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979D" w14:textId="77777777" w:rsidR="006513AA" w:rsidRDefault="006513AA" w:rsidP="006513AA">
      <w:pPr>
        <w:widowControl w:val="0"/>
        <w:spacing w:line="275" w:lineRule="auto"/>
        <w:jc w:val="center"/>
        <w:rPr>
          <w:rFonts w:ascii="Verdana" w:eastAsia="Verdana" w:hAnsi="Verdana" w:cs="Verdana"/>
          <w:b/>
        </w:rPr>
      </w:pPr>
      <w:r>
        <w:rPr>
          <w:rFonts w:ascii="Verdana" w:eastAsia="Verdana" w:hAnsi="Verdana" w:cs="Verdana"/>
          <w:b/>
        </w:rPr>
        <w:t>SERVIÇO DE ASSISTÊNCIA À SAUDE DOS MUNICIPIÁRIOS DE PRESIDENTE PRUDENTE - SASSOM</w:t>
      </w:r>
    </w:p>
    <w:p w14:paraId="66A12266" w14:textId="77777777" w:rsidR="006513AA" w:rsidRDefault="006513AA" w:rsidP="006513AA">
      <w:pPr>
        <w:widowControl w:val="0"/>
        <w:spacing w:line="275" w:lineRule="auto"/>
        <w:jc w:val="center"/>
        <w:rPr>
          <w:rFonts w:ascii="Verdana" w:eastAsia="Verdana" w:hAnsi="Verdana" w:cs="Verdana"/>
          <w:b/>
        </w:rPr>
      </w:pPr>
      <w:bookmarkStart w:id="0" w:name="_a2ktb1sb1qje" w:colFirst="0" w:colLast="0"/>
      <w:bookmarkEnd w:id="0"/>
    </w:p>
    <w:p w14:paraId="4EB17E05" w14:textId="5C07FD3A" w:rsidR="006513AA" w:rsidRDefault="006513AA" w:rsidP="006513AA">
      <w:pPr>
        <w:widowControl w:val="0"/>
        <w:spacing w:line="239" w:lineRule="auto"/>
        <w:rPr>
          <w:rFonts w:ascii="Arial" w:eastAsia="Arial" w:hAnsi="Arial" w:cs="Arial"/>
          <w:color w:val="405CA0"/>
          <w:sz w:val="56"/>
          <w:szCs w:val="56"/>
        </w:rPr>
      </w:pPr>
      <w:r>
        <w:rPr>
          <w:rFonts w:ascii="Arial" w:eastAsia="Arial" w:hAnsi="Arial" w:cs="Arial"/>
          <w:color w:val="405CA0"/>
          <w:sz w:val="56"/>
          <w:szCs w:val="56"/>
        </w:rPr>
        <w:t xml:space="preserve">AVISO DE CONTRATAÇÃO DIRETA (baixo valor - artigo 75, II, lei federal 14133/2021) NÚMERO </w:t>
      </w:r>
      <w:r w:rsidR="00743AD8">
        <w:rPr>
          <w:rFonts w:ascii="Arial" w:eastAsia="Arial" w:hAnsi="Arial" w:cs="Arial"/>
          <w:color w:val="405CA0"/>
          <w:sz w:val="56"/>
          <w:szCs w:val="56"/>
        </w:rPr>
        <w:t>01</w:t>
      </w:r>
      <w:r>
        <w:rPr>
          <w:rFonts w:ascii="Arial" w:eastAsia="Arial" w:hAnsi="Arial" w:cs="Arial"/>
          <w:color w:val="405CA0"/>
          <w:sz w:val="56"/>
          <w:szCs w:val="56"/>
        </w:rPr>
        <w:t>/2025</w:t>
      </w:r>
    </w:p>
    <w:p w14:paraId="278C3571" w14:textId="77777777" w:rsidR="006513AA" w:rsidRDefault="006513AA" w:rsidP="006513AA">
      <w:pPr>
        <w:widowControl w:val="0"/>
        <w:rPr>
          <w:rFonts w:ascii="Arial" w:eastAsia="Arial" w:hAnsi="Arial" w:cs="Arial"/>
          <w:b/>
          <w:color w:val="405CA0"/>
          <w:sz w:val="32"/>
          <w:szCs w:val="32"/>
        </w:rPr>
      </w:pPr>
      <w:r>
        <w:rPr>
          <w:rFonts w:ascii="Arial" w:eastAsia="Arial" w:hAnsi="Arial" w:cs="Arial"/>
          <w:b/>
          <w:color w:val="405CA0"/>
          <w:sz w:val="32"/>
          <w:szCs w:val="32"/>
        </w:rPr>
        <w:t>CONTRATANTE (UASG)</w:t>
      </w:r>
    </w:p>
    <w:p w14:paraId="48EAF2E3" w14:textId="77777777" w:rsidR="006513AA" w:rsidRDefault="006513AA" w:rsidP="006513AA">
      <w:pPr>
        <w:widowControl w:val="0"/>
        <w:tabs>
          <w:tab w:val="left" w:pos="1272"/>
          <w:tab w:val="left" w:pos="1700"/>
          <w:tab w:val="left" w:pos="3261"/>
          <w:tab w:val="left" w:pos="5991"/>
          <w:tab w:val="left" w:pos="6716"/>
        </w:tabs>
        <w:spacing w:before="30"/>
        <w:jc w:val="both"/>
        <w:rPr>
          <w:rFonts w:ascii="Arial" w:eastAsia="Arial" w:hAnsi="Arial" w:cs="Arial"/>
          <w:color w:val="5B5B5F"/>
          <w:sz w:val="28"/>
          <w:szCs w:val="28"/>
        </w:rPr>
      </w:pPr>
      <w:r>
        <w:rPr>
          <w:rFonts w:ascii="Arial" w:eastAsia="Arial" w:hAnsi="Arial" w:cs="Arial"/>
          <w:color w:val="5B5B5F"/>
          <w:sz w:val="28"/>
          <w:szCs w:val="28"/>
        </w:rPr>
        <w:t>931055</w:t>
      </w:r>
      <w:r>
        <w:rPr>
          <w:rFonts w:ascii="Arial" w:eastAsia="Arial" w:hAnsi="Arial" w:cs="Arial"/>
          <w:color w:val="5B5B5F"/>
          <w:sz w:val="28"/>
          <w:szCs w:val="28"/>
        </w:rPr>
        <w:tab/>
        <w:t>-</w:t>
      </w:r>
      <w:r>
        <w:rPr>
          <w:rFonts w:ascii="Arial" w:eastAsia="Arial" w:hAnsi="Arial" w:cs="Arial"/>
          <w:color w:val="5B5B5F"/>
          <w:sz w:val="28"/>
          <w:szCs w:val="28"/>
        </w:rPr>
        <w:tab/>
        <w:t>SERVICO DE ASSIS A SAUD MUNI DE PRES PRUDENTE</w:t>
      </w:r>
    </w:p>
    <w:p w14:paraId="7874C933" w14:textId="77777777" w:rsidR="006513AA" w:rsidRDefault="006513AA" w:rsidP="006513AA">
      <w:pPr>
        <w:rPr>
          <w:rFonts w:ascii="Arial" w:eastAsia="Arial" w:hAnsi="Arial" w:cs="Arial"/>
        </w:rPr>
      </w:pPr>
    </w:p>
    <w:p w14:paraId="3357A875" w14:textId="77777777" w:rsidR="006513AA" w:rsidRDefault="006513AA" w:rsidP="006513AA">
      <w:pPr>
        <w:spacing w:line="120" w:lineRule="auto"/>
        <w:rPr>
          <w:rFonts w:ascii="Arial" w:eastAsia="Arial" w:hAnsi="Arial" w:cs="Arial"/>
          <w:sz w:val="12"/>
          <w:szCs w:val="12"/>
        </w:rPr>
      </w:pPr>
    </w:p>
    <w:p w14:paraId="44E65EF4" w14:textId="77777777" w:rsidR="006513AA" w:rsidRDefault="006513AA" w:rsidP="006513AA">
      <w:pPr>
        <w:widowControl w:val="0"/>
        <w:rPr>
          <w:rFonts w:ascii="Arial" w:eastAsia="Arial" w:hAnsi="Arial" w:cs="Arial"/>
          <w:b/>
          <w:color w:val="405CA0"/>
          <w:sz w:val="32"/>
          <w:szCs w:val="32"/>
        </w:rPr>
      </w:pPr>
      <w:r>
        <w:rPr>
          <w:rFonts w:ascii="Arial" w:eastAsia="Arial" w:hAnsi="Arial" w:cs="Arial"/>
          <w:b/>
          <w:color w:val="405CA0"/>
          <w:sz w:val="32"/>
          <w:szCs w:val="32"/>
        </w:rPr>
        <w:t>OBJETO</w:t>
      </w:r>
    </w:p>
    <w:p w14:paraId="54D5974C" w14:textId="3683BAA1" w:rsidR="006513AA" w:rsidRDefault="006513AA" w:rsidP="006513AA">
      <w:pPr>
        <w:widowControl w:val="0"/>
        <w:spacing w:line="239" w:lineRule="auto"/>
        <w:jc w:val="both"/>
        <w:rPr>
          <w:rFonts w:ascii="Arial" w:eastAsia="Arial" w:hAnsi="Arial" w:cs="Arial"/>
          <w:color w:val="585858"/>
          <w:sz w:val="28"/>
          <w:szCs w:val="28"/>
        </w:rPr>
      </w:pPr>
      <w:r>
        <w:rPr>
          <w:rFonts w:ascii="Arial" w:eastAsia="Arial" w:hAnsi="Arial" w:cs="Arial"/>
          <w:color w:val="585858"/>
          <w:sz w:val="28"/>
          <w:szCs w:val="28"/>
        </w:rPr>
        <w:t xml:space="preserve">Aquisição de </w:t>
      </w:r>
      <w:r w:rsidR="005A65D2">
        <w:rPr>
          <w:rFonts w:ascii="Arial" w:eastAsia="Arial" w:hAnsi="Arial" w:cs="Arial"/>
          <w:color w:val="585858"/>
          <w:sz w:val="28"/>
          <w:szCs w:val="28"/>
        </w:rPr>
        <w:t>materiais de consumo (Café, chá, açúcar e adoçante)</w:t>
      </w:r>
    </w:p>
    <w:p w14:paraId="211A2497" w14:textId="77777777" w:rsidR="006513AA" w:rsidRDefault="006513AA" w:rsidP="006513AA">
      <w:pPr>
        <w:rPr>
          <w:rFonts w:ascii="Arial" w:eastAsia="Arial" w:hAnsi="Arial" w:cs="Arial"/>
        </w:rPr>
      </w:pPr>
    </w:p>
    <w:p w14:paraId="02FA7081" w14:textId="77777777" w:rsidR="006513AA" w:rsidRDefault="006513AA" w:rsidP="006513AA">
      <w:pPr>
        <w:widowControl w:val="0"/>
        <w:rPr>
          <w:rFonts w:ascii="Arial" w:eastAsia="Arial" w:hAnsi="Arial" w:cs="Arial"/>
          <w:b/>
          <w:color w:val="405CA0"/>
          <w:sz w:val="32"/>
          <w:szCs w:val="32"/>
        </w:rPr>
      </w:pPr>
      <w:r>
        <w:rPr>
          <w:rFonts w:ascii="Arial" w:eastAsia="Arial" w:hAnsi="Arial" w:cs="Arial"/>
          <w:b/>
          <w:color w:val="405CA0"/>
          <w:sz w:val="32"/>
          <w:szCs w:val="32"/>
        </w:rPr>
        <w:t xml:space="preserve">VALOR TOTAL ESTIMADO PARA CONTRATAÇÃO </w:t>
      </w:r>
    </w:p>
    <w:p w14:paraId="5CBAA874" w14:textId="3D879DBE" w:rsidR="006513AA" w:rsidRDefault="006513AA" w:rsidP="006513AA">
      <w:pPr>
        <w:widowControl w:val="0"/>
        <w:rPr>
          <w:rFonts w:ascii="Arial" w:eastAsia="Arial" w:hAnsi="Arial" w:cs="Arial"/>
          <w:b/>
          <w:color w:val="5B5B5F"/>
          <w:sz w:val="28"/>
          <w:szCs w:val="28"/>
        </w:rPr>
      </w:pPr>
      <w:r>
        <w:rPr>
          <w:rFonts w:ascii="Arial" w:eastAsia="Arial" w:hAnsi="Arial" w:cs="Arial"/>
          <w:b/>
          <w:color w:val="5B5B5F"/>
          <w:sz w:val="28"/>
          <w:szCs w:val="28"/>
        </w:rPr>
        <w:t xml:space="preserve">R$ </w:t>
      </w:r>
      <w:r w:rsidR="005A65D2">
        <w:rPr>
          <w:rFonts w:ascii="Arial" w:eastAsia="Arial" w:hAnsi="Arial" w:cs="Arial"/>
          <w:b/>
          <w:color w:val="5B5B5F"/>
          <w:sz w:val="28"/>
          <w:szCs w:val="28"/>
        </w:rPr>
        <w:t>4.910,66</w:t>
      </w:r>
    </w:p>
    <w:p w14:paraId="7FDD4EB1" w14:textId="77777777" w:rsidR="006513AA" w:rsidRDefault="006513AA" w:rsidP="006513AA">
      <w:pPr>
        <w:widowControl w:val="0"/>
        <w:rPr>
          <w:rFonts w:ascii="Arial" w:eastAsia="Arial" w:hAnsi="Arial" w:cs="Arial"/>
          <w:b/>
          <w:color w:val="5B5B5F"/>
          <w:sz w:val="28"/>
          <w:szCs w:val="28"/>
        </w:rPr>
      </w:pPr>
    </w:p>
    <w:p w14:paraId="6820EA5D" w14:textId="77777777" w:rsidR="006513AA" w:rsidRDefault="006513AA" w:rsidP="006513AA">
      <w:pPr>
        <w:widowControl w:val="0"/>
        <w:spacing w:line="239" w:lineRule="auto"/>
        <w:rPr>
          <w:rFonts w:ascii="Arial" w:eastAsia="Arial" w:hAnsi="Arial" w:cs="Arial"/>
          <w:b/>
          <w:color w:val="405CA0"/>
          <w:sz w:val="32"/>
          <w:szCs w:val="32"/>
        </w:rPr>
      </w:pPr>
      <w:r>
        <w:rPr>
          <w:rFonts w:ascii="Arial" w:eastAsia="Arial" w:hAnsi="Arial" w:cs="Arial"/>
          <w:b/>
          <w:color w:val="405CA0"/>
          <w:sz w:val="32"/>
          <w:szCs w:val="32"/>
        </w:rPr>
        <w:t xml:space="preserve">FORMA DE ACESSO AO EDITAL E ANEXOS </w:t>
      </w:r>
    </w:p>
    <w:p w14:paraId="40849474" w14:textId="6C50ABFA" w:rsidR="0075364A" w:rsidRDefault="0075364A" w:rsidP="006513AA">
      <w:pPr>
        <w:widowControl w:val="0"/>
        <w:spacing w:line="239" w:lineRule="auto"/>
        <w:rPr>
          <w:rFonts w:ascii="Arial" w:eastAsia="Arial" w:hAnsi="Arial" w:cs="Arial"/>
          <w:bCs/>
          <w:color w:val="5B5B5F"/>
          <w:sz w:val="28"/>
          <w:szCs w:val="28"/>
        </w:rPr>
      </w:pPr>
      <w:r>
        <w:rPr>
          <w:rFonts w:ascii="Arial" w:eastAsia="Arial" w:hAnsi="Arial" w:cs="Arial"/>
          <w:b/>
          <w:color w:val="5B5B5F"/>
          <w:sz w:val="28"/>
          <w:szCs w:val="28"/>
        </w:rPr>
        <w:t>M</w:t>
      </w:r>
      <w:r w:rsidR="006513AA">
        <w:rPr>
          <w:rFonts w:ascii="Arial" w:eastAsia="Arial" w:hAnsi="Arial" w:cs="Arial"/>
          <w:b/>
          <w:color w:val="5B5B5F"/>
          <w:sz w:val="28"/>
          <w:szCs w:val="28"/>
        </w:rPr>
        <w:t xml:space="preserve">ediante </w:t>
      </w:r>
      <w:r>
        <w:rPr>
          <w:rFonts w:ascii="Arial" w:eastAsia="Arial" w:hAnsi="Arial" w:cs="Arial"/>
          <w:b/>
          <w:color w:val="5B5B5F"/>
          <w:sz w:val="28"/>
          <w:szCs w:val="28"/>
        </w:rPr>
        <w:t xml:space="preserve">o site do -  SASSOM </w:t>
      </w:r>
      <w:r>
        <w:rPr>
          <w:rFonts w:ascii="Arial" w:eastAsia="Arial" w:hAnsi="Arial" w:cs="Arial"/>
          <w:bCs/>
          <w:color w:val="5B5B5F"/>
          <w:sz w:val="28"/>
          <w:szCs w:val="28"/>
        </w:rPr>
        <w:t xml:space="preserve"> - </w:t>
      </w:r>
      <w:hyperlink r:id="rId6" w:history="1">
        <w:r w:rsidRPr="001A768F">
          <w:rPr>
            <w:rStyle w:val="Hyperlink"/>
            <w:rFonts w:ascii="Arial" w:eastAsia="Arial" w:hAnsi="Arial" w:cs="Arial"/>
            <w:bCs/>
            <w:sz w:val="28"/>
            <w:szCs w:val="28"/>
          </w:rPr>
          <w:t>www.sassompp.sp.gov.br</w:t>
        </w:r>
      </w:hyperlink>
      <w:r>
        <w:rPr>
          <w:rFonts w:ascii="Arial" w:eastAsia="Arial" w:hAnsi="Arial" w:cs="Arial"/>
          <w:bCs/>
          <w:color w:val="5B5B5F"/>
          <w:sz w:val="28"/>
          <w:szCs w:val="28"/>
        </w:rPr>
        <w:tab/>
      </w:r>
    </w:p>
    <w:p w14:paraId="3E0C9CF5" w14:textId="0F7BEB59" w:rsidR="0075364A" w:rsidRDefault="0075364A" w:rsidP="006513AA">
      <w:pPr>
        <w:widowControl w:val="0"/>
        <w:spacing w:line="239" w:lineRule="auto"/>
        <w:rPr>
          <w:rFonts w:ascii="Arial" w:eastAsia="Arial" w:hAnsi="Arial" w:cs="Arial"/>
          <w:bCs/>
          <w:color w:val="5B5B5F"/>
          <w:sz w:val="28"/>
          <w:szCs w:val="28"/>
        </w:rPr>
      </w:pPr>
      <w:r>
        <w:rPr>
          <w:rFonts w:ascii="Arial" w:eastAsia="Arial" w:hAnsi="Arial" w:cs="Arial"/>
          <w:bCs/>
          <w:color w:val="5B5B5F"/>
          <w:sz w:val="28"/>
          <w:szCs w:val="28"/>
        </w:rPr>
        <w:t xml:space="preserve"> - Portal da transparência do Município de Presidente Prudente:</w:t>
      </w:r>
    </w:p>
    <w:p w14:paraId="1286F9A1" w14:textId="169BDD79" w:rsidR="0075364A" w:rsidRDefault="0075364A" w:rsidP="006513AA">
      <w:pPr>
        <w:widowControl w:val="0"/>
        <w:spacing w:line="239" w:lineRule="auto"/>
        <w:rPr>
          <w:rFonts w:ascii="Arial" w:eastAsia="Arial" w:hAnsi="Arial" w:cs="Arial"/>
          <w:bCs/>
          <w:color w:val="5B5B5F"/>
          <w:sz w:val="28"/>
          <w:szCs w:val="28"/>
        </w:rPr>
      </w:pPr>
      <w:r>
        <w:rPr>
          <w:rFonts w:ascii="Arial" w:eastAsia="Arial" w:hAnsi="Arial" w:cs="Arial"/>
          <w:bCs/>
          <w:color w:val="5B5B5F"/>
          <w:sz w:val="28"/>
          <w:szCs w:val="28"/>
        </w:rPr>
        <w:t xml:space="preserve">    </w:t>
      </w:r>
      <w:hyperlink r:id="rId7" w:history="1">
        <w:r w:rsidRPr="001A768F">
          <w:rPr>
            <w:rStyle w:val="Hyperlink"/>
            <w:rFonts w:ascii="Arial" w:eastAsia="Arial" w:hAnsi="Arial" w:cs="Arial"/>
            <w:bCs/>
            <w:sz w:val="28"/>
            <w:szCs w:val="28"/>
          </w:rPr>
          <w:t>www.presidenteprudente.sp.gov.br</w:t>
        </w:r>
      </w:hyperlink>
      <w:r>
        <w:rPr>
          <w:rFonts w:ascii="Arial" w:eastAsia="Arial" w:hAnsi="Arial" w:cs="Arial"/>
          <w:bCs/>
          <w:color w:val="5B5B5F"/>
          <w:sz w:val="28"/>
          <w:szCs w:val="28"/>
        </w:rPr>
        <w:t xml:space="preserve">, </w:t>
      </w:r>
    </w:p>
    <w:p w14:paraId="7BB9086C" w14:textId="7631A5B8" w:rsidR="0075364A" w:rsidRDefault="0075364A" w:rsidP="006513AA">
      <w:pPr>
        <w:widowControl w:val="0"/>
        <w:spacing w:line="239" w:lineRule="auto"/>
        <w:rPr>
          <w:rFonts w:ascii="Arial" w:eastAsia="Arial" w:hAnsi="Arial" w:cs="Arial"/>
          <w:bCs/>
          <w:color w:val="5B5B5F"/>
          <w:sz w:val="28"/>
          <w:szCs w:val="28"/>
        </w:rPr>
      </w:pPr>
      <w:r>
        <w:rPr>
          <w:rFonts w:ascii="Arial" w:eastAsia="Arial" w:hAnsi="Arial" w:cs="Arial"/>
          <w:bCs/>
          <w:color w:val="5B5B5F"/>
          <w:sz w:val="28"/>
          <w:szCs w:val="28"/>
        </w:rPr>
        <w:t xml:space="preserve">    ou solicitação pelo e-mail</w:t>
      </w:r>
    </w:p>
    <w:p w14:paraId="51CBDA9C" w14:textId="1D73742E" w:rsidR="006513AA" w:rsidRPr="0075364A" w:rsidRDefault="006513AA" w:rsidP="006513AA">
      <w:pPr>
        <w:widowControl w:val="0"/>
        <w:spacing w:line="239" w:lineRule="auto"/>
        <w:rPr>
          <w:rFonts w:ascii="Arial" w:eastAsia="Arial" w:hAnsi="Arial" w:cs="Arial"/>
          <w:bCs/>
          <w:color w:val="5B5B5F"/>
          <w:sz w:val="28"/>
          <w:szCs w:val="28"/>
        </w:rPr>
      </w:pPr>
      <w:r>
        <w:rPr>
          <w:rFonts w:ascii="Arial" w:eastAsia="Arial" w:hAnsi="Arial" w:cs="Arial"/>
          <w:b/>
          <w:color w:val="5B5B5F"/>
          <w:sz w:val="28"/>
          <w:szCs w:val="28"/>
        </w:rPr>
        <w:t xml:space="preserve"> </w:t>
      </w:r>
      <w:r w:rsidR="0075364A">
        <w:rPr>
          <w:rFonts w:ascii="Arial" w:eastAsia="Arial" w:hAnsi="Arial" w:cs="Arial"/>
          <w:b/>
          <w:color w:val="5B5B5F"/>
          <w:sz w:val="28"/>
          <w:szCs w:val="28"/>
        </w:rPr>
        <w:t xml:space="preserve"> </w:t>
      </w:r>
      <w:hyperlink r:id="rId8" w:history="1">
        <w:r w:rsidR="0075364A" w:rsidRPr="001A768F">
          <w:rPr>
            <w:rStyle w:val="Hyperlink"/>
            <w:rFonts w:ascii="Verdana" w:eastAsia="Verdana" w:hAnsi="Verdana" w:cs="Verdana"/>
          </w:rPr>
          <w:t>diretoria@sassompp.sp.gov.br</w:t>
        </w:r>
      </w:hyperlink>
    </w:p>
    <w:p w14:paraId="148E70EF" w14:textId="77777777" w:rsidR="006513AA" w:rsidRDefault="006513AA" w:rsidP="006513AA">
      <w:pPr>
        <w:widowControl w:val="0"/>
        <w:rPr>
          <w:rFonts w:ascii="Arial" w:eastAsia="Arial" w:hAnsi="Arial" w:cs="Arial"/>
          <w:b/>
          <w:color w:val="5B5B5F"/>
          <w:sz w:val="28"/>
          <w:szCs w:val="28"/>
        </w:rPr>
      </w:pPr>
    </w:p>
    <w:p w14:paraId="378F47A2" w14:textId="77777777" w:rsidR="006513AA" w:rsidRDefault="006513AA" w:rsidP="006513AA">
      <w:pPr>
        <w:spacing w:line="120" w:lineRule="auto"/>
        <w:rPr>
          <w:rFonts w:ascii="Arial" w:eastAsia="Arial" w:hAnsi="Arial" w:cs="Arial"/>
          <w:sz w:val="12"/>
          <w:szCs w:val="12"/>
        </w:rPr>
      </w:pPr>
    </w:p>
    <w:p w14:paraId="0EBBDE48" w14:textId="77777777" w:rsidR="006513AA" w:rsidRDefault="006513AA" w:rsidP="006513AA">
      <w:pPr>
        <w:widowControl w:val="0"/>
        <w:spacing w:line="239" w:lineRule="auto"/>
        <w:rPr>
          <w:rFonts w:ascii="Arial" w:eastAsia="Arial" w:hAnsi="Arial" w:cs="Arial"/>
          <w:b/>
          <w:color w:val="405CA0"/>
          <w:sz w:val="32"/>
          <w:szCs w:val="32"/>
        </w:rPr>
      </w:pPr>
    </w:p>
    <w:p w14:paraId="584B2E1F" w14:textId="77777777" w:rsidR="006513AA" w:rsidRDefault="006513AA" w:rsidP="006513AA">
      <w:pPr>
        <w:widowControl w:val="0"/>
        <w:spacing w:line="239" w:lineRule="auto"/>
        <w:rPr>
          <w:rFonts w:ascii="Arial" w:eastAsia="Arial" w:hAnsi="Arial" w:cs="Arial"/>
          <w:b/>
          <w:color w:val="405CA0"/>
          <w:sz w:val="32"/>
          <w:szCs w:val="32"/>
        </w:rPr>
      </w:pPr>
      <w:r>
        <w:rPr>
          <w:rFonts w:ascii="Arial" w:eastAsia="Arial" w:hAnsi="Arial" w:cs="Arial"/>
          <w:b/>
          <w:color w:val="405CA0"/>
          <w:sz w:val="32"/>
          <w:szCs w:val="32"/>
        </w:rPr>
        <w:t xml:space="preserve">DATA E HORÁRIO PARA APRESENTAÇÃO DAS PROPOSTAS </w:t>
      </w:r>
    </w:p>
    <w:p w14:paraId="57353D6B" w14:textId="448C4467" w:rsidR="006513AA" w:rsidRDefault="006513AA" w:rsidP="006513AA">
      <w:pPr>
        <w:widowControl w:val="0"/>
        <w:spacing w:line="239" w:lineRule="auto"/>
        <w:rPr>
          <w:rFonts w:ascii="Arial" w:eastAsia="Arial" w:hAnsi="Arial" w:cs="Arial"/>
          <w:sz w:val="12"/>
          <w:szCs w:val="12"/>
        </w:rPr>
      </w:pPr>
      <w:r>
        <w:rPr>
          <w:rFonts w:ascii="Arial" w:eastAsia="Arial" w:hAnsi="Arial" w:cs="Arial"/>
          <w:b/>
          <w:color w:val="5B5B5F"/>
          <w:sz w:val="28"/>
          <w:szCs w:val="28"/>
        </w:rPr>
        <w:t xml:space="preserve">até </w:t>
      </w:r>
      <w:r w:rsidR="005A65D2">
        <w:rPr>
          <w:rFonts w:ascii="Arial" w:eastAsia="Arial" w:hAnsi="Arial" w:cs="Arial"/>
          <w:b/>
          <w:color w:val="5B5B5F"/>
          <w:sz w:val="28"/>
          <w:szCs w:val="28"/>
        </w:rPr>
        <w:t>as 16;00</w:t>
      </w:r>
      <w:r>
        <w:rPr>
          <w:rFonts w:ascii="Arial" w:eastAsia="Arial" w:hAnsi="Arial" w:cs="Arial"/>
          <w:b/>
          <w:color w:val="5B5B5F"/>
          <w:sz w:val="28"/>
          <w:szCs w:val="28"/>
        </w:rPr>
        <w:t xml:space="preserve"> horas do dia </w:t>
      </w:r>
      <w:r w:rsidR="0075364A">
        <w:rPr>
          <w:rFonts w:ascii="Arial" w:eastAsia="Arial" w:hAnsi="Arial" w:cs="Arial"/>
          <w:b/>
          <w:color w:val="5B5B5F"/>
          <w:sz w:val="28"/>
          <w:szCs w:val="28"/>
        </w:rPr>
        <w:t>03</w:t>
      </w:r>
      <w:r w:rsidR="005A65D2">
        <w:rPr>
          <w:rFonts w:ascii="Arial" w:eastAsia="Arial" w:hAnsi="Arial" w:cs="Arial"/>
          <w:b/>
          <w:color w:val="5B5B5F"/>
          <w:sz w:val="28"/>
          <w:szCs w:val="28"/>
        </w:rPr>
        <w:t xml:space="preserve"> de</w:t>
      </w:r>
      <w:r w:rsidR="0075364A">
        <w:rPr>
          <w:rFonts w:ascii="Arial" w:eastAsia="Arial" w:hAnsi="Arial" w:cs="Arial"/>
          <w:b/>
          <w:color w:val="5B5B5F"/>
          <w:sz w:val="28"/>
          <w:szCs w:val="28"/>
        </w:rPr>
        <w:t xml:space="preserve"> Abril</w:t>
      </w:r>
      <w:r w:rsidR="005A65D2">
        <w:rPr>
          <w:rFonts w:ascii="Arial" w:eastAsia="Arial" w:hAnsi="Arial" w:cs="Arial"/>
          <w:b/>
          <w:color w:val="5B5B5F"/>
          <w:sz w:val="28"/>
          <w:szCs w:val="28"/>
        </w:rPr>
        <w:t xml:space="preserve"> de 2025</w:t>
      </w:r>
      <w:r>
        <w:rPr>
          <w:rFonts w:ascii="Arial" w:eastAsia="Arial" w:hAnsi="Arial" w:cs="Arial"/>
          <w:b/>
          <w:color w:val="5B5B5F"/>
          <w:sz w:val="28"/>
          <w:szCs w:val="28"/>
        </w:rPr>
        <w:t xml:space="preserve">, mediante </w:t>
      </w:r>
      <w:r w:rsidR="005A65D2">
        <w:rPr>
          <w:rFonts w:ascii="Arial" w:eastAsia="Arial" w:hAnsi="Arial" w:cs="Arial"/>
          <w:b/>
          <w:color w:val="5B5B5F"/>
          <w:sz w:val="28"/>
          <w:szCs w:val="28"/>
        </w:rPr>
        <w:t xml:space="preserve">e-mail   </w:t>
      </w:r>
      <w:hyperlink r:id="rId9" w:history="1">
        <w:r w:rsidR="005A65D2" w:rsidRPr="00DD6469">
          <w:rPr>
            <w:rStyle w:val="Hyperlink"/>
            <w:rFonts w:ascii="Verdana" w:eastAsia="Verdana" w:hAnsi="Verdana" w:cs="Verdana"/>
          </w:rPr>
          <w:t>diretoria@sassompp.sp.gov.br</w:t>
        </w:r>
      </w:hyperlink>
    </w:p>
    <w:p w14:paraId="308209C3" w14:textId="77777777" w:rsidR="006513AA" w:rsidRDefault="006513AA" w:rsidP="006513AA">
      <w:pPr>
        <w:widowControl w:val="0"/>
        <w:spacing w:line="238" w:lineRule="auto"/>
        <w:rPr>
          <w:rFonts w:ascii="Arial" w:eastAsia="Arial" w:hAnsi="Arial" w:cs="Arial"/>
          <w:color w:val="5B5B5F"/>
          <w:sz w:val="28"/>
          <w:szCs w:val="28"/>
        </w:rPr>
      </w:pPr>
    </w:p>
    <w:p w14:paraId="07BD5A28" w14:textId="77777777" w:rsidR="006513AA" w:rsidRDefault="006513AA" w:rsidP="006513AA">
      <w:pPr>
        <w:rPr>
          <w:rFonts w:ascii="Arial" w:eastAsia="Arial" w:hAnsi="Arial" w:cs="Arial"/>
        </w:rPr>
      </w:pPr>
    </w:p>
    <w:p w14:paraId="06385B9E" w14:textId="77777777" w:rsidR="006513AA" w:rsidRDefault="006513AA" w:rsidP="006513AA">
      <w:pPr>
        <w:widowControl w:val="0"/>
        <w:spacing w:line="239" w:lineRule="auto"/>
        <w:rPr>
          <w:rFonts w:ascii="Arial" w:eastAsia="Arial" w:hAnsi="Arial" w:cs="Arial"/>
          <w:b/>
          <w:color w:val="405CA0"/>
          <w:sz w:val="32"/>
          <w:szCs w:val="32"/>
        </w:rPr>
      </w:pPr>
      <w:r>
        <w:rPr>
          <w:rFonts w:ascii="Arial" w:eastAsia="Arial" w:hAnsi="Arial" w:cs="Arial"/>
          <w:b/>
          <w:color w:val="405CA0"/>
          <w:sz w:val="32"/>
          <w:szCs w:val="32"/>
        </w:rPr>
        <w:t xml:space="preserve">MODO DE DIVULGAÇÃO DOS ATOS </w:t>
      </w:r>
    </w:p>
    <w:p w14:paraId="3B1F80E2" w14:textId="77777777" w:rsidR="006513AA" w:rsidRDefault="006513AA" w:rsidP="006513AA">
      <w:pPr>
        <w:rPr>
          <w:rFonts w:ascii="Arial" w:eastAsia="Arial" w:hAnsi="Arial" w:cs="Arial"/>
        </w:rPr>
      </w:pPr>
      <w:r>
        <w:rPr>
          <w:rFonts w:ascii="Arial" w:eastAsia="Arial" w:hAnsi="Arial" w:cs="Arial"/>
        </w:rPr>
        <w:t xml:space="preserve">Pelo Diário Oficial Eletrônico do Município e pelo site oficial do SASSOM - </w:t>
      </w:r>
    </w:p>
    <w:p w14:paraId="42A038B1" w14:textId="77777777" w:rsidR="006513AA" w:rsidRDefault="006513AA" w:rsidP="006513AA">
      <w:pPr>
        <w:rPr>
          <w:rFonts w:ascii="Arial" w:eastAsia="Arial" w:hAnsi="Arial" w:cs="Arial"/>
        </w:rPr>
      </w:pPr>
      <w:r>
        <w:rPr>
          <w:rFonts w:ascii="Arial" w:eastAsia="Arial" w:hAnsi="Arial" w:cs="Arial"/>
        </w:rPr>
        <w:t>https://www.sassompp.sp.gov.br</w:t>
      </w:r>
    </w:p>
    <w:p w14:paraId="17ABA8EF" w14:textId="77777777" w:rsidR="006513AA" w:rsidRDefault="006513AA" w:rsidP="006513AA">
      <w:pPr>
        <w:rPr>
          <w:rFonts w:ascii="Arial" w:eastAsia="Arial" w:hAnsi="Arial" w:cs="Arial"/>
        </w:rPr>
      </w:pPr>
    </w:p>
    <w:p w14:paraId="2F7C8901" w14:textId="77777777" w:rsidR="006513AA" w:rsidRDefault="006513AA" w:rsidP="006513AA">
      <w:pPr>
        <w:spacing w:line="120" w:lineRule="auto"/>
        <w:rPr>
          <w:rFonts w:ascii="Arial" w:eastAsia="Arial" w:hAnsi="Arial" w:cs="Arial"/>
          <w:sz w:val="12"/>
          <w:szCs w:val="12"/>
        </w:rPr>
      </w:pPr>
    </w:p>
    <w:p w14:paraId="57A0BD55" w14:textId="77777777" w:rsidR="006513AA" w:rsidRDefault="006513AA" w:rsidP="006513AA">
      <w:pPr>
        <w:widowControl w:val="0"/>
        <w:rPr>
          <w:rFonts w:ascii="Arial" w:eastAsia="Arial" w:hAnsi="Arial" w:cs="Arial"/>
          <w:b/>
          <w:color w:val="405CA0"/>
          <w:sz w:val="32"/>
          <w:szCs w:val="32"/>
        </w:rPr>
      </w:pPr>
      <w:r>
        <w:rPr>
          <w:rFonts w:ascii="Arial" w:eastAsia="Arial" w:hAnsi="Arial" w:cs="Arial"/>
          <w:b/>
          <w:color w:val="405CA0"/>
          <w:sz w:val="32"/>
          <w:szCs w:val="32"/>
        </w:rPr>
        <w:t>CRITÉRIO DE JULGAMENTO:</w:t>
      </w:r>
    </w:p>
    <w:p w14:paraId="4C8C5B24" w14:textId="77777777" w:rsidR="006513AA" w:rsidRDefault="006513AA" w:rsidP="006513AA">
      <w:pPr>
        <w:widowControl w:val="0"/>
        <w:rPr>
          <w:rFonts w:ascii="Arial" w:eastAsia="Arial" w:hAnsi="Arial" w:cs="Arial"/>
          <w:b/>
          <w:color w:val="5B5B5F"/>
          <w:sz w:val="28"/>
          <w:szCs w:val="28"/>
        </w:rPr>
      </w:pPr>
      <w:r>
        <w:rPr>
          <w:rFonts w:ascii="Arial" w:eastAsia="Arial" w:hAnsi="Arial" w:cs="Arial"/>
          <w:b/>
          <w:color w:val="5B5B5F"/>
          <w:sz w:val="28"/>
          <w:szCs w:val="28"/>
        </w:rPr>
        <w:t>Menor preço</w:t>
      </w:r>
    </w:p>
    <w:p w14:paraId="3F91582F" w14:textId="77777777" w:rsidR="006513AA" w:rsidRDefault="006513AA" w:rsidP="006513AA">
      <w:pPr>
        <w:rPr>
          <w:rFonts w:ascii="Arial" w:eastAsia="Arial" w:hAnsi="Arial" w:cs="Arial"/>
        </w:rPr>
      </w:pPr>
    </w:p>
    <w:p w14:paraId="45F0D053" w14:textId="77777777" w:rsidR="006513AA" w:rsidRDefault="006513AA" w:rsidP="006513AA">
      <w:pPr>
        <w:rPr>
          <w:rFonts w:ascii="Arial" w:eastAsia="Arial" w:hAnsi="Arial" w:cs="Arial"/>
        </w:rPr>
      </w:pPr>
    </w:p>
    <w:p w14:paraId="4274E468" w14:textId="77777777" w:rsidR="006513AA" w:rsidRDefault="006513AA" w:rsidP="006513AA">
      <w:pPr>
        <w:widowControl w:val="0"/>
        <w:rPr>
          <w:rFonts w:ascii="Arial" w:eastAsia="Arial" w:hAnsi="Arial" w:cs="Arial"/>
          <w:b/>
          <w:color w:val="405CA0"/>
          <w:sz w:val="32"/>
          <w:szCs w:val="32"/>
        </w:rPr>
      </w:pPr>
      <w:r>
        <w:rPr>
          <w:rFonts w:ascii="Arial" w:eastAsia="Arial" w:hAnsi="Arial" w:cs="Arial"/>
          <w:b/>
          <w:color w:val="405CA0"/>
          <w:sz w:val="32"/>
          <w:szCs w:val="32"/>
        </w:rPr>
        <w:t xml:space="preserve">PREFERÊNCIA ME/EPP/EQUIPARADAS </w:t>
      </w:r>
    </w:p>
    <w:p w14:paraId="196B44F9" w14:textId="77777777" w:rsidR="006513AA" w:rsidRDefault="006513AA" w:rsidP="006513AA">
      <w:pPr>
        <w:widowControl w:val="0"/>
        <w:rPr>
          <w:rFonts w:ascii="Arial" w:eastAsia="Arial" w:hAnsi="Arial" w:cs="Arial"/>
          <w:b/>
          <w:color w:val="5B5B5F"/>
          <w:sz w:val="28"/>
          <w:szCs w:val="28"/>
        </w:rPr>
      </w:pPr>
      <w:r>
        <w:rPr>
          <w:rFonts w:ascii="Arial" w:eastAsia="Arial" w:hAnsi="Arial" w:cs="Arial"/>
          <w:b/>
          <w:color w:val="5B5B5F"/>
          <w:sz w:val="28"/>
          <w:szCs w:val="28"/>
        </w:rPr>
        <w:t>SIM</w:t>
      </w:r>
    </w:p>
    <w:p w14:paraId="4341BA1B" w14:textId="77777777" w:rsidR="006513AA" w:rsidRDefault="006513AA" w:rsidP="006513AA">
      <w:pPr>
        <w:widowControl w:val="0"/>
        <w:rPr>
          <w:rFonts w:ascii="Arial" w:eastAsia="Arial" w:hAnsi="Arial" w:cs="Arial"/>
          <w:b/>
          <w:color w:val="5B5B5F"/>
          <w:sz w:val="28"/>
          <w:szCs w:val="28"/>
        </w:rPr>
      </w:pPr>
    </w:p>
    <w:p w14:paraId="4B8D79BF" w14:textId="77777777" w:rsidR="006513AA" w:rsidRDefault="006513AA" w:rsidP="006513AA">
      <w:pPr>
        <w:widowControl w:val="0"/>
        <w:rPr>
          <w:rFonts w:ascii="Arial" w:eastAsia="Arial" w:hAnsi="Arial" w:cs="Arial"/>
          <w:b/>
          <w:color w:val="5B5B5F"/>
          <w:sz w:val="28"/>
          <w:szCs w:val="28"/>
        </w:rPr>
      </w:pPr>
      <w:r>
        <w:rPr>
          <w:rFonts w:ascii="Arial" w:eastAsia="Arial" w:hAnsi="Arial" w:cs="Arial"/>
          <w:b/>
          <w:color w:val="5B5B5F"/>
          <w:sz w:val="28"/>
          <w:szCs w:val="28"/>
        </w:rPr>
        <w:t>……………………………………</w:t>
      </w:r>
    </w:p>
    <w:p w14:paraId="0D84695C" w14:textId="77777777" w:rsidR="006513AA" w:rsidRDefault="006513AA" w:rsidP="006513AA">
      <w:pPr>
        <w:rPr>
          <w:rFonts w:ascii="Arial" w:eastAsia="Arial" w:hAnsi="Arial" w:cs="Arial"/>
          <w:b/>
          <w:color w:val="5B5B5F"/>
          <w:sz w:val="28"/>
          <w:szCs w:val="28"/>
        </w:rPr>
      </w:pPr>
      <w:r>
        <w:br w:type="page"/>
      </w:r>
    </w:p>
    <w:p w14:paraId="2BCAA126" w14:textId="77777777" w:rsidR="006513AA" w:rsidRDefault="006513AA" w:rsidP="006513AA">
      <w:pPr>
        <w:rPr>
          <w:rFonts w:ascii="Verdana" w:eastAsia="Verdana" w:hAnsi="Verdana" w:cs="Verdana"/>
        </w:rPr>
      </w:pPr>
    </w:p>
    <w:p w14:paraId="17950786" w14:textId="77777777" w:rsidR="006513AA" w:rsidRDefault="006513AA" w:rsidP="006513AA">
      <w:pPr>
        <w:rPr>
          <w:rFonts w:ascii="Verdana" w:eastAsia="Verdana" w:hAnsi="Verdana" w:cs="Verdana"/>
        </w:rPr>
      </w:pPr>
    </w:p>
    <w:p w14:paraId="4B4E558E" w14:textId="77777777" w:rsidR="006513AA" w:rsidRDefault="006513AA" w:rsidP="006513AA">
      <w:pPr>
        <w:widowControl w:val="0"/>
        <w:spacing w:line="275" w:lineRule="auto"/>
        <w:jc w:val="center"/>
        <w:rPr>
          <w:rFonts w:ascii="Verdana" w:eastAsia="Verdana" w:hAnsi="Verdana" w:cs="Verdana"/>
          <w:b/>
          <w:color w:val="000000"/>
        </w:rPr>
      </w:pPr>
      <w:bookmarkStart w:id="1" w:name="_30j0zll" w:colFirst="0" w:colLast="0"/>
      <w:bookmarkEnd w:id="1"/>
      <w:r>
        <w:rPr>
          <w:rFonts w:ascii="Verdana" w:eastAsia="Verdana" w:hAnsi="Verdana" w:cs="Verdana"/>
          <w:b/>
          <w:color w:val="000000"/>
        </w:rPr>
        <w:t>SERVIÇO DE ASSISTÊNCIA À SAUDE DOS MUNICIPIÁRIOS DE PRESIDENTE PRUDENTE - SASSOM</w:t>
      </w:r>
    </w:p>
    <w:p w14:paraId="1734F311" w14:textId="14ECF5E7" w:rsidR="006513AA" w:rsidRDefault="006513AA" w:rsidP="006513AA">
      <w:pPr>
        <w:widowControl w:val="0"/>
        <w:spacing w:line="275" w:lineRule="auto"/>
        <w:jc w:val="center"/>
        <w:rPr>
          <w:rFonts w:ascii="Verdana" w:eastAsia="Verdana" w:hAnsi="Verdana" w:cs="Verdana"/>
          <w:b/>
          <w:color w:val="000000"/>
        </w:rPr>
      </w:pPr>
      <w:r>
        <w:rPr>
          <w:rFonts w:ascii="Verdana" w:eastAsia="Verdana" w:hAnsi="Verdana" w:cs="Verdana"/>
          <w:b/>
          <w:color w:val="000000"/>
        </w:rPr>
        <w:t>AVISO DE CONTRATAÇÃO DIRETA Nº</w:t>
      </w:r>
      <w:r>
        <w:rPr>
          <w:rFonts w:ascii="Verdana" w:eastAsia="Verdana" w:hAnsi="Verdana" w:cs="Verdana"/>
          <w:b/>
        </w:rPr>
        <w:t xml:space="preserve"> </w:t>
      </w:r>
      <w:r w:rsidR="005A65D2">
        <w:rPr>
          <w:rFonts w:ascii="Verdana" w:eastAsia="Verdana" w:hAnsi="Verdana" w:cs="Verdana"/>
          <w:b/>
        </w:rPr>
        <w:t>01</w:t>
      </w:r>
      <w:r>
        <w:rPr>
          <w:rFonts w:ascii="Verdana" w:eastAsia="Verdana" w:hAnsi="Verdana" w:cs="Verdana"/>
          <w:b/>
          <w:color w:val="000000"/>
        </w:rPr>
        <w:t>/2025</w:t>
      </w:r>
    </w:p>
    <w:p w14:paraId="655D9BC8" w14:textId="77777777" w:rsidR="006513AA" w:rsidRDefault="006513AA" w:rsidP="006513AA">
      <w:pPr>
        <w:spacing w:line="220" w:lineRule="auto"/>
        <w:rPr>
          <w:rFonts w:ascii="Verdana" w:eastAsia="Verdana" w:hAnsi="Verdana" w:cs="Verdana"/>
        </w:rPr>
      </w:pPr>
    </w:p>
    <w:p w14:paraId="532E21DE" w14:textId="50D7C2AF" w:rsidR="006513AA" w:rsidRDefault="006513AA" w:rsidP="006513AA">
      <w:pPr>
        <w:widowControl w:val="0"/>
        <w:jc w:val="center"/>
        <w:rPr>
          <w:rFonts w:ascii="Verdana" w:eastAsia="Verdana" w:hAnsi="Verdana" w:cs="Verdana"/>
          <w:b/>
          <w:color w:val="000000"/>
        </w:rPr>
      </w:pPr>
      <w:r>
        <w:rPr>
          <w:rFonts w:ascii="Verdana" w:eastAsia="Verdana" w:hAnsi="Verdana" w:cs="Verdana"/>
          <w:b/>
          <w:color w:val="000000"/>
        </w:rPr>
        <w:t xml:space="preserve">(Processo Administrativo n° </w:t>
      </w:r>
      <w:r w:rsidR="005A65D2">
        <w:rPr>
          <w:rFonts w:ascii="Verdana" w:eastAsia="Verdana" w:hAnsi="Verdana" w:cs="Verdana"/>
          <w:b/>
          <w:color w:val="000000"/>
        </w:rPr>
        <w:t>204/2025</w:t>
      </w:r>
      <w:r>
        <w:rPr>
          <w:rFonts w:ascii="Verdana" w:eastAsia="Verdana" w:hAnsi="Verdana" w:cs="Verdana"/>
          <w:b/>
          <w:color w:val="000000"/>
        </w:rPr>
        <w:t>)</w:t>
      </w:r>
    </w:p>
    <w:p w14:paraId="2BD6362A" w14:textId="77777777" w:rsidR="006513AA" w:rsidRDefault="006513AA" w:rsidP="006513AA">
      <w:pPr>
        <w:rPr>
          <w:rFonts w:ascii="Verdana" w:eastAsia="Verdana" w:hAnsi="Verdana" w:cs="Verdana"/>
        </w:rPr>
      </w:pPr>
    </w:p>
    <w:p w14:paraId="53E8AE0B" w14:textId="77777777" w:rsidR="006513AA" w:rsidRDefault="006513AA" w:rsidP="006513AA">
      <w:pPr>
        <w:spacing w:line="140" w:lineRule="auto"/>
        <w:rPr>
          <w:rFonts w:ascii="Verdana" w:eastAsia="Verdana" w:hAnsi="Verdana" w:cs="Verdana"/>
        </w:rPr>
      </w:pPr>
    </w:p>
    <w:p w14:paraId="2069AC19"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Torna-se público que o SERVIÇO DE ASSISTÊNCIA À SAUDE DOS MUNICIPIÁRIOS DE PRESIDENTE PRUDENTE - SASSOM, realizará Dispensa Eletrônica, com critério de julgamento menor preço</w:t>
      </w:r>
      <w:r>
        <w:rPr>
          <w:rFonts w:ascii="Verdana" w:eastAsia="Verdana" w:hAnsi="Verdana" w:cs="Verdana"/>
          <w:b/>
          <w:color w:val="000000"/>
        </w:rPr>
        <w:t xml:space="preserve">, </w:t>
      </w:r>
      <w:r>
        <w:rPr>
          <w:rFonts w:ascii="Verdana" w:eastAsia="Verdana" w:hAnsi="Verdana" w:cs="Verdana"/>
          <w:color w:val="000000"/>
        </w:rPr>
        <w:t>na hipótese do art. 75, inciso II, nos termos da Lei n.º 14.133, de 1º de abril de 2021, e demais normas aplicáveis.</w:t>
      </w:r>
    </w:p>
    <w:p w14:paraId="10FBF53B" w14:textId="77777777" w:rsidR="006513AA" w:rsidRDefault="006513AA" w:rsidP="006513AA">
      <w:pPr>
        <w:rPr>
          <w:rFonts w:ascii="Verdana" w:eastAsia="Verdana" w:hAnsi="Verdana" w:cs="Verdana"/>
        </w:rPr>
      </w:pPr>
    </w:p>
    <w:p w14:paraId="2CFB8A1D" w14:textId="77777777" w:rsidR="006513AA" w:rsidRDefault="006513AA" w:rsidP="006513AA">
      <w:pPr>
        <w:rPr>
          <w:rFonts w:ascii="Century Gothic" w:eastAsia="Century Gothic" w:hAnsi="Century Gothic" w:cs="Century Gothic"/>
        </w:rPr>
      </w:pPr>
    </w:p>
    <w:p w14:paraId="48EE3E6C" w14:textId="77777777" w:rsidR="006513AA" w:rsidRDefault="006513AA" w:rsidP="006513AA">
      <w:pPr>
        <w:spacing w:line="140" w:lineRule="auto"/>
        <w:rPr>
          <w:rFonts w:ascii="Century Gothic" w:eastAsia="Century Gothic" w:hAnsi="Century Gothic" w:cs="Century Gothic"/>
        </w:rPr>
      </w:pPr>
    </w:p>
    <w:p w14:paraId="76DD7E70" w14:textId="77777777" w:rsidR="006513AA" w:rsidRDefault="006513AA" w:rsidP="006513AA">
      <w:pPr>
        <w:widowControl w:val="0"/>
        <w:rPr>
          <w:rFonts w:ascii="Century Gothic" w:eastAsia="Century Gothic" w:hAnsi="Century Gothic" w:cs="Century Gothic"/>
          <w:b/>
          <w:color w:val="405CA0"/>
        </w:rPr>
      </w:pPr>
      <w:r>
        <w:rPr>
          <w:rFonts w:ascii="Century Gothic" w:eastAsia="Century Gothic" w:hAnsi="Century Gothic" w:cs="Century Gothic"/>
          <w:b/>
          <w:color w:val="405CA0"/>
        </w:rPr>
        <w:t>CONTRATANTE (UASG)</w:t>
      </w:r>
    </w:p>
    <w:p w14:paraId="2A487A49" w14:textId="77777777" w:rsidR="006513AA" w:rsidRDefault="006513AA" w:rsidP="006513AA">
      <w:pPr>
        <w:widowControl w:val="0"/>
        <w:tabs>
          <w:tab w:val="left" w:pos="1272"/>
          <w:tab w:val="left" w:pos="1700"/>
          <w:tab w:val="left" w:pos="3261"/>
          <w:tab w:val="left" w:pos="5991"/>
          <w:tab w:val="left" w:pos="6716"/>
        </w:tabs>
        <w:spacing w:before="30"/>
        <w:jc w:val="both"/>
        <w:rPr>
          <w:rFonts w:ascii="Century Gothic" w:eastAsia="Century Gothic" w:hAnsi="Century Gothic" w:cs="Century Gothic"/>
          <w:color w:val="5B5B5F"/>
        </w:rPr>
      </w:pPr>
      <w:r>
        <w:rPr>
          <w:rFonts w:ascii="Century Gothic" w:eastAsia="Century Gothic" w:hAnsi="Century Gothic" w:cs="Century Gothic"/>
          <w:color w:val="5B5B5F"/>
        </w:rPr>
        <w:t>931055</w:t>
      </w:r>
      <w:r>
        <w:rPr>
          <w:rFonts w:ascii="Century Gothic" w:eastAsia="Century Gothic" w:hAnsi="Century Gothic" w:cs="Century Gothic"/>
          <w:color w:val="5B5B5F"/>
        </w:rPr>
        <w:tab/>
        <w:t>-</w:t>
      </w:r>
      <w:r>
        <w:rPr>
          <w:rFonts w:ascii="Century Gothic" w:eastAsia="Century Gothic" w:hAnsi="Century Gothic" w:cs="Century Gothic"/>
          <w:color w:val="5B5B5F"/>
        </w:rPr>
        <w:tab/>
        <w:t>SERVICO DE ASSIS A SAUD MUNI DE PRES PRUDENTE</w:t>
      </w:r>
    </w:p>
    <w:p w14:paraId="39881611" w14:textId="77777777" w:rsidR="006513AA" w:rsidRDefault="006513AA" w:rsidP="006513AA">
      <w:pPr>
        <w:rPr>
          <w:rFonts w:ascii="Century Gothic" w:eastAsia="Century Gothic" w:hAnsi="Century Gothic" w:cs="Century Gothic"/>
        </w:rPr>
      </w:pPr>
    </w:p>
    <w:p w14:paraId="34C351F5" w14:textId="77777777" w:rsidR="006513AA" w:rsidRDefault="006513AA" w:rsidP="006513AA">
      <w:pPr>
        <w:spacing w:line="120" w:lineRule="auto"/>
        <w:rPr>
          <w:rFonts w:ascii="Century Gothic" w:eastAsia="Century Gothic" w:hAnsi="Century Gothic" w:cs="Century Gothic"/>
        </w:rPr>
      </w:pPr>
    </w:p>
    <w:p w14:paraId="442BFE4B" w14:textId="77777777" w:rsidR="006513AA" w:rsidRDefault="006513AA" w:rsidP="006513AA">
      <w:pPr>
        <w:widowControl w:val="0"/>
        <w:rPr>
          <w:rFonts w:ascii="Century Gothic" w:eastAsia="Century Gothic" w:hAnsi="Century Gothic" w:cs="Century Gothic"/>
          <w:b/>
          <w:color w:val="405CA0"/>
        </w:rPr>
      </w:pPr>
      <w:r>
        <w:rPr>
          <w:rFonts w:ascii="Century Gothic" w:eastAsia="Century Gothic" w:hAnsi="Century Gothic" w:cs="Century Gothic"/>
          <w:b/>
          <w:color w:val="405CA0"/>
        </w:rPr>
        <w:t>OBJETO</w:t>
      </w:r>
    </w:p>
    <w:p w14:paraId="66C7585D" w14:textId="7375C4D4" w:rsidR="006513AA" w:rsidRDefault="006513AA" w:rsidP="006513AA">
      <w:pPr>
        <w:widowControl w:val="0"/>
        <w:spacing w:line="239" w:lineRule="auto"/>
        <w:jc w:val="both"/>
        <w:rPr>
          <w:rFonts w:ascii="Century Gothic" w:eastAsia="Century Gothic" w:hAnsi="Century Gothic" w:cs="Century Gothic"/>
          <w:color w:val="585858"/>
        </w:rPr>
      </w:pPr>
      <w:r>
        <w:rPr>
          <w:rFonts w:ascii="Century Gothic" w:eastAsia="Century Gothic" w:hAnsi="Century Gothic" w:cs="Century Gothic"/>
          <w:color w:val="585858"/>
        </w:rPr>
        <w:t xml:space="preserve">Aquisição de </w:t>
      </w:r>
      <w:r w:rsidR="005A65D2">
        <w:rPr>
          <w:rFonts w:ascii="Century Gothic" w:eastAsia="Century Gothic" w:hAnsi="Century Gothic" w:cs="Century Gothic"/>
          <w:color w:val="585858"/>
        </w:rPr>
        <w:t>materiais de consumo (Café, chá ,açúcar e adoçante</w:t>
      </w:r>
      <w:r w:rsidR="00743AD8">
        <w:rPr>
          <w:rFonts w:ascii="Century Gothic" w:eastAsia="Century Gothic" w:hAnsi="Century Gothic" w:cs="Century Gothic"/>
          <w:color w:val="585858"/>
        </w:rPr>
        <w:t>).</w:t>
      </w:r>
    </w:p>
    <w:p w14:paraId="0895CED1" w14:textId="77777777" w:rsidR="006513AA" w:rsidRDefault="006513AA" w:rsidP="006513AA">
      <w:pPr>
        <w:rPr>
          <w:rFonts w:ascii="Century Gothic" w:eastAsia="Century Gothic" w:hAnsi="Century Gothic" w:cs="Century Gothic"/>
        </w:rPr>
      </w:pPr>
    </w:p>
    <w:p w14:paraId="762BD208" w14:textId="77777777" w:rsidR="006513AA" w:rsidRDefault="006513AA" w:rsidP="006513AA">
      <w:pPr>
        <w:widowControl w:val="0"/>
        <w:rPr>
          <w:rFonts w:ascii="Century Gothic" w:eastAsia="Century Gothic" w:hAnsi="Century Gothic" w:cs="Century Gothic"/>
          <w:b/>
          <w:color w:val="405CA0"/>
        </w:rPr>
      </w:pPr>
      <w:r>
        <w:rPr>
          <w:rFonts w:ascii="Century Gothic" w:eastAsia="Century Gothic" w:hAnsi="Century Gothic" w:cs="Century Gothic"/>
          <w:b/>
          <w:color w:val="405CA0"/>
        </w:rPr>
        <w:t xml:space="preserve">VALOR TOTAL ESTIMADO PARA CONTRATAÇÃO </w:t>
      </w:r>
    </w:p>
    <w:p w14:paraId="0A258042" w14:textId="4A093D26" w:rsidR="006513AA" w:rsidRDefault="006513AA" w:rsidP="006513AA">
      <w:pPr>
        <w:widowControl w:val="0"/>
        <w:rPr>
          <w:rFonts w:ascii="Century Gothic" w:eastAsia="Century Gothic" w:hAnsi="Century Gothic" w:cs="Century Gothic"/>
          <w:b/>
          <w:color w:val="5B5B5F"/>
        </w:rPr>
      </w:pPr>
      <w:r>
        <w:rPr>
          <w:rFonts w:ascii="Century Gothic" w:eastAsia="Century Gothic" w:hAnsi="Century Gothic" w:cs="Century Gothic"/>
          <w:b/>
          <w:color w:val="5B5B5F"/>
        </w:rPr>
        <w:t xml:space="preserve">R$ </w:t>
      </w:r>
      <w:r w:rsidR="005A65D2">
        <w:rPr>
          <w:rFonts w:ascii="Century Gothic" w:eastAsia="Century Gothic" w:hAnsi="Century Gothic" w:cs="Century Gothic"/>
          <w:b/>
          <w:color w:val="5B5B5F"/>
        </w:rPr>
        <w:t>4.910,66</w:t>
      </w:r>
    </w:p>
    <w:p w14:paraId="5BB6277C" w14:textId="77777777" w:rsidR="006513AA" w:rsidRDefault="006513AA" w:rsidP="006513AA">
      <w:pPr>
        <w:spacing w:line="120" w:lineRule="auto"/>
        <w:rPr>
          <w:rFonts w:ascii="Century Gothic" w:eastAsia="Century Gothic" w:hAnsi="Century Gothic" w:cs="Century Gothic"/>
        </w:rPr>
      </w:pPr>
    </w:p>
    <w:p w14:paraId="7615B322" w14:textId="77777777" w:rsidR="006513AA" w:rsidRDefault="006513AA" w:rsidP="006513AA">
      <w:pPr>
        <w:widowControl w:val="0"/>
        <w:spacing w:line="239" w:lineRule="auto"/>
        <w:rPr>
          <w:rFonts w:ascii="Century Gothic" w:eastAsia="Century Gothic" w:hAnsi="Century Gothic" w:cs="Century Gothic"/>
          <w:b/>
          <w:color w:val="405CA0"/>
        </w:rPr>
      </w:pPr>
    </w:p>
    <w:p w14:paraId="0FF7DE89" w14:textId="77777777" w:rsidR="00743AD8" w:rsidRDefault="00743AD8" w:rsidP="006513AA">
      <w:pPr>
        <w:widowControl w:val="0"/>
        <w:spacing w:line="239" w:lineRule="auto"/>
        <w:rPr>
          <w:rFonts w:ascii="Century Gothic" w:eastAsia="Century Gothic" w:hAnsi="Century Gothic" w:cs="Century Gothic"/>
          <w:b/>
          <w:color w:val="405CA0"/>
        </w:rPr>
      </w:pPr>
    </w:p>
    <w:p w14:paraId="39861F8E" w14:textId="398A76AF" w:rsidR="006513AA" w:rsidRDefault="006513AA" w:rsidP="006513AA">
      <w:pPr>
        <w:widowControl w:val="0"/>
        <w:spacing w:line="239" w:lineRule="auto"/>
        <w:rPr>
          <w:rFonts w:ascii="Century Gothic" w:eastAsia="Century Gothic" w:hAnsi="Century Gothic" w:cs="Century Gothic"/>
          <w:b/>
          <w:color w:val="405CA0"/>
        </w:rPr>
      </w:pPr>
      <w:r>
        <w:rPr>
          <w:rFonts w:ascii="Century Gothic" w:eastAsia="Century Gothic" w:hAnsi="Century Gothic" w:cs="Century Gothic"/>
          <w:b/>
          <w:color w:val="405CA0"/>
        </w:rPr>
        <w:lastRenderedPageBreak/>
        <w:t xml:space="preserve">DATA E HORÁRIO PARA APRESENTAÇÃO DAS PROPOSTAS </w:t>
      </w:r>
    </w:p>
    <w:p w14:paraId="69755C55" w14:textId="1432731C" w:rsidR="006513AA" w:rsidRDefault="006513AA" w:rsidP="006513AA">
      <w:pPr>
        <w:widowControl w:val="0"/>
        <w:spacing w:line="239" w:lineRule="auto"/>
        <w:rPr>
          <w:rFonts w:ascii="Century Gothic" w:eastAsia="Century Gothic" w:hAnsi="Century Gothic" w:cs="Century Gothic"/>
        </w:rPr>
      </w:pPr>
      <w:r>
        <w:rPr>
          <w:rFonts w:ascii="Century Gothic" w:eastAsia="Century Gothic" w:hAnsi="Century Gothic" w:cs="Century Gothic"/>
          <w:b/>
          <w:color w:val="5B5B5F"/>
        </w:rPr>
        <w:t xml:space="preserve">até </w:t>
      </w:r>
      <w:r w:rsidR="005A65D2">
        <w:rPr>
          <w:rFonts w:ascii="Century Gothic" w:eastAsia="Century Gothic" w:hAnsi="Century Gothic" w:cs="Century Gothic"/>
          <w:b/>
          <w:color w:val="5B5B5F"/>
        </w:rPr>
        <w:t>as 16;00</w:t>
      </w:r>
      <w:r>
        <w:rPr>
          <w:rFonts w:ascii="Century Gothic" w:eastAsia="Century Gothic" w:hAnsi="Century Gothic" w:cs="Century Gothic"/>
          <w:b/>
          <w:color w:val="5B5B5F"/>
        </w:rPr>
        <w:t xml:space="preserve"> horas do dia </w:t>
      </w:r>
      <w:r w:rsidR="00516905">
        <w:rPr>
          <w:rFonts w:ascii="Century Gothic" w:eastAsia="Century Gothic" w:hAnsi="Century Gothic" w:cs="Century Gothic"/>
          <w:b/>
          <w:color w:val="5B5B5F"/>
        </w:rPr>
        <w:t xml:space="preserve">03 </w:t>
      </w:r>
      <w:r w:rsidR="005A65D2">
        <w:rPr>
          <w:rFonts w:ascii="Century Gothic" w:eastAsia="Century Gothic" w:hAnsi="Century Gothic" w:cs="Century Gothic"/>
          <w:b/>
          <w:color w:val="5B5B5F"/>
        </w:rPr>
        <w:t xml:space="preserve">de </w:t>
      </w:r>
      <w:r w:rsidR="00516905">
        <w:rPr>
          <w:rFonts w:ascii="Century Gothic" w:eastAsia="Century Gothic" w:hAnsi="Century Gothic" w:cs="Century Gothic"/>
          <w:b/>
          <w:color w:val="5B5B5F"/>
        </w:rPr>
        <w:t>Abril</w:t>
      </w:r>
      <w:r w:rsidR="005A65D2">
        <w:rPr>
          <w:rFonts w:ascii="Century Gothic" w:eastAsia="Century Gothic" w:hAnsi="Century Gothic" w:cs="Century Gothic"/>
          <w:b/>
          <w:color w:val="5B5B5F"/>
        </w:rPr>
        <w:t xml:space="preserve"> de 2025</w:t>
      </w:r>
      <w:r>
        <w:rPr>
          <w:rFonts w:ascii="Century Gothic" w:eastAsia="Century Gothic" w:hAnsi="Century Gothic" w:cs="Century Gothic"/>
          <w:b/>
          <w:color w:val="5B5B5F"/>
        </w:rPr>
        <w:t xml:space="preserve">, mediante e-mail endereçado: </w:t>
      </w:r>
      <w:hyperlink r:id="rId10">
        <w:r>
          <w:rPr>
            <w:rFonts w:ascii="Century Gothic" w:eastAsia="Century Gothic" w:hAnsi="Century Gothic" w:cs="Century Gothic"/>
            <w:color w:val="0563C1"/>
            <w:u w:val="single"/>
          </w:rPr>
          <w:t>diretoria@sassompp.sp.gov.br</w:t>
        </w:r>
      </w:hyperlink>
    </w:p>
    <w:p w14:paraId="5664093C" w14:textId="77777777" w:rsidR="006513AA" w:rsidRDefault="006513AA" w:rsidP="006513AA">
      <w:pPr>
        <w:widowControl w:val="0"/>
        <w:spacing w:line="238" w:lineRule="auto"/>
        <w:rPr>
          <w:rFonts w:ascii="Century Gothic" w:eastAsia="Century Gothic" w:hAnsi="Century Gothic" w:cs="Century Gothic"/>
          <w:color w:val="5B5B5F"/>
        </w:rPr>
      </w:pPr>
    </w:p>
    <w:p w14:paraId="56C33343" w14:textId="77777777" w:rsidR="006513AA" w:rsidRDefault="006513AA" w:rsidP="006513AA">
      <w:pPr>
        <w:rPr>
          <w:rFonts w:ascii="Century Gothic" w:eastAsia="Century Gothic" w:hAnsi="Century Gothic" w:cs="Century Gothic"/>
        </w:rPr>
      </w:pPr>
    </w:p>
    <w:p w14:paraId="199283D5" w14:textId="77777777" w:rsidR="006513AA" w:rsidRDefault="006513AA" w:rsidP="006513AA">
      <w:pPr>
        <w:spacing w:line="120" w:lineRule="auto"/>
        <w:rPr>
          <w:rFonts w:ascii="Century Gothic" w:eastAsia="Century Gothic" w:hAnsi="Century Gothic" w:cs="Century Gothic"/>
        </w:rPr>
      </w:pPr>
    </w:p>
    <w:p w14:paraId="24D84AD6" w14:textId="77777777" w:rsidR="006513AA" w:rsidRDefault="006513AA" w:rsidP="006513AA">
      <w:pPr>
        <w:widowControl w:val="0"/>
        <w:rPr>
          <w:rFonts w:ascii="Century Gothic" w:eastAsia="Century Gothic" w:hAnsi="Century Gothic" w:cs="Century Gothic"/>
          <w:b/>
          <w:color w:val="405CA0"/>
        </w:rPr>
      </w:pPr>
      <w:r>
        <w:rPr>
          <w:rFonts w:ascii="Century Gothic" w:eastAsia="Century Gothic" w:hAnsi="Century Gothic" w:cs="Century Gothic"/>
          <w:b/>
          <w:color w:val="405CA0"/>
        </w:rPr>
        <w:t>CRITÉRIO DE JULGAMENTO:</w:t>
      </w:r>
    </w:p>
    <w:p w14:paraId="18BBC006" w14:textId="77777777" w:rsidR="006513AA" w:rsidRDefault="006513AA" w:rsidP="006513AA">
      <w:pPr>
        <w:widowControl w:val="0"/>
        <w:rPr>
          <w:rFonts w:ascii="Century Gothic" w:eastAsia="Century Gothic" w:hAnsi="Century Gothic" w:cs="Century Gothic"/>
          <w:b/>
          <w:color w:val="5B5B5F"/>
        </w:rPr>
      </w:pPr>
      <w:r>
        <w:rPr>
          <w:rFonts w:ascii="Century Gothic" w:eastAsia="Century Gothic" w:hAnsi="Century Gothic" w:cs="Century Gothic"/>
          <w:b/>
          <w:color w:val="5B5B5F"/>
        </w:rPr>
        <w:t>Menor preço</w:t>
      </w:r>
    </w:p>
    <w:p w14:paraId="75C25635" w14:textId="77777777" w:rsidR="006513AA" w:rsidRDefault="006513AA" w:rsidP="006513AA">
      <w:pPr>
        <w:rPr>
          <w:rFonts w:ascii="Century Gothic" w:eastAsia="Century Gothic" w:hAnsi="Century Gothic" w:cs="Century Gothic"/>
        </w:rPr>
      </w:pPr>
    </w:p>
    <w:p w14:paraId="3B7219A7" w14:textId="77777777" w:rsidR="006513AA" w:rsidRDefault="006513AA" w:rsidP="006513AA">
      <w:pPr>
        <w:rPr>
          <w:rFonts w:ascii="Century Gothic" w:eastAsia="Century Gothic" w:hAnsi="Century Gothic" w:cs="Century Gothic"/>
        </w:rPr>
      </w:pPr>
    </w:p>
    <w:p w14:paraId="234EF2D0" w14:textId="77777777" w:rsidR="006513AA" w:rsidRDefault="006513AA" w:rsidP="006513AA">
      <w:pPr>
        <w:widowControl w:val="0"/>
        <w:rPr>
          <w:rFonts w:ascii="Century Gothic" w:eastAsia="Century Gothic" w:hAnsi="Century Gothic" w:cs="Century Gothic"/>
          <w:b/>
          <w:color w:val="405CA0"/>
        </w:rPr>
      </w:pPr>
      <w:r>
        <w:rPr>
          <w:rFonts w:ascii="Century Gothic" w:eastAsia="Century Gothic" w:hAnsi="Century Gothic" w:cs="Century Gothic"/>
          <w:b/>
          <w:color w:val="405CA0"/>
        </w:rPr>
        <w:t xml:space="preserve">PREFERÊNCIA ME/EPP/EQUIPARADAS </w:t>
      </w:r>
    </w:p>
    <w:p w14:paraId="26C5D28E" w14:textId="77777777" w:rsidR="006513AA" w:rsidRDefault="006513AA" w:rsidP="006513AA">
      <w:pPr>
        <w:widowControl w:val="0"/>
        <w:rPr>
          <w:rFonts w:ascii="Century Gothic" w:eastAsia="Century Gothic" w:hAnsi="Century Gothic" w:cs="Century Gothic"/>
          <w:b/>
          <w:color w:val="5B5B5F"/>
        </w:rPr>
      </w:pPr>
      <w:r>
        <w:rPr>
          <w:rFonts w:ascii="Century Gothic" w:eastAsia="Century Gothic" w:hAnsi="Century Gothic" w:cs="Century Gothic"/>
          <w:b/>
          <w:color w:val="5B5B5F"/>
        </w:rPr>
        <w:t>SIM</w:t>
      </w:r>
    </w:p>
    <w:p w14:paraId="0E2B65E2" w14:textId="77777777" w:rsidR="006513AA" w:rsidRDefault="006513AA" w:rsidP="006513AA">
      <w:pPr>
        <w:widowControl w:val="0"/>
        <w:spacing w:before="34" w:line="239" w:lineRule="auto"/>
        <w:rPr>
          <w:rFonts w:ascii="Verdana" w:eastAsia="Verdana" w:hAnsi="Verdana" w:cs="Verdana"/>
          <w:color w:val="000000"/>
        </w:rPr>
      </w:pPr>
    </w:p>
    <w:p w14:paraId="31F04FD7" w14:textId="69D973B6" w:rsidR="006513AA" w:rsidRDefault="006513AA" w:rsidP="006513AA">
      <w:pPr>
        <w:widowControl w:val="0"/>
        <w:spacing w:before="34" w:line="239" w:lineRule="auto"/>
        <w:rPr>
          <w:rFonts w:ascii="Verdana" w:eastAsia="Verdana" w:hAnsi="Verdana" w:cs="Verdana"/>
          <w:color w:val="0563C1"/>
          <w:u w:val="single"/>
        </w:rPr>
      </w:pPr>
      <w:r>
        <w:rPr>
          <w:rFonts w:ascii="Verdana" w:eastAsia="Verdana" w:hAnsi="Verdana" w:cs="Verdana"/>
          <w:color w:val="000000"/>
        </w:rPr>
        <w:t>Dúvidas e esclarecimentos</w:t>
      </w:r>
      <w:r>
        <w:rPr>
          <w:rFonts w:ascii="Verdana" w:eastAsia="Verdana" w:hAnsi="Verdana" w:cs="Verdana"/>
        </w:rPr>
        <w:t xml:space="preserve">: pelo </w:t>
      </w:r>
      <w:proofErr w:type="spellStart"/>
      <w:r>
        <w:rPr>
          <w:rFonts w:ascii="Verdana" w:eastAsia="Verdana" w:hAnsi="Verdana" w:cs="Verdana"/>
        </w:rPr>
        <w:t>email</w:t>
      </w:r>
      <w:proofErr w:type="spellEnd"/>
      <w:r>
        <w:rPr>
          <w:rFonts w:ascii="Verdana" w:eastAsia="Verdana" w:hAnsi="Verdana" w:cs="Verdana"/>
        </w:rPr>
        <w:t xml:space="preserve"> </w:t>
      </w:r>
      <w:hyperlink r:id="rId11">
        <w:r>
          <w:rPr>
            <w:rFonts w:ascii="Verdana" w:eastAsia="Verdana" w:hAnsi="Verdana" w:cs="Verdana"/>
            <w:color w:val="0563C1"/>
            <w:u w:val="single"/>
          </w:rPr>
          <w:t>diretoria@sassompp.sp.gov.br</w:t>
        </w:r>
      </w:hyperlink>
    </w:p>
    <w:p w14:paraId="563900F5" w14:textId="264E6A00" w:rsidR="00516905" w:rsidRDefault="00516905" w:rsidP="006513AA">
      <w:pPr>
        <w:widowControl w:val="0"/>
        <w:spacing w:before="34" w:line="239" w:lineRule="auto"/>
        <w:rPr>
          <w:rFonts w:ascii="Verdana" w:eastAsia="Verdana" w:hAnsi="Verdana" w:cs="Verdana"/>
          <w:color w:val="0563C1"/>
          <w:u w:val="single"/>
        </w:rPr>
      </w:pPr>
      <w:r>
        <w:rPr>
          <w:rFonts w:ascii="Verdana" w:eastAsia="Verdana" w:hAnsi="Verdana" w:cs="Verdana"/>
          <w:color w:val="000000"/>
        </w:rPr>
        <w:t>e pelo telefone  (18) 3902- 7720 – Ramal -  213</w:t>
      </w:r>
    </w:p>
    <w:p w14:paraId="5945F3ED" w14:textId="3758EF19" w:rsidR="00516905" w:rsidRPr="00516905" w:rsidRDefault="00516905" w:rsidP="006513AA">
      <w:pPr>
        <w:widowControl w:val="0"/>
        <w:spacing w:before="34" w:line="239" w:lineRule="auto"/>
        <w:rPr>
          <w:rFonts w:ascii="Verdana" w:eastAsia="Verdana" w:hAnsi="Verdana" w:cs="Verdana"/>
          <w:b/>
          <w:bCs/>
          <w:color w:val="000000"/>
        </w:rPr>
      </w:pPr>
      <w:r>
        <w:rPr>
          <w:rFonts w:ascii="Verdana" w:eastAsia="Verdana" w:hAnsi="Verdana" w:cs="Verdana"/>
          <w:color w:val="0563C1"/>
          <w:u w:val="single"/>
        </w:rPr>
        <w:t xml:space="preserve"> </w:t>
      </w:r>
    </w:p>
    <w:p w14:paraId="6B33C28B" w14:textId="77777777" w:rsidR="006513AA" w:rsidRDefault="006513AA" w:rsidP="006513AA">
      <w:pPr>
        <w:widowControl w:val="0"/>
        <w:spacing w:before="34" w:line="239" w:lineRule="auto"/>
        <w:rPr>
          <w:rFonts w:ascii="Verdana" w:eastAsia="Verdana" w:hAnsi="Verdana" w:cs="Verdana"/>
        </w:rPr>
      </w:pPr>
    </w:p>
    <w:p w14:paraId="3BBB4DBA" w14:textId="77777777" w:rsidR="006513AA" w:rsidRDefault="006513AA" w:rsidP="006513AA">
      <w:pPr>
        <w:widowControl w:val="0"/>
        <w:spacing w:before="34" w:line="239" w:lineRule="auto"/>
        <w:rPr>
          <w:rFonts w:ascii="Verdana" w:eastAsia="Verdana" w:hAnsi="Verdana" w:cs="Verdana"/>
        </w:rPr>
      </w:pPr>
    </w:p>
    <w:p w14:paraId="1BA19C88" w14:textId="77777777" w:rsidR="006513AA" w:rsidRDefault="006513AA" w:rsidP="006513AA">
      <w:pPr>
        <w:widowControl w:val="0"/>
        <w:tabs>
          <w:tab w:val="left" w:pos="1511"/>
          <w:tab w:val="left" w:pos="3070"/>
          <w:tab w:val="left" w:pos="4094"/>
          <w:tab w:val="left" w:pos="5220"/>
          <w:tab w:val="left" w:pos="6054"/>
        </w:tabs>
        <w:spacing w:before="37" w:line="275" w:lineRule="auto"/>
        <w:rPr>
          <w:rFonts w:ascii="Verdana" w:eastAsia="Verdana" w:hAnsi="Verdana" w:cs="Verdana"/>
          <w:color w:val="0563C1"/>
          <w:u w:val="single"/>
        </w:rPr>
      </w:pPr>
      <w:r>
        <w:rPr>
          <w:rFonts w:ascii="Verdana" w:eastAsia="Verdana" w:hAnsi="Verdana" w:cs="Verdana"/>
          <w:b/>
          <w:color w:val="000000"/>
        </w:rPr>
        <w:t>Endereço</w:t>
      </w:r>
      <w:r>
        <w:rPr>
          <w:rFonts w:ascii="Verdana" w:eastAsia="Verdana" w:hAnsi="Verdana" w:cs="Verdana"/>
          <w:color w:val="000000"/>
        </w:rPr>
        <w:tab/>
      </w:r>
      <w:r>
        <w:rPr>
          <w:rFonts w:ascii="Verdana" w:eastAsia="Verdana" w:hAnsi="Verdana" w:cs="Verdana"/>
          <w:b/>
          <w:color w:val="000000"/>
        </w:rPr>
        <w:t>eletrônico</w:t>
      </w:r>
      <w:r>
        <w:rPr>
          <w:rFonts w:ascii="Verdana" w:eastAsia="Verdana" w:hAnsi="Verdana" w:cs="Verdana"/>
          <w:color w:val="000000"/>
        </w:rPr>
        <w:tab/>
      </w:r>
      <w:r>
        <w:rPr>
          <w:rFonts w:ascii="Verdana" w:eastAsia="Verdana" w:hAnsi="Verdana" w:cs="Verdana"/>
          <w:b/>
          <w:color w:val="000000"/>
        </w:rPr>
        <w:t>para envio de document</w:t>
      </w:r>
      <w:r>
        <w:rPr>
          <w:rFonts w:ascii="Verdana" w:eastAsia="Verdana" w:hAnsi="Verdana" w:cs="Verdana"/>
          <w:b/>
        </w:rPr>
        <w:t>os</w:t>
      </w:r>
      <w:r>
        <w:rPr>
          <w:rFonts w:ascii="Verdana" w:eastAsia="Verdana" w:hAnsi="Verdana" w:cs="Verdana"/>
          <w:b/>
          <w:color w:val="000000"/>
        </w:rPr>
        <w:t xml:space="preserve"> de habilitação e propostas: </w:t>
      </w:r>
      <w:hyperlink r:id="rId12">
        <w:r>
          <w:rPr>
            <w:rFonts w:ascii="Verdana" w:eastAsia="Verdana" w:hAnsi="Verdana" w:cs="Verdana"/>
            <w:color w:val="0563C1"/>
            <w:u w:val="single"/>
          </w:rPr>
          <w:t>diretoria@sassompp.sp.gov.br</w:t>
        </w:r>
      </w:hyperlink>
    </w:p>
    <w:p w14:paraId="21FEDD95" w14:textId="77777777" w:rsidR="006513AA" w:rsidRDefault="006513AA" w:rsidP="006513AA">
      <w:pPr>
        <w:widowControl w:val="0"/>
        <w:tabs>
          <w:tab w:val="left" w:pos="1511"/>
          <w:tab w:val="left" w:pos="3070"/>
          <w:tab w:val="left" w:pos="4094"/>
          <w:tab w:val="left" w:pos="5220"/>
          <w:tab w:val="left" w:pos="6054"/>
        </w:tabs>
        <w:spacing w:before="37" w:line="275" w:lineRule="auto"/>
        <w:rPr>
          <w:rFonts w:ascii="Verdana" w:eastAsia="Verdana" w:hAnsi="Verdana" w:cs="Verdana"/>
          <w:color w:val="000000"/>
        </w:rPr>
      </w:pPr>
    </w:p>
    <w:p w14:paraId="49875E3E" w14:textId="77777777" w:rsidR="006513AA" w:rsidRDefault="006513AA" w:rsidP="006513AA">
      <w:pPr>
        <w:rPr>
          <w:rFonts w:ascii="Verdana" w:eastAsia="Verdana" w:hAnsi="Verdana" w:cs="Verdana"/>
        </w:rPr>
      </w:pPr>
    </w:p>
    <w:p w14:paraId="69374471" w14:textId="77777777" w:rsidR="006513AA" w:rsidRDefault="006513AA" w:rsidP="006513AA">
      <w:pPr>
        <w:rPr>
          <w:rFonts w:ascii="Verdana" w:eastAsia="Verdana" w:hAnsi="Verdana" w:cs="Verdana"/>
        </w:rPr>
      </w:pPr>
    </w:p>
    <w:p w14:paraId="08498DAD" w14:textId="77777777" w:rsidR="006513AA" w:rsidRDefault="006513AA" w:rsidP="006513AA">
      <w:pPr>
        <w:widowControl w:val="0"/>
        <w:rPr>
          <w:rFonts w:ascii="Verdana" w:eastAsia="Verdana" w:hAnsi="Verdana" w:cs="Verdana"/>
          <w:b/>
          <w:color w:val="000000"/>
        </w:rPr>
      </w:pPr>
      <w:r>
        <w:rPr>
          <w:rFonts w:ascii="Verdana" w:eastAsia="Verdana" w:hAnsi="Verdana" w:cs="Verdana"/>
          <w:b/>
          <w:color w:val="000000"/>
        </w:rPr>
        <w:t>1. OBJETO DA CONTRATAÇÃO DIRETA</w:t>
      </w:r>
    </w:p>
    <w:p w14:paraId="08CCEB89" w14:textId="77777777" w:rsidR="006513AA" w:rsidRDefault="006513AA" w:rsidP="006513AA">
      <w:pPr>
        <w:spacing w:line="140" w:lineRule="auto"/>
        <w:rPr>
          <w:rFonts w:ascii="Verdana" w:eastAsia="Verdana" w:hAnsi="Verdana" w:cs="Verdana"/>
        </w:rPr>
      </w:pPr>
    </w:p>
    <w:p w14:paraId="38749766" w14:textId="0AD656FF"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1.1. Aquisição</w:t>
      </w:r>
      <w:r>
        <w:rPr>
          <w:rFonts w:ascii="Verdana" w:eastAsia="Verdana" w:hAnsi="Verdana" w:cs="Verdana"/>
        </w:rPr>
        <w:t xml:space="preserve"> </w:t>
      </w:r>
      <w:r>
        <w:rPr>
          <w:rFonts w:ascii="Verdana" w:eastAsia="Verdana" w:hAnsi="Verdana" w:cs="Verdana"/>
          <w:color w:val="000000"/>
        </w:rPr>
        <w:t xml:space="preserve">de </w:t>
      </w:r>
      <w:r w:rsidR="005A65D2">
        <w:rPr>
          <w:rFonts w:ascii="Verdana" w:eastAsia="Verdana" w:hAnsi="Verdana" w:cs="Verdana"/>
        </w:rPr>
        <w:t>café, açúcar, adoçante e chá, para os funcionários, prestadores de serviços e usuários do SASSOM no decorrer do exercício 2025.</w:t>
      </w:r>
    </w:p>
    <w:p w14:paraId="6BE0F978" w14:textId="77777777" w:rsidR="006513AA" w:rsidRDefault="006513AA" w:rsidP="006513AA">
      <w:pPr>
        <w:spacing w:line="120" w:lineRule="auto"/>
        <w:rPr>
          <w:rFonts w:ascii="Verdana" w:eastAsia="Verdana" w:hAnsi="Verdana" w:cs="Verdana"/>
        </w:rPr>
      </w:pPr>
    </w:p>
    <w:p w14:paraId="30CF737F" w14:textId="77777777" w:rsidR="006513AA" w:rsidRDefault="006513AA" w:rsidP="006513AA">
      <w:pPr>
        <w:widowControl w:val="0"/>
        <w:rPr>
          <w:rFonts w:ascii="Verdana" w:eastAsia="Verdana" w:hAnsi="Verdana" w:cs="Verdana"/>
          <w:b/>
          <w:color w:val="000000"/>
        </w:rPr>
      </w:pPr>
      <w:r>
        <w:rPr>
          <w:rFonts w:ascii="Verdana" w:eastAsia="Verdana" w:hAnsi="Verdana" w:cs="Verdana"/>
          <w:b/>
          <w:color w:val="000000"/>
        </w:rPr>
        <w:t>2. PARTICIPAÇÃO NA DISPENSA ELETRÔNICA</w:t>
      </w:r>
    </w:p>
    <w:p w14:paraId="218E8F34" w14:textId="77777777" w:rsidR="006513AA" w:rsidRDefault="006513AA" w:rsidP="006513AA">
      <w:pPr>
        <w:spacing w:line="140" w:lineRule="auto"/>
        <w:rPr>
          <w:rFonts w:ascii="Verdana" w:eastAsia="Verdana" w:hAnsi="Verdana" w:cs="Verdana"/>
        </w:rPr>
      </w:pPr>
    </w:p>
    <w:p w14:paraId="75187CFA"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 xml:space="preserve">2.1. A participação na presente dispensa eletrônica ocorrerá por meio </w:t>
      </w:r>
      <w:r>
        <w:rPr>
          <w:rFonts w:ascii="Verdana" w:eastAsia="Verdana" w:hAnsi="Verdana" w:cs="Verdana"/>
        </w:rPr>
        <w:t>de propostas e documentos enviados por e-mail e com publicações no Diário Oficial do Município</w:t>
      </w:r>
      <w:r>
        <w:rPr>
          <w:rFonts w:ascii="Verdana" w:eastAsia="Verdana" w:hAnsi="Verdana" w:cs="Verdana"/>
          <w:color w:val="000000"/>
        </w:rPr>
        <w:t>.</w:t>
      </w:r>
    </w:p>
    <w:p w14:paraId="477F80C6" w14:textId="77777777" w:rsidR="006513AA" w:rsidRDefault="006513AA" w:rsidP="006513AA">
      <w:pPr>
        <w:spacing w:line="120" w:lineRule="auto"/>
        <w:rPr>
          <w:rFonts w:ascii="Verdana" w:eastAsia="Verdana" w:hAnsi="Verdana" w:cs="Verdana"/>
        </w:rPr>
      </w:pPr>
    </w:p>
    <w:p w14:paraId="017C12CF"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2.2. O serviço será realizado preferencialmente por Microempresa (ME) e/ou Empresa de Pequeno Porte (EPP), em atenção ao disposto no Art. 48, Inc. III, da lei complementar Nº 123/2006.</w:t>
      </w:r>
    </w:p>
    <w:p w14:paraId="0FEA51BD" w14:textId="77777777" w:rsidR="006513AA" w:rsidRDefault="006513AA" w:rsidP="006513AA">
      <w:pPr>
        <w:rPr>
          <w:rFonts w:ascii="Verdana" w:eastAsia="Verdana" w:hAnsi="Verdana" w:cs="Verdana"/>
        </w:rPr>
      </w:pPr>
    </w:p>
    <w:p w14:paraId="2B4E7E87" w14:textId="77777777" w:rsidR="006513AA" w:rsidRDefault="006513AA" w:rsidP="006513AA">
      <w:pPr>
        <w:widowControl w:val="0"/>
        <w:spacing w:line="276" w:lineRule="auto"/>
        <w:jc w:val="both"/>
        <w:rPr>
          <w:rFonts w:ascii="Verdana" w:eastAsia="Verdana" w:hAnsi="Verdana" w:cs="Verdana"/>
          <w:color w:val="000000"/>
        </w:rPr>
      </w:pPr>
      <w:bookmarkStart w:id="2" w:name="_1fob9te" w:colFirst="0" w:colLast="0"/>
      <w:bookmarkEnd w:id="2"/>
      <w:r>
        <w:rPr>
          <w:rFonts w:ascii="Verdana" w:eastAsia="Verdana" w:hAnsi="Verdana" w:cs="Verdana"/>
          <w:color w:val="000000"/>
        </w:rPr>
        <w:t>2.2.1.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7D58CF3A" w14:textId="77777777" w:rsidR="006513AA" w:rsidRDefault="006513AA" w:rsidP="006513AA">
      <w:pPr>
        <w:spacing w:line="120" w:lineRule="auto"/>
        <w:jc w:val="both"/>
        <w:rPr>
          <w:rFonts w:ascii="Verdana" w:eastAsia="Verdana" w:hAnsi="Verdana" w:cs="Verdana"/>
        </w:rPr>
      </w:pPr>
    </w:p>
    <w:p w14:paraId="5312E5E2"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2.3.</w:t>
      </w:r>
      <w:r>
        <w:rPr>
          <w:rFonts w:ascii="Verdana" w:eastAsia="Verdana" w:hAnsi="Verdana" w:cs="Verdana"/>
          <w:color w:val="000000"/>
        </w:rPr>
        <w:tab/>
        <w:t>Não poderão participar desta dispensa de licitação os fornecedores:</w:t>
      </w:r>
    </w:p>
    <w:p w14:paraId="1709F070" w14:textId="77777777" w:rsidR="006513AA" w:rsidRDefault="006513AA" w:rsidP="006513AA">
      <w:pPr>
        <w:spacing w:line="140" w:lineRule="auto"/>
        <w:jc w:val="both"/>
        <w:rPr>
          <w:rFonts w:ascii="Verdana" w:eastAsia="Verdana" w:hAnsi="Verdana" w:cs="Verdana"/>
        </w:rPr>
      </w:pPr>
    </w:p>
    <w:p w14:paraId="7359AA4A"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2.3.1. que não atendam às condições deste Aviso de Contratação Direta e seu(s) anexo(s);</w:t>
      </w:r>
    </w:p>
    <w:p w14:paraId="51E6BC29" w14:textId="77777777" w:rsidR="006513AA" w:rsidRDefault="006513AA" w:rsidP="006513AA">
      <w:pPr>
        <w:spacing w:line="120" w:lineRule="auto"/>
        <w:jc w:val="both"/>
        <w:rPr>
          <w:rFonts w:ascii="Verdana" w:eastAsia="Verdana" w:hAnsi="Verdana" w:cs="Verdana"/>
        </w:rPr>
      </w:pPr>
    </w:p>
    <w:p w14:paraId="1BCD64A9"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2.3.2. estrangeiros que não tenham representação legal no Brasil com poderes expressos para receber citação e responder administrativa ou judicialmente;</w:t>
      </w:r>
    </w:p>
    <w:p w14:paraId="319B7339" w14:textId="77777777" w:rsidR="006513AA" w:rsidRDefault="006513AA" w:rsidP="006513AA">
      <w:pPr>
        <w:spacing w:line="120" w:lineRule="auto"/>
        <w:jc w:val="both"/>
        <w:rPr>
          <w:rFonts w:ascii="Verdana" w:eastAsia="Verdana" w:hAnsi="Verdana" w:cs="Verdana"/>
        </w:rPr>
      </w:pPr>
    </w:p>
    <w:p w14:paraId="33A024A7"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2.3.3. que se enquadrem nas seguintes vedações:</w:t>
      </w:r>
    </w:p>
    <w:p w14:paraId="21AAF76E" w14:textId="77777777" w:rsidR="006513AA" w:rsidRDefault="006513AA" w:rsidP="006513AA">
      <w:pPr>
        <w:spacing w:line="140" w:lineRule="auto"/>
        <w:jc w:val="both"/>
        <w:rPr>
          <w:rFonts w:ascii="Verdana" w:eastAsia="Verdana" w:hAnsi="Verdana" w:cs="Verdana"/>
        </w:rPr>
      </w:pPr>
    </w:p>
    <w:p w14:paraId="36E30BDB"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a)</w:t>
      </w:r>
      <w:r>
        <w:rPr>
          <w:rFonts w:ascii="Verdana" w:eastAsia="Verdana" w:hAnsi="Verdana" w:cs="Verdana"/>
          <w:color w:val="000000"/>
        </w:rPr>
        <w:tab/>
        <w:t>autor do anteprojeto, do projeto básico ou do projeto executivo, pessoa física ou jurídica, quando a contratação versar sobre obra, serviços ou fornecimento de bens a ele relacionados;</w:t>
      </w:r>
    </w:p>
    <w:p w14:paraId="3F4AA2AE" w14:textId="77777777" w:rsidR="006513AA" w:rsidRDefault="006513AA" w:rsidP="006513AA">
      <w:pPr>
        <w:widowControl w:val="0"/>
        <w:spacing w:before="118" w:line="275" w:lineRule="auto"/>
        <w:jc w:val="both"/>
        <w:rPr>
          <w:rFonts w:ascii="Verdana" w:eastAsia="Verdana" w:hAnsi="Verdana" w:cs="Verdana"/>
          <w:color w:val="000000"/>
        </w:rPr>
      </w:pPr>
      <w:r>
        <w:rPr>
          <w:rFonts w:ascii="Verdana" w:eastAsia="Verdana" w:hAnsi="Verdana" w:cs="Verdana"/>
          <w:color w:val="000000"/>
        </w:rPr>
        <w:t>b)</w:t>
      </w:r>
      <w:r>
        <w:rPr>
          <w:rFonts w:ascii="Verdana" w:eastAsia="Verdana" w:hAnsi="Verdana" w:cs="Verdana"/>
          <w:color w:val="000000"/>
        </w:rPr>
        <w:tab/>
        <w:t xml:space="preserve">empresa, isoladamente ou em consórcio, responsável pela elaboração do projeto básico ou do projeto executivo, ou empresa da qual o autor do projeto seja dirigente, gerente, controlador, acionista ou detentor de mais de 5% (cinco por cento) do capital </w:t>
      </w:r>
      <w:r>
        <w:rPr>
          <w:rFonts w:ascii="Verdana" w:eastAsia="Verdana" w:hAnsi="Verdana" w:cs="Verdana"/>
          <w:color w:val="000000"/>
        </w:rPr>
        <w:lastRenderedPageBreak/>
        <w:t>com direito a voto, responsável técnico ou subcontratado, quando a contratação versar sobre obra, serviços ou fornecimento de bens a ela necessários;</w:t>
      </w:r>
    </w:p>
    <w:p w14:paraId="2D4FCA0C" w14:textId="77777777" w:rsidR="006513AA" w:rsidRDefault="006513AA" w:rsidP="006513AA">
      <w:pPr>
        <w:spacing w:line="120" w:lineRule="auto"/>
        <w:jc w:val="both"/>
        <w:rPr>
          <w:rFonts w:ascii="Verdana" w:eastAsia="Verdana" w:hAnsi="Verdana" w:cs="Verdana"/>
        </w:rPr>
      </w:pPr>
    </w:p>
    <w:p w14:paraId="69070A38"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c)</w:t>
      </w:r>
      <w:r>
        <w:rPr>
          <w:rFonts w:ascii="Verdana" w:eastAsia="Verdana" w:hAnsi="Verdana" w:cs="Verdana"/>
          <w:color w:val="000000"/>
        </w:rPr>
        <w:tab/>
        <w:t>pessoa física ou jurídica que se encontre, ao tempo da contratação, impossibilitada de contratar em decorrência de sanção que lhe foi imposta;</w:t>
      </w:r>
    </w:p>
    <w:p w14:paraId="4E1FFAB5" w14:textId="77777777" w:rsidR="006513AA" w:rsidRDefault="006513AA" w:rsidP="006513AA">
      <w:pPr>
        <w:spacing w:line="120" w:lineRule="auto"/>
        <w:jc w:val="both"/>
        <w:rPr>
          <w:rFonts w:ascii="Verdana" w:eastAsia="Verdana" w:hAnsi="Verdana" w:cs="Verdana"/>
        </w:rPr>
      </w:pPr>
    </w:p>
    <w:p w14:paraId="3BE1CEF7"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d)</w:t>
      </w:r>
      <w:r>
        <w:rPr>
          <w:rFonts w:ascii="Verdana" w:eastAsia="Verdana" w:hAnsi="Verdana" w:cs="Verdana"/>
          <w:color w:val="000000"/>
        </w:rPr>
        <w:tab/>
        <w:t>aquele que mantenha vínculo de natureza técnica, comercial, econômica, financeira, trabalhista ou civil com dirigente do órgão ou entidade contratante ou com agente público que desempenhe função na dispensa de licitação ou atue na fiscalização ou na gestão do contrato, ou que deles seja cônjuge, companheiro ou parente em linha reta, colateral ou por afinidade, até o terceiro grau;</w:t>
      </w:r>
    </w:p>
    <w:p w14:paraId="60CDB212" w14:textId="77777777" w:rsidR="006513AA" w:rsidRDefault="006513AA" w:rsidP="006513AA">
      <w:pPr>
        <w:spacing w:line="120" w:lineRule="auto"/>
        <w:rPr>
          <w:rFonts w:ascii="Verdana" w:eastAsia="Verdana" w:hAnsi="Verdana" w:cs="Verdana"/>
        </w:rPr>
      </w:pPr>
    </w:p>
    <w:p w14:paraId="4E353C4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e)</w:t>
      </w:r>
      <w:r>
        <w:rPr>
          <w:rFonts w:ascii="Verdana" w:eastAsia="Verdana" w:hAnsi="Verdana" w:cs="Verdana"/>
          <w:color w:val="000000"/>
        </w:rPr>
        <w:tab/>
        <w:t>empresas controladoras, controladas ou coligadas, nos termos da Lei nº 6.404, de 15 de dezembro de 1976, concorrendo entre si;</w:t>
      </w:r>
    </w:p>
    <w:p w14:paraId="6B570EB1" w14:textId="77777777" w:rsidR="006513AA" w:rsidRDefault="006513AA" w:rsidP="006513AA">
      <w:pPr>
        <w:spacing w:line="120" w:lineRule="auto"/>
        <w:jc w:val="both"/>
        <w:rPr>
          <w:rFonts w:ascii="Verdana" w:eastAsia="Verdana" w:hAnsi="Verdana" w:cs="Verdana"/>
        </w:rPr>
      </w:pPr>
    </w:p>
    <w:p w14:paraId="05DB8966"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f)</w:t>
      </w:r>
      <w:r>
        <w:rPr>
          <w:rFonts w:ascii="Verdana" w:eastAsia="Verdana" w:hAnsi="Verdana" w:cs="Verdana"/>
          <w:color w:val="000000"/>
        </w:rPr>
        <w:tab/>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5232D383" w14:textId="77777777" w:rsidR="006513AA" w:rsidRDefault="006513AA" w:rsidP="006513AA">
      <w:pPr>
        <w:widowControl w:val="0"/>
        <w:tabs>
          <w:tab w:val="left" w:pos="2125"/>
        </w:tabs>
        <w:spacing w:before="119" w:line="275" w:lineRule="auto"/>
        <w:jc w:val="both"/>
        <w:rPr>
          <w:rFonts w:ascii="Verdana" w:eastAsia="Verdana" w:hAnsi="Verdana" w:cs="Verdana"/>
          <w:color w:val="000000"/>
        </w:rPr>
      </w:pPr>
      <w:r>
        <w:rPr>
          <w:rFonts w:ascii="Verdana" w:eastAsia="Verdana" w:hAnsi="Verdana" w:cs="Verdana"/>
          <w:color w:val="000000"/>
        </w:rPr>
        <w:t>2.3.3.1. Equiparam-se aos autores do projeto as empresas integrantes do mesmo grupo econômico;</w:t>
      </w:r>
    </w:p>
    <w:p w14:paraId="02E9310B" w14:textId="77777777" w:rsidR="006513AA" w:rsidRDefault="006513AA" w:rsidP="006513AA">
      <w:pPr>
        <w:spacing w:line="120" w:lineRule="auto"/>
        <w:jc w:val="both"/>
        <w:rPr>
          <w:rFonts w:ascii="Verdana" w:eastAsia="Verdana" w:hAnsi="Verdana" w:cs="Verdana"/>
        </w:rPr>
      </w:pPr>
    </w:p>
    <w:p w14:paraId="470B2E6A" w14:textId="77777777" w:rsidR="006513AA" w:rsidRDefault="006513AA" w:rsidP="006513AA">
      <w:pPr>
        <w:widowControl w:val="0"/>
        <w:tabs>
          <w:tab w:val="left" w:pos="2180"/>
        </w:tabs>
        <w:spacing w:line="276" w:lineRule="auto"/>
        <w:jc w:val="both"/>
        <w:rPr>
          <w:rFonts w:ascii="Verdana" w:eastAsia="Verdana" w:hAnsi="Verdana" w:cs="Verdana"/>
          <w:color w:val="000000"/>
        </w:rPr>
      </w:pPr>
      <w:r>
        <w:rPr>
          <w:rFonts w:ascii="Verdana" w:eastAsia="Verdana" w:hAnsi="Verdana" w:cs="Verdana"/>
          <w:color w:val="000000"/>
        </w:rPr>
        <w:t>2.3.3.2.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30073ED" w14:textId="77777777" w:rsidR="006513AA" w:rsidRDefault="006513AA" w:rsidP="006513AA">
      <w:pPr>
        <w:widowControl w:val="0"/>
        <w:spacing w:before="119" w:line="278" w:lineRule="auto"/>
        <w:jc w:val="both"/>
        <w:rPr>
          <w:rFonts w:ascii="Verdana" w:eastAsia="Verdana" w:hAnsi="Verdana" w:cs="Verdana"/>
        </w:rPr>
      </w:pPr>
      <w:r>
        <w:rPr>
          <w:rFonts w:ascii="Verdana" w:eastAsia="Verdana" w:hAnsi="Verdana" w:cs="Verdana"/>
          <w:color w:val="000000"/>
        </w:rPr>
        <w:t>2.3.4. Organizações da Sociedade Civil de Interesse Público - OSCIP, atuando nessa condição (Acórdão nº 746/2014-TCU-Plenário).</w:t>
      </w:r>
    </w:p>
    <w:p w14:paraId="136C064B" w14:textId="77777777" w:rsidR="006513AA" w:rsidRDefault="006513AA" w:rsidP="006513AA">
      <w:pPr>
        <w:rPr>
          <w:rFonts w:ascii="Verdana" w:eastAsia="Verdana" w:hAnsi="Verdana" w:cs="Verdana"/>
        </w:rPr>
      </w:pPr>
    </w:p>
    <w:p w14:paraId="323A31C1" w14:textId="77777777" w:rsidR="006513AA" w:rsidRDefault="006513AA" w:rsidP="006513AA">
      <w:pPr>
        <w:widowControl w:val="0"/>
        <w:spacing w:line="276" w:lineRule="auto"/>
        <w:jc w:val="both"/>
        <w:rPr>
          <w:rFonts w:ascii="Verdana" w:eastAsia="Verdana" w:hAnsi="Verdana" w:cs="Verdana"/>
          <w:color w:val="000000"/>
        </w:rPr>
      </w:pPr>
      <w:bookmarkStart w:id="3" w:name="_3znysh7" w:colFirst="0" w:colLast="0"/>
      <w:bookmarkEnd w:id="3"/>
      <w:r>
        <w:rPr>
          <w:rFonts w:ascii="Verdana" w:eastAsia="Verdana" w:hAnsi="Verdana" w:cs="Verdana"/>
          <w:color w:val="000000"/>
        </w:rPr>
        <w:t xml:space="preserve">2.4. Será permitida a participação de cooperativas, desde que apresentem demonstrativo de atuação em regime cooperado, com repartição de receitas e despesas entre os </w:t>
      </w:r>
      <w:r>
        <w:rPr>
          <w:rFonts w:ascii="Verdana" w:eastAsia="Verdana" w:hAnsi="Verdana" w:cs="Verdana"/>
          <w:color w:val="000000"/>
        </w:rPr>
        <w:lastRenderedPageBreak/>
        <w:t>cooperados e atendam ao art. 16 da Lei nº 14.133, de 2021.</w:t>
      </w:r>
    </w:p>
    <w:p w14:paraId="7D939007" w14:textId="77777777" w:rsidR="006513AA" w:rsidRDefault="006513AA" w:rsidP="006513AA">
      <w:pPr>
        <w:widowControl w:val="0"/>
        <w:spacing w:before="119" w:line="275" w:lineRule="auto"/>
        <w:jc w:val="both"/>
        <w:rPr>
          <w:rFonts w:ascii="Verdana" w:eastAsia="Verdana" w:hAnsi="Verdana" w:cs="Verdana"/>
          <w:color w:val="000000"/>
        </w:rPr>
      </w:pPr>
      <w:r>
        <w:rPr>
          <w:rFonts w:ascii="Verdana" w:eastAsia="Verdana" w:hAnsi="Verdana" w:cs="Verdana"/>
          <w:color w:val="000000"/>
        </w:rPr>
        <w:t>2.4.1. Em sendo permitida a participação de cooperativas, serão estendidas a elas os benefícios previstos para as microempresas e empresas de pequeno porte quando elas atenderem ao disposto no art. 34 da Lei n.º 11.488, de 15 de junho de 2007.</w:t>
      </w:r>
    </w:p>
    <w:p w14:paraId="2109515C" w14:textId="77777777" w:rsidR="006513AA" w:rsidRDefault="006513AA" w:rsidP="006513AA">
      <w:pPr>
        <w:spacing w:line="120" w:lineRule="auto"/>
        <w:rPr>
          <w:rFonts w:ascii="Verdana" w:eastAsia="Verdana" w:hAnsi="Verdana" w:cs="Verdana"/>
        </w:rPr>
      </w:pPr>
    </w:p>
    <w:p w14:paraId="7D82F0CA"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2.5. 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35C6255" w14:textId="77777777" w:rsidR="006513AA" w:rsidRDefault="006513AA" w:rsidP="006513AA">
      <w:pPr>
        <w:widowControl w:val="0"/>
        <w:tabs>
          <w:tab w:val="left" w:pos="1416"/>
        </w:tabs>
        <w:spacing w:line="276" w:lineRule="auto"/>
        <w:jc w:val="both"/>
        <w:rPr>
          <w:rFonts w:ascii="Verdana" w:eastAsia="Verdana" w:hAnsi="Verdana" w:cs="Verdana"/>
          <w:color w:val="000000"/>
        </w:rPr>
      </w:pPr>
    </w:p>
    <w:p w14:paraId="2A350E8D" w14:textId="77777777" w:rsidR="006513AA" w:rsidRDefault="006513AA" w:rsidP="006513AA">
      <w:pPr>
        <w:widowControl w:val="0"/>
        <w:spacing w:before="119"/>
        <w:jc w:val="both"/>
        <w:rPr>
          <w:rFonts w:ascii="Verdana" w:eastAsia="Verdana" w:hAnsi="Verdana" w:cs="Verdana"/>
          <w:b/>
          <w:color w:val="000000"/>
        </w:rPr>
      </w:pPr>
      <w:r>
        <w:rPr>
          <w:rFonts w:ascii="Verdana" w:eastAsia="Verdana" w:hAnsi="Verdana" w:cs="Verdana"/>
          <w:b/>
          <w:color w:val="000000"/>
        </w:rPr>
        <w:t>3. INGRESSO NA DISPENSA ELETRÔNICA E CADASTRAMENTO DA PROPOSTA INICIAL</w:t>
      </w:r>
    </w:p>
    <w:p w14:paraId="507C0F7D" w14:textId="77777777" w:rsidR="006513AA" w:rsidRDefault="006513AA" w:rsidP="006513AA">
      <w:pPr>
        <w:spacing w:line="140" w:lineRule="auto"/>
        <w:rPr>
          <w:rFonts w:ascii="Verdana" w:eastAsia="Verdana" w:hAnsi="Verdana" w:cs="Verdana"/>
        </w:rPr>
      </w:pPr>
    </w:p>
    <w:p w14:paraId="426B0733" w14:textId="77777777" w:rsidR="006513AA" w:rsidRDefault="006513AA" w:rsidP="006513AA">
      <w:pPr>
        <w:widowControl w:val="0"/>
        <w:tabs>
          <w:tab w:val="left" w:pos="1416"/>
        </w:tabs>
        <w:spacing w:line="278" w:lineRule="auto"/>
        <w:rPr>
          <w:rFonts w:ascii="Verdana" w:eastAsia="Verdana" w:hAnsi="Verdana" w:cs="Verdana"/>
          <w:color w:val="000000"/>
        </w:rPr>
      </w:pPr>
      <w:r>
        <w:rPr>
          <w:rFonts w:ascii="Verdana" w:eastAsia="Verdana" w:hAnsi="Verdana" w:cs="Verdana"/>
          <w:color w:val="000000"/>
        </w:rPr>
        <w:t>3.1.</w:t>
      </w:r>
      <w:r>
        <w:rPr>
          <w:rFonts w:ascii="Verdana" w:eastAsia="Verdana" w:hAnsi="Verdana" w:cs="Verdana"/>
          <w:color w:val="000000"/>
        </w:rPr>
        <w:tab/>
        <w:t>O ingresso do fornecedor na disputa da dispensa eletrônica ocorrerá com o cadastramento de sua proposta inicial, na forma deste item.</w:t>
      </w:r>
    </w:p>
    <w:p w14:paraId="1F0012BC" w14:textId="77777777" w:rsidR="006513AA" w:rsidRDefault="006513AA" w:rsidP="006513AA">
      <w:pPr>
        <w:widowControl w:val="0"/>
        <w:tabs>
          <w:tab w:val="left" w:pos="1416"/>
        </w:tabs>
        <w:spacing w:before="118" w:line="275" w:lineRule="auto"/>
        <w:jc w:val="both"/>
        <w:rPr>
          <w:rFonts w:ascii="Verdana" w:eastAsia="Verdana" w:hAnsi="Verdana" w:cs="Verdana"/>
          <w:color w:val="000000"/>
        </w:rPr>
      </w:pPr>
      <w:r>
        <w:rPr>
          <w:rFonts w:ascii="Verdana" w:eastAsia="Verdana" w:hAnsi="Verdana" w:cs="Verdana"/>
          <w:color w:val="000000"/>
        </w:rPr>
        <w:t>3.2.</w:t>
      </w:r>
      <w:r>
        <w:rPr>
          <w:rFonts w:ascii="Verdana" w:eastAsia="Verdana" w:hAnsi="Verdana" w:cs="Verdana"/>
          <w:color w:val="000000"/>
        </w:rPr>
        <w:tab/>
        <w:t xml:space="preserve">O fornecedor interessado, após a divulgação do Aviso de Contratação Direta, encaminhará, exclusivamente por meio do </w:t>
      </w:r>
      <w:r>
        <w:rPr>
          <w:rFonts w:ascii="Verdana" w:eastAsia="Verdana" w:hAnsi="Verdana" w:cs="Verdana"/>
        </w:rPr>
        <w:t xml:space="preserve">e-mail </w:t>
      </w:r>
      <w:hyperlink r:id="rId13">
        <w:r>
          <w:rPr>
            <w:rFonts w:ascii="Verdana" w:eastAsia="Verdana" w:hAnsi="Verdana" w:cs="Verdana"/>
            <w:color w:val="0563C1"/>
            <w:u w:val="single"/>
          </w:rPr>
          <w:t>diretoria@sassompp.sp.gov.br</w:t>
        </w:r>
      </w:hyperlink>
      <w:r>
        <w:rPr>
          <w:rFonts w:ascii="Verdana" w:eastAsia="Verdana" w:hAnsi="Verdana" w:cs="Verdana"/>
          <w:color w:val="000000"/>
        </w:rPr>
        <w:t>, a proposta com a descrição do objeto ofertado, a marca do produto, quando for o caso, e o preço, até a data e o horário estabelecidos para abertura do procedimento.</w:t>
      </w:r>
    </w:p>
    <w:p w14:paraId="60DB7CA7" w14:textId="77777777" w:rsidR="006513AA" w:rsidRDefault="006513AA" w:rsidP="006513AA">
      <w:pPr>
        <w:spacing w:line="120" w:lineRule="auto"/>
        <w:rPr>
          <w:rFonts w:ascii="Verdana" w:eastAsia="Verdana" w:hAnsi="Verdana" w:cs="Verdana"/>
        </w:rPr>
      </w:pPr>
    </w:p>
    <w:p w14:paraId="5F4A0203"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3.3.</w:t>
      </w:r>
      <w:r>
        <w:rPr>
          <w:rFonts w:ascii="Verdana" w:eastAsia="Verdana" w:hAnsi="Verdana" w:cs="Verdana"/>
          <w:color w:val="000000"/>
        </w:rPr>
        <w:tab/>
        <w:t>Todas as especificações do objeto contidas na proposta, em especial o preço, vinculam a Contratada.</w:t>
      </w:r>
    </w:p>
    <w:p w14:paraId="353C03C8" w14:textId="77777777" w:rsidR="006513AA" w:rsidRDefault="006513AA" w:rsidP="006513AA">
      <w:pPr>
        <w:spacing w:line="120" w:lineRule="auto"/>
        <w:jc w:val="both"/>
        <w:rPr>
          <w:rFonts w:ascii="Verdana" w:eastAsia="Verdana" w:hAnsi="Verdana" w:cs="Verdana"/>
        </w:rPr>
      </w:pPr>
    </w:p>
    <w:p w14:paraId="5A69EF90"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3.4.</w:t>
      </w:r>
      <w:r>
        <w:rPr>
          <w:rFonts w:ascii="Verdana" w:eastAsia="Verdana" w:hAnsi="Verdana" w:cs="Verdana"/>
          <w:color w:val="000000"/>
        </w:rPr>
        <w:tab/>
        <w:t>Nos valores propostos estarão inclusos todos os custos operacionais, encargos previdenciários, trabalhistas, tributários, comerciais e quaisquer outros que incidam direta ou indiretamente na execução do objeto;</w:t>
      </w:r>
    </w:p>
    <w:p w14:paraId="2D185456" w14:textId="77777777" w:rsidR="006513AA" w:rsidRDefault="006513AA" w:rsidP="006513AA">
      <w:pPr>
        <w:spacing w:line="120" w:lineRule="auto"/>
        <w:rPr>
          <w:rFonts w:ascii="Verdana" w:eastAsia="Verdana" w:hAnsi="Verdana" w:cs="Verdana"/>
        </w:rPr>
      </w:pPr>
    </w:p>
    <w:p w14:paraId="196825B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3.4.1. A proposta deverá conter declaração de que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14:paraId="4B7C6381" w14:textId="77777777" w:rsidR="006513AA" w:rsidRDefault="006513AA" w:rsidP="006513AA">
      <w:pPr>
        <w:spacing w:line="120" w:lineRule="auto"/>
        <w:rPr>
          <w:rFonts w:ascii="Verdana" w:eastAsia="Verdana" w:hAnsi="Verdana" w:cs="Verdana"/>
        </w:rPr>
      </w:pPr>
    </w:p>
    <w:p w14:paraId="7E022D44"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3.4.2. Os preços ofertados</w:t>
      </w:r>
      <w:r>
        <w:rPr>
          <w:rFonts w:ascii="Verdana" w:eastAsia="Verdana" w:hAnsi="Verdana" w:cs="Verdana"/>
        </w:rPr>
        <w:t xml:space="preserve"> </w:t>
      </w:r>
      <w:r>
        <w:rPr>
          <w:rFonts w:ascii="Verdana" w:eastAsia="Verdana" w:hAnsi="Verdana" w:cs="Verdana"/>
          <w:color w:val="000000"/>
        </w:rPr>
        <w:t>serão de exclusiva responsabilidade do fornecedor, não lhe assistindo o direito de pleitear qualquer alteração, sob alegação de erro, omissão ou qualquer outro pretexto.</w:t>
      </w:r>
    </w:p>
    <w:p w14:paraId="348F8F00" w14:textId="77777777" w:rsidR="006513AA" w:rsidRDefault="006513AA" w:rsidP="006513AA">
      <w:pPr>
        <w:spacing w:line="120" w:lineRule="auto"/>
        <w:rPr>
          <w:rFonts w:ascii="Verdana" w:eastAsia="Verdana" w:hAnsi="Verdana" w:cs="Verdana"/>
        </w:rPr>
      </w:pPr>
    </w:p>
    <w:p w14:paraId="026DD23D"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3.5.</w:t>
      </w:r>
      <w:r>
        <w:rPr>
          <w:rFonts w:ascii="Verdana" w:eastAsia="Verdana" w:hAnsi="Verdana" w:cs="Verdana"/>
          <w:color w:val="000000"/>
        </w:rPr>
        <w:tab/>
        <w:t>Se o regime tributário da empresa implicar o recolhimento de tributos em percentuais variáveis, a cotação adequada será aquela correspondente à média dos efetivos recolhimentos da empresa nos últimos doze meses.</w:t>
      </w:r>
    </w:p>
    <w:p w14:paraId="4A271C77" w14:textId="77777777" w:rsidR="006513AA" w:rsidRDefault="006513AA" w:rsidP="006513AA">
      <w:pPr>
        <w:widowControl w:val="0"/>
        <w:tabs>
          <w:tab w:val="left" w:pos="1416"/>
        </w:tabs>
        <w:spacing w:before="119" w:line="275" w:lineRule="auto"/>
        <w:rPr>
          <w:rFonts w:ascii="Verdana" w:eastAsia="Verdana" w:hAnsi="Verdana" w:cs="Verdana"/>
          <w:color w:val="000000"/>
        </w:rPr>
      </w:pPr>
      <w:r>
        <w:rPr>
          <w:rFonts w:ascii="Verdana" w:eastAsia="Verdana" w:hAnsi="Verdana" w:cs="Verdana"/>
          <w:color w:val="000000"/>
        </w:rPr>
        <w:t>3.6.</w:t>
      </w:r>
      <w:r>
        <w:rPr>
          <w:rFonts w:ascii="Verdana" w:eastAsia="Verdana" w:hAnsi="Verdana" w:cs="Verdana"/>
          <w:color w:val="000000"/>
        </w:rPr>
        <w:tab/>
        <w:t>Independentemente do percentual do tributo que constar da planilha, no pagamento serão retidos na fonte os percentuais estabelecidos pela legislação vigente.</w:t>
      </w:r>
    </w:p>
    <w:p w14:paraId="597BE4D0" w14:textId="77777777" w:rsidR="006513AA" w:rsidRDefault="006513AA" w:rsidP="006513AA">
      <w:pPr>
        <w:spacing w:line="120" w:lineRule="auto"/>
        <w:rPr>
          <w:rFonts w:ascii="Verdana" w:eastAsia="Verdana" w:hAnsi="Verdana" w:cs="Verdana"/>
        </w:rPr>
      </w:pPr>
    </w:p>
    <w:p w14:paraId="0105D968"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3.7.</w:t>
      </w:r>
      <w:r>
        <w:rPr>
          <w:rFonts w:ascii="Verdana" w:eastAsia="Verdana" w:hAnsi="Verdana" w:cs="Verdana"/>
          <w:color w:val="000000"/>
        </w:rPr>
        <w:tab/>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58721617" w14:textId="77777777" w:rsidR="006513AA" w:rsidRDefault="006513AA" w:rsidP="006513AA">
      <w:pPr>
        <w:widowControl w:val="0"/>
        <w:tabs>
          <w:tab w:val="left" w:pos="1416"/>
        </w:tabs>
        <w:spacing w:before="119" w:line="278" w:lineRule="auto"/>
        <w:jc w:val="both"/>
        <w:rPr>
          <w:rFonts w:ascii="Verdana" w:eastAsia="Verdana" w:hAnsi="Verdana" w:cs="Verdana"/>
          <w:color w:val="000000"/>
        </w:rPr>
      </w:pPr>
      <w:r>
        <w:rPr>
          <w:rFonts w:ascii="Verdana" w:eastAsia="Verdana" w:hAnsi="Verdana" w:cs="Verdana"/>
          <w:color w:val="000000"/>
        </w:rPr>
        <w:t>3.8.</w:t>
      </w:r>
      <w:r>
        <w:rPr>
          <w:rFonts w:ascii="Verdana" w:eastAsia="Verdana" w:hAnsi="Verdana" w:cs="Verdana"/>
          <w:color w:val="000000"/>
        </w:rPr>
        <w:tab/>
        <w:t>O prazo de validade da proposta não será inferior a 60 (sessenta) dias</w:t>
      </w:r>
      <w:r>
        <w:rPr>
          <w:rFonts w:ascii="Verdana" w:eastAsia="Verdana" w:hAnsi="Verdana" w:cs="Verdana"/>
          <w:b/>
          <w:color w:val="000000"/>
        </w:rPr>
        <w:t xml:space="preserve">, </w:t>
      </w:r>
      <w:r>
        <w:rPr>
          <w:rFonts w:ascii="Verdana" w:eastAsia="Verdana" w:hAnsi="Verdana" w:cs="Verdana"/>
          <w:color w:val="000000"/>
        </w:rPr>
        <w:t>a contar da data de sua apresentação.</w:t>
      </w:r>
    </w:p>
    <w:p w14:paraId="2BC649BF" w14:textId="77777777" w:rsidR="006513AA" w:rsidRDefault="006513AA" w:rsidP="006513AA">
      <w:pPr>
        <w:widowControl w:val="0"/>
        <w:tabs>
          <w:tab w:val="left" w:pos="1416"/>
        </w:tabs>
        <w:spacing w:line="276" w:lineRule="auto"/>
        <w:jc w:val="both"/>
        <w:rPr>
          <w:rFonts w:ascii="Verdana" w:eastAsia="Verdana" w:hAnsi="Verdana" w:cs="Verdana"/>
          <w:color w:val="000000"/>
        </w:rPr>
      </w:pPr>
      <w:bookmarkStart w:id="4" w:name="_2et92p0" w:colFirst="0" w:colLast="0"/>
      <w:bookmarkEnd w:id="4"/>
      <w:r>
        <w:rPr>
          <w:rFonts w:ascii="Verdana" w:eastAsia="Verdana" w:hAnsi="Verdana" w:cs="Verdana"/>
          <w:color w:val="000000"/>
        </w:rPr>
        <w:t>3.9.</w:t>
      </w:r>
      <w:r>
        <w:rPr>
          <w:rFonts w:ascii="Verdana" w:eastAsia="Verdana" w:hAnsi="Verdana" w:cs="Verdana"/>
          <w:color w:val="000000"/>
        </w:rPr>
        <w:tab/>
        <w:t>No cadastramento da proposta inicial, o fornecedor deverá, também, assina</w:t>
      </w:r>
      <w:r>
        <w:rPr>
          <w:rFonts w:ascii="Verdana" w:eastAsia="Verdana" w:hAnsi="Verdana" w:cs="Verdana"/>
        </w:rPr>
        <w:t>r o</w:t>
      </w:r>
      <w:r>
        <w:rPr>
          <w:rFonts w:ascii="Verdana" w:eastAsia="Verdana" w:hAnsi="Verdana" w:cs="Verdana"/>
          <w:color w:val="000000"/>
        </w:rPr>
        <w:t xml:space="preserve"> Termo de Aceitação, relativo às seguintes declarações:</w:t>
      </w:r>
    </w:p>
    <w:p w14:paraId="7107FE13" w14:textId="77777777" w:rsidR="006513AA" w:rsidRDefault="006513AA" w:rsidP="006513AA">
      <w:pPr>
        <w:widowControl w:val="0"/>
        <w:spacing w:before="119" w:line="275" w:lineRule="auto"/>
        <w:jc w:val="both"/>
        <w:rPr>
          <w:rFonts w:ascii="Verdana" w:eastAsia="Verdana" w:hAnsi="Verdana" w:cs="Verdana"/>
          <w:color w:val="000000"/>
        </w:rPr>
      </w:pPr>
      <w:r>
        <w:rPr>
          <w:rFonts w:ascii="Verdana" w:eastAsia="Verdana" w:hAnsi="Verdana" w:cs="Verdana"/>
          <w:color w:val="000000"/>
        </w:rPr>
        <w:t>3.9.1. que inexistem fatos impeditivos para sua habilitação no certame, ciente da obrigatoriedade de declarar ocorrências posteriores;</w:t>
      </w:r>
    </w:p>
    <w:p w14:paraId="5AAB0900" w14:textId="77777777" w:rsidR="006513AA" w:rsidRDefault="006513AA" w:rsidP="006513AA">
      <w:pPr>
        <w:spacing w:line="120" w:lineRule="auto"/>
        <w:jc w:val="both"/>
        <w:rPr>
          <w:rFonts w:ascii="Verdana" w:eastAsia="Verdana" w:hAnsi="Verdana" w:cs="Verdana"/>
        </w:rPr>
      </w:pPr>
    </w:p>
    <w:p w14:paraId="6E8526A1"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3.9.2. que está ciente e concorda com as condições contidas no Aviso de Contratação Direta e seus anexos;</w:t>
      </w:r>
    </w:p>
    <w:p w14:paraId="0527E255" w14:textId="77777777" w:rsidR="006513AA" w:rsidRDefault="006513AA" w:rsidP="006513AA">
      <w:pPr>
        <w:spacing w:line="120" w:lineRule="auto"/>
        <w:jc w:val="both"/>
        <w:rPr>
          <w:rFonts w:ascii="Verdana" w:eastAsia="Verdana" w:hAnsi="Verdana" w:cs="Verdana"/>
        </w:rPr>
      </w:pPr>
    </w:p>
    <w:p w14:paraId="66228376" w14:textId="77777777" w:rsidR="006513AA" w:rsidRDefault="006513AA" w:rsidP="006513AA">
      <w:pPr>
        <w:widowControl w:val="0"/>
        <w:spacing w:line="278" w:lineRule="auto"/>
        <w:jc w:val="both"/>
        <w:rPr>
          <w:rFonts w:ascii="Verdana" w:eastAsia="Verdana" w:hAnsi="Verdana" w:cs="Verdana"/>
          <w:color w:val="000000"/>
        </w:rPr>
      </w:pPr>
      <w:r>
        <w:rPr>
          <w:rFonts w:ascii="Verdana" w:eastAsia="Verdana" w:hAnsi="Verdana" w:cs="Verdana"/>
          <w:color w:val="000000"/>
        </w:rPr>
        <w:t>3.9.3. que se responsabiliza pelas transações que forem efetuada</w:t>
      </w:r>
      <w:r>
        <w:rPr>
          <w:rFonts w:ascii="Verdana" w:eastAsia="Verdana" w:hAnsi="Verdana" w:cs="Verdana"/>
        </w:rPr>
        <w:t>s</w:t>
      </w:r>
      <w:r>
        <w:rPr>
          <w:rFonts w:ascii="Verdana" w:eastAsia="Verdana" w:hAnsi="Verdana" w:cs="Verdana"/>
          <w:color w:val="000000"/>
        </w:rPr>
        <w:t>, assumindo-as como firmes e verdadeiras;</w:t>
      </w:r>
    </w:p>
    <w:p w14:paraId="551A22A1" w14:textId="77777777" w:rsidR="006513AA" w:rsidRDefault="006513AA" w:rsidP="006513AA">
      <w:pPr>
        <w:widowControl w:val="0"/>
        <w:spacing w:before="118" w:line="275" w:lineRule="auto"/>
        <w:jc w:val="both"/>
        <w:rPr>
          <w:rFonts w:ascii="Verdana" w:eastAsia="Verdana" w:hAnsi="Verdana" w:cs="Verdana"/>
          <w:color w:val="000000"/>
        </w:rPr>
      </w:pPr>
      <w:r>
        <w:rPr>
          <w:rFonts w:ascii="Verdana" w:eastAsia="Verdana" w:hAnsi="Verdana" w:cs="Verdana"/>
          <w:color w:val="000000"/>
        </w:rPr>
        <w:t>3.9.4. que cumpre as exigências de reserva de cargos para pessoa com deficiência e para reabilitado da Previdência Social, de que trata o art. 93 da Lei nº 8.213/91.</w:t>
      </w:r>
    </w:p>
    <w:p w14:paraId="66AF4F61" w14:textId="77777777" w:rsidR="006513AA" w:rsidRDefault="006513AA" w:rsidP="006513AA">
      <w:pPr>
        <w:spacing w:line="120" w:lineRule="auto"/>
        <w:jc w:val="both"/>
        <w:rPr>
          <w:rFonts w:ascii="Verdana" w:eastAsia="Verdana" w:hAnsi="Verdana" w:cs="Verdana"/>
        </w:rPr>
      </w:pPr>
    </w:p>
    <w:p w14:paraId="6E8534B8"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lastRenderedPageBreak/>
        <w:t>3.9.5. que não emprega menor de 18 anos em trabalho noturno, perigoso ou insalubre e não emprega menor de 16 anos, salvo menor, a partir de 14 anos, na condição de aprendiz, nos termos do artigo 7°, XXXIII, da Constituição;</w:t>
      </w:r>
    </w:p>
    <w:p w14:paraId="07447A0C" w14:textId="77777777" w:rsidR="006513AA" w:rsidRDefault="006513AA" w:rsidP="006513AA">
      <w:pPr>
        <w:widowControl w:val="0"/>
        <w:tabs>
          <w:tab w:val="left" w:pos="1416"/>
        </w:tabs>
        <w:spacing w:before="118" w:line="275" w:lineRule="auto"/>
        <w:jc w:val="both"/>
        <w:rPr>
          <w:rFonts w:ascii="Verdana" w:eastAsia="Verdana" w:hAnsi="Verdana" w:cs="Verdana"/>
          <w:color w:val="000000"/>
        </w:rPr>
      </w:pPr>
      <w:r>
        <w:rPr>
          <w:rFonts w:ascii="Verdana" w:eastAsia="Verdana" w:hAnsi="Verdana" w:cs="Verdana"/>
          <w:color w:val="000000"/>
        </w:rPr>
        <w:t>3.10.</w:t>
      </w:r>
      <w:r>
        <w:rPr>
          <w:rFonts w:ascii="Verdana" w:eastAsia="Verdana" w:hAnsi="Verdana" w:cs="Verdana"/>
          <w:color w:val="000000"/>
        </w:rPr>
        <w:tab/>
        <w:t>O fornecedor organizado em cooperativa deverá declarar, aind</w:t>
      </w:r>
      <w:r>
        <w:rPr>
          <w:rFonts w:ascii="Verdana" w:eastAsia="Verdana" w:hAnsi="Verdana" w:cs="Verdana"/>
        </w:rPr>
        <w:t>a</w:t>
      </w:r>
      <w:r>
        <w:rPr>
          <w:rFonts w:ascii="Verdana" w:eastAsia="Verdana" w:hAnsi="Verdana" w:cs="Verdana"/>
          <w:color w:val="000000"/>
        </w:rPr>
        <w:t>, que cumpre os requisitos estabelecidos no artigo 16 da Lei nº 14.133, de 2021.</w:t>
      </w:r>
    </w:p>
    <w:p w14:paraId="690AD3EE" w14:textId="77777777" w:rsidR="006513AA" w:rsidRDefault="006513AA" w:rsidP="006513AA">
      <w:pPr>
        <w:spacing w:line="120" w:lineRule="auto"/>
        <w:jc w:val="both"/>
        <w:rPr>
          <w:rFonts w:ascii="Verdana" w:eastAsia="Verdana" w:hAnsi="Verdana" w:cs="Verdana"/>
        </w:rPr>
      </w:pPr>
    </w:p>
    <w:p w14:paraId="5F714CCB"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3.11.</w:t>
      </w:r>
      <w:r>
        <w:rPr>
          <w:rFonts w:ascii="Verdana" w:eastAsia="Verdana" w:hAnsi="Verdana" w:cs="Verdana"/>
          <w:color w:val="000000"/>
        </w:rPr>
        <w:tab/>
        <w:t xml:space="preserve">O fornecedor enquadrado como microempresa, empresa de pequeno porte ou sociedade cooperativa deverá declarar, ainda, que cumpre os requisitos estabelecidos no artigo 3° da Lei Complementar nº 123, de 2006, estando apto a usufruir do tratamento favorecido estabelecido em seus </w:t>
      </w:r>
      <w:proofErr w:type="spellStart"/>
      <w:r>
        <w:rPr>
          <w:rFonts w:ascii="Verdana" w:eastAsia="Verdana" w:hAnsi="Verdana" w:cs="Verdana"/>
          <w:color w:val="000000"/>
        </w:rPr>
        <w:t>arts</w:t>
      </w:r>
      <w:proofErr w:type="spellEnd"/>
      <w:r>
        <w:rPr>
          <w:rFonts w:ascii="Verdana" w:eastAsia="Verdana" w:hAnsi="Verdana" w:cs="Verdana"/>
          <w:color w:val="000000"/>
        </w:rPr>
        <w:t>. 42 a 49, observado o disposto nos §§ 1º ao 3º do art. 4º, da Lei n.º 14.133, de 2021.</w:t>
      </w:r>
    </w:p>
    <w:p w14:paraId="189BE0D7" w14:textId="77777777" w:rsidR="006513AA" w:rsidRDefault="006513AA" w:rsidP="006513AA">
      <w:pPr>
        <w:widowControl w:val="0"/>
        <w:spacing w:line="275" w:lineRule="auto"/>
        <w:rPr>
          <w:rFonts w:ascii="Verdana" w:eastAsia="Verdana" w:hAnsi="Verdana" w:cs="Verdana"/>
          <w:color w:val="000000"/>
        </w:rPr>
      </w:pPr>
      <w:r>
        <w:rPr>
          <w:noProof/>
        </w:rPr>
        <mc:AlternateContent>
          <mc:Choice Requires="wpg">
            <w:drawing>
              <wp:anchor distT="0" distB="0" distL="0" distR="0" simplePos="0" relativeHeight="251659264" behindDoc="1" locked="0" layoutInCell="1" hidden="0" allowOverlap="1" wp14:anchorId="4CD066B0" wp14:editId="72004C92">
                <wp:simplePos x="0" y="0"/>
                <wp:positionH relativeFrom="column">
                  <wp:posOffset>520700</wp:posOffset>
                </wp:positionH>
                <wp:positionV relativeFrom="paragraph">
                  <wp:posOffset>0</wp:posOffset>
                </wp:positionV>
                <wp:extent cx="5257164" cy="335280"/>
                <wp:effectExtent l="0" t="0" r="0" b="0"/>
                <wp:wrapNone/>
                <wp:docPr id="1766014437" name="Agrupar 1766014437"/>
                <wp:cNvGraphicFramePr/>
                <a:graphic xmlns:a="http://schemas.openxmlformats.org/drawingml/2006/main">
                  <a:graphicData uri="http://schemas.microsoft.com/office/word/2010/wordprocessingGroup">
                    <wpg:wgp>
                      <wpg:cNvGrpSpPr/>
                      <wpg:grpSpPr>
                        <a:xfrm>
                          <a:off x="0" y="0"/>
                          <a:ext cx="5257164" cy="335280"/>
                          <a:chOff x="2717400" y="3612350"/>
                          <a:chExt cx="5257200" cy="335300"/>
                        </a:xfrm>
                      </wpg:grpSpPr>
                      <wpg:grpSp>
                        <wpg:cNvPr id="1766014438" name="Agrupar 1766014438"/>
                        <wpg:cNvGrpSpPr/>
                        <wpg:grpSpPr>
                          <a:xfrm>
                            <a:off x="2717418" y="3612360"/>
                            <a:ext cx="5257164" cy="335280"/>
                            <a:chOff x="0" y="0"/>
                            <a:chExt cx="5257164" cy="335280"/>
                          </a:xfrm>
                        </wpg:grpSpPr>
                        <wps:wsp>
                          <wps:cNvPr id="1766014439" name="Retângulo 1766014439"/>
                          <wps:cNvSpPr/>
                          <wps:spPr>
                            <a:xfrm>
                              <a:off x="0" y="0"/>
                              <a:ext cx="5257150" cy="335275"/>
                            </a:xfrm>
                            <a:prstGeom prst="rect">
                              <a:avLst/>
                            </a:prstGeom>
                            <a:noFill/>
                            <a:ln>
                              <a:noFill/>
                            </a:ln>
                          </wps:spPr>
                          <wps:txbx>
                            <w:txbxContent>
                              <w:p w14:paraId="5C53CF3C" w14:textId="77777777" w:rsidR="006513AA" w:rsidRDefault="006513AA" w:rsidP="006513AA">
                                <w:pPr>
                                  <w:textDirection w:val="btLr"/>
                                </w:pPr>
                              </w:p>
                            </w:txbxContent>
                          </wps:txbx>
                          <wps:bodyPr spcFirstLastPara="1" wrap="square" lIns="91425" tIns="91425" rIns="91425" bIns="91425" anchor="ctr" anchorCtr="0">
                            <a:noAutofit/>
                          </wps:bodyPr>
                        </wps:wsp>
                        <wps:wsp>
                          <wps:cNvPr id="1766014440" name="Forma Livre: Forma 1766014440"/>
                          <wps:cNvSpPr/>
                          <wps:spPr>
                            <a:xfrm>
                              <a:off x="0" y="0"/>
                              <a:ext cx="5257164" cy="167640"/>
                            </a:xfrm>
                            <a:custGeom>
                              <a:avLst/>
                              <a:gdLst/>
                              <a:ahLst/>
                              <a:cxnLst/>
                              <a:rect l="l" t="t" r="r" b="b"/>
                              <a:pathLst>
                                <a:path w="5257164" h="167640" extrusionOk="0">
                                  <a:moveTo>
                                    <a:pt x="0" y="167640"/>
                                  </a:moveTo>
                                  <a:lnTo>
                                    <a:pt x="0" y="0"/>
                                  </a:lnTo>
                                  <a:lnTo>
                                    <a:pt x="5257164" y="0"/>
                                  </a:lnTo>
                                  <a:lnTo>
                                    <a:pt x="5257164" y="167640"/>
                                  </a:lnTo>
                                  <a:lnTo>
                                    <a:pt x="0" y="167640"/>
                                  </a:lnTo>
                                  <a:close/>
                                </a:path>
                              </a:pathLst>
                            </a:custGeom>
                            <a:solidFill>
                              <a:srgbClr val="FFFFFF"/>
                            </a:solidFill>
                            <a:ln>
                              <a:noFill/>
                            </a:ln>
                          </wps:spPr>
                          <wps:bodyPr spcFirstLastPara="1" wrap="square" lIns="91425" tIns="91425" rIns="91425" bIns="91425" anchor="ctr" anchorCtr="0">
                            <a:noAutofit/>
                          </wps:bodyPr>
                        </wps:wsp>
                        <wps:wsp>
                          <wps:cNvPr id="1766014441" name="Forma Livre: Forma 1766014441"/>
                          <wps:cNvSpPr/>
                          <wps:spPr>
                            <a:xfrm>
                              <a:off x="0" y="167640"/>
                              <a:ext cx="5257164" cy="167640"/>
                            </a:xfrm>
                            <a:custGeom>
                              <a:avLst/>
                              <a:gdLst/>
                              <a:ahLst/>
                              <a:cxnLst/>
                              <a:rect l="l" t="t" r="r" b="b"/>
                              <a:pathLst>
                                <a:path w="5257164" h="167640" extrusionOk="0">
                                  <a:moveTo>
                                    <a:pt x="0" y="0"/>
                                  </a:moveTo>
                                  <a:lnTo>
                                    <a:pt x="0" y="167640"/>
                                  </a:lnTo>
                                  <a:lnTo>
                                    <a:pt x="5257164" y="167640"/>
                                  </a:lnTo>
                                  <a:lnTo>
                                    <a:pt x="5257164" y="0"/>
                                  </a:lnTo>
                                  <a:lnTo>
                                    <a:pt x="0" y="0"/>
                                  </a:lnTo>
                                  <a:close/>
                                </a:path>
                              </a:pathLst>
                            </a:custGeom>
                            <a:solidFill>
                              <a:srgbClr val="FFFFFF"/>
                            </a:solidFill>
                            <a:ln>
                              <a:noFill/>
                            </a:ln>
                          </wps:spPr>
                          <wps:bodyPr spcFirstLastPara="1" wrap="square" lIns="91425" tIns="91425" rIns="91425" bIns="91425" anchor="ctr" anchorCtr="0">
                            <a:noAutofit/>
                          </wps:bodyPr>
                        </wps:wsp>
                      </wpg:grpSp>
                    </wpg:wgp>
                  </a:graphicData>
                </a:graphic>
              </wp:anchor>
            </w:drawing>
          </mc:Choice>
          <mc:Fallback>
            <w:pict>
              <v:group w14:anchorId="4CD066B0" id="Agrupar 1766014437" o:spid="_x0000_s1026" style="position:absolute;margin-left:41pt;margin-top:0;width:413.95pt;height:26.4pt;z-index:-251657216;mso-wrap-distance-left:0;mso-wrap-distance-right:0" coordorigin="27174,36123" coordsize="52572,3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">
                <v:group id="Agrupar 1766014438" o:spid="_x0000_s1027" style="position:absolute;left:27174;top:36123;width:52571;height:3353" coordsize="52571,3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">
                  <v:rect id="Retângulo 1766014439" o:spid="_x0000_s1028" style="position:absolute;width:52571;height:3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" filled="f" stroked="f">
                    <v:textbox inset="2.53958mm,2.53958mm,2.53958mm,2.53958mm">
                      <w:txbxContent>
                        <w:p w14:paraId="5C53CF3C" w14:textId="77777777" w:rsidR="006513AA" w:rsidRDefault="006513AA" w:rsidP="006513AA">
                          <w:pPr>
                            <w:textDirection w:val="btLr"/>
                          </w:pPr>
                        </w:p>
                      </w:txbxContent>
                    </v:textbox>
                  </v:rect>
                  <v:shape id="Forma Livre: Forma 1766014440" o:spid="_x0000_s1029" style="position:absolute;width:52571;height:1676;visibility:visible;mso-wrap-style:square;v-text-anchor:middle" coordsize="525716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" path="m,167640l,,5257164,r,167640l,167640xe" stroked="f">
                    <v:path arrowok="t" o:extrusionok="f"/>
                  </v:shape>
                  <v:shape id="Forma Livre: Forma 1766014441" o:spid="_x0000_s1030" style="position:absolute;top:1676;width:52571;height:1676;visibility:visible;mso-wrap-style:square;v-text-anchor:middle" coordsize="5257164,16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" path="m,l,167640r5257164,l5257164,,,xe" stroked="f">
                    <v:path arrowok="t" o:extrusionok="f"/>
                  </v:shape>
                </v:group>
              </v:group>
            </w:pict>
          </mc:Fallback>
        </mc:AlternateContent>
      </w:r>
    </w:p>
    <w:p w14:paraId="2F0D4A75" w14:textId="77777777" w:rsidR="006513AA" w:rsidRDefault="006513AA" w:rsidP="006513AA">
      <w:pPr>
        <w:widowControl w:val="0"/>
        <w:spacing w:line="276" w:lineRule="auto"/>
        <w:jc w:val="both"/>
        <w:rPr>
          <w:rFonts w:ascii="Verdana" w:eastAsia="Verdana" w:hAnsi="Verdana" w:cs="Verdana"/>
          <w:color w:val="000000"/>
        </w:rPr>
      </w:pPr>
    </w:p>
    <w:p w14:paraId="10F44EE5" w14:textId="3BDD899B" w:rsidR="00403D3B" w:rsidRDefault="006513AA" w:rsidP="006513AA">
      <w:pPr>
        <w:widowControl w:val="0"/>
        <w:spacing w:before="119"/>
        <w:jc w:val="both"/>
        <w:rPr>
          <w:rFonts w:ascii="Verdana" w:eastAsia="Verdana" w:hAnsi="Verdana" w:cs="Verdana"/>
        </w:rPr>
      </w:pPr>
      <w:r>
        <w:rPr>
          <w:rFonts w:ascii="Verdana" w:eastAsia="Verdana" w:hAnsi="Verdana" w:cs="Verdana"/>
          <w:b/>
        </w:rPr>
        <w:t>4</w:t>
      </w:r>
      <w:r>
        <w:rPr>
          <w:rFonts w:ascii="Verdana" w:eastAsia="Verdana" w:hAnsi="Verdana" w:cs="Verdana"/>
          <w:b/>
          <w:color w:val="000000"/>
        </w:rPr>
        <w:t xml:space="preserve">. </w:t>
      </w:r>
      <w:r>
        <w:rPr>
          <w:rFonts w:ascii="Verdana" w:eastAsia="Verdana" w:hAnsi="Verdana" w:cs="Verdana"/>
          <w:b/>
        </w:rPr>
        <w:t xml:space="preserve">Acesso ao edital e seus anexos: </w:t>
      </w:r>
      <w:r>
        <w:rPr>
          <w:rFonts w:ascii="Verdana" w:eastAsia="Verdana" w:hAnsi="Verdana" w:cs="Verdana"/>
        </w:rPr>
        <w:t>pelo</w:t>
      </w:r>
      <w:r w:rsidR="00403D3B">
        <w:rPr>
          <w:rFonts w:ascii="Verdana" w:eastAsia="Verdana" w:hAnsi="Verdana" w:cs="Verdana"/>
        </w:rPr>
        <w:t xml:space="preserve"> site do SASSOM – </w:t>
      </w:r>
      <w:hyperlink r:id="rId14" w:history="1">
        <w:r w:rsidR="00403D3B" w:rsidRPr="00E945F9">
          <w:rPr>
            <w:rStyle w:val="Hyperlink"/>
            <w:rFonts w:ascii="Verdana" w:eastAsia="Verdana" w:hAnsi="Verdana" w:cs="Verdana"/>
          </w:rPr>
          <w:t>www.sassompp.sp.gov.br</w:t>
        </w:r>
      </w:hyperlink>
    </w:p>
    <w:p w14:paraId="2F321697" w14:textId="77777777" w:rsidR="00403D3B" w:rsidRDefault="00403D3B" w:rsidP="006513AA">
      <w:pPr>
        <w:widowControl w:val="0"/>
        <w:spacing w:before="119"/>
        <w:jc w:val="both"/>
        <w:rPr>
          <w:rFonts w:ascii="Verdana" w:eastAsia="Verdana" w:hAnsi="Verdana" w:cs="Verdana"/>
        </w:rPr>
      </w:pPr>
      <w:r>
        <w:rPr>
          <w:rFonts w:ascii="Verdana" w:eastAsia="Verdana" w:hAnsi="Verdana" w:cs="Verdana"/>
        </w:rPr>
        <w:t xml:space="preserve">No Portal da transparência do Município de Presidente Prudente: </w:t>
      </w:r>
    </w:p>
    <w:p w14:paraId="43B2A17C" w14:textId="0D4EC70D" w:rsidR="00403D3B" w:rsidRDefault="00403D3B" w:rsidP="006513AA">
      <w:pPr>
        <w:widowControl w:val="0"/>
        <w:spacing w:before="119"/>
        <w:jc w:val="both"/>
        <w:rPr>
          <w:rFonts w:ascii="Verdana" w:eastAsia="Verdana" w:hAnsi="Verdana" w:cs="Verdana"/>
        </w:rPr>
      </w:pPr>
      <w:r>
        <w:rPr>
          <w:rFonts w:ascii="Verdana" w:eastAsia="Verdana" w:hAnsi="Verdana" w:cs="Verdana"/>
        </w:rPr>
        <w:t xml:space="preserve">site –  </w:t>
      </w:r>
      <w:hyperlink r:id="rId15" w:history="1">
        <w:r w:rsidRPr="00E945F9">
          <w:rPr>
            <w:rStyle w:val="Hyperlink"/>
            <w:rFonts w:ascii="Verdana" w:eastAsia="Verdana" w:hAnsi="Verdana" w:cs="Verdana"/>
          </w:rPr>
          <w:t>www.presidenteprudente.sp.gov.br</w:t>
        </w:r>
      </w:hyperlink>
    </w:p>
    <w:p w14:paraId="2BEE46BE" w14:textId="292B763D" w:rsidR="006513AA" w:rsidRPr="00403D3B" w:rsidRDefault="00403D3B" w:rsidP="006513AA">
      <w:pPr>
        <w:widowControl w:val="0"/>
        <w:spacing w:before="119"/>
        <w:jc w:val="both"/>
        <w:rPr>
          <w:rFonts w:ascii="Verdana" w:eastAsia="Verdana" w:hAnsi="Verdana" w:cs="Verdana"/>
        </w:rPr>
      </w:pPr>
      <w:r>
        <w:rPr>
          <w:rFonts w:ascii="Verdana" w:eastAsia="Verdana" w:hAnsi="Verdana" w:cs="Verdana"/>
        </w:rPr>
        <w:t xml:space="preserve">ou solicitar pelo </w:t>
      </w:r>
      <w:r w:rsidR="006513AA">
        <w:rPr>
          <w:rFonts w:ascii="Verdana" w:eastAsia="Verdana" w:hAnsi="Verdana" w:cs="Verdana"/>
        </w:rPr>
        <w:t xml:space="preserve">e-mail </w:t>
      </w:r>
      <w:hyperlink r:id="rId16">
        <w:r w:rsidR="006513AA">
          <w:rPr>
            <w:rFonts w:ascii="Verdana" w:eastAsia="Verdana" w:hAnsi="Verdana" w:cs="Verdana"/>
            <w:color w:val="0563C1"/>
            <w:u w:val="single"/>
          </w:rPr>
          <w:t>diretoria@sassompp.sp.gov.br</w:t>
        </w:r>
      </w:hyperlink>
    </w:p>
    <w:p w14:paraId="6F1CB180" w14:textId="77777777" w:rsidR="006513AA" w:rsidRDefault="006513AA" w:rsidP="006513AA">
      <w:pPr>
        <w:widowControl w:val="0"/>
        <w:spacing w:before="119"/>
        <w:jc w:val="both"/>
        <w:rPr>
          <w:rFonts w:ascii="Verdana" w:eastAsia="Verdana" w:hAnsi="Verdana" w:cs="Verdana"/>
          <w:b/>
        </w:rPr>
      </w:pPr>
    </w:p>
    <w:p w14:paraId="3AD26A78" w14:textId="77777777" w:rsidR="006513AA" w:rsidRDefault="006513AA" w:rsidP="006513AA">
      <w:pPr>
        <w:widowControl w:val="0"/>
        <w:spacing w:before="119"/>
        <w:jc w:val="both"/>
        <w:rPr>
          <w:rFonts w:ascii="Verdana" w:eastAsia="Verdana" w:hAnsi="Verdana" w:cs="Verdana"/>
          <w:b/>
        </w:rPr>
      </w:pPr>
    </w:p>
    <w:p w14:paraId="354B57E2" w14:textId="77777777" w:rsidR="006513AA" w:rsidRDefault="006513AA" w:rsidP="006513AA">
      <w:pPr>
        <w:widowControl w:val="0"/>
        <w:spacing w:before="119"/>
        <w:jc w:val="both"/>
        <w:rPr>
          <w:rFonts w:ascii="Verdana" w:eastAsia="Verdana" w:hAnsi="Verdana" w:cs="Verdana"/>
          <w:b/>
        </w:rPr>
      </w:pPr>
      <w:r>
        <w:rPr>
          <w:rFonts w:ascii="Verdana" w:eastAsia="Verdana" w:hAnsi="Verdana" w:cs="Verdana"/>
          <w:b/>
        </w:rPr>
        <w:t>5. JULGAMENTO E ACEITAÇÃO DAS PROPOSTAS</w:t>
      </w:r>
    </w:p>
    <w:p w14:paraId="26774E39" w14:textId="77777777" w:rsidR="006513AA" w:rsidRDefault="006513AA" w:rsidP="006513AA">
      <w:pPr>
        <w:spacing w:line="140" w:lineRule="auto"/>
        <w:jc w:val="both"/>
        <w:rPr>
          <w:rFonts w:ascii="Verdana" w:eastAsia="Verdana" w:hAnsi="Verdana" w:cs="Verdana"/>
        </w:rPr>
      </w:pPr>
    </w:p>
    <w:p w14:paraId="4A00A15F"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5.1. Encerrada a fase de abertura de propostas, quando a proposta do primeiro colocado permanecer acima do preço máximo ou abaixo do desconto definido para a contratação, o agente de contratação poderá negociar condições mais vantajosas.</w:t>
      </w:r>
    </w:p>
    <w:p w14:paraId="153B89FD" w14:textId="77777777" w:rsidR="006513AA" w:rsidRDefault="006513AA" w:rsidP="006513AA">
      <w:pPr>
        <w:widowControl w:val="0"/>
        <w:spacing w:before="3" w:line="275" w:lineRule="auto"/>
        <w:jc w:val="both"/>
        <w:rPr>
          <w:rFonts w:ascii="Verdana" w:eastAsia="Verdana" w:hAnsi="Verdana" w:cs="Verdana"/>
          <w:color w:val="000000"/>
        </w:rPr>
      </w:pPr>
      <w:r>
        <w:rPr>
          <w:rFonts w:ascii="Verdana" w:eastAsia="Verdana" w:hAnsi="Verdana" w:cs="Verdana"/>
          <w:color w:val="000000"/>
        </w:rPr>
        <w:t>5.1.1. Neste caso, será encaminhada contraproposta ao fornecedor que tenha apresentado o menor preço, para que seja obtida a melhor proposta compatível em relação ao estipulado pela Administração.</w:t>
      </w:r>
    </w:p>
    <w:p w14:paraId="28296589"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5.1.2.A negociação poderá ser feita com os demais fornecedores classificados, exclusivamente por meio do </w:t>
      </w:r>
      <w:r>
        <w:rPr>
          <w:rFonts w:ascii="Verdana" w:eastAsia="Verdana" w:hAnsi="Verdana" w:cs="Verdana"/>
        </w:rPr>
        <w:t xml:space="preserve">e-mail </w:t>
      </w:r>
      <w:hyperlink r:id="rId17">
        <w:r>
          <w:rPr>
            <w:rFonts w:ascii="Verdana" w:eastAsia="Verdana" w:hAnsi="Verdana" w:cs="Verdana"/>
            <w:color w:val="0563C1"/>
            <w:u w:val="single"/>
          </w:rPr>
          <w:t>diretoria@sassompp.sp.gov.br</w:t>
        </w:r>
      </w:hyperlink>
      <w:r>
        <w:rPr>
          <w:rFonts w:ascii="Verdana" w:eastAsia="Verdana" w:hAnsi="Verdana" w:cs="Verdana"/>
          <w:color w:val="000000"/>
        </w:rPr>
        <w:t xml:space="preserve">, respeitada a ordem de classificação, quando o primeiro colocado, mesmo após a negociação, for </w:t>
      </w:r>
      <w:r>
        <w:rPr>
          <w:rFonts w:ascii="Verdana" w:eastAsia="Verdana" w:hAnsi="Verdana" w:cs="Verdana"/>
          <w:color w:val="000000"/>
        </w:rPr>
        <w:lastRenderedPageBreak/>
        <w:t>desclassificado em razão de sua proposta permanecer acima do preço máximo definido para a contratação.</w:t>
      </w:r>
    </w:p>
    <w:p w14:paraId="5728FC34"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5.2. Em qualquer caso, concluída a negociação, se houver, o resultado será divulgado a todos e registrado na ata do procedimento da dispensa eletrônica, devendo esta ser anexada aos autos do processo de contratação.</w:t>
      </w:r>
    </w:p>
    <w:p w14:paraId="5A604303" w14:textId="77777777" w:rsidR="006513AA" w:rsidRDefault="006513AA" w:rsidP="006513AA">
      <w:pPr>
        <w:widowControl w:val="0"/>
        <w:spacing w:before="1" w:line="275" w:lineRule="auto"/>
        <w:jc w:val="both"/>
        <w:rPr>
          <w:rFonts w:ascii="Verdana" w:eastAsia="Verdana" w:hAnsi="Verdana" w:cs="Verdana"/>
          <w:color w:val="000000"/>
        </w:rPr>
      </w:pPr>
      <w:r>
        <w:rPr>
          <w:rFonts w:ascii="Verdana" w:eastAsia="Verdana" w:hAnsi="Verdana" w:cs="Verdana"/>
          <w:color w:val="000000"/>
        </w:rPr>
        <w:t xml:space="preserve">5.3. Constatada a compatibilidade entre o valor da proposta e o estipulado para a contratação, será solicitado ao fornecedor o envio dos documentos </w:t>
      </w:r>
      <w:r>
        <w:rPr>
          <w:rFonts w:ascii="Verdana" w:eastAsia="Verdana" w:hAnsi="Verdana" w:cs="Verdana"/>
        </w:rPr>
        <w:t>n</w:t>
      </w:r>
      <w:r>
        <w:rPr>
          <w:rFonts w:ascii="Verdana" w:eastAsia="Verdana" w:hAnsi="Verdana" w:cs="Verdana"/>
          <w:color w:val="000000"/>
        </w:rPr>
        <w:t>ecessários.</w:t>
      </w:r>
    </w:p>
    <w:p w14:paraId="39F7A80D"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 xml:space="preserve">5.4. Encerrada a etapa de negociação, se houver, o agente de contratação verificará se o fornecedor provisoriamente classificado em primeiro lugar atende às condições de participação no certame, conforme previsto no art. 14 da Lei nº 14.133/2021, legislação correlata e nos itens </w:t>
      </w:r>
      <w:hyperlink w:anchor="_1fob9te">
        <w:r>
          <w:rPr>
            <w:rFonts w:ascii="Verdana" w:eastAsia="Verdana" w:hAnsi="Verdana" w:cs="Verdana"/>
            <w:color w:val="000000"/>
          </w:rPr>
          <w:t xml:space="preserve">2.3 </w:t>
        </w:r>
      </w:hyperlink>
      <w:r>
        <w:rPr>
          <w:rFonts w:ascii="Verdana" w:eastAsia="Verdana" w:hAnsi="Verdana" w:cs="Verdana"/>
          <w:color w:val="000000"/>
        </w:rPr>
        <w:t>e seguintes deste Aviso, especialmente quanto à existência de sanção que impeça a participação no processo de contratação direta ou a futura contratação, mediante a consulta aos seguintes cadastros:</w:t>
      </w:r>
    </w:p>
    <w:p w14:paraId="6CF6CC04" w14:textId="77777777" w:rsidR="006513AA" w:rsidRDefault="006513AA" w:rsidP="006513AA">
      <w:pPr>
        <w:widowControl w:val="0"/>
        <w:spacing w:before="3"/>
        <w:jc w:val="both"/>
        <w:rPr>
          <w:rFonts w:ascii="Verdana" w:eastAsia="Verdana" w:hAnsi="Verdana" w:cs="Verdana"/>
          <w:color w:val="000000"/>
        </w:rPr>
      </w:pPr>
      <w:r>
        <w:rPr>
          <w:rFonts w:ascii="Verdana" w:eastAsia="Verdana" w:hAnsi="Verdana" w:cs="Verdana"/>
          <w:color w:val="000000"/>
        </w:rPr>
        <w:t>5.4.1. SICAF;</w:t>
      </w:r>
    </w:p>
    <w:p w14:paraId="52FDB8BA" w14:textId="77777777" w:rsidR="006513AA" w:rsidRDefault="006513AA" w:rsidP="006513AA">
      <w:pPr>
        <w:jc w:val="both"/>
        <w:rPr>
          <w:rFonts w:ascii="Verdana" w:eastAsia="Verdana" w:hAnsi="Verdana" w:cs="Verdana"/>
        </w:rPr>
      </w:pPr>
    </w:p>
    <w:p w14:paraId="6AA49A66" w14:textId="4C7C7501" w:rsidR="006513AA" w:rsidRDefault="006513AA" w:rsidP="006513AA">
      <w:pPr>
        <w:widowControl w:val="0"/>
        <w:tabs>
          <w:tab w:val="left" w:pos="5372"/>
          <w:tab w:val="left" w:pos="7985"/>
        </w:tabs>
        <w:spacing w:line="276" w:lineRule="auto"/>
        <w:jc w:val="both"/>
        <w:rPr>
          <w:rFonts w:ascii="Verdana" w:eastAsia="Verdana" w:hAnsi="Verdana" w:cs="Verdana"/>
          <w:color w:val="000000"/>
        </w:rPr>
      </w:pPr>
      <w:bookmarkStart w:id="5" w:name="_3dy6vkm" w:colFirst="0" w:colLast="0"/>
      <w:bookmarkEnd w:id="5"/>
      <w:r>
        <w:rPr>
          <w:rFonts w:ascii="Verdana" w:eastAsia="Verdana" w:hAnsi="Verdana" w:cs="Verdana"/>
          <w:color w:val="000000"/>
        </w:rPr>
        <w:t>5.4.2. Cadastro Nacional de Empresas Inidôneas e Suspensas - CEIS, mantido pela Controladoria-Geral</w:t>
      </w:r>
      <w:r>
        <w:rPr>
          <w:rFonts w:ascii="Verdana" w:eastAsia="Verdana" w:hAnsi="Verdana" w:cs="Verdana"/>
          <w:color w:val="000000"/>
        </w:rPr>
        <w:tab/>
        <w:t>da</w:t>
      </w:r>
      <w:r>
        <w:rPr>
          <w:rFonts w:ascii="Verdana" w:eastAsia="Verdana" w:hAnsi="Verdana" w:cs="Verdana"/>
          <w:color w:val="000000"/>
        </w:rPr>
        <w:tab/>
        <w:t>União (https://www.portaltransparencia.gov.br/san</w:t>
      </w:r>
      <w:r w:rsidR="00403D3B">
        <w:rPr>
          <w:rFonts w:ascii="Verdana" w:eastAsia="Verdana" w:hAnsi="Verdana" w:cs="Verdana"/>
          <w:color w:val="000000"/>
        </w:rPr>
        <w:t>çõ</w:t>
      </w:r>
      <w:r>
        <w:rPr>
          <w:rFonts w:ascii="Verdana" w:eastAsia="Verdana" w:hAnsi="Verdana" w:cs="Verdana"/>
          <w:color w:val="000000"/>
        </w:rPr>
        <w:t>es/</w:t>
      </w:r>
      <w:proofErr w:type="spellStart"/>
      <w:r>
        <w:rPr>
          <w:rFonts w:ascii="Verdana" w:eastAsia="Verdana" w:hAnsi="Verdana" w:cs="Verdana"/>
          <w:color w:val="000000"/>
        </w:rPr>
        <w:t>ceis</w:t>
      </w:r>
      <w:proofErr w:type="spellEnd"/>
      <w:r>
        <w:rPr>
          <w:rFonts w:ascii="Verdana" w:eastAsia="Verdana" w:hAnsi="Verdana" w:cs="Verdana"/>
          <w:color w:val="000000"/>
        </w:rPr>
        <w:t xml:space="preserve">); </w:t>
      </w:r>
    </w:p>
    <w:p w14:paraId="47C42B4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5.4.3. Cadastro Nacional de Empresas Punidas – CNEP, mantido pela Controladoria-Geral da União (https://www.portaltransparencia.gov.br/</w:t>
      </w:r>
      <w:proofErr w:type="spellStart"/>
      <w:r>
        <w:rPr>
          <w:rFonts w:ascii="Verdana" w:eastAsia="Verdana" w:hAnsi="Verdana" w:cs="Verdana"/>
          <w:color w:val="000000"/>
        </w:rPr>
        <w:t>sancoes</w:t>
      </w:r>
      <w:proofErr w:type="spellEnd"/>
      <w:r>
        <w:rPr>
          <w:rFonts w:ascii="Verdana" w:eastAsia="Verdana" w:hAnsi="Verdana" w:cs="Verdana"/>
          <w:color w:val="000000"/>
        </w:rPr>
        <w:t>/</w:t>
      </w:r>
      <w:proofErr w:type="spellStart"/>
      <w:r>
        <w:rPr>
          <w:rFonts w:ascii="Verdana" w:eastAsia="Verdana" w:hAnsi="Verdana" w:cs="Verdana"/>
          <w:color w:val="000000"/>
        </w:rPr>
        <w:t>cnep</w:t>
      </w:r>
      <w:proofErr w:type="spellEnd"/>
      <w:r>
        <w:rPr>
          <w:rFonts w:ascii="Verdana" w:eastAsia="Verdana" w:hAnsi="Verdana" w:cs="Verdana"/>
          <w:color w:val="000000"/>
        </w:rPr>
        <w:t>).</w:t>
      </w:r>
    </w:p>
    <w:p w14:paraId="4BBDE032"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5.5. A consulta aos cadastros será realizada em nome da empresa fornecedora e também de seu sócio majoritário, por força da vedação de que trata o artigo 12 da Lei n° 8.429, de 1992.</w:t>
      </w:r>
    </w:p>
    <w:p w14:paraId="4E4EB2FB" w14:textId="77777777" w:rsidR="006513AA" w:rsidRDefault="006513AA" w:rsidP="006513AA">
      <w:pPr>
        <w:widowControl w:val="0"/>
        <w:spacing w:before="1" w:line="275" w:lineRule="auto"/>
        <w:jc w:val="both"/>
        <w:rPr>
          <w:rFonts w:ascii="Verdana" w:eastAsia="Verdana" w:hAnsi="Verdana" w:cs="Verdana"/>
          <w:color w:val="000000"/>
        </w:rPr>
      </w:pPr>
      <w:r>
        <w:rPr>
          <w:rFonts w:ascii="Verdana" w:eastAsia="Verdana" w:hAnsi="Verdana" w:cs="Verdana"/>
          <w:color w:val="000000"/>
        </w:rPr>
        <w:t>5.6. Caso conste na Consulta de Situação do fornecedor a existência de Ocorrências Impeditivas Indiretas, o órgão diligenciará para verificar se houve fraude por parte das empresas apontadas no Relatório de Ocorrências Impeditivas Indiretas. (IN nº 3/2018, art. 29, caput)</w:t>
      </w:r>
    </w:p>
    <w:p w14:paraId="3C3538B3"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5.6.1.A tentativa de burla será verificada por meio dos vínculos societários, linhas de fornecimento similares, dentre outros. (IN nº 3/2018, art. 29, §1º).</w:t>
      </w:r>
    </w:p>
    <w:p w14:paraId="60CD0BF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5.6.2.O fornecedor será convocado para manifestação previamente a uma eventual desclassificação. (IN nº 3/2018, art. 29, §2º).</w:t>
      </w:r>
    </w:p>
    <w:p w14:paraId="35519E09" w14:textId="0E6022A6"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lastRenderedPageBreak/>
        <w:t>5.6.3. Constatada</w:t>
      </w:r>
      <w:r w:rsidR="005A65D2">
        <w:rPr>
          <w:rFonts w:ascii="Verdana" w:eastAsia="Verdana" w:hAnsi="Verdana" w:cs="Verdana"/>
          <w:color w:val="000000"/>
        </w:rPr>
        <w:t xml:space="preserve"> </w:t>
      </w:r>
      <w:r>
        <w:rPr>
          <w:rFonts w:ascii="Verdana" w:eastAsia="Verdana" w:hAnsi="Verdana" w:cs="Verdana"/>
          <w:color w:val="000000"/>
        </w:rPr>
        <w:t>a</w:t>
      </w:r>
      <w:r w:rsidR="005A65D2">
        <w:rPr>
          <w:rFonts w:ascii="Verdana" w:eastAsia="Verdana" w:hAnsi="Verdana" w:cs="Verdana"/>
          <w:color w:val="000000"/>
        </w:rPr>
        <w:t xml:space="preserve"> </w:t>
      </w:r>
      <w:r>
        <w:rPr>
          <w:rFonts w:ascii="Verdana" w:eastAsia="Verdana" w:hAnsi="Verdana" w:cs="Verdana"/>
          <w:color w:val="000000"/>
        </w:rPr>
        <w:t>existência</w:t>
      </w:r>
      <w:r w:rsidR="005A65D2">
        <w:rPr>
          <w:rFonts w:ascii="Verdana" w:eastAsia="Verdana" w:hAnsi="Verdana" w:cs="Verdana"/>
          <w:color w:val="000000"/>
        </w:rPr>
        <w:t xml:space="preserve"> </w:t>
      </w:r>
      <w:r>
        <w:rPr>
          <w:rFonts w:ascii="Verdana" w:eastAsia="Verdana" w:hAnsi="Verdana" w:cs="Verdana"/>
          <w:color w:val="000000"/>
        </w:rPr>
        <w:t>de sanção, o fornecedor será reputado inabilitado, por falta de condição de participação.</w:t>
      </w:r>
    </w:p>
    <w:p w14:paraId="172890CB" w14:textId="77777777" w:rsidR="006513AA" w:rsidRDefault="006513AA" w:rsidP="006513AA">
      <w:pPr>
        <w:widowControl w:val="0"/>
        <w:spacing w:before="2" w:line="275" w:lineRule="auto"/>
        <w:jc w:val="both"/>
        <w:rPr>
          <w:rFonts w:ascii="Verdana" w:eastAsia="Verdana" w:hAnsi="Verdana" w:cs="Verdana"/>
          <w:color w:val="000000"/>
        </w:rPr>
      </w:pPr>
      <w:r>
        <w:rPr>
          <w:rFonts w:ascii="Verdana" w:eastAsia="Verdana" w:hAnsi="Verdana" w:cs="Verdana"/>
          <w:color w:val="000000"/>
        </w:rPr>
        <w:t>5.7. 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0A478734"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5.8. Será desclassificada a proposta vencedora que:</w:t>
      </w:r>
    </w:p>
    <w:p w14:paraId="751A85FE"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5.8.1. contiver vícios insanáveis;</w:t>
      </w:r>
    </w:p>
    <w:p w14:paraId="159352A5"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5.8.2. não obedecer às especificações técnicas pormenorizadas neste aviso ou em seus anexos;</w:t>
      </w:r>
    </w:p>
    <w:p w14:paraId="4FD630A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5.8.3. apresentar preços inexequíveis ou que permanecerem acima do preço máximo definido para a contratação;</w:t>
      </w:r>
    </w:p>
    <w:p w14:paraId="6716212E" w14:textId="191DE1DF"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5.8.4. não tiver sua exequibilidade demonstrada, quando exigido pela Administração; 5.8.5.</w:t>
      </w:r>
      <w:r w:rsidR="005A65D2">
        <w:rPr>
          <w:rFonts w:ascii="Verdana" w:eastAsia="Verdana" w:hAnsi="Verdana" w:cs="Verdana"/>
          <w:color w:val="000000"/>
        </w:rPr>
        <w:t xml:space="preserve"> </w:t>
      </w:r>
      <w:r>
        <w:rPr>
          <w:rFonts w:ascii="Verdana" w:eastAsia="Verdana" w:hAnsi="Verdana" w:cs="Verdana"/>
          <w:color w:val="000000"/>
        </w:rPr>
        <w:t>apresentar desconformidade com quaisquer outras exigências deste aviso ou seus anexos, desde que insanável.</w:t>
      </w:r>
    </w:p>
    <w:p w14:paraId="5703D4BA" w14:textId="77777777" w:rsidR="006513AA" w:rsidRDefault="006513AA" w:rsidP="006513AA">
      <w:pPr>
        <w:widowControl w:val="0"/>
        <w:spacing w:before="34" w:line="276" w:lineRule="auto"/>
        <w:jc w:val="both"/>
        <w:rPr>
          <w:rFonts w:ascii="Verdana" w:eastAsia="Verdana" w:hAnsi="Verdana" w:cs="Verdana"/>
          <w:color w:val="000000"/>
        </w:rPr>
      </w:pPr>
      <w:r>
        <w:rPr>
          <w:rFonts w:ascii="Verdana" w:eastAsia="Verdana" w:hAnsi="Verdana" w:cs="Verdana"/>
          <w:color w:val="000000"/>
        </w:rPr>
        <w:t>5.9. Quando o fornecedor não conseguir comprovar que possui ou possuirá recursos suficientes para executar a contento o objeto, será considerada inexequível a proposta de preços que:</w:t>
      </w:r>
    </w:p>
    <w:p w14:paraId="4904B671"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5.9.1.for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54D7E2D8"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5.9.2. apresentar um ou mais valores da planilha de custo que sejam inferiores àqueles fixados em instrumentos de caráter normativo obrigatório, tais como leis, medidas provisórias e convenções coletivas de trabalho vigentes.</w:t>
      </w:r>
    </w:p>
    <w:p w14:paraId="7926517B" w14:textId="77777777" w:rsidR="006513AA" w:rsidRDefault="006513AA" w:rsidP="006513AA">
      <w:pPr>
        <w:widowControl w:val="0"/>
        <w:tabs>
          <w:tab w:val="left" w:pos="1416"/>
        </w:tabs>
        <w:spacing w:before="2" w:line="275" w:lineRule="auto"/>
        <w:jc w:val="both"/>
        <w:rPr>
          <w:rFonts w:ascii="Verdana" w:eastAsia="Verdana" w:hAnsi="Verdana" w:cs="Verdana"/>
          <w:color w:val="000000"/>
        </w:rPr>
      </w:pPr>
      <w:r>
        <w:rPr>
          <w:rFonts w:ascii="Verdana" w:eastAsia="Verdana" w:hAnsi="Verdana" w:cs="Verdana"/>
          <w:color w:val="000000"/>
        </w:rPr>
        <w:t>5.10.</w:t>
      </w:r>
      <w:r>
        <w:rPr>
          <w:rFonts w:ascii="Verdana" w:eastAsia="Verdana" w:hAnsi="Verdana" w:cs="Verdana"/>
          <w:color w:val="000000"/>
        </w:rPr>
        <w:tab/>
        <w:t>Se houver indícios de inexequibilidade da proposta de preço, ou em caso da necessidade de esclarecimentos complementares, poderão ser efetuadas diligências, para que o fornecedor comprove a exequibilidade da proposta.</w:t>
      </w:r>
    </w:p>
    <w:p w14:paraId="4E10D3CB"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5.11.</w:t>
      </w:r>
      <w:r>
        <w:rPr>
          <w:rFonts w:ascii="Verdana" w:eastAsia="Verdana" w:hAnsi="Verdana" w:cs="Verdana"/>
          <w:color w:val="000000"/>
        </w:rPr>
        <w:tab/>
        <w:t xml:space="preserve">Erros no preenchimento da planilha não constituem motivo para a </w:t>
      </w:r>
      <w:r>
        <w:rPr>
          <w:rFonts w:ascii="Verdana" w:eastAsia="Verdana" w:hAnsi="Verdana" w:cs="Verdana"/>
          <w:color w:val="000000"/>
        </w:rPr>
        <w:lastRenderedPageBreak/>
        <w:t xml:space="preserve">desclassificação da proposta. </w:t>
      </w:r>
      <w:r>
        <w:rPr>
          <w:rFonts w:ascii="Verdana" w:eastAsia="Verdana" w:hAnsi="Verdana" w:cs="Verdana"/>
        </w:rPr>
        <w:t xml:space="preserve">O fornecedor poderá ser instado a ajustar a </w:t>
      </w:r>
      <w:r>
        <w:rPr>
          <w:rFonts w:ascii="Verdana" w:eastAsia="Verdana" w:hAnsi="Verdana" w:cs="Verdana"/>
          <w:color w:val="000000"/>
        </w:rPr>
        <w:t xml:space="preserve"> planilha</w:t>
      </w:r>
      <w:r>
        <w:rPr>
          <w:rFonts w:ascii="Verdana" w:eastAsia="Verdana" w:hAnsi="Verdana" w:cs="Verdana"/>
        </w:rPr>
        <w:t xml:space="preserve"> </w:t>
      </w:r>
      <w:r>
        <w:rPr>
          <w:rFonts w:ascii="Verdana" w:eastAsia="Verdana" w:hAnsi="Verdana" w:cs="Verdana"/>
          <w:color w:val="000000"/>
        </w:rPr>
        <w:t xml:space="preserve">no prazo </w:t>
      </w:r>
      <w:r>
        <w:rPr>
          <w:rFonts w:ascii="Verdana" w:eastAsia="Verdana" w:hAnsi="Verdana" w:cs="Verdana"/>
        </w:rPr>
        <w:t>de 24 horas</w:t>
      </w:r>
      <w:r>
        <w:rPr>
          <w:rFonts w:ascii="Verdana" w:eastAsia="Verdana" w:hAnsi="Verdana" w:cs="Verdana"/>
          <w:color w:val="000000"/>
        </w:rPr>
        <w:t>, desde que não haja majoração do preço.</w:t>
      </w:r>
    </w:p>
    <w:p w14:paraId="7699F32D"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5.11.1. O ajuste de que trata este dispositivo se limita a sanar erros ou falhas que não alterem a substância das propostas;</w:t>
      </w:r>
    </w:p>
    <w:p w14:paraId="0B12FCC9" w14:textId="77777777" w:rsidR="006513AA" w:rsidRDefault="006513AA" w:rsidP="006513AA">
      <w:pPr>
        <w:widowControl w:val="0"/>
        <w:spacing w:line="276" w:lineRule="auto"/>
        <w:jc w:val="both"/>
        <w:rPr>
          <w:rFonts w:ascii="Verdana" w:eastAsia="Verdana" w:hAnsi="Verdana" w:cs="Verdana"/>
          <w:color w:val="000000"/>
        </w:rPr>
      </w:pPr>
      <w:bookmarkStart w:id="6" w:name="_1t3h5sf" w:colFirst="0" w:colLast="0"/>
      <w:bookmarkEnd w:id="6"/>
      <w:r>
        <w:rPr>
          <w:rFonts w:ascii="Verdana" w:eastAsia="Verdana" w:hAnsi="Verdana" w:cs="Verdana"/>
          <w:color w:val="000000"/>
        </w:rPr>
        <w:t>5.11.2. Considera-se erro no preenchimento da planilha passível de correção a indicação de recolhimento de impostos e contribuições na forma do Simples Nacional, quando não cabível esse regime.</w:t>
      </w:r>
    </w:p>
    <w:p w14:paraId="7278732C"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5.12.</w:t>
      </w:r>
      <w:r>
        <w:rPr>
          <w:rFonts w:ascii="Verdana" w:eastAsia="Verdana" w:hAnsi="Verdana" w:cs="Verdana"/>
          <w:color w:val="000000"/>
        </w:rPr>
        <w:tab/>
        <w:t>Para fins de análise da proposta quanto ao cumprimento das especificações do objeto, poderá ser colhida a manifestação escrita do setor requisitante do serviço ou da área especializada no objeto.</w:t>
      </w:r>
    </w:p>
    <w:p w14:paraId="11E75C1E" w14:textId="5F85F6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5.13.</w:t>
      </w:r>
      <w:r>
        <w:rPr>
          <w:rFonts w:ascii="Verdana" w:eastAsia="Verdana" w:hAnsi="Verdana" w:cs="Verdana"/>
          <w:color w:val="000000"/>
        </w:rPr>
        <w:tab/>
        <w:t>Se a proposta for desclassificad</w:t>
      </w:r>
      <w:r w:rsidR="00516905">
        <w:rPr>
          <w:rFonts w:ascii="Verdana" w:eastAsia="Verdana" w:hAnsi="Verdana" w:cs="Verdana"/>
          <w:color w:val="000000"/>
        </w:rPr>
        <w:t>a</w:t>
      </w:r>
      <w:r>
        <w:rPr>
          <w:rFonts w:ascii="Verdana" w:eastAsia="Verdana" w:hAnsi="Verdana" w:cs="Verdana"/>
          <w:color w:val="000000"/>
        </w:rPr>
        <w:t>, será examinada a proposta subsequente, e, assim sucessivamente, na ordem de classificação.</w:t>
      </w:r>
    </w:p>
    <w:p w14:paraId="73C5AB8F" w14:textId="77777777" w:rsidR="006513AA" w:rsidRDefault="006513AA" w:rsidP="006513AA">
      <w:pPr>
        <w:widowControl w:val="0"/>
        <w:tabs>
          <w:tab w:val="left" w:pos="1416"/>
        </w:tabs>
        <w:spacing w:before="1" w:line="275" w:lineRule="auto"/>
        <w:jc w:val="both"/>
        <w:rPr>
          <w:rFonts w:ascii="Verdana" w:eastAsia="Verdana" w:hAnsi="Verdana" w:cs="Verdana"/>
          <w:color w:val="000000"/>
        </w:rPr>
      </w:pPr>
      <w:r>
        <w:rPr>
          <w:rFonts w:ascii="Verdana" w:eastAsia="Verdana" w:hAnsi="Verdana" w:cs="Verdana"/>
          <w:color w:val="000000"/>
        </w:rPr>
        <w:t>5.14.</w:t>
      </w:r>
      <w:r>
        <w:rPr>
          <w:rFonts w:ascii="Verdana" w:eastAsia="Verdana" w:hAnsi="Verdana" w:cs="Verdana"/>
          <w:color w:val="000000"/>
        </w:rPr>
        <w:tab/>
        <w:t>Encerrada a análise quanto à aceitação da proposta, será iniciada a fase de habilitação, observado o disposto neste Aviso de Contratação Direta.</w:t>
      </w:r>
    </w:p>
    <w:p w14:paraId="015383CA" w14:textId="77777777" w:rsidR="006513AA" w:rsidRDefault="006513AA" w:rsidP="006513AA">
      <w:pPr>
        <w:widowControl w:val="0"/>
        <w:tabs>
          <w:tab w:val="left" w:pos="1416"/>
        </w:tabs>
        <w:spacing w:line="275" w:lineRule="auto"/>
        <w:jc w:val="both"/>
        <w:rPr>
          <w:rFonts w:ascii="Verdana" w:eastAsia="Verdana" w:hAnsi="Verdana" w:cs="Verdana"/>
          <w:color w:val="000000"/>
        </w:rPr>
      </w:pPr>
    </w:p>
    <w:p w14:paraId="7BF39327" w14:textId="77777777" w:rsidR="006513AA" w:rsidRDefault="006513AA" w:rsidP="006513AA">
      <w:pPr>
        <w:spacing w:line="120" w:lineRule="auto"/>
        <w:jc w:val="both"/>
        <w:rPr>
          <w:rFonts w:ascii="Verdana" w:eastAsia="Verdana" w:hAnsi="Verdana" w:cs="Verdana"/>
        </w:rPr>
      </w:pPr>
    </w:p>
    <w:p w14:paraId="4A6136E7" w14:textId="77777777" w:rsidR="006513AA" w:rsidRDefault="006513AA" w:rsidP="006513AA">
      <w:pPr>
        <w:widowControl w:val="0"/>
        <w:jc w:val="both"/>
        <w:rPr>
          <w:rFonts w:ascii="Verdana" w:eastAsia="Verdana" w:hAnsi="Verdana" w:cs="Verdana"/>
          <w:b/>
          <w:color w:val="000000"/>
        </w:rPr>
      </w:pPr>
      <w:r>
        <w:rPr>
          <w:rFonts w:ascii="Verdana" w:eastAsia="Verdana" w:hAnsi="Verdana" w:cs="Verdana"/>
          <w:b/>
          <w:color w:val="000000"/>
        </w:rPr>
        <w:t>6. HABILITAÇÃO</w:t>
      </w:r>
    </w:p>
    <w:p w14:paraId="0E842B57" w14:textId="77777777" w:rsidR="006513AA" w:rsidRDefault="006513AA" w:rsidP="006513AA">
      <w:pPr>
        <w:spacing w:line="140" w:lineRule="auto"/>
        <w:jc w:val="both"/>
        <w:rPr>
          <w:rFonts w:ascii="Verdana" w:eastAsia="Verdana" w:hAnsi="Verdana" w:cs="Verdana"/>
        </w:rPr>
      </w:pPr>
    </w:p>
    <w:p w14:paraId="7F7F5FE6" w14:textId="754B8E14"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 xml:space="preserve">6.1. Os documentos a serem exigidos para fins de habilitação, nos termos dos </w:t>
      </w:r>
      <w:proofErr w:type="spellStart"/>
      <w:r>
        <w:rPr>
          <w:rFonts w:ascii="Verdana" w:eastAsia="Verdana" w:hAnsi="Verdana" w:cs="Verdana"/>
          <w:color w:val="000000"/>
        </w:rPr>
        <w:t>arts</w:t>
      </w:r>
      <w:proofErr w:type="spellEnd"/>
      <w:r>
        <w:rPr>
          <w:rFonts w:ascii="Verdana" w:eastAsia="Verdana" w:hAnsi="Verdana" w:cs="Verdana"/>
          <w:color w:val="000000"/>
        </w:rPr>
        <w:t xml:space="preserve">. 62 a 70 da Lei nº 14.133, de 2021, constam do </w:t>
      </w:r>
      <w:r>
        <w:rPr>
          <w:rFonts w:ascii="Verdana" w:eastAsia="Verdana" w:hAnsi="Verdana" w:cs="Verdana"/>
          <w:b/>
          <w:color w:val="000000"/>
        </w:rPr>
        <w:t>ANEXO I – DOCUMENTAÇÃO PARA HABILITAÇÃO</w:t>
      </w:r>
      <w:r>
        <w:rPr>
          <w:rFonts w:ascii="Verdana" w:eastAsia="Verdana" w:hAnsi="Verdana" w:cs="Verdana"/>
          <w:color w:val="000000"/>
        </w:rPr>
        <w:t xml:space="preserve"> deste aviso e serão solicitados do fornecedor mais bem classificado.</w:t>
      </w:r>
    </w:p>
    <w:p w14:paraId="548EFCB4"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6.2. A habilitação dos fornecedores será verificada por meio do SICAF, nos documentos por ele abrangidos.</w:t>
      </w:r>
    </w:p>
    <w:p w14:paraId="0C8172DD"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 xml:space="preserve">6.2.1.É dever do fornecedor atualizar previamente as comprovações constantes do SICAF para que estejam vigentes </w:t>
      </w:r>
      <w:r>
        <w:rPr>
          <w:rFonts w:ascii="Verdana" w:eastAsia="Verdana" w:hAnsi="Verdana" w:cs="Verdana"/>
        </w:rPr>
        <w:t>por ocasião de sua análise</w:t>
      </w:r>
      <w:r>
        <w:rPr>
          <w:rFonts w:ascii="Verdana" w:eastAsia="Verdana" w:hAnsi="Verdana" w:cs="Verdana"/>
          <w:color w:val="000000"/>
        </w:rPr>
        <w:t>, ou encaminhar, quando solicitado, a respectiva documentação atualizada.</w:t>
      </w:r>
    </w:p>
    <w:p w14:paraId="5D204A38"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6.2.2.O descumprimento do subitem acima implicará a inabilitação do fornecedor, exceto se a consulta aos sítios eletrônicos oficiais emissores de certidões lograr êxito em encontrar a(s) certidão(</w:t>
      </w:r>
      <w:proofErr w:type="spellStart"/>
      <w:r>
        <w:rPr>
          <w:rFonts w:ascii="Verdana" w:eastAsia="Verdana" w:hAnsi="Verdana" w:cs="Verdana"/>
          <w:color w:val="000000"/>
        </w:rPr>
        <w:t>ões</w:t>
      </w:r>
      <w:proofErr w:type="spellEnd"/>
      <w:r>
        <w:rPr>
          <w:rFonts w:ascii="Verdana" w:eastAsia="Verdana" w:hAnsi="Verdana" w:cs="Verdana"/>
          <w:color w:val="000000"/>
        </w:rPr>
        <w:t>) válida(s).</w:t>
      </w:r>
    </w:p>
    <w:p w14:paraId="3ACC408D" w14:textId="1E9B34D4"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6.3. Na hipótese de necessidade de envio de documentos complementares, </w:t>
      </w:r>
      <w:r>
        <w:rPr>
          <w:rFonts w:ascii="Verdana" w:eastAsia="Verdana" w:hAnsi="Verdana" w:cs="Verdana"/>
          <w:color w:val="000000"/>
        </w:rPr>
        <w:lastRenderedPageBreak/>
        <w:t xml:space="preserve">indispensáveis à confirmação dos já apresentados para a habilitação, ou de documentos não constantes do SICAF, o fornecedor será convocado a encaminhá-los, em formato digital, por meio do </w:t>
      </w:r>
      <w:r>
        <w:rPr>
          <w:rFonts w:ascii="Verdana" w:eastAsia="Verdana" w:hAnsi="Verdana" w:cs="Verdana"/>
        </w:rPr>
        <w:t xml:space="preserve">e-mail </w:t>
      </w:r>
      <w:hyperlink r:id="rId18">
        <w:r>
          <w:rPr>
            <w:rFonts w:ascii="Verdana" w:eastAsia="Verdana" w:hAnsi="Verdana" w:cs="Verdana"/>
            <w:color w:val="0563C1"/>
            <w:u w:val="single"/>
          </w:rPr>
          <w:t>diretoria@sassompp.sp.gov.br</w:t>
        </w:r>
      </w:hyperlink>
      <w:r>
        <w:rPr>
          <w:rFonts w:ascii="Verdana" w:eastAsia="Verdana" w:hAnsi="Verdana" w:cs="Verdana"/>
          <w:color w:val="000000"/>
        </w:rPr>
        <w:t xml:space="preserve">, no prazo de </w:t>
      </w:r>
      <w:r>
        <w:rPr>
          <w:rFonts w:ascii="Verdana" w:eastAsia="Verdana" w:hAnsi="Verdana" w:cs="Verdana"/>
        </w:rPr>
        <w:t xml:space="preserve">24 horas, sob pena de </w:t>
      </w:r>
      <w:r w:rsidR="00516905">
        <w:rPr>
          <w:rFonts w:ascii="Verdana" w:eastAsia="Verdana" w:hAnsi="Verdana" w:cs="Verdana"/>
        </w:rPr>
        <w:t>i</w:t>
      </w:r>
      <w:r>
        <w:rPr>
          <w:rFonts w:ascii="Verdana" w:eastAsia="Verdana" w:hAnsi="Verdana" w:cs="Verdana"/>
        </w:rPr>
        <w:t>nabilitação</w:t>
      </w:r>
      <w:r>
        <w:rPr>
          <w:rFonts w:ascii="Verdana" w:eastAsia="Verdana" w:hAnsi="Verdana" w:cs="Verdana"/>
          <w:color w:val="000000"/>
        </w:rPr>
        <w:t>.</w:t>
      </w:r>
    </w:p>
    <w:p w14:paraId="48D544E1"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6.4. Somente haverá a necessidade de comprovação do preenchimento de requisitos mediante apresentação dos documentos originais não-digitais quando houver dúvida em relação à integridade do documento digital.</w:t>
      </w:r>
    </w:p>
    <w:p w14:paraId="38C0358B"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6.5. Não serão aceitos documentos de habilitação com indicação de CNPJ/CPF diferentes, salvo aqueles legalmente permitidos.</w:t>
      </w:r>
    </w:p>
    <w:p w14:paraId="40D2EC1D"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6.6. 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76B8ED79"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6.7. Serão aceitos registros de CNPJ de fornecedor matriz e filial com diferenças de números de documentos pertinentes ao CND e ao CRF/FGTS, quando for comprovada a centralização do recolhimento dessas contribuições.</w:t>
      </w:r>
    </w:p>
    <w:p w14:paraId="2F7B2C1A" w14:textId="77777777" w:rsidR="006513AA" w:rsidRDefault="006513AA" w:rsidP="006513AA">
      <w:pPr>
        <w:widowControl w:val="0"/>
        <w:spacing w:line="276" w:lineRule="auto"/>
        <w:rPr>
          <w:rFonts w:ascii="Verdana" w:eastAsia="Verdana" w:hAnsi="Verdana" w:cs="Verdana"/>
          <w:color w:val="000000"/>
        </w:rPr>
      </w:pPr>
      <w:r>
        <w:rPr>
          <w:rFonts w:ascii="Verdana" w:eastAsia="Verdana" w:hAnsi="Verdana" w:cs="Verdana"/>
          <w:color w:val="000000"/>
        </w:rPr>
        <w:t xml:space="preserve">6.8. </w:t>
      </w:r>
      <w:r>
        <w:rPr>
          <w:rFonts w:ascii="Verdana" w:eastAsia="Verdana" w:hAnsi="Verdana" w:cs="Verdana"/>
        </w:rPr>
        <w:t>A documentação será analisada pelo agente de contratação</w:t>
      </w:r>
      <w:r>
        <w:rPr>
          <w:rFonts w:ascii="Verdana" w:eastAsia="Verdana" w:hAnsi="Verdana" w:cs="Verdana"/>
          <w:color w:val="000000"/>
        </w:rPr>
        <w:t>.</w:t>
      </w:r>
    </w:p>
    <w:p w14:paraId="23579FB6"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6.9. Será inabilitado o fornecedor que não comprovar sua habilitação, seja por não apresentar quaisquer dos documentos exigidos, ou apresentá-los em desacordo com o estabelecido neste Aviso de Contratação Direta.</w:t>
      </w:r>
    </w:p>
    <w:p w14:paraId="7396E0C8"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6.9.1.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7E3A466C" w14:textId="77777777" w:rsidR="006513AA" w:rsidRDefault="006513AA" w:rsidP="006513AA">
      <w:pPr>
        <w:widowControl w:val="0"/>
        <w:tabs>
          <w:tab w:val="left" w:pos="1416"/>
        </w:tabs>
        <w:spacing w:line="275" w:lineRule="auto"/>
        <w:jc w:val="both"/>
        <w:rPr>
          <w:rFonts w:ascii="Verdana" w:eastAsia="Verdana" w:hAnsi="Verdana" w:cs="Verdana"/>
          <w:color w:val="000000"/>
        </w:rPr>
      </w:pPr>
      <w:bookmarkStart w:id="7" w:name="_4d34og8" w:colFirst="0" w:colLast="0"/>
      <w:bookmarkEnd w:id="7"/>
      <w:r>
        <w:rPr>
          <w:rFonts w:ascii="Verdana" w:eastAsia="Verdana" w:hAnsi="Verdana" w:cs="Verdana"/>
          <w:color w:val="000000"/>
        </w:rPr>
        <w:t>6.10.</w:t>
      </w:r>
      <w:r>
        <w:rPr>
          <w:rFonts w:ascii="Verdana" w:eastAsia="Verdana" w:hAnsi="Verdana" w:cs="Verdana"/>
          <w:color w:val="000000"/>
        </w:rPr>
        <w:tab/>
        <w:t>Constatado o atendimento às exigências de habilitação, o fornecedor será habilitado.</w:t>
      </w:r>
    </w:p>
    <w:p w14:paraId="1CACA17C" w14:textId="77777777" w:rsidR="006513AA" w:rsidRDefault="006513AA" w:rsidP="006513AA">
      <w:pPr>
        <w:widowControl w:val="0"/>
        <w:tabs>
          <w:tab w:val="left" w:pos="1416"/>
        </w:tabs>
        <w:spacing w:line="275" w:lineRule="auto"/>
        <w:jc w:val="both"/>
        <w:rPr>
          <w:rFonts w:ascii="Verdana" w:eastAsia="Verdana" w:hAnsi="Verdana" w:cs="Verdana"/>
          <w:color w:val="000000"/>
        </w:rPr>
      </w:pPr>
    </w:p>
    <w:p w14:paraId="25BBDC74" w14:textId="77777777" w:rsidR="006513AA" w:rsidRDefault="006513AA" w:rsidP="006513AA">
      <w:pPr>
        <w:spacing w:line="120" w:lineRule="auto"/>
        <w:jc w:val="both"/>
        <w:rPr>
          <w:rFonts w:ascii="Verdana" w:eastAsia="Verdana" w:hAnsi="Verdana" w:cs="Verdana"/>
        </w:rPr>
      </w:pPr>
    </w:p>
    <w:p w14:paraId="33050FC7" w14:textId="77777777" w:rsidR="006513AA" w:rsidRDefault="006513AA" w:rsidP="006513AA">
      <w:pPr>
        <w:widowControl w:val="0"/>
        <w:jc w:val="both"/>
        <w:rPr>
          <w:rFonts w:ascii="Verdana" w:eastAsia="Verdana" w:hAnsi="Verdana" w:cs="Verdana"/>
          <w:b/>
          <w:color w:val="000000"/>
        </w:rPr>
      </w:pPr>
      <w:r>
        <w:rPr>
          <w:rFonts w:ascii="Verdana" w:eastAsia="Verdana" w:hAnsi="Verdana" w:cs="Verdana"/>
          <w:b/>
          <w:color w:val="000000"/>
        </w:rPr>
        <w:t>7. CONTRATAÇÃO</w:t>
      </w:r>
    </w:p>
    <w:p w14:paraId="643B23A0" w14:textId="77777777" w:rsidR="006513AA" w:rsidRDefault="006513AA" w:rsidP="006513AA">
      <w:pPr>
        <w:spacing w:line="140" w:lineRule="auto"/>
        <w:jc w:val="both"/>
        <w:rPr>
          <w:rFonts w:ascii="Verdana" w:eastAsia="Verdana" w:hAnsi="Verdana" w:cs="Verdana"/>
        </w:rPr>
      </w:pPr>
    </w:p>
    <w:p w14:paraId="4BD2A543"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7.1.</w:t>
      </w:r>
      <w:r>
        <w:rPr>
          <w:rFonts w:ascii="Verdana" w:eastAsia="Verdana" w:hAnsi="Verdana" w:cs="Verdana"/>
          <w:color w:val="000000"/>
        </w:rPr>
        <w:tab/>
        <w:t xml:space="preserve">Após a homologação e adjudicação, caso se conclua pela contratação, será </w:t>
      </w:r>
      <w:r>
        <w:rPr>
          <w:rFonts w:ascii="Verdana" w:eastAsia="Verdana" w:hAnsi="Verdana" w:cs="Verdana"/>
          <w:color w:val="000000"/>
        </w:rPr>
        <w:lastRenderedPageBreak/>
        <w:t>firmado Termo de Contrato ou emitido instrumento equivalente.</w:t>
      </w:r>
    </w:p>
    <w:p w14:paraId="6B1AEA02" w14:textId="77777777" w:rsidR="006513AA" w:rsidRDefault="006513AA" w:rsidP="006513AA">
      <w:pPr>
        <w:spacing w:line="120" w:lineRule="auto"/>
        <w:jc w:val="both"/>
        <w:rPr>
          <w:rFonts w:ascii="Verdana" w:eastAsia="Verdana" w:hAnsi="Verdana" w:cs="Verdana"/>
        </w:rPr>
      </w:pPr>
    </w:p>
    <w:p w14:paraId="0290336F"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7.2.</w:t>
      </w:r>
      <w:r>
        <w:rPr>
          <w:rFonts w:ascii="Verdana" w:eastAsia="Verdana" w:hAnsi="Verdana" w:cs="Verdana"/>
          <w:color w:val="000000"/>
        </w:rPr>
        <w:tab/>
        <w:t>O adjudicatário terá o prazo de 02 (dois) dias úteis, contados a partir da data de sua convocação, para assinar o Termo de Contrato ou aceitar instrumento equivalente, conforme o caso (Nota de Empenho/Carta Contrato/Autorização), sob pena de decair o direito à contratação, sem prejuízo das sanções previstas neste Aviso de Contratação Direta.</w:t>
      </w:r>
    </w:p>
    <w:p w14:paraId="7111E198" w14:textId="43466662" w:rsidR="006513AA" w:rsidRDefault="006513AA" w:rsidP="006513AA">
      <w:pPr>
        <w:widowControl w:val="0"/>
        <w:spacing w:before="119" w:line="275" w:lineRule="auto"/>
        <w:jc w:val="both"/>
        <w:rPr>
          <w:rFonts w:ascii="Verdana" w:eastAsia="Verdana" w:hAnsi="Verdana" w:cs="Verdana"/>
          <w:color w:val="000000"/>
        </w:rPr>
      </w:pPr>
      <w:r>
        <w:rPr>
          <w:rFonts w:ascii="Verdana" w:eastAsia="Verdana" w:hAnsi="Verdana" w:cs="Verdana"/>
          <w:color w:val="000000"/>
        </w:rPr>
        <w:t>7.2.1.</w:t>
      </w:r>
      <w:r w:rsidR="00516905">
        <w:rPr>
          <w:rFonts w:ascii="Verdana" w:eastAsia="Verdana" w:hAnsi="Verdana" w:cs="Verdana"/>
          <w:color w:val="000000"/>
        </w:rPr>
        <w:t xml:space="preserve"> </w:t>
      </w:r>
      <w:r>
        <w:rPr>
          <w:rFonts w:ascii="Verdana" w:eastAsia="Verdana" w:hAnsi="Verdana" w:cs="Verdana"/>
          <w:color w:val="000000"/>
        </w:rPr>
        <w:t xml:space="preserve">Alternativamente à convocação para comparecer perante o órgão ou entidade para a assinatura do Termo de Contrato, a Administração poderá encaminhá-lo </w:t>
      </w:r>
      <w:r>
        <w:rPr>
          <w:rFonts w:ascii="Verdana" w:eastAsia="Verdana" w:hAnsi="Verdana" w:cs="Verdana"/>
        </w:rPr>
        <w:t xml:space="preserve">via e-mail </w:t>
      </w:r>
      <w:r>
        <w:rPr>
          <w:rFonts w:ascii="Verdana" w:eastAsia="Verdana" w:hAnsi="Verdana" w:cs="Verdana"/>
          <w:color w:val="000000"/>
        </w:rPr>
        <w:t>para que seja assinado e devolvido no prazo de 02 (dois) dias, a contar da data de seu recebimento.</w:t>
      </w:r>
    </w:p>
    <w:p w14:paraId="56086DDE" w14:textId="77777777" w:rsidR="006513AA" w:rsidRDefault="006513AA" w:rsidP="006513AA">
      <w:pPr>
        <w:spacing w:line="120" w:lineRule="auto"/>
        <w:jc w:val="both"/>
        <w:rPr>
          <w:rFonts w:ascii="Verdana" w:eastAsia="Verdana" w:hAnsi="Verdana" w:cs="Verdana"/>
        </w:rPr>
      </w:pPr>
    </w:p>
    <w:p w14:paraId="1C6BD2EA" w14:textId="77777777" w:rsidR="006513AA" w:rsidRDefault="006513AA" w:rsidP="006513AA">
      <w:pPr>
        <w:widowControl w:val="0"/>
        <w:tabs>
          <w:tab w:val="left" w:pos="1416"/>
        </w:tabs>
        <w:spacing w:line="278" w:lineRule="auto"/>
        <w:jc w:val="both"/>
        <w:rPr>
          <w:rFonts w:ascii="Verdana" w:eastAsia="Verdana" w:hAnsi="Verdana" w:cs="Verdana"/>
          <w:color w:val="000000"/>
        </w:rPr>
      </w:pPr>
      <w:r>
        <w:rPr>
          <w:rFonts w:ascii="Verdana" w:eastAsia="Verdana" w:hAnsi="Verdana" w:cs="Verdana"/>
          <w:color w:val="000000"/>
        </w:rPr>
        <w:t>7.3.</w:t>
      </w:r>
      <w:r>
        <w:rPr>
          <w:rFonts w:ascii="Verdana" w:eastAsia="Verdana" w:hAnsi="Verdana" w:cs="Verdana"/>
          <w:color w:val="000000"/>
        </w:rPr>
        <w:tab/>
        <w:t>O Aceite da Nota de Empenho ou do instrumento equivalente, emitida ao fornecedor adjudicado, implica o reconhecimento de que:</w:t>
      </w:r>
    </w:p>
    <w:p w14:paraId="6F8718BF" w14:textId="77777777" w:rsidR="006513AA" w:rsidRDefault="006513AA" w:rsidP="006513AA">
      <w:pPr>
        <w:widowControl w:val="0"/>
        <w:spacing w:before="118" w:line="275" w:lineRule="auto"/>
        <w:jc w:val="both"/>
        <w:rPr>
          <w:rFonts w:ascii="Verdana" w:eastAsia="Verdana" w:hAnsi="Verdana" w:cs="Verdana"/>
          <w:color w:val="000000"/>
        </w:rPr>
      </w:pPr>
      <w:r>
        <w:rPr>
          <w:rFonts w:ascii="Verdana" w:eastAsia="Verdana" w:hAnsi="Verdana" w:cs="Verdana"/>
          <w:color w:val="000000"/>
        </w:rPr>
        <w:t>7.3.1. referida Nota está substituindo o contrato, aplicando-se à relação de negócios ali estabelecida as disposições da Lei nº 14.133, de 2021;</w:t>
      </w:r>
    </w:p>
    <w:p w14:paraId="2CCD4B01" w14:textId="77777777" w:rsidR="006513AA" w:rsidRDefault="006513AA" w:rsidP="006513AA">
      <w:pPr>
        <w:spacing w:line="120" w:lineRule="auto"/>
        <w:jc w:val="both"/>
        <w:rPr>
          <w:rFonts w:ascii="Verdana" w:eastAsia="Verdana" w:hAnsi="Verdana" w:cs="Verdana"/>
        </w:rPr>
      </w:pPr>
    </w:p>
    <w:p w14:paraId="5AC32354"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7.3.2.a contratada se vincula à sua proposta e às previsões contidas no Aviso de Contratação Direta e seus anexos;</w:t>
      </w:r>
    </w:p>
    <w:p w14:paraId="0B2F2FAD" w14:textId="77777777" w:rsidR="006513AA" w:rsidRDefault="006513AA" w:rsidP="006513AA">
      <w:pPr>
        <w:spacing w:line="120" w:lineRule="auto"/>
        <w:jc w:val="both"/>
        <w:rPr>
          <w:rFonts w:ascii="Verdana" w:eastAsia="Verdana" w:hAnsi="Verdana" w:cs="Verdana"/>
        </w:rPr>
      </w:pPr>
    </w:p>
    <w:p w14:paraId="2C44B160"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7.3.3.a contratada reconhece que as hipóteses de rescisão são aquelas previstas nos artigos 137 e 138 da Lei nº 14.133, de 2021 e reconhece os direitos da Administração previstos nos artigos 137 a 139 da mesma Lei.</w:t>
      </w:r>
    </w:p>
    <w:p w14:paraId="62558C2F" w14:textId="77777777" w:rsidR="006513AA" w:rsidRDefault="006513AA" w:rsidP="006513AA">
      <w:pPr>
        <w:spacing w:line="120" w:lineRule="auto"/>
        <w:jc w:val="both"/>
        <w:rPr>
          <w:rFonts w:ascii="Verdana" w:eastAsia="Verdana" w:hAnsi="Verdana" w:cs="Verdana"/>
        </w:rPr>
      </w:pPr>
    </w:p>
    <w:p w14:paraId="06EFDEE3"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7.4.</w:t>
      </w:r>
      <w:r>
        <w:rPr>
          <w:rFonts w:ascii="Verdana" w:eastAsia="Verdana" w:hAnsi="Verdana" w:cs="Verdana"/>
          <w:color w:val="000000"/>
        </w:rPr>
        <w:tab/>
        <w:t>O prazo de vigência da contratação é o estabelecido no Termo de Referência.</w:t>
      </w:r>
    </w:p>
    <w:p w14:paraId="3B466EF3" w14:textId="77777777" w:rsidR="006513AA" w:rsidRDefault="006513AA" w:rsidP="006513AA">
      <w:pPr>
        <w:spacing w:line="140" w:lineRule="auto"/>
        <w:jc w:val="both"/>
        <w:rPr>
          <w:rFonts w:ascii="Verdana" w:eastAsia="Verdana" w:hAnsi="Verdana" w:cs="Verdana"/>
        </w:rPr>
      </w:pPr>
    </w:p>
    <w:p w14:paraId="181B3ADE"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7.5.</w:t>
      </w:r>
      <w:r>
        <w:rPr>
          <w:rFonts w:ascii="Verdana" w:eastAsia="Verdana" w:hAnsi="Verdana" w:cs="Verdana"/>
          <w:color w:val="000000"/>
        </w:rPr>
        <w:tab/>
        <w:t>Na assinatura do contrato ou do instrumento equivalente será exigida a comprovação das condições de habilitação e contratação consignadas neste aviso, que deverão ser mantidas pelo fornecedor durante a vigência do contrato.</w:t>
      </w:r>
    </w:p>
    <w:p w14:paraId="67AE2146" w14:textId="77777777" w:rsidR="006513AA" w:rsidRDefault="006513AA" w:rsidP="006513AA">
      <w:pPr>
        <w:widowControl w:val="0"/>
        <w:tabs>
          <w:tab w:val="left" w:pos="1416"/>
        </w:tabs>
        <w:spacing w:line="276" w:lineRule="auto"/>
        <w:jc w:val="both"/>
        <w:rPr>
          <w:rFonts w:ascii="Verdana" w:eastAsia="Verdana" w:hAnsi="Verdana" w:cs="Verdana"/>
          <w:color w:val="000000"/>
        </w:rPr>
      </w:pPr>
    </w:p>
    <w:p w14:paraId="1E3F7756" w14:textId="77777777" w:rsidR="006513AA" w:rsidRDefault="006513AA" w:rsidP="006513AA">
      <w:pPr>
        <w:widowControl w:val="0"/>
        <w:tabs>
          <w:tab w:val="left" w:pos="1416"/>
        </w:tabs>
        <w:spacing w:line="276" w:lineRule="auto"/>
        <w:jc w:val="both"/>
        <w:rPr>
          <w:rFonts w:ascii="Verdana" w:eastAsia="Verdana" w:hAnsi="Verdana" w:cs="Verdana"/>
          <w:color w:val="000000"/>
        </w:rPr>
      </w:pPr>
    </w:p>
    <w:p w14:paraId="03D1F038" w14:textId="77777777" w:rsidR="006513AA" w:rsidRDefault="006513AA" w:rsidP="006513AA">
      <w:pPr>
        <w:widowControl w:val="0"/>
        <w:spacing w:before="119"/>
        <w:jc w:val="both"/>
        <w:rPr>
          <w:rFonts w:ascii="Verdana" w:eastAsia="Verdana" w:hAnsi="Verdana" w:cs="Verdana"/>
          <w:b/>
          <w:color w:val="000000"/>
        </w:rPr>
      </w:pPr>
      <w:r>
        <w:rPr>
          <w:rFonts w:ascii="Verdana" w:eastAsia="Verdana" w:hAnsi="Verdana" w:cs="Verdana"/>
          <w:b/>
          <w:color w:val="000000"/>
        </w:rPr>
        <w:lastRenderedPageBreak/>
        <w:t>8. INFRAÇÕES E SANÇÕES ADMINISTRATIVAS</w:t>
      </w:r>
    </w:p>
    <w:p w14:paraId="27F93CE2" w14:textId="77777777" w:rsidR="006513AA" w:rsidRDefault="006513AA" w:rsidP="006513AA">
      <w:pPr>
        <w:spacing w:line="140" w:lineRule="auto"/>
        <w:jc w:val="both"/>
        <w:rPr>
          <w:rFonts w:ascii="Verdana" w:eastAsia="Verdana" w:hAnsi="Verdana" w:cs="Verdana"/>
        </w:rPr>
      </w:pPr>
    </w:p>
    <w:p w14:paraId="1FA167D8"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8.1.</w:t>
      </w:r>
      <w:r>
        <w:rPr>
          <w:rFonts w:ascii="Verdana" w:eastAsia="Verdana" w:hAnsi="Verdana" w:cs="Verdana"/>
          <w:color w:val="000000"/>
        </w:rPr>
        <w:tab/>
        <w:t>Comete infração administrativa o fornecedor que praticar quaisquer das hipóteses previstas no art. 155 da Lei nº 14.133, de 2021, quais sejam:</w:t>
      </w:r>
    </w:p>
    <w:p w14:paraId="0E1996B9" w14:textId="77777777" w:rsidR="006513AA" w:rsidRDefault="006513AA" w:rsidP="006513AA">
      <w:pPr>
        <w:spacing w:line="120" w:lineRule="auto"/>
        <w:jc w:val="both"/>
        <w:rPr>
          <w:rFonts w:ascii="Verdana" w:eastAsia="Verdana" w:hAnsi="Verdana" w:cs="Verdana"/>
        </w:rPr>
      </w:pPr>
    </w:p>
    <w:p w14:paraId="06B7F51A"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8.1.1.dar causa à inexecução parcial do contrato;</w:t>
      </w:r>
    </w:p>
    <w:p w14:paraId="5A429B45" w14:textId="77777777" w:rsidR="006513AA" w:rsidRDefault="006513AA" w:rsidP="006513AA">
      <w:pPr>
        <w:spacing w:line="140" w:lineRule="auto"/>
        <w:jc w:val="both"/>
        <w:rPr>
          <w:rFonts w:ascii="Verdana" w:eastAsia="Verdana" w:hAnsi="Verdana" w:cs="Verdana"/>
        </w:rPr>
      </w:pPr>
    </w:p>
    <w:p w14:paraId="484B8214"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8.1.2.dar causa à inexecução parcial do contrato que cause grave dano à Administração, ao funcionamento dos serviços públicos ou ao interesse coletivo;</w:t>
      </w:r>
    </w:p>
    <w:p w14:paraId="13CA1535" w14:textId="77777777" w:rsidR="006513AA" w:rsidRDefault="006513AA" w:rsidP="006513AA">
      <w:pPr>
        <w:spacing w:line="120" w:lineRule="auto"/>
        <w:jc w:val="both"/>
        <w:rPr>
          <w:rFonts w:ascii="Verdana" w:eastAsia="Verdana" w:hAnsi="Verdana" w:cs="Verdana"/>
        </w:rPr>
      </w:pPr>
    </w:p>
    <w:p w14:paraId="4A9C40DC"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8.1.3.dar causa à inexecução total do contrato;</w:t>
      </w:r>
    </w:p>
    <w:p w14:paraId="67711102" w14:textId="77777777" w:rsidR="006513AA" w:rsidRDefault="006513AA" w:rsidP="006513AA">
      <w:pPr>
        <w:spacing w:line="140" w:lineRule="auto"/>
        <w:jc w:val="both"/>
        <w:rPr>
          <w:rFonts w:ascii="Verdana" w:eastAsia="Verdana" w:hAnsi="Verdana" w:cs="Verdana"/>
        </w:rPr>
      </w:pPr>
    </w:p>
    <w:p w14:paraId="77A678CD"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8.1.4. deixar de entregar a documentação exigida para o certame;</w:t>
      </w:r>
    </w:p>
    <w:p w14:paraId="48755313" w14:textId="77777777" w:rsidR="006513AA" w:rsidRDefault="006513AA" w:rsidP="006513AA">
      <w:pPr>
        <w:spacing w:line="140" w:lineRule="auto"/>
        <w:rPr>
          <w:rFonts w:ascii="Verdana" w:eastAsia="Verdana" w:hAnsi="Verdana" w:cs="Verdana"/>
        </w:rPr>
      </w:pPr>
    </w:p>
    <w:p w14:paraId="5800CA74"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8.1.5. não manter a proposta, salvo em decorrência de fato superveniente devidamente justificado;</w:t>
      </w:r>
    </w:p>
    <w:p w14:paraId="3163BA14" w14:textId="77777777" w:rsidR="006513AA" w:rsidRDefault="006513AA" w:rsidP="006513AA">
      <w:pPr>
        <w:spacing w:line="120" w:lineRule="auto"/>
        <w:jc w:val="both"/>
        <w:rPr>
          <w:rFonts w:ascii="Verdana" w:eastAsia="Verdana" w:hAnsi="Verdana" w:cs="Verdana"/>
        </w:rPr>
      </w:pPr>
    </w:p>
    <w:p w14:paraId="59E6675B"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8.1.6. não celebrar o contrato ou não entregar a documentação exigida para a contratação, quando convocado dentro do prazo de validade de sua proposta;</w:t>
      </w:r>
    </w:p>
    <w:p w14:paraId="771802F2" w14:textId="77777777" w:rsidR="006513AA" w:rsidRDefault="006513AA" w:rsidP="006513AA">
      <w:pPr>
        <w:widowControl w:val="0"/>
        <w:spacing w:line="275" w:lineRule="auto"/>
        <w:jc w:val="both"/>
        <w:rPr>
          <w:rFonts w:ascii="Verdana" w:eastAsia="Verdana" w:hAnsi="Verdana" w:cs="Verdana"/>
          <w:color w:val="000000"/>
        </w:rPr>
      </w:pPr>
      <w:bookmarkStart w:id="8" w:name="_2s8eyo1" w:colFirst="0" w:colLast="0"/>
      <w:bookmarkEnd w:id="8"/>
      <w:r>
        <w:rPr>
          <w:rFonts w:ascii="Verdana" w:eastAsia="Verdana" w:hAnsi="Verdana" w:cs="Verdana"/>
          <w:color w:val="000000"/>
        </w:rPr>
        <w:t>8.1.7. ensejar o retardamento da execução ou da entrega do objeto da contratação direta sem motivo justificado;</w:t>
      </w:r>
    </w:p>
    <w:p w14:paraId="6F35E58A" w14:textId="77777777" w:rsidR="006513AA" w:rsidRDefault="006513AA" w:rsidP="006513AA">
      <w:pPr>
        <w:spacing w:line="120" w:lineRule="auto"/>
        <w:jc w:val="both"/>
        <w:rPr>
          <w:rFonts w:ascii="Verdana" w:eastAsia="Verdana" w:hAnsi="Verdana" w:cs="Verdana"/>
        </w:rPr>
      </w:pPr>
    </w:p>
    <w:p w14:paraId="01B3C111"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8.1.8. apresentar declaração ou documentação falsa exigida para o certame ou prestar declaração falsa durante a dispensa eletrônica ou a execução do contrato;</w:t>
      </w:r>
    </w:p>
    <w:p w14:paraId="68026C3C" w14:textId="77777777" w:rsidR="006513AA" w:rsidRDefault="006513AA" w:rsidP="006513AA">
      <w:pPr>
        <w:spacing w:line="120" w:lineRule="auto"/>
        <w:jc w:val="both"/>
        <w:rPr>
          <w:rFonts w:ascii="Verdana" w:eastAsia="Verdana" w:hAnsi="Verdana" w:cs="Verdana"/>
        </w:rPr>
      </w:pPr>
    </w:p>
    <w:p w14:paraId="3FFF2971"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8.1.9. fraudar a dispensa eletrônica ou praticar ato fraudulento na execução do contrato;</w:t>
      </w:r>
    </w:p>
    <w:p w14:paraId="3AE5B742" w14:textId="77777777" w:rsidR="006513AA" w:rsidRDefault="006513AA" w:rsidP="006513AA">
      <w:pPr>
        <w:spacing w:line="140" w:lineRule="auto"/>
        <w:jc w:val="both"/>
        <w:rPr>
          <w:rFonts w:ascii="Verdana" w:eastAsia="Verdana" w:hAnsi="Verdana" w:cs="Verdana"/>
        </w:rPr>
      </w:pPr>
    </w:p>
    <w:p w14:paraId="19B42556"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8.1.10. comportar-se de modo inidôneo ou cometer fraude de qualquer natureza;</w:t>
      </w:r>
    </w:p>
    <w:p w14:paraId="2F091D39" w14:textId="77777777" w:rsidR="006513AA" w:rsidRDefault="006513AA" w:rsidP="006513AA">
      <w:pPr>
        <w:spacing w:line="140" w:lineRule="auto"/>
        <w:jc w:val="both"/>
        <w:rPr>
          <w:rFonts w:ascii="Verdana" w:eastAsia="Verdana" w:hAnsi="Verdana" w:cs="Verdana"/>
        </w:rPr>
      </w:pPr>
    </w:p>
    <w:p w14:paraId="0BB2EA67" w14:textId="77777777" w:rsidR="006513AA" w:rsidRDefault="006513AA" w:rsidP="006513AA">
      <w:pPr>
        <w:widowControl w:val="0"/>
        <w:tabs>
          <w:tab w:val="left" w:pos="2125"/>
        </w:tabs>
        <w:spacing w:line="276" w:lineRule="auto"/>
        <w:jc w:val="both"/>
        <w:rPr>
          <w:rFonts w:ascii="Verdana" w:eastAsia="Verdana" w:hAnsi="Verdana" w:cs="Verdana"/>
          <w:color w:val="000000"/>
        </w:rPr>
      </w:pPr>
      <w:r>
        <w:rPr>
          <w:rFonts w:ascii="Verdana" w:eastAsia="Verdana" w:hAnsi="Verdana" w:cs="Verdana"/>
          <w:color w:val="000000"/>
        </w:rPr>
        <w:t>8.1.10.1.</w:t>
      </w:r>
      <w:r>
        <w:rPr>
          <w:rFonts w:ascii="Verdana" w:eastAsia="Verdana" w:hAnsi="Verdana" w:cs="Verdana"/>
          <w:color w:val="000000"/>
        </w:rPr>
        <w:tab/>
        <w:t xml:space="preserve">Considera-se comportamento inidôneo, entre outros, a declaração falsa quanto às condições de participação, quanto ao enquadramento como ME/EPP ou </w:t>
      </w:r>
      <w:r>
        <w:rPr>
          <w:rFonts w:ascii="Verdana" w:eastAsia="Verdana" w:hAnsi="Verdana" w:cs="Verdana"/>
          <w:color w:val="000000"/>
        </w:rPr>
        <w:lastRenderedPageBreak/>
        <w:t>o conluio entre os fornecedores, em qualquer momento da dispensa.</w:t>
      </w:r>
    </w:p>
    <w:p w14:paraId="69D72AF6" w14:textId="77777777" w:rsidR="006513AA" w:rsidRDefault="006513AA" w:rsidP="006513AA">
      <w:pPr>
        <w:widowControl w:val="0"/>
        <w:spacing w:before="119"/>
        <w:jc w:val="both"/>
        <w:rPr>
          <w:rFonts w:ascii="Verdana" w:eastAsia="Verdana" w:hAnsi="Verdana" w:cs="Verdana"/>
          <w:color w:val="000000"/>
        </w:rPr>
      </w:pPr>
      <w:r>
        <w:rPr>
          <w:rFonts w:ascii="Verdana" w:eastAsia="Verdana" w:hAnsi="Verdana" w:cs="Verdana"/>
          <w:color w:val="000000"/>
        </w:rPr>
        <w:t>8.1.11. praticar atos ilícitos com vistas a frustrar os objetivos deste certame.</w:t>
      </w:r>
    </w:p>
    <w:p w14:paraId="7E980C62" w14:textId="77777777" w:rsidR="006513AA" w:rsidRDefault="006513AA" w:rsidP="006513AA">
      <w:pPr>
        <w:spacing w:line="140" w:lineRule="auto"/>
        <w:jc w:val="both"/>
        <w:rPr>
          <w:rFonts w:ascii="Verdana" w:eastAsia="Verdana" w:hAnsi="Verdana" w:cs="Verdana"/>
        </w:rPr>
      </w:pPr>
    </w:p>
    <w:p w14:paraId="2A2016D2"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8.1.12. praticar ato lesivo previsto no art. 5º da Lei nº 12.846, de 1º de agosto de 2013.</w:t>
      </w:r>
    </w:p>
    <w:p w14:paraId="2C183CA6" w14:textId="77777777" w:rsidR="006513AA" w:rsidRDefault="006513AA" w:rsidP="006513AA">
      <w:pPr>
        <w:spacing w:line="140" w:lineRule="auto"/>
        <w:jc w:val="both"/>
        <w:rPr>
          <w:rFonts w:ascii="Verdana" w:eastAsia="Verdana" w:hAnsi="Verdana" w:cs="Verdana"/>
        </w:rPr>
      </w:pPr>
    </w:p>
    <w:p w14:paraId="38DB7549"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8.2.</w:t>
      </w:r>
      <w:r>
        <w:rPr>
          <w:rFonts w:ascii="Verdana" w:eastAsia="Verdana" w:hAnsi="Verdana" w:cs="Verdana"/>
          <w:color w:val="000000"/>
        </w:rPr>
        <w:tab/>
        <w:t>O fornecedor que cometer qualquer das infrações discriminadas nos subitens anteriores ficará sujeito, sem prejuízo da responsabilidade civil e criminal, às seguintes sanções:</w:t>
      </w:r>
    </w:p>
    <w:p w14:paraId="562F4836" w14:textId="77777777" w:rsidR="006513AA" w:rsidRDefault="006513AA" w:rsidP="006513AA">
      <w:pPr>
        <w:widowControl w:val="0"/>
        <w:spacing w:before="118" w:line="275" w:lineRule="auto"/>
        <w:jc w:val="both"/>
        <w:rPr>
          <w:rFonts w:ascii="Verdana" w:eastAsia="Verdana" w:hAnsi="Verdana" w:cs="Verdana"/>
          <w:color w:val="000000"/>
        </w:rPr>
      </w:pPr>
      <w:r>
        <w:rPr>
          <w:rFonts w:ascii="Verdana" w:eastAsia="Verdana" w:hAnsi="Verdana" w:cs="Verdana"/>
          <w:color w:val="000000"/>
        </w:rPr>
        <w:t>a)</w:t>
      </w:r>
      <w:r>
        <w:rPr>
          <w:rFonts w:ascii="Verdana" w:eastAsia="Verdana" w:hAnsi="Verdana" w:cs="Verdana"/>
          <w:color w:val="000000"/>
        </w:rPr>
        <w:tab/>
        <w:t xml:space="preserve">Advertência pela falta do subitem </w:t>
      </w:r>
      <w:hyperlink w:anchor="_4d34og8">
        <w:r>
          <w:rPr>
            <w:rFonts w:ascii="Verdana" w:eastAsia="Verdana" w:hAnsi="Verdana" w:cs="Verdana"/>
            <w:color w:val="000000"/>
          </w:rPr>
          <w:t xml:space="preserve">8.1.1 </w:t>
        </w:r>
      </w:hyperlink>
      <w:r>
        <w:rPr>
          <w:rFonts w:ascii="Verdana" w:eastAsia="Verdana" w:hAnsi="Verdana" w:cs="Verdana"/>
          <w:color w:val="000000"/>
        </w:rPr>
        <w:t>deste Aviso de Contratação Direta, quando não se justificar a imposição de penalidade mais grave;</w:t>
      </w:r>
    </w:p>
    <w:p w14:paraId="6EF21F86" w14:textId="77777777" w:rsidR="006513AA" w:rsidRDefault="006513AA" w:rsidP="006513AA">
      <w:pPr>
        <w:spacing w:line="120" w:lineRule="auto"/>
        <w:jc w:val="both"/>
        <w:rPr>
          <w:rFonts w:ascii="Verdana" w:eastAsia="Verdana" w:hAnsi="Verdana" w:cs="Verdana"/>
        </w:rPr>
      </w:pPr>
    </w:p>
    <w:p w14:paraId="59B044B3" w14:textId="77777777" w:rsidR="006513AA" w:rsidRDefault="006513AA" w:rsidP="006513AA">
      <w:pPr>
        <w:widowControl w:val="0"/>
        <w:spacing w:line="278" w:lineRule="auto"/>
        <w:jc w:val="both"/>
        <w:rPr>
          <w:rFonts w:ascii="Verdana" w:eastAsia="Verdana" w:hAnsi="Verdana" w:cs="Verdana"/>
          <w:color w:val="000000"/>
        </w:rPr>
      </w:pPr>
      <w:r>
        <w:rPr>
          <w:rFonts w:ascii="Verdana" w:eastAsia="Verdana" w:hAnsi="Verdana" w:cs="Verdana"/>
          <w:color w:val="000000"/>
        </w:rPr>
        <w:t>b)</w:t>
      </w:r>
      <w:r>
        <w:rPr>
          <w:rFonts w:ascii="Verdana" w:eastAsia="Verdana" w:hAnsi="Verdana" w:cs="Verdana"/>
          <w:color w:val="000000"/>
        </w:rPr>
        <w:tab/>
        <w:t xml:space="preserve">Multa de 10% (dez por cento) sobre o valor contratado, por qualquer das infrações dos subitens </w:t>
      </w:r>
      <w:hyperlink w:anchor="_4d34og8">
        <w:r>
          <w:rPr>
            <w:rFonts w:ascii="Verdana" w:eastAsia="Verdana" w:hAnsi="Verdana" w:cs="Verdana"/>
            <w:color w:val="000000"/>
          </w:rPr>
          <w:t xml:space="preserve">8.1.1 </w:t>
        </w:r>
      </w:hyperlink>
      <w:r>
        <w:rPr>
          <w:rFonts w:ascii="Verdana" w:eastAsia="Verdana" w:hAnsi="Verdana" w:cs="Verdana"/>
          <w:color w:val="000000"/>
        </w:rPr>
        <w:t xml:space="preserve">a </w:t>
      </w:r>
      <w:hyperlink w:anchor="_2s8eyo1">
        <w:r>
          <w:rPr>
            <w:rFonts w:ascii="Verdana" w:eastAsia="Verdana" w:hAnsi="Verdana" w:cs="Verdana"/>
            <w:color w:val="000000"/>
          </w:rPr>
          <w:t>8.1.12;</w:t>
        </w:r>
      </w:hyperlink>
    </w:p>
    <w:p w14:paraId="5A486BF4" w14:textId="77777777" w:rsidR="006513AA" w:rsidRDefault="006513AA" w:rsidP="006513AA">
      <w:pPr>
        <w:widowControl w:val="0"/>
        <w:spacing w:before="118" w:line="275" w:lineRule="auto"/>
        <w:jc w:val="both"/>
        <w:rPr>
          <w:rFonts w:ascii="Verdana" w:eastAsia="Verdana" w:hAnsi="Verdana" w:cs="Verdana"/>
          <w:color w:val="000000"/>
        </w:rPr>
      </w:pPr>
      <w:r>
        <w:rPr>
          <w:rFonts w:ascii="Verdana" w:eastAsia="Verdana" w:hAnsi="Verdana" w:cs="Verdana"/>
          <w:color w:val="000000"/>
        </w:rPr>
        <w:t>c)</w:t>
      </w:r>
      <w:r>
        <w:rPr>
          <w:rFonts w:ascii="Verdana" w:eastAsia="Verdana" w:hAnsi="Verdana" w:cs="Verdana"/>
          <w:color w:val="000000"/>
        </w:rPr>
        <w:tab/>
        <w:t xml:space="preserve">Impedimento de licitar e contratar no âmbito da Administração Pública direta e indireta do ente federativo que tiver aplicado a sanção, pelo prazo máximo de 02 (dois) anos, nos casos dos subitens </w:t>
      </w:r>
      <w:hyperlink w:anchor="_4d34og8">
        <w:r>
          <w:rPr>
            <w:rFonts w:ascii="Verdana" w:eastAsia="Verdana" w:hAnsi="Verdana" w:cs="Verdana"/>
            <w:color w:val="000000"/>
          </w:rPr>
          <w:t xml:space="preserve">8.1.2 </w:t>
        </w:r>
      </w:hyperlink>
      <w:r>
        <w:rPr>
          <w:rFonts w:ascii="Verdana" w:eastAsia="Verdana" w:hAnsi="Verdana" w:cs="Verdana"/>
          <w:color w:val="000000"/>
        </w:rPr>
        <w:t xml:space="preserve">a </w:t>
      </w:r>
      <w:hyperlink w:anchor="_2s8eyo1">
        <w:r>
          <w:rPr>
            <w:rFonts w:ascii="Verdana" w:eastAsia="Verdana" w:hAnsi="Verdana" w:cs="Verdana"/>
            <w:color w:val="000000"/>
          </w:rPr>
          <w:t xml:space="preserve">8.1.7 </w:t>
        </w:r>
      </w:hyperlink>
      <w:r>
        <w:rPr>
          <w:rFonts w:ascii="Verdana" w:eastAsia="Verdana" w:hAnsi="Verdana" w:cs="Verdana"/>
          <w:color w:val="000000"/>
        </w:rPr>
        <w:t>deste Aviso de Contratação Direta, quando não se justificar a imposição de penalidade mais grave;</w:t>
      </w:r>
    </w:p>
    <w:p w14:paraId="2762632F" w14:textId="77777777" w:rsidR="006513AA" w:rsidRDefault="006513AA" w:rsidP="006513AA">
      <w:pPr>
        <w:spacing w:line="120" w:lineRule="auto"/>
        <w:jc w:val="both"/>
        <w:rPr>
          <w:rFonts w:ascii="Verdana" w:eastAsia="Verdana" w:hAnsi="Verdana" w:cs="Verdana"/>
        </w:rPr>
      </w:pPr>
    </w:p>
    <w:p w14:paraId="0483B900"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d)</w:t>
      </w:r>
      <w:r>
        <w:rPr>
          <w:rFonts w:ascii="Verdana" w:eastAsia="Verdana" w:hAnsi="Verdana" w:cs="Verdana"/>
          <w:color w:val="000000"/>
        </w:rPr>
        <w:tab/>
        <w:t xml:space="preserve">Declaração de inidoneidade para licitar ou contratar, que impedirá o responsável de licitar ou contratar no âmbito da Administração Pública direta e indireta de todos os entes federativos, pelo prazo mínimo de 03 (três) anos e máximo de 06 (seis) anos, nos casos dos subitens </w:t>
      </w:r>
      <w:hyperlink w:anchor="_2s8eyo1">
        <w:r>
          <w:rPr>
            <w:rFonts w:ascii="Verdana" w:eastAsia="Verdana" w:hAnsi="Verdana" w:cs="Verdana"/>
            <w:color w:val="000000"/>
          </w:rPr>
          <w:t xml:space="preserve">8.1.8 </w:t>
        </w:r>
      </w:hyperlink>
      <w:r>
        <w:rPr>
          <w:rFonts w:ascii="Verdana" w:eastAsia="Verdana" w:hAnsi="Verdana" w:cs="Verdana"/>
          <w:color w:val="000000"/>
        </w:rPr>
        <w:t xml:space="preserve">a </w:t>
      </w:r>
      <w:hyperlink w:anchor="_2s8eyo1">
        <w:r>
          <w:rPr>
            <w:rFonts w:ascii="Verdana" w:eastAsia="Verdana" w:hAnsi="Verdana" w:cs="Verdana"/>
            <w:color w:val="000000"/>
          </w:rPr>
          <w:t xml:space="preserve">8.1.12, </w:t>
        </w:r>
      </w:hyperlink>
      <w:r>
        <w:rPr>
          <w:rFonts w:ascii="Verdana" w:eastAsia="Verdana" w:hAnsi="Verdana" w:cs="Verdana"/>
          <w:color w:val="000000"/>
        </w:rPr>
        <w:t>bem como nos demais casos que justifiquem a imposição da penalidade mais grave;</w:t>
      </w:r>
    </w:p>
    <w:p w14:paraId="4C5CEDF2" w14:textId="77777777" w:rsidR="006513AA" w:rsidRDefault="006513AA" w:rsidP="006513AA">
      <w:pPr>
        <w:spacing w:line="120" w:lineRule="auto"/>
        <w:jc w:val="both"/>
        <w:rPr>
          <w:rFonts w:ascii="Verdana" w:eastAsia="Verdana" w:hAnsi="Verdana" w:cs="Verdana"/>
        </w:rPr>
      </w:pPr>
    </w:p>
    <w:p w14:paraId="2421388E"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8.3.</w:t>
      </w:r>
      <w:r>
        <w:rPr>
          <w:rFonts w:ascii="Verdana" w:eastAsia="Verdana" w:hAnsi="Verdana" w:cs="Verdana"/>
          <w:color w:val="000000"/>
        </w:rPr>
        <w:tab/>
        <w:t>A aplicação das sanções previstas neste Aviso de Contratação Direta não exclui, em hipótese alguma, a obrigação de reparação integral do dano causado à Contratante (art. 156, §9º)</w:t>
      </w:r>
    </w:p>
    <w:p w14:paraId="298358AF" w14:textId="77777777" w:rsidR="006513AA" w:rsidRDefault="006513AA" w:rsidP="006513AA">
      <w:pPr>
        <w:spacing w:line="120" w:lineRule="auto"/>
        <w:jc w:val="both"/>
        <w:rPr>
          <w:rFonts w:ascii="Verdana" w:eastAsia="Verdana" w:hAnsi="Verdana" w:cs="Verdana"/>
        </w:rPr>
      </w:pPr>
    </w:p>
    <w:p w14:paraId="2EEDF4C9"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8.4.</w:t>
      </w:r>
      <w:r>
        <w:rPr>
          <w:rFonts w:ascii="Verdana" w:eastAsia="Verdana" w:hAnsi="Verdana" w:cs="Verdana"/>
          <w:color w:val="000000"/>
        </w:rPr>
        <w:tab/>
        <w:t>Todas as sanções previstas neste Aviso poderão ser aplicadas cumulativamente com a multa (art. 156, §7º).</w:t>
      </w:r>
    </w:p>
    <w:p w14:paraId="79D49A3C" w14:textId="77777777" w:rsidR="006513AA" w:rsidRDefault="006513AA" w:rsidP="006513AA">
      <w:pPr>
        <w:spacing w:line="120" w:lineRule="auto"/>
        <w:rPr>
          <w:rFonts w:ascii="Verdana" w:eastAsia="Verdana" w:hAnsi="Verdana" w:cs="Verdana"/>
        </w:rPr>
      </w:pPr>
    </w:p>
    <w:p w14:paraId="6C2DDA1E" w14:textId="77777777" w:rsidR="006513AA" w:rsidRDefault="006513AA" w:rsidP="006513AA">
      <w:pPr>
        <w:widowControl w:val="0"/>
        <w:tabs>
          <w:tab w:val="left" w:pos="1416"/>
        </w:tabs>
        <w:spacing w:line="275" w:lineRule="auto"/>
        <w:rPr>
          <w:rFonts w:ascii="Verdana" w:eastAsia="Verdana" w:hAnsi="Verdana" w:cs="Verdana"/>
          <w:color w:val="000000"/>
        </w:rPr>
      </w:pPr>
      <w:r>
        <w:rPr>
          <w:rFonts w:ascii="Verdana" w:eastAsia="Verdana" w:hAnsi="Verdana" w:cs="Verdana"/>
          <w:color w:val="000000"/>
        </w:rPr>
        <w:t>8.5.</w:t>
      </w:r>
      <w:r>
        <w:rPr>
          <w:rFonts w:ascii="Verdana" w:eastAsia="Verdana" w:hAnsi="Verdana" w:cs="Verdana"/>
          <w:color w:val="000000"/>
        </w:rPr>
        <w:tab/>
        <w:t xml:space="preserve">Antes da aplicação da multa, será facultada a defesa do interessado no </w:t>
      </w:r>
      <w:r>
        <w:rPr>
          <w:rFonts w:ascii="Verdana" w:eastAsia="Verdana" w:hAnsi="Verdana" w:cs="Verdana"/>
          <w:color w:val="000000"/>
        </w:rPr>
        <w:lastRenderedPageBreak/>
        <w:t>prazo de 15 (quinze) dias úteis, contado da data de sua intimação (art. 157)</w:t>
      </w:r>
    </w:p>
    <w:p w14:paraId="3615A783" w14:textId="77777777" w:rsidR="006513AA" w:rsidRDefault="006513AA" w:rsidP="006513AA">
      <w:pPr>
        <w:spacing w:line="120" w:lineRule="auto"/>
        <w:rPr>
          <w:rFonts w:ascii="Verdana" w:eastAsia="Verdana" w:hAnsi="Verdana" w:cs="Verdana"/>
        </w:rPr>
      </w:pPr>
    </w:p>
    <w:p w14:paraId="77C814BE"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8.6.</w:t>
      </w:r>
      <w:r>
        <w:rPr>
          <w:rFonts w:ascii="Verdana" w:eastAsia="Verdana" w:hAnsi="Verdana" w:cs="Verdana"/>
          <w:color w:val="000000"/>
        </w:rPr>
        <w:tab/>
        <w:t>Se a multa aplicada e as indenizações cabíveis forem superiores ao valor do pagamento eventualmente devido pelo Contratante ao Contratado, além da perda desse valor, a diferença será descontada da garantia prestada ou será cobrada judicialmente (art. 156, §8º).</w:t>
      </w:r>
    </w:p>
    <w:p w14:paraId="51D0BA27" w14:textId="77777777" w:rsidR="006513AA" w:rsidRDefault="006513AA" w:rsidP="006513AA">
      <w:pPr>
        <w:spacing w:line="120" w:lineRule="auto"/>
        <w:jc w:val="both"/>
        <w:rPr>
          <w:rFonts w:ascii="Verdana" w:eastAsia="Verdana" w:hAnsi="Verdana" w:cs="Verdana"/>
        </w:rPr>
      </w:pPr>
    </w:p>
    <w:p w14:paraId="4F825132"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8.7.</w:t>
      </w:r>
      <w:r>
        <w:rPr>
          <w:rFonts w:ascii="Verdana" w:eastAsia="Verdana" w:hAnsi="Verdana" w:cs="Verdana"/>
          <w:color w:val="000000"/>
        </w:rPr>
        <w:tab/>
        <w:t>Previamente ao encaminhamento à cobrança judicial, a multa poderá ser recolhida administrativamente no prazo máximo de 48 (quarenta e oito) horas, a contar da data do recebimento da comunicação enviada pela autoridade competente.</w:t>
      </w:r>
    </w:p>
    <w:p w14:paraId="5571BBA3" w14:textId="77777777" w:rsidR="006513AA" w:rsidRDefault="006513AA" w:rsidP="006513AA">
      <w:pPr>
        <w:spacing w:line="120" w:lineRule="auto"/>
        <w:jc w:val="both"/>
        <w:rPr>
          <w:rFonts w:ascii="Verdana" w:eastAsia="Verdana" w:hAnsi="Verdana" w:cs="Verdana"/>
        </w:rPr>
      </w:pPr>
    </w:p>
    <w:p w14:paraId="07383934" w14:textId="77777777" w:rsidR="006513AA" w:rsidRDefault="006513AA" w:rsidP="006513AA">
      <w:pPr>
        <w:widowControl w:val="0"/>
        <w:spacing w:line="278" w:lineRule="auto"/>
        <w:jc w:val="both"/>
        <w:rPr>
          <w:rFonts w:ascii="Verdana" w:eastAsia="Verdana" w:hAnsi="Verdana" w:cs="Verdana"/>
          <w:color w:val="000000"/>
        </w:rPr>
      </w:pPr>
      <w:bookmarkStart w:id="9" w:name="_17dp8vu" w:colFirst="0" w:colLast="0"/>
      <w:bookmarkEnd w:id="9"/>
      <w:r>
        <w:rPr>
          <w:rFonts w:ascii="Verdana" w:eastAsia="Verdana" w:hAnsi="Verdana" w:cs="Verdana"/>
          <w:color w:val="000000"/>
        </w:rPr>
        <w:t>8.8.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12F74354" w14:textId="77777777" w:rsidR="006513AA" w:rsidRDefault="006513AA" w:rsidP="006513AA">
      <w:pPr>
        <w:spacing w:line="120" w:lineRule="auto"/>
        <w:jc w:val="both"/>
        <w:rPr>
          <w:rFonts w:ascii="Verdana" w:eastAsia="Verdana" w:hAnsi="Verdana" w:cs="Verdana"/>
        </w:rPr>
      </w:pPr>
    </w:p>
    <w:p w14:paraId="32DEB346"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8.9.</w:t>
      </w:r>
      <w:r>
        <w:rPr>
          <w:rFonts w:ascii="Verdana" w:eastAsia="Verdana" w:hAnsi="Verdana" w:cs="Verdana"/>
          <w:color w:val="000000"/>
        </w:rPr>
        <w:tab/>
        <w:t>Na aplicação das sanções serão considerados (art. 156, §1º):</w:t>
      </w:r>
    </w:p>
    <w:p w14:paraId="24906264" w14:textId="77777777" w:rsidR="006513AA" w:rsidRDefault="006513AA" w:rsidP="006513AA">
      <w:pPr>
        <w:spacing w:line="140" w:lineRule="auto"/>
        <w:jc w:val="both"/>
        <w:rPr>
          <w:rFonts w:ascii="Verdana" w:eastAsia="Verdana" w:hAnsi="Verdana" w:cs="Verdana"/>
        </w:rPr>
      </w:pPr>
    </w:p>
    <w:p w14:paraId="521B67A0"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8.10.</w:t>
      </w:r>
      <w:r>
        <w:rPr>
          <w:rFonts w:ascii="Verdana" w:eastAsia="Verdana" w:hAnsi="Verdana" w:cs="Verdana"/>
          <w:color w:val="000000"/>
        </w:rPr>
        <w:tab/>
        <w:t>a natureza e a gravidade da infração cometida;</w:t>
      </w:r>
    </w:p>
    <w:p w14:paraId="0063420A" w14:textId="77777777" w:rsidR="006513AA" w:rsidRDefault="006513AA" w:rsidP="006513AA">
      <w:pPr>
        <w:spacing w:line="140" w:lineRule="auto"/>
        <w:jc w:val="both"/>
        <w:rPr>
          <w:rFonts w:ascii="Verdana" w:eastAsia="Verdana" w:hAnsi="Verdana" w:cs="Verdana"/>
        </w:rPr>
      </w:pPr>
    </w:p>
    <w:p w14:paraId="7AE93619"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8.11.</w:t>
      </w:r>
      <w:r>
        <w:rPr>
          <w:rFonts w:ascii="Verdana" w:eastAsia="Verdana" w:hAnsi="Verdana" w:cs="Verdana"/>
          <w:color w:val="000000"/>
        </w:rPr>
        <w:tab/>
        <w:t>as peculiaridades do caso concreto;</w:t>
      </w:r>
    </w:p>
    <w:p w14:paraId="5FCD4D53" w14:textId="77777777" w:rsidR="006513AA" w:rsidRDefault="006513AA" w:rsidP="006513AA">
      <w:pPr>
        <w:spacing w:line="140" w:lineRule="auto"/>
        <w:jc w:val="both"/>
        <w:rPr>
          <w:rFonts w:ascii="Verdana" w:eastAsia="Verdana" w:hAnsi="Verdana" w:cs="Verdana"/>
        </w:rPr>
      </w:pPr>
    </w:p>
    <w:p w14:paraId="621C551F"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8.12.</w:t>
      </w:r>
      <w:r>
        <w:rPr>
          <w:rFonts w:ascii="Verdana" w:eastAsia="Verdana" w:hAnsi="Verdana" w:cs="Verdana"/>
          <w:color w:val="000000"/>
        </w:rPr>
        <w:tab/>
        <w:t>as circunstâncias agravantes ou atenuantes;</w:t>
      </w:r>
    </w:p>
    <w:p w14:paraId="73FA7CA5" w14:textId="77777777" w:rsidR="006513AA" w:rsidRDefault="006513AA" w:rsidP="006513AA">
      <w:pPr>
        <w:spacing w:line="140" w:lineRule="auto"/>
        <w:jc w:val="both"/>
        <w:rPr>
          <w:rFonts w:ascii="Verdana" w:eastAsia="Verdana" w:hAnsi="Verdana" w:cs="Verdana"/>
        </w:rPr>
      </w:pPr>
    </w:p>
    <w:p w14:paraId="6B8CC5D7" w14:textId="77777777" w:rsidR="006513AA" w:rsidRDefault="006513AA" w:rsidP="006513AA">
      <w:pPr>
        <w:widowControl w:val="0"/>
        <w:tabs>
          <w:tab w:val="left" w:pos="1416"/>
        </w:tabs>
        <w:jc w:val="both"/>
        <w:rPr>
          <w:rFonts w:ascii="Verdana" w:eastAsia="Verdana" w:hAnsi="Verdana" w:cs="Verdana"/>
          <w:color w:val="000000"/>
        </w:rPr>
      </w:pPr>
      <w:r>
        <w:rPr>
          <w:rFonts w:ascii="Verdana" w:eastAsia="Verdana" w:hAnsi="Verdana" w:cs="Verdana"/>
          <w:color w:val="000000"/>
        </w:rPr>
        <w:t>8.13.</w:t>
      </w:r>
      <w:r>
        <w:rPr>
          <w:rFonts w:ascii="Verdana" w:eastAsia="Verdana" w:hAnsi="Verdana" w:cs="Verdana"/>
          <w:color w:val="000000"/>
        </w:rPr>
        <w:tab/>
        <w:t>os danos que dela provierem para o Contratante;</w:t>
      </w:r>
    </w:p>
    <w:p w14:paraId="128ECBB5" w14:textId="77777777" w:rsidR="006513AA" w:rsidRDefault="006513AA" w:rsidP="006513AA">
      <w:pPr>
        <w:spacing w:line="140" w:lineRule="auto"/>
        <w:jc w:val="both"/>
        <w:rPr>
          <w:rFonts w:ascii="Verdana" w:eastAsia="Verdana" w:hAnsi="Verdana" w:cs="Verdana"/>
        </w:rPr>
      </w:pPr>
    </w:p>
    <w:p w14:paraId="0B29A950" w14:textId="77777777" w:rsidR="006513AA" w:rsidRDefault="006513AA" w:rsidP="006513AA">
      <w:pPr>
        <w:widowControl w:val="0"/>
        <w:tabs>
          <w:tab w:val="left" w:pos="1416"/>
        </w:tabs>
        <w:spacing w:line="278" w:lineRule="auto"/>
        <w:jc w:val="both"/>
        <w:rPr>
          <w:rFonts w:ascii="Verdana" w:eastAsia="Verdana" w:hAnsi="Verdana" w:cs="Verdana"/>
          <w:color w:val="000000"/>
        </w:rPr>
      </w:pPr>
      <w:r>
        <w:rPr>
          <w:rFonts w:ascii="Verdana" w:eastAsia="Verdana" w:hAnsi="Verdana" w:cs="Verdana"/>
          <w:color w:val="000000"/>
        </w:rPr>
        <w:t>8.14.</w:t>
      </w:r>
      <w:r>
        <w:rPr>
          <w:rFonts w:ascii="Verdana" w:eastAsia="Verdana" w:hAnsi="Verdana" w:cs="Verdana"/>
          <w:color w:val="000000"/>
        </w:rPr>
        <w:tab/>
        <w:t>a implantação ou o aperfeiçoamento de programa de integridade, conforme normas e orientações dos órgãos de controle.</w:t>
      </w:r>
    </w:p>
    <w:p w14:paraId="58510B46" w14:textId="77777777" w:rsidR="006513AA" w:rsidRDefault="006513AA" w:rsidP="006513AA">
      <w:pPr>
        <w:widowControl w:val="0"/>
        <w:tabs>
          <w:tab w:val="left" w:pos="1416"/>
        </w:tabs>
        <w:spacing w:before="117" w:line="276" w:lineRule="auto"/>
        <w:jc w:val="both"/>
        <w:rPr>
          <w:rFonts w:ascii="Verdana" w:eastAsia="Verdana" w:hAnsi="Verdana" w:cs="Verdana"/>
          <w:color w:val="000000"/>
        </w:rPr>
      </w:pPr>
      <w:r>
        <w:rPr>
          <w:rFonts w:ascii="Verdana" w:eastAsia="Verdana" w:hAnsi="Verdana" w:cs="Verdana"/>
          <w:color w:val="000000"/>
        </w:rPr>
        <w:t>8.15.</w:t>
      </w:r>
      <w:r>
        <w:rPr>
          <w:rFonts w:ascii="Verdana" w:eastAsia="Verdana" w:hAnsi="Verdana" w:cs="Verdana"/>
          <w:color w:val="000000"/>
        </w:rPr>
        <w:tab/>
        <w:t xml:space="preserve">Os atos previstos como infrações administrativas na Lei nº 14.133, de 2021, ou em outras leis de licitações e contratos da Administração Pública que também sejam tipificados como atos lesivos na Lei nº 12.846, de 1º de agosto de 2013, serão apurados </w:t>
      </w:r>
      <w:r>
        <w:rPr>
          <w:rFonts w:ascii="Verdana" w:eastAsia="Verdana" w:hAnsi="Verdana" w:cs="Verdana"/>
          <w:color w:val="000000"/>
        </w:rPr>
        <w:lastRenderedPageBreak/>
        <w:t>e julgados conjuntamente, nos mesmos autos, observados o rito procedimental e autoridade competente definidos na referida Lei (art. 159).</w:t>
      </w:r>
    </w:p>
    <w:p w14:paraId="382A5286" w14:textId="77777777" w:rsidR="006513AA" w:rsidRDefault="006513AA" w:rsidP="006513AA">
      <w:pPr>
        <w:spacing w:line="120" w:lineRule="auto"/>
        <w:rPr>
          <w:rFonts w:ascii="Verdana" w:eastAsia="Verdana" w:hAnsi="Verdana" w:cs="Verdana"/>
        </w:rPr>
      </w:pPr>
    </w:p>
    <w:p w14:paraId="4AACAD34"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8.16.</w:t>
      </w:r>
      <w:r>
        <w:rPr>
          <w:rFonts w:ascii="Verdana" w:eastAsia="Verdana" w:hAnsi="Verdana" w:cs="Verdana"/>
          <w:color w:val="000000"/>
        </w:rPr>
        <w:tab/>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w:t>
      </w:r>
    </w:p>
    <w:p w14:paraId="5D7D8B84" w14:textId="77777777" w:rsidR="006513AA" w:rsidRDefault="006513AA" w:rsidP="006513AA">
      <w:pPr>
        <w:spacing w:line="120" w:lineRule="auto"/>
        <w:rPr>
          <w:rFonts w:ascii="Verdana" w:eastAsia="Verdana" w:hAnsi="Verdana" w:cs="Verdana"/>
        </w:rPr>
      </w:pPr>
    </w:p>
    <w:p w14:paraId="345E28CF" w14:textId="77777777" w:rsidR="006513AA" w:rsidRDefault="006513AA" w:rsidP="006513AA">
      <w:pPr>
        <w:widowControl w:val="0"/>
        <w:tabs>
          <w:tab w:val="left" w:pos="1472"/>
        </w:tabs>
        <w:spacing w:line="276" w:lineRule="auto"/>
        <w:jc w:val="both"/>
        <w:rPr>
          <w:rFonts w:ascii="Verdana" w:eastAsia="Verdana" w:hAnsi="Verdana" w:cs="Verdana"/>
          <w:color w:val="000000"/>
        </w:rPr>
      </w:pPr>
      <w:r>
        <w:rPr>
          <w:rFonts w:ascii="Verdana" w:eastAsia="Verdana" w:hAnsi="Verdana" w:cs="Verdana"/>
          <w:color w:val="000000"/>
        </w:rPr>
        <w:t>8.17.</w:t>
      </w:r>
      <w:r>
        <w:rPr>
          <w:rFonts w:ascii="Verdana" w:eastAsia="Verdana" w:hAnsi="Verdana" w:cs="Verdana"/>
          <w:color w:val="000000"/>
        </w:rPr>
        <w:tab/>
        <w:t>O Contratante deverá, no prazo máximo 15 (quinze) dias úteis, contado da data de aplicação da sanção, informar e manter atualizados os dados relativos às sanções por ele aplicadas, para fins de publicidade no Cadastro Nacional de Empresas Inidôneas e Suspensas (</w:t>
      </w:r>
      <w:proofErr w:type="spellStart"/>
      <w:r>
        <w:rPr>
          <w:rFonts w:ascii="Verdana" w:eastAsia="Verdana" w:hAnsi="Verdana" w:cs="Verdana"/>
          <w:color w:val="000000"/>
        </w:rPr>
        <w:t>Ceis</w:t>
      </w:r>
      <w:proofErr w:type="spellEnd"/>
      <w:r>
        <w:rPr>
          <w:rFonts w:ascii="Verdana" w:eastAsia="Verdana" w:hAnsi="Verdana" w:cs="Verdana"/>
          <w:color w:val="000000"/>
        </w:rPr>
        <w:t>) e no Cadastro Nacional de Empresas Punidas (</w:t>
      </w:r>
      <w:proofErr w:type="spellStart"/>
      <w:r>
        <w:rPr>
          <w:rFonts w:ascii="Verdana" w:eastAsia="Verdana" w:hAnsi="Verdana" w:cs="Verdana"/>
          <w:color w:val="000000"/>
        </w:rPr>
        <w:t>Cnep</w:t>
      </w:r>
      <w:proofErr w:type="spellEnd"/>
      <w:r>
        <w:rPr>
          <w:rFonts w:ascii="Verdana" w:eastAsia="Verdana" w:hAnsi="Verdana" w:cs="Verdana"/>
          <w:color w:val="000000"/>
        </w:rPr>
        <w:t>), instituídos no âmbito do Poder Executivo Federal. (Art. 161)</w:t>
      </w:r>
    </w:p>
    <w:p w14:paraId="1B506F95" w14:textId="77777777" w:rsidR="006513AA" w:rsidRDefault="006513AA" w:rsidP="006513AA">
      <w:pPr>
        <w:widowControl w:val="0"/>
        <w:tabs>
          <w:tab w:val="left" w:pos="1416"/>
        </w:tabs>
        <w:spacing w:before="119" w:line="276" w:lineRule="auto"/>
        <w:jc w:val="both"/>
        <w:rPr>
          <w:rFonts w:ascii="Verdana" w:eastAsia="Verdana" w:hAnsi="Verdana" w:cs="Verdana"/>
          <w:color w:val="000000"/>
        </w:rPr>
      </w:pPr>
      <w:r>
        <w:rPr>
          <w:rFonts w:ascii="Verdana" w:eastAsia="Verdana" w:hAnsi="Verdana" w:cs="Verdana"/>
          <w:color w:val="000000"/>
        </w:rPr>
        <w:t>8.18.</w:t>
      </w:r>
      <w:r>
        <w:rPr>
          <w:rFonts w:ascii="Verdana" w:eastAsia="Verdana" w:hAnsi="Verdana" w:cs="Verdana"/>
          <w:color w:val="000000"/>
        </w:rPr>
        <w:tab/>
        <w:t>As sanções de impedimento de licitar e contratar e declaração de inidoneidade para licitar ou contratar são passíveis de reabilitação na forma do art. 163 da Lei nº 14.133, de 2021.</w:t>
      </w:r>
    </w:p>
    <w:p w14:paraId="77D56D8F" w14:textId="77777777" w:rsidR="006513AA" w:rsidRDefault="006513AA" w:rsidP="006513AA">
      <w:pPr>
        <w:widowControl w:val="0"/>
        <w:tabs>
          <w:tab w:val="left" w:pos="1416"/>
        </w:tabs>
        <w:spacing w:before="119" w:line="275" w:lineRule="auto"/>
        <w:jc w:val="both"/>
        <w:rPr>
          <w:rFonts w:ascii="Verdana" w:eastAsia="Verdana" w:hAnsi="Verdana" w:cs="Verdana"/>
          <w:color w:val="000000"/>
        </w:rPr>
      </w:pPr>
      <w:r>
        <w:rPr>
          <w:rFonts w:ascii="Verdana" w:eastAsia="Verdana" w:hAnsi="Verdana" w:cs="Verdana"/>
          <w:color w:val="000000"/>
        </w:rPr>
        <w:t>8.19.</w:t>
      </w:r>
      <w:r>
        <w:rPr>
          <w:rFonts w:ascii="Verdana" w:eastAsia="Verdana" w:hAnsi="Verdana" w:cs="Verdana"/>
          <w:color w:val="000000"/>
        </w:rPr>
        <w:tab/>
        <w:t>As sanções por atos praticados no decorrer da contratação estão previstas nos anexos a este Aviso.</w:t>
      </w:r>
    </w:p>
    <w:p w14:paraId="51D8FD43" w14:textId="77777777" w:rsidR="006513AA" w:rsidRDefault="006513AA" w:rsidP="006513AA">
      <w:pPr>
        <w:widowControl w:val="0"/>
        <w:tabs>
          <w:tab w:val="left" w:pos="1416"/>
        </w:tabs>
        <w:spacing w:before="119" w:line="275" w:lineRule="auto"/>
        <w:jc w:val="both"/>
        <w:rPr>
          <w:rFonts w:ascii="Verdana" w:eastAsia="Verdana" w:hAnsi="Verdana" w:cs="Verdana"/>
          <w:color w:val="000000"/>
        </w:rPr>
      </w:pPr>
    </w:p>
    <w:p w14:paraId="0C78C5FD" w14:textId="77777777" w:rsidR="006513AA" w:rsidRDefault="006513AA" w:rsidP="006513AA">
      <w:pPr>
        <w:spacing w:line="120" w:lineRule="auto"/>
        <w:jc w:val="both"/>
        <w:rPr>
          <w:rFonts w:ascii="Verdana" w:eastAsia="Verdana" w:hAnsi="Verdana" w:cs="Verdana"/>
        </w:rPr>
      </w:pPr>
    </w:p>
    <w:p w14:paraId="10503BCD" w14:textId="77777777" w:rsidR="006513AA" w:rsidRDefault="006513AA" w:rsidP="006513AA">
      <w:pPr>
        <w:widowControl w:val="0"/>
        <w:jc w:val="both"/>
        <w:rPr>
          <w:rFonts w:ascii="Verdana" w:eastAsia="Verdana" w:hAnsi="Verdana" w:cs="Verdana"/>
          <w:b/>
          <w:color w:val="000000"/>
        </w:rPr>
      </w:pPr>
      <w:r>
        <w:rPr>
          <w:rFonts w:ascii="Verdana" w:eastAsia="Verdana" w:hAnsi="Verdana" w:cs="Verdana"/>
          <w:b/>
          <w:color w:val="000000"/>
        </w:rPr>
        <w:t>9. DAS DISPOSIÇÕES GERAIS</w:t>
      </w:r>
    </w:p>
    <w:p w14:paraId="7112E67C" w14:textId="77777777" w:rsidR="006513AA" w:rsidRDefault="006513AA" w:rsidP="006513AA">
      <w:pPr>
        <w:spacing w:line="140" w:lineRule="auto"/>
        <w:jc w:val="both"/>
        <w:rPr>
          <w:rFonts w:ascii="Verdana" w:eastAsia="Verdana" w:hAnsi="Verdana" w:cs="Verdana"/>
        </w:rPr>
      </w:pPr>
    </w:p>
    <w:p w14:paraId="7D211A08"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9.1.</w:t>
      </w:r>
      <w:r>
        <w:rPr>
          <w:rFonts w:ascii="Verdana" w:eastAsia="Verdana" w:hAnsi="Verdana" w:cs="Verdana"/>
          <w:color w:val="000000"/>
        </w:rPr>
        <w:tab/>
        <w:t>No caso de todos os fornecedores restarem desclassificados ou inabilitados (procedimento fracassado), a Administração poderá:</w:t>
      </w:r>
    </w:p>
    <w:p w14:paraId="79F08FD3" w14:textId="77777777" w:rsidR="006513AA" w:rsidRDefault="006513AA" w:rsidP="006513AA">
      <w:pPr>
        <w:spacing w:line="120" w:lineRule="auto"/>
        <w:jc w:val="both"/>
        <w:rPr>
          <w:rFonts w:ascii="Verdana" w:eastAsia="Verdana" w:hAnsi="Verdana" w:cs="Verdana"/>
        </w:rPr>
      </w:pPr>
    </w:p>
    <w:p w14:paraId="1CCA99A6" w14:textId="77777777" w:rsidR="006513AA" w:rsidRDefault="006513AA" w:rsidP="006513AA">
      <w:pPr>
        <w:widowControl w:val="0"/>
        <w:jc w:val="both"/>
        <w:rPr>
          <w:rFonts w:ascii="Verdana" w:eastAsia="Verdana" w:hAnsi="Verdana" w:cs="Verdana"/>
          <w:color w:val="000000"/>
        </w:rPr>
      </w:pPr>
      <w:r>
        <w:rPr>
          <w:rFonts w:ascii="Verdana" w:eastAsia="Verdana" w:hAnsi="Verdana" w:cs="Verdana"/>
          <w:color w:val="000000"/>
        </w:rPr>
        <w:t>9.1.1. republicar o presente aviso com uma nova data;</w:t>
      </w:r>
    </w:p>
    <w:p w14:paraId="237542DC" w14:textId="77777777" w:rsidR="006513AA" w:rsidRDefault="006513AA" w:rsidP="006513AA">
      <w:pPr>
        <w:spacing w:line="140" w:lineRule="auto"/>
        <w:jc w:val="both"/>
        <w:rPr>
          <w:rFonts w:ascii="Verdana" w:eastAsia="Verdana" w:hAnsi="Verdana" w:cs="Verdana"/>
        </w:rPr>
      </w:pPr>
    </w:p>
    <w:p w14:paraId="6492A552"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9.1.2. valer-se, para a contratação, de proposta obtida na pesquisa de preços que serviu </w:t>
      </w:r>
      <w:r>
        <w:rPr>
          <w:rFonts w:ascii="Verdana" w:eastAsia="Verdana" w:hAnsi="Verdana" w:cs="Verdana"/>
          <w:color w:val="000000"/>
        </w:rPr>
        <w:lastRenderedPageBreak/>
        <w:t>de base ao procedimento, se houver, privilegiando-se os menores preços, sempre que possível, e desde que atendidas às condições de habilitação exigidas.</w:t>
      </w:r>
    </w:p>
    <w:p w14:paraId="68DD2BDB" w14:textId="77777777" w:rsidR="006513AA" w:rsidRDefault="006513AA" w:rsidP="006513AA">
      <w:pPr>
        <w:widowControl w:val="0"/>
        <w:tabs>
          <w:tab w:val="left" w:pos="2125"/>
        </w:tabs>
        <w:spacing w:before="119" w:line="275" w:lineRule="auto"/>
        <w:jc w:val="both"/>
        <w:rPr>
          <w:rFonts w:ascii="Verdana" w:eastAsia="Verdana" w:hAnsi="Verdana" w:cs="Verdana"/>
          <w:color w:val="000000"/>
        </w:rPr>
      </w:pPr>
      <w:r>
        <w:rPr>
          <w:rFonts w:ascii="Verdana" w:eastAsia="Verdana" w:hAnsi="Verdana" w:cs="Verdana"/>
          <w:color w:val="000000"/>
        </w:rPr>
        <w:t>9.1.2.1. No caso do subitem anterior, a contratação será operacionalizada fora deste procedimento.</w:t>
      </w:r>
    </w:p>
    <w:p w14:paraId="07E84E13" w14:textId="77777777" w:rsidR="006513AA" w:rsidRDefault="006513AA" w:rsidP="006513AA">
      <w:pPr>
        <w:spacing w:line="120" w:lineRule="auto"/>
        <w:rPr>
          <w:rFonts w:ascii="Verdana" w:eastAsia="Verdana" w:hAnsi="Verdana" w:cs="Verdana"/>
        </w:rPr>
      </w:pPr>
    </w:p>
    <w:p w14:paraId="7607D663"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9.1.3. fixar prazo para que possa haver adequação das propostas ou da documentação de habilitação, conforme o caso.</w:t>
      </w:r>
    </w:p>
    <w:p w14:paraId="25B8899B" w14:textId="77777777" w:rsidR="006513AA" w:rsidRDefault="006513AA" w:rsidP="006513AA">
      <w:pPr>
        <w:jc w:val="both"/>
        <w:rPr>
          <w:rFonts w:ascii="Verdana" w:eastAsia="Verdana" w:hAnsi="Verdana" w:cs="Verdana"/>
        </w:rPr>
      </w:pPr>
    </w:p>
    <w:p w14:paraId="3383B9AE" w14:textId="77777777" w:rsidR="006513AA" w:rsidRDefault="006513AA" w:rsidP="006513AA">
      <w:pPr>
        <w:widowControl w:val="0"/>
        <w:tabs>
          <w:tab w:val="left" w:pos="1416"/>
        </w:tabs>
        <w:spacing w:line="276" w:lineRule="auto"/>
        <w:jc w:val="both"/>
        <w:rPr>
          <w:rFonts w:ascii="Verdana" w:eastAsia="Verdana" w:hAnsi="Verdana" w:cs="Verdana"/>
          <w:color w:val="000000"/>
        </w:rPr>
      </w:pPr>
      <w:bookmarkStart w:id="10" w:name="_3rdcrjn" w:colFirst="0" w:colLast="0"/>
      <w:bookmarkEnd w:id="10"/>
      <w:r>
        <w:rPr>
          <w:rFonts w:ascii="Verdana" w:eastAsia="Verdana" w:hAnsi="Verdana" w:cs="Verdana"/>
          <w:color w:val="000000"/>
        </w:rPr>
        <w:t>9.2.</w:t>
      </w:r>
      <w:r>
        <w:rPr>
          <w:rFonts w:ascii="Verdana" w:eastAsia="Verdana" w:hAnsi="Verdana" w:cs="Verdana"/>
          <w:color w:val="000000"/>
        </w:rPr>
        <w:tab/>
        <w:t xml:space="preserve">As providências dos subitens </w:t>
      </w:r>
      <w:hyperlink w:anchor="_17dp8vu">
        <w:r>
          <w:rPr>
            <w:rFonts w:ascii="Verdana" w:eastAsia="Verdana" w:hAnsi="Verdana" w:cs="Verdana"/>
            <w:color w:val="000000"/>
          </w:rPr>
          <w:t xml:space="preserve">9.1.1 </w:t>
        </w:r>
      </w:hyperlink>
      <w:r>
        <w:rPr>
          <w:rFonts w:ascii="Verdana" w:eastAsia="Verdana" w:hAnsi="Verdana" w:cs="Verdana"/>
          <w:color w:val="000000"/>
        </w:rPr>
        <w:t xml:space="preserve">e </w:t>
      </w:r>
      <w:hyperlink w:anchor="_17dp8vu">
        <w:r>
          <w:rPr>
            <w:rFonts w:ascii="Verdana" w:eastAsia="Verdana" w:hAnsi="Verdana" w:cs="Verdana"/>
            <w:color w:val="000000"/>
          </w:rPr>
          <w:t xml:space="preserve">9.1.2 </w:t>
        </w:r>
      </w:hyperlink>
      <w:r>
        <w:rPr>
          <w:rFonts w:ascii="Verdana" w:eastAsia="Verdana" w:hAnsi="Verdana" w:cs="Verdana"/>
          <w:color w:val="000000"/>
        </w:rPr>
        <w:t>também poderão ser utilizadas se não houver o comparecimento de quaisquer fornecedores interessados (procedimento deserto).</w:t>
      </w:r>
    </w:p>
    <w:p w14:paraId="5F770ECB" w14:textId="77777777" w:rsidR="006513AA" w:rsidRDefault="006513AA" w:rsidP="006513AA">
      <w:pPr>
        <w:widowControl w:val="0"/>
        <w:tabs>
          <w:tab w:val="left" w:pos="1416"/>
        </w:tabs>
        <w:spacing w:before="119" w:line="275" w:lineRule="auto"/>
        <w:jc w:val="both"/>
        <w:rPr>
          <w:rFonts w:ascii="Verdana" w:eastAsia="Verdana" w:hAnsi="Verdana" w:cs="Verdana"/>
          <w:color w:val="000000"/>
        </w:rPr>
      </w:pPr>
      <w:r>
        <w:rPr>
          <w:rFonts w:ascii="Verdana" w:eastAsia="Verdana" w:hAnsi="Verdana" w:cs="Verdana"/>
          <w:color w:val="000000"/>
        </w:rPr>
        <w:t>9.3.</w:t>
      </w:r>
      <w:r>
        <w:rPr>
          <w:rFonts w:ascii="Verdana" w:eastAsia="Verdana" w:hAnsi="Verdana" w:cs="Verdana"/>
          <w:color w:val="000000"/>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57F5FA1" w14:textId="77777777" w:rsidR="006513AA" w:rsidRDefault="006513AA" w:rsidP="006513AA">
      <w:pPr>
        <w:spacing w:line="120" w:lineRule="auto"/>
        <w:jc w:val="both"/>
        <w:rPr>
          <w:rFonts w:ascii="Verdana" w:eastAsia="Verdana" w:hAnsi="Verdana" w:cs="Verdana"/>
        </w:rPr>
      </w:pPr>
    </w:p>
    <w:p w14:paraId="3284942E"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9.4.</w:t>
      </w:r>
      <w:r>
        <w:rPr>
          <w:rFonts w:ascii="Verdana" w:eastAsia="Verdana" w:hAnsi="Verdana" w:cs="Verdana"/>
          <w:color w:val="000000"/>
        </w:rPr>
        <w:tab/>
        <w:t>Caberá ao fornecedor acompanhar as operações, ficando responsável pelo ônus decorrente da perda do negócio diante da inobservância de quaisquer mensagens emitidas pela Administração ou de sua desconexão.</w:t>
      </w:r>
    </w:p>
    <w:p w14:paraId="233589BF" w14:textId="77777777" w:rsidR="006513AA" w:rsidRDefault="006513AA" w:rsidP="006513AA">
      <w:pPr>
        <w:widowControl w:val="0"/>
        <w:tabs>
          <w:tab w:val="left" w:pos="1416"/>
        </w:tabs>
        <w:spacing w:before="119" w:line="275" w:lineRule="auto"/>
        <w:jc w:val="both"/>
        <w:rPr>
          <w:rFonts w:ascii="Verdana" w:eastAsia="Verdana" w:hAnsi="Verdana" w:cs="Verdana"/>
          <w:color w:val="000000"/>
        </w:rPr>
      </w:pPr>
      <w:r>
        <w:rPr>
          <w:rFonts w:ascii="Verdana" w:eastAsia="Verdana" w:hAnsi="Verdana" w:cs="Verdana"/>
          <w:color w:val="000000"/>
        </w:rPr>
        <w:t>9.5.</w:t>
      </w:r>
      <w:r>
        <w:rPr>
          <w:rFonts w:ascii="Verdana" w:eastAsia="Verdana" w:hAnsi="Verdana" w:cs="Verdana"/>
          <w:color w:val="000000"/>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7F2207A" w14:textId="77777777" w:rsidR="006513AA" w:rsidRDefault="006513AA" w:rsidP="006513AA">
      <w:pPr>
        <w:spacing w:line="120" w:lineRule="auto"/>
        <w:jc w:val="both"/>
        <w:rPr>
          <w:rFonts w:ascii="Verdana" w:eastAsia="Verdana" w:hAnsi="Verdana" w:cs="Verdana"/>
        </w:rPr>
      </w:pPr>
    </w:p>
    <w:p w14:paraId="7ED4DC15"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9.6.</w:t>
      </w:r>
      <w:r>
        <w:rPr>
          <w:rFonts w:ascii="Verdana" w:eastAsia="Verdana" w:hAnsi="Verdana" w:cs="Verdana"/>
          <w:color w:val="000000"/>
        </w:rPr>
        <w:tab/>
        <w:t xml:space="preserve">Os horários estabelecidos neste </w:t>
      </w:r>
      <w:r>
        <w:rPr>
          <w:rFonts w:ascii="Verdana" w:eastAsia="Verdana" w:hAnsi="Verdana" w:cs="Verdana"/>
        </w:rPr>
        <w:t>edital</w:t>
      </w:r>
      <w:r>
        <w:rPr>
          <w:rFonts w:ascii="Verdana" w:eastAsia="Verdana" w:hAnsi="Verdana" w:cs="Verdana"/>
          <w:color w:val="000000"/>
        </w:rPr>
        <w:t xml:space="preserve"> observarão o horário de Brasília-DF.</w:t>
      </w:r>
    </w:p>
    <w:p w14:paraId="470C03D2" w14:textId="77777777" w:rsidR="006513AA" w:rsidRDefault="006513AA" w:rsidP="006513AA">
      <w:pPr>
        <w:spacing w:line="120" w:lineRule="auto"/>
        <w:rPr>
          <w:rFonts w:ascii="Verdana" w:eastAsia="Verdana" w:hAnsi="Verdana" w:cs="Verdana"/>
        </w:rPr>
      </w:pPr>
    </w:p>
    <w:p w14:paraId="32FB623C" w14:textId="77777777" w:rsidR="006513AA" w:rsidRDefault="006513AA" w:rsidP="006513AA">
      <w:pPr>
        <w:widowControl w:val="0"/>
        <w:tabs>
          <w:tab w:val="left" w:pos="1416"/>
        </w:tabs>
        <w:spacing w:line="276" w:lineRule="auto"/>
        <w:jc w:val="both"/>
        <w:rPr>
          <w:rFonts w:ascii="Verdana" w:eastAsia="Verdana" w:hAnsi="Verdana" w:cs="Verdana"/>
          <w:color w:val="000000"/>
        </w:rPr>
      </w:pPr>
      <w:r>
        <w:rPr>
          <w:rFonts w:ascii="Verdana" w:eastAsia="Verdana" w:hAnsi="Verdana" w:cs="Verdana"/>
          <w:color w:val="000000"/>
        </w:rPr>
        <w:t>9.7.</w:t>
      </w:r>
      <w:r>
        <w:rPr>
          <w:rFonts w:ascii="Verdana" w:eastAsia="Verdana" w:hAnsi="Verdana" w:cs="Verdana"/>
          <w:color w:val="000000"/>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0F4748E" w14:textId="77777777" w:rsidR="006513AA" w:rsidRDefault="006513AA" w:rsidP="006513AA">
      <w:pPr>
        <w:widowControl w:val="0"/>
        <w:tabs>
          <w:tab w:val="left" w:pos="1416"/>
        </w:tabs>
        <w:spacing w:before="119" w:line="276" w:lineRule="auto"/>
        <w:jc w:val="both"/>
        <w:rPr>
          <w:rFonts w:ascii="Verdana" w:eastAsia="Verdana" w:hAnsi="Verdana" w:cs="Verdana"/>
          <w:color w:val="000000"/>
        </w:rPr>
      </w:pPr>
      <w:r>
        <w:rPr>
          <w:rFonts w:ascii="Verdana" w:eastAsia="Verdana" w:hAnsi="Verdana" w:cs="Verdana"/>
          <w:color w:val="000000"/>
        </w:rPr>
        <w:t>9.8.</w:t>
      </w:r>
      <w:r>
        <w:rPr>
          <w:rFonts w:ascii="Verdana" w:eastAsia="Verdana" w:hAnsi="Verdana" w:cs="Verdana"/>
          <w:color w:val="000000"/>
        </w:rPr>
        <w:tab/>
        <w:t xml:space="preserve">As normas disciplinadoras deste Aviso de Contratação Direta serão sempre interpretadas em favor da ampliação da disputa entre os interessados, desde que não </w:t>
      </w:r>
      <w:r>
        <w:rPr>
          <w:rFonts w:ascii="Verdana" w:eastAsia="Verdana" w:hAnsi="Verdana" w:cs="Verdana"/>
          <w:color w:val="000000"/>
        </w:rPr>
        <w:lastRenderedPageBreak/>
        <w:t>comprometam o interesse da Administração, o princípio da isonomia, a finalidade e a segurança da contratação.</w:t>
      </w:r>
    </w:p>
    <w:p w14:paraId="6D2866D7" w14:textId="77777777" w:rsidR="006513AA" w:rsidRDefault="006513AA" w:rsidP="006513AA">
      <w:pPr>
        <w:spacing w:line="120" w:lineRule="auto"/>
        <w:rPr>
          <w:rFonts w:ascii="Verdana" w:eastAsia="Verdana" w:hAnsi="Verdana" w:cs="Verdana"/>
        </w:rPr>
      </w:pPr>
    </w:p>
    <w:p w14:paraId="41FE3EAA" w14:textId="77777777" w:rsidR="006513AA" w:rsidRDefault="006513AA" w:rsidP="006513AA">
      <w:pPr>
        <w:widowControl w:val="0"/>
        <w:tabs>
          <w:tab w:val="left" w:pos="1416"/>
        </w:tabs>
        <w:spacing w:line="275" w:lineRule="auto"/>
        <w:jc w:val="both"/>
        <w:rPr>
          <w:rFonts w:ascii="Verdana" w:eastAsia="Verdana" w:hAnsi="Verdana" w:cs="Verdana"/>
          <w:color w:val="000000"/>
        </w:rPr>
      </w:pPr>
      <w:r>
        <w:rPr>
          <w:rFonts w:ascii="Verdana" w:eastAsia="Verdana" w:hAnsi="Verdana" w:cs="Verdana"/>
          <w:color w:val="000000"/>
        </w:rPr>
        <w:t>9.9.</w:t>
      </w:r>
      <w:r>
        <w:rPr>
          <w:rFonts w:ascii="Verdana" w:eastAsia="Verdana" w:hAnsi="Verdana" w:cs="Verdana"/>
          <w:color w:val="000000"/>
        </w:rPr>
        <w:tab/>
        <w:t>Os fornecedores assumem todos os custos de preparação e apresentação de suas propostas e a Administração não será, em nenhum caso, responsável por esses custos, independentemente da condução ou do resultado do processo de contratação.</w:t>
      </w:r>
    </w:p>
    <w:p w14:paraId="51B6E3A3" w14:textId="77777777" w:rsidR="006513AA" w:rsidRDefault="006513AA" w:rsidP="006513AA">
      <w:pPr>
        <w:spacing w:line="120" w:lineRule="auto"/>
        <w:rPr>
          <w:rFonts w:ascii="Verdana" w:eastAsia="Verdana" w:hAnsi="Verdana" w:cs="Verdana"/>
        </w:rPr>
      </w:pPr>
    </w:p>
    <w:p w14:paraId="7047C2EC" w14:textId="77777777" w:rsidR="006513AA" w:rsidRDefault="006513AA" w:rsidP="006513AA">
      <w:pPr>
        <w:widowControl w:val="0"/>
        <w:tabs>
          <w:tab w:val="left" w:pos="1416"/>
        </w:tabs>
        <w:spacing w:line="278" w:lineRule="auto"/>
        <w:rPr>
          <w:rFonts w:ascii="Verdana" w:eastAsia="Verdana" w:hAnsi="Verdana" w:cs="Verdana"/>
          <w:color w:val="000000"/>
        </w:rPr>
      </w:pPr>
      <w:r>
        <w:rPr>
          <w:rFonts w:ascii="Verdana" w:eastAsia="Verdana" w:hAnsi="Verdana" w:cs="Verdana"/>
          <w:color w:val="000000"/>
        </w:rPr>
        <w:t>9.10.</w:t>
      </w:r>
      <w:r>
        <w:rPr>
          <w:rFonts w:ascii="Verdana" w:eastAsia="Verdana" w:hAnsi="Verdana" w:cs="Verdana"/>
          <w:color w:val="000000"/>
        </w:rPr>
        <w:tab/>
        <w:t>Em caso de divergência entre disposições deste Aviso de Contratação Direta e de seus anexos ou demais peças que compõem o processo, prevalecerá as deste Aviso.</w:t>
      </w:r>
    </w:p>
    <w:p w14:paraId="0C0DC85B" w14:textId="77777777" w:rsidR="006513AA" w:rsidRDefault="006513AA" w:rsidP="006513AA">
      <w:pPr>
        <w:widowControl w:val="0"/>
        <w:tabs>
          <w:tab w:val="left" w:pos="1416"/>
        </w:tabs>
        <w:spacing w:before="117"/>
        <w:rPr>
          <w:rFonts w:ascii="Verdana" w:eastAsia="Verdana" w:hAnsi="Verdana" w:cs="Verdana"/>
          <w:color w:val="000000"/>
        </w:rPr>
      </w:pPr>
      <w:r>
        <w:rPr>
          <w:rFonts w:ascii="Verdana" w:eastAsia="Verdana" w:hAnsi="Verdana" w:cs="Verdana"/>
          <w:color w:val="000000"/>
        </w:rPr>
        <w:t>9.11.</w:t>
      </w:r>
      <w:r>
        <w:rPr>
          <w:rFonts w:ascii="Verdana" w:eastAsia="Verdana" w:hAnsi="Verdana" w:cs="Verdana"/>
          <w:color w:val="000000"/>
        </w:rPr>
        <w:tab/>
      </w:r>
      <w:r>
        <w:rPr>
          <w:rFonts w:ascii="Verdana" w:eastAsia="Verdana" w:hAnsi="Verdana" w:cs="Verdana"/>
        </w:rPr>
        <w:t xml:space="preserve">A ata de recebimento das propostas, sua análise, julgamento e análise da documentação de habilitação </w:t>
      </w:r>
      <w:r>
        <w:rPr>
          <w:rFonts w:ascii="Verdana" w:eastAsia="Verdana" w:hAnsi="Verdana" w:cs="Verdana"/>
          <w:color w:val="000000"/>
        </w:rPr>
        <w:t xml:space="preserve">será divulgada no </w:t>
      </w:r>
      <w:r>
        <w:rPr>
          <w:rFonts w:ascii="Verdana" w:eastAsia="Verdana" w:hAnsi="Verdana" w:cs="Verdana"/>
        </w:rPr>
        <w:t>Diário Oficial Eletrônico e no site do SASSOM (https://www.sassompp.sp.gov.br)</w:t>
      </w:r>
    </w:p>
    <w:p w14:paraId="07CBFED6" w14:textId="77777777" w:rsidR="006513AA" w:rsidRDefault="006513AA" w:rsidP="006513AA">
      <w:pPr>
        <w:spacing w:line="140" w:lineRule="auto"/>
        <w:rPr>
          <w:rFonts w:ascii="Verdana" w:eastAsia="Verdana" w:hAnsi="Verdana" w:cs="Verdana"/>
        </w:rPr>
      </w:pPr>
    </w:p>
    <w:p w14:paraId="37FC1EED" w14:textId="77777777" w:rsidR="006513AA" w:rsidRDefault="006513AA" w:rsidP="006513AA">
      <w:pPr>
        <w:widowControl w:val="0"/>
        <w:tabs>
          <w:tab w:val="left" w:pos="1416"/>
        </w:tabs>
        <w:spacing w:line="275" w:lineRule="auto"/>
        <w:rPr>
          <w:rFonts w:ascii="Verdana" w:eastAsia="Verdana" w:hAnsi="Verdana" w:cs="Verdana"/>
          <w:color w:val="000000"/>
        </w:rPr>
      </w:pPr>
      <w:r>
        <w:rPr>
          <w:rFonts w:ascii="Verdana" w:eastAsia="Verdana" w:hAnsi="Verdana" w:cs="Verdana"/>
          <w:color w:val="000000"/>
        </w:rPr>
        <w:t>9.12.</w:t>
      </w:r>
      <w:r>
        <w:rPr>
          <w:rFonts w:ascii="Verdana" w:eastAsia="Verdana" w:hAnsi="Verdana" w:cs="Verdana"/>
          <w:color w:val="000000"/>
        </w:rPr>
        <w:tab/>
        <w:t>Integram este Aviso de Contratação Direta, para todos os fins e efeitos, os seguintes anexos:</w:t>
      </w:r>
    </w:p>
    <w:p w14:paraId="5E3B3300" w14:textId="77777777" w:rsidR="006513AA" w:rsidRDefault="006513AA" w:rsidP="006513AA">
      <w:pPr>
        <w:spacing w:line="120" w:lineRule="auto"/>
        <w:rPr>
          <w:rFonts w:ascii="Verdana" w:eastAsia="Verdana" w:hAnsi="Verdana" w:cs="Verdana"/>
        </w:rPr>
      </w:pPr>
    </w:p>
    <w:p w14:paraId="20207D17" w14:textId="77777777" w:rsidR="006513AA" w:rsidRDefault="006513AA" w:rsidP="006513AA">
      <w:pPr>
        <w:widowControl w:val="0"/>
        <w:spacing w:line="360" w:lineRule="auto"/>
        <w:rPr>
          <w:rFonts w:ascii="Verdana" w:eastAsia="Verdana" w:hAnsi="Verdana" w:cs="Verdana"/>
          <w:color w:val="000000"/>
        </w:rPr>
      </w:pPr>
      <w:r>
        <w:rPr>
          <w:rFonts w:ascii="Verdana" w:eastAsia="Verdana" w:hAnsi="Verdana" w:cs="Verdana"/>
          <w:color w:val="000000"/>
        </w:rPr>
        <w:t xml:space="preserve">9.12.1. </w:t>
      </w:r>
      <w:r>
        <w:rPr>
          <w:rFonts w:ascii="Verdana" w:eastAsia="Verdana" w:hAnsi="Verdana" w:cs="Verdana"/>
          <w:b/>
          <w:color w:val="000000"/>
        </w:rPr>
        <w:t>ANEXO I – Documentação exigida para Habilitação</w:t>
      </w:r>
    </w:p>
    <w:p w14:paraId="196B9906" w14:textId="77777777" w:rsidR="006513AA" w:rsidRDefault="006513AA" w:rsidP="006513AA">
      <w:pPr>
        <w:widowControl w:val="0"/>
        <w:spacing w:line="360" w:lineRule="auto"/>
        <w:rPr>
          <w:rFonts w:ascii="Verdana" w:eastAsia="Verdana" w:hAnsi="Verdana" w:cs="Verdana"/>
          <w:color w:val="000000"/>
        </w:rPr>
      </w:pPr>
      <w:r>
        <w:rPr>
          <w:rFonts w:ascii="Verdana" w:eastAsia="Verdana" w:hAnsi="Verdana" w:cs="Verdana"/>
          <w:color w:val="000000"/>
        </w:rPr>
        <w:t xml:space="preserve">9.12.2. </w:t>
      </w:r>
      <w:r>
        <w:rPr>
          <w:rFonts w:ascii="Verdana" w:eastAsia="Verdana" w:hAnsi="Verdana" w:cs="Verdana"/>
          <w:b/>
          <w:color w:val="000000"/>
        </w:rPr>
        <w:t>ANEXO II – Termo de Referência</w:t>
      </w:r>
    </w:p>
    <w:p w14:paraId="4FDA4176" w14:textId="77777777" w:rsidR="006513AA" w:rsidRDefault="006513AA" w:rsidP="006513AA">
      <w:pPr>
        <w:spacing w:line="140" w:lineRule="auto"/>
        <w:rPr>
          <w:rFonts w:ascii="Verdana" w:eastAsia="Verdana" w:hAnsi="Verdana" w:cs="Verdana"/>
        </w:rPr>
      </w:pPr>
    </w:p>
    <w:p w14:paraId="030E343F" w14:textId="77777777" w:rsidR="006513AA" w:rsidRDefault="006513AA" w:rsidP="006513AA">
      <w:pPr>
        <w:rPr>
          <w:rFonts w:ascii="Verdana" w:eastAsia="Verdana" w:hAnsi="Verdana" w:cs="Verdana"/>
        </w:rPr>
      </w:pPr>
    </w:p>
    <w:p w14:paraId="52F70956" w14:textId="77777777" w:rsidR="006513AA" w:rsidRDefault="006513AA" w:rsidP="006513AA">
      <w:pPr>
        <w:rPr>
          <w:rFonts w:ascii="Verdana" w:eastAsia="Verdana" w:hAnsi="Verdana" w:cs="Verdana"/>
        </w:rPr>
      </w:pPr>
    </w:p>
    <w:p w14:paraId="6A2E07C7" w14:textId="25F8AFC3" w:rsidR="006513AA" w:rsidRDefault="006513AA" w:rsidP="006513AA">
      <w:pPr>
        <w:widowControl w:val="0"/>
        <w:jc w:val="right"/>
        <w:rPr>
          <w:rFonts w:ascii="Verdana" w:eastAsia="Verdana" w:hAnsi="Verdana" w:cs="Verdana"/>
          <w:color w:val="000000"/>
        </w:rPr>
      </w:pPr>
      <w:r>
        <w:rPr>
          <w:rFonts w:ascii="Verdana" w:eastAsia="Verdana" w:hAnsi="Verdana" w:cs="Verdana"/>
          <w:color w:val="000000"/>
        </w:rPr>
        <w:t>Presidente Prudente,</w:t>
      </w:r>
      <w:r>
        <w:rPr>
          <w:rFonts w:ascii="Verdana" w:eastAsia="Verdana" w:hAnsi="Verdana" w:cs="Verdana"/>
        </w:rPr>
        <w:t xml:space="preserve"> </w:t>
      </w:r>
      <w:r w:rsidR="005A65D2">
        <w:rPr>
          <w:rFonts w:ascii="Verdana" w:eastAsia="Verdana" w:hAnsi="Verdana" w:cs="Verdana"/>
        </w:rPr>
        <w:t>20</w:t>
      </w:r>
      <w:r>
        <w:rPr>
          <w:rFonts w:ascii="Verdana" w:eastAsia="Verdana" w:hAnsi="Verdana" w:cs="Verdana"/>
        </w:rPr>
        <w:t xml:space="preserve"> de </w:t>
      </w:r>
      <w:r w:rsidR="005A65D2">
        <w:rPr>
          <w:rFonts w:ascii="Verdana" w:eastAsia="Verdana" w:hAnsi="Verdana" w:cs="Verdana"/>
        </w:rPr>
        <w:t>março</w:t>
      </w:r>
      <w:r>
        <w:rPr>
          <w:rFonts w:ascii="Verdana" w:eastAsia="Verdana" w:hAnsi="Verdana" w:cs="Verdana"/>
        </w:rPr>
        <w:t xml:space="preserve"> de 2025</w:t>
      </w:r>
      <w:r>
        <w:rPr>
          <w:rFonts w:ascii="Verdana" w:eastAsia="Verdana" w:hAnsi="Verdana" w:cs="Verdana"/>
          <w:color w:val="000000"/>
        </w:rPr>
        <w:t>.</w:t>
      </w:r>
    </w:p>
    <w:p w14:paraId="02ED3E7B" w14:textId="77777777" w:rsidR="006513AA" w:rsidRDefault="006513AA" w:rsidP="006513AA">
      <w:pPr>
        <w:rPr>
          <w:rFonts w:ascii="Verdana" w:eastAsia="Verdana" w:hAnsi="Verdana" w:cs="Verdana"/>
        </w:rPr>
      </w:pPr>
    </w:p>
    <w:p w14:paraId="62829859" w14:textId="77777777" w:rsidR="006513AA" w:rsidRDefault="006513AA" w:rsidP="006513AA">
      <w:pPr>
        <w:rPr>
          <w:rFonts w:ascii="Verdana" w:eastAsia="Verdana" w:hAnsi="Verdana" w:cs="Verdana"/>
        </w:rPr>
      </w:pPr>
      <w:r>
        <w:rPr>
          <w:rFonts w:ascii="Verdana" w:eastAsia="Verdana" w:hAnsi="Verdana" w:cs="Verdana"/>
        </w:rPr>
        <w:t xml:space="preserve">                                   </w:t>
      </w:r>
    </w:p>
    <w:p w14:paraId="471B79DB" w14:textId="711C798F" w:rsidR="006513AA" w:rsidRDefault="006513AA" w:rsidP="006513AA">
      <w:pPr>
        <w:rPr>
          <w:rFonts w:ascii="Verdana" w:eastAsia="Verdana" w:hAnsi="Verdana" w:cs="Verdana"/>
        </w:rPr>
      </w:pPr>
      <w:r>
        <w:rPr>
          <w:rFonts w:ascii="Verdana" w:eastAsia="Verdana" w:hAnsi="Verdana" w:cs="Verdana"/>
        </w:rPr>
        <w:t xml:space="preserve">                                 </w:t>
      </w:r>
      <w:r w:rsidR="0075364A">
        <w:rPr>
          <w:rFonts w:ascii="Verdana" w:eastAsia="Verdana" w:hAnsi="Verdana" w:cs="Verdana"/>
        </w:rPr>
        <w:t xml:space="preserve">   </w:t>
      </w:r>
      <w:r>
        <w:rPr>
          <w:rFonts w:ascii="Verdana" w:eastAsia="Verdana" w:hAnsi="Verdana" w:cs="Verdana"/>
        </w:rPr>
        <w:t xml:space="preserve"> CARLOS MAGNO QUEIROZ MATTOS</w:t>
      </w:r>
    </w:p>
    <w:p w14:paraId="041EAA24" w14:textId="77777777" w:rsidR="006513AA" w:rsidRDefault="006513AA" w:rsidP="006513AA">
      <w:pPr>
        <w:spacing w:line="120" w:lineRule="auto"/>
        <w:rPr>
          <w:rFonts w:ascii="Verdana" w:eastAsia="Verdana" w:hAnsi="Verdana" w:cs="Verdana"/>
        </w:rPr>
      </w:pPr>
    </w:p>
    <w:p w14:paraId="2771E9EA" w14:textId="77777777" w:rsidR="006513AA" w:rsidRDefault="006513AA" w:rsidP="006513AA">
      <w:pPr>
        <w:jc w:val="center"/>
        <w:rPr>
          <w:rFonts w:ascii="Verdana" w:eastAsia="Verdana" w:hAnsi="Verdana" w:cs="Verdana"/>
          <w:color w:val="000000"/>
        </w:rPr>
      </w:pPr>
      <w:bookmarkStart w:id="11" w:name="_26in1rg" w:colFirst="0" w:colLast="0"/>
      <w:bookmarkEnd w:id="11"/>
      <w:r>
        <w:rPr>
          <w:rFonts w:ascii="Verdana" w:eastAsia="Verdana" w:hAnsi="Verdana" w:cs="Verdana"/>
          <w:color w:val="000000"/>
        </w:rPr>
        <w:t>Presidente do SASSOM</w:t>
      </w:r>
    </w:p>
    <w:p w14:paraId="582790BF" w14:textId="77777777" w:rsidR="006513AA" w:rsidRDefault="006513AA" w:rsidP="006513AA">
      <w:pPr>
        <w:widowControl w:val="0"/>
        <w:rPr>
          <w:rFonts w:ascii="Verdana" w:eastAsia="Verdana" w:hAnsi="Verdana" w:cs="Verdana"/>
          <w:b/>
          <w:color w:val="5B5B5F"/>
          <w:sz w:val="28"/>
          <w:szCs w:val="28"/>
        </w:rPr>
      </w:pPr>
    </w:p>
    <w:p w14:paraId="00E8C7F5" w14:textId="77777777" w:rsidR="006513AA" w:rsidRDefault="006513AA" w:rsidP="006513AA">
      <w:pPr>
        <w:jc w:val="center"/>
        <w:rPr>
          <w:rFonts w:ascii="Verdana" w:eastAsia="Verdana" w:hAnsi="Verdana" w:cs="Verdana"/>
          <w:b/>
          <w:color w:val="5B5B5F"/>
          <w:sz w:val="28"/>
          <w:szCs w:val="28"/>
        </w:rPr>
      </w:pPr>
    </w:p>
    <w:p w14:paraId="5AC35545" w14:textId="18C31E90" w:rsidR="006513AA" w:rsidRPr="00403D3B" w:rsidRDefault="00403D3B" w:rsidP="00403D3B">
      <w:pPr>
        <w:rPr>
          <w:rFonts w:ascii="Verdana" w:eastAsia="Verdana" w:hAnsi="Verdana" w:cs="Verdana"/>
          <w:b/>
          <w:color w:val="5B5B5F"/>
          <w:sz w:val="28"/>
          <w:szCs w:val="28"/>
        </w:rPr>
      </w:pPr>
      <w:r>
        <w:t xml:space="preserve">                                                                </w:t>
      </w:r>
      <w:r w:rsidR="006513AA">
        <w:rPr>
          <w:rFonts w:ascii="Verdana" w:eastAsia="Verdana" w:hAnsi="Verdana" w:cs="Verdana"/>
          <w:b/>
          <w:color w:val="000000"/>
          <w:sz w:val="28"/>
          <w:szCs w:val="28"/>
        </w:rPr>
        <w:t>ANEXO I</w:t>
      </w:r>
    </w:p>
    <w:p w14:paraId="12AB31D4" w14:textId="77777777" w:rsidR="006513AA" w:rsidRDefault="006513AA" w:rsidP="006513AA">
      <w:pPr>
        <w:jc w:val="center"/>
        <w:rPr>
          <w:rFonts w:ascii="Verdana" w:eastAsia="Verdana" w:hAnsi="Verdana" w:cs="Verdana"/>
          <w:b/>
          <w:color w:val="000000"/>
        </w:rPr>
      </w:pPr>
      <w:r>
        <w:rPr>
          <w:rFonts w:ascii="Verdana" w:eastAsia="Verdana" w:hAnsi="Verdana" w:cs="Verdana"/>
          <w:b/>
          <w:color w:val="000000"/>
        </w:rPr>
        <w:t>Documentação para Habilitação</w:t>
      </w:r>
    </w:p>
    <w:p w14:paraId="4CA34BDC" w14:textId="77777777" w:rsidR="006513AA" w:rsidRDefault="006513AA" w:rsidP="006513AA">
      <w:pPr>
        <w:jc w:val="center"/>
        <w:rPr>
          <w:rFonts w:ascii="Verdana" w:eastAsia="Verdana" w:hAnsi="Verdana" w:cs="Verdana"/>
          <w:b/>
          <w:color w:val="000000"/>
        </w:rPr>
      </w:pPr>
    </w:p>
    <w:p w14:paraId="2FA21974" w14:textId="77777777" w:rsidR="006513AA" w:rsidRDefault="006513AA" w:rsidP="006513AA">
      <w:pPr>
        <w:widowControl w:val="0"/>
        <w:jc w:val="both"/>
        <w:rPr>
          <w:rFonts w:ascii="Verdana" w:eastAsia="Verdana" w:hAnsi="Verdana" w:cs="Verdana"/>
          <w:b/>
          <w:color w:val="000000"/>
        </w:rPr>
      </w:pPr>
      <w:r>
        <w:rPr>
          <w:rFonts w:ascii="Verdana" w:eastAsia="Verdana" w:hAnsi="Verdana" w:cs="Verdana"/>
          <w:b/>
          <w:color w:val="000000"/>
        </w:rPr>
        <w:t>1. HABILITAÇÃO JURÍDICA</w:t>
      </w:r>
    </w:p>
    <w:p w14:paraId="78B74B82"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1.1 No caso de empresário individual, inscrição no Registro Público de Empresas Mercantis, a cargo da Junta Comercial da respectiva sede;</w:t>
      </w:r>
    </w:p>
    <w:p w14:paraId="2AD8A84C"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1.2 Em se tratando de Microempreendedor Individual – MEI: Certificado da Condição de Microempreendedor Individual - CCMEI, cuja aceitação ficará condicionada à verificação da autenticidade no sítio www.portaldoempreendedor.gov.br;</w:t>
      </w:r>
    </w:p>
    <w:p w14:paraId="54BD3F01"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1.3 No caso de sociedade empresária ou empresa individual de responsabilidade limitada -EIRELI: ato constitutivo, estatuto ou contrato social em vigor, devidamente registrado na Junta Comercial da respectiva sede, acompanhado de documento comprobatório de seus administradores;</w:t>
      </w:r>
    </w:p>
    <w:p w14:paraId="7B26E991" w14:textId="77777777" w:rsidR="006513AA" w:rsidRDefault="006513AA" w:rsidP="006513AA">
      <w:pPr>
        <w:widowControl w:val="0"/>
        <w:spacing w:before="119" w:line="275" w:lineRule="auto"/>
        <w:jc w:val="both"/>
        <w:rPr>
          <w:rFonts w:ascii="Verdana" w:eastAsia="Verdana" w:hAnsi="Verdana" w:cs="Verdana"/>
          <w:color w:val="000000"/>
        </w:rPr>
      </w:pPr>
      <w:r>
        <w:rPr>
          <w:rFonts w:ascii="Verdana" w:eastAsia="Verdana" w:hAnsi="Verdana" w:cs="Verdana"/>
          <w:color w:val="000000"/>
        </w:rPr>
        <w:t>1.4 Inscrição no Registro Público de Empresas Mercantis onde opera, com averbação no Registro onde tem sede a matriz, no caso de ser o participante sucursal, filial ou agência;</w:t>
      </w:r>
    </w:p>
    <w:p w14:paraId="1EDB6892"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1.5No caso de sociedade simples: inscrição do ato constitutivo no Registro Civil das Pessoas Jurídicas do local de sua sede, acompanhada de prova da indicação dos seus administradores;</w:t>
      </w:r>
    </w:p>
    <w:p w14:paraId="62477D7B"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1.6 Decreto de autorização, em se tratando de sociedade empresária estrangeira em funcionamento no País;</w:t>
      </w:r>
    </w:p>
    <w:p w14:paraId="6BA5CCB8"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1.7 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2ABA468" w14:textId="77777777" w:rsidR="006513AA" w:rsidRDefault="006513AA" w:rsidP="006513AA">
      <w:pPr>
        <w:widowControl w:val="0"/>
        <w:spacing w:before="119" w:line="275" w:lineRule="auto"/>
        <w:jc w:val="both"/>
        <w:rPr>
          <w:rFonts w:ascii="Verdana" w:eastAsia="Verdana" w:hAnsi="Verdana" w:cs="Verdana"/>
          <w:color w:val="000000"/>
        </w:rPr>
      </w:pPr>
      <w:r>
        <w:rPr>
          <w:rFonts w:ascii="Verdana" w:eastAsia="Verdana" w:hAnsi="Verdana" w:cs="Verdana"/>
          <w:color w:val="000000"/>
        </w:rPr>
        <w:t>1.8 Os documentos acima deverão estar acompanhados de todas as alterações ou da consolidação respectiva.</w:t>
      </w:r>
    </w:p>
    <w:p w14:paraId="1DCF0379" w14:textId="77777777" w:rsidR="006513AA" w:rsidRDefault="006513AA" w:rsidP="006513AA">
      <w:pPr>
        <w:widowControl w:val="0"/>
        <w:rPr>
          <w:rFonts w:ascii="Verdana" w:eastAsia="Verdana" w:hAnsi="Verdana" w:cs="Verdana"/>
          <w:b/>
          <w:color w:val="000000"/>
        </w:rPr>
      </w:pPr>
    </w:p>
    <w:p w14:paraId="29C4FCB2" w14:textId="77777777" w:rsidR="006513AA" w:rsidRDefault="006513AA" w:rsidP="006513AA">
      <w:pPr>
        <w:widowControl w:val="0"/>
        <w:rPr>
          <w:rFonts w:ascii="Verdana" w:eastAsia="Verdana" w:hAnsi="Verdana" w:cs="Verdana"/>
          <w:b/>
          <w:color w:val="000000"/>
        </w:rPr>
      </w:pPr>
      <w:r>
        <w:rPr>
          <w:rFonts w:ascii="Verdana" w:eastAsia="Verdana" w:hAnsi="Verdana" w:cs="Verdana"/>
          <w:b/>
          <w:color w:val="000000"/>
        </w:rPr>
        <w:t>2. REGULARIDADE FISCAL, SOCIAL E TRABALHISTA</w:t>
      </w:r>
    </w:p>
    <w:p w14:paraId="051EF3F0"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lastRenderedPageBreak/>
        <w:t xml:space="preserve">2.1.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inscrição no Cadastro Nacional de Pessoas Jurídicas (CNPJ)</w:t>
      </w:r>
      <w:r>
        <w:rPr>
          <w:rFonts w:ascii="Verdana" w:eastAsia="Verdana" w:hAnsi="Verdana" w:cs="Verdana"/>
          <w:color w:val="000000"/>
        </w:rPr>
        <w:t xml:space="preserve"> ou no Cadastro de Pessoas Físicas (CPF), conforme o caso;</w:t>
      </w:r>
    </w:p>
    <w:p w14:paraId="0F80E54E"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2.2.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regularidade fiscal perante a Fazenda Nacional</w:t>
      </w:r>
      <w:r>
        <w:rPr>
          <w:rFonts w:ascii="Verdana" w:eastAsia="Verdana" w:hAnsi="Verdana" w:cs="Verdana"/>
          <w:color w:val="000000"/>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EE98DC4" w14:textId="77777777" w:rsidR="006513AA" w:rsidRDefault="006513AA" w:rsidP="006513AA">
      <w:pPr>
        <w:spacing w:after="1" w:line="120" w:lineRule="auto"/>
        <w:rPr>
          <w:rFonts w:ascii="Verdana" w:eastAsia="Verdana" w:hAnsi="Verdana" w:cs="Verdana"/>
        </w:rPr>
      </w:pPr>
    </w:p>
    <w:p w14:paraId="40F08D64" w14:textId="77777777" w:rsidR="006513AA" w:rsidRDefault="006513AA" w:rsidP="006513AA">
      <w:pPr>
        <w:widowControl w:val="0"/>
        <w:spacing w:line="275" w:lineRule="auto"/>
        <w:jc w:val="both"/>
        <w:rPr>
          <w:rFonts w:ascii="Verdana" w:eastAsia="Verdana" w:hAnsi="Verdana" w:cs="Verdana"/>
        </w:rPr>
      </w:pPr>
      <w:r>
        <w:rPr>
          <w:rFonts w:ascii="Verdana" w:eastAsia="Verdana" w:hAnsi="Verdana" w:cs="Verdana"/>
          <w:color w:val="000000"/>
        </w:rPr>
        <w:t xml:space="preserve">2.3.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regularidade Fiscal com a Fazenda Estadual</w:t>
      </w:r>
      <w:r>
        <w:rPr>
          <w:rFonts w:ascii="Verdana" w:eastAsia="Verdana" w:hAnsi="Verdana" w:cs="Verdana"/>
          <w:color w:val="000000"/>
        </w:rPr>
        <w:t>, através da certidão negativa de ICMS, emitida pela Secretaria do Estado competente, da localidade de domicílio ou sede da licitante, na forma da Lei, ou documento emitido pela Secretaria competente que comprove a isenção ou não incidência do tributo;</w:t>
      </w:r>
    </w:p>
    <w:p w14:paraId="676D1276" w14:textId="77777777" w:rsidR="006513AA" w:rsidRDefault="006513AA" w:rsidP="006513AA">
      <w:pPr>
        <w:widowControl w:val="0"/>
        <w:spacing w:line="278" w:lineRule="auto"/>
        <w:rPr>
          <w:rFonts w:ascii="Verdana" w:eastAsia="Verdana" w:hAnsi="Verdana" w:cs="Verdana"/>
          <w:color w:val="000000"/>
        </w:rPr>
      </w:pPr>
      <w:r>
        <w:rPr>
          <w:rFonts w:ascii="Verdana" w:eastAsia="Verdana" w:hAnsi="Verdana" w:cs="Verdana"/>
          <w:color w:val="000000"/>
        </w:rPr>
        <w:t xml:space="preserve">2.4.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regularidade com a Fazenda Municipal</w:t>
      </w:r>
      <w:r>
        <w:rPr>
          <w:rFonts w:ascii="Verdana" w:eastAsia="Verdana" w:hAnsi="Verdana" w:cs="Verdana"/>
          <w:color w:val="000000"/>
        </w:rPr>
        <w:t xml:space="preserve"> do domicílio ou sede do licitante, relativa à atividade em cujo exercício contrata ou concorre;</w:t>
      </w:r>
    </w:p>
    <w:p w14:paraId="5E6A309A" w14:textId="77777777" w:rsidR="006513AA" w:rsidRDefault="006513AA" w:rsidP="006513AA">
      <w:pPr>
        <w:widowControl w:val="0"/>
        <w:rPr>
          <w:rFonts w:ascii="Verdana" w:eastAsia="Verdana" w:hAnsi="Verdana" w:cs="Verdana"/>
          <w:color w:val="000000"/>
        </w:rPr>
      </w:pPr>
      <w:r>
        <w:rPr>
          <w:rFonts w:ascii="Verdana" w:eastAsia="Verdana" w:hAnsi="Verdana" w:cs="Verdana"/>
          <w:color w:val="000000"/>
        </w:rPr>
        <w:t xml:space="preserve">2.5.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regularidade com o Fundo de Garantia do Tempo de Serviço (FGTS)</w:t>
      </w:r>
      <w:r>
        <w:rPr>
          <w:rFonts w:ascii="Verdana" w:eastAsia="Verdana" w:hAnsi="Verdana" w:cs="Verdana"/>
          <w:color w:val="000000"/>
        </w:rPr>
        <w:t>;</w:t>
      </w:r>
    </w:p>
    <w:p w14:paraId="2AD767D4" w14:textId="77777777" w:rsidR="006513AA" w:rsidRDefault="006513AA" w:rsidP="006513AA">
      <w:pPr>
        <w:spacing w:after="14" w:line="140" w:lineRule="auto"/>
        <w:rPr>
          <w:rFonts w:ascii="Verdana" w:eastAsia="Verdana" w:hAnsi="Verdana" w:cs="Verdana"/>
        </w:rPr>
      </w:pPr>
    </w:p>
    <w:p w14:paraId="24B6E85D"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2.6. </w:t>
      </w:r>
      <w:r>
        <w:rPr>
          <w:rFonts w:ascii="Verdana" w:eastAsia="Verdana" w:hAnsi="Verdana" w:cs="Verdana"/>
          <w:b/>
          <w:color w:val="000000"/>
        </w:rPr>
        <w:t>Prova de</w:t>
      </w:r>
      <w:r>
        <w:rPr>
          <w:rFonts w:ascii="Verdana" w:eastAsia="Verdana" w:hAnsi="Verdana" w:cs="Verdana"/>
          <w:color w:val="000000"/>
        </w:rPr>
        <w:t xml:space="preserve"> </w:t>
      </w:r>
      <w:r>
        <w:rPr>
          <w:rFonts w:ascii="Verdana" w:eastAsia="Verdana" w:hAnsi="Verdana" w:cs="Verdana"/>
          <w:b/>
          <w:color w:val="000000"/>
        </w:rPr>
        <w:t>inexistência de débitos inadimplidos perante a Justiça do Trabalho</w:t>
      </w:r>
      <w:r>
        <w:rPr>
          <w:rFonts w:ascii="Verdana" w:eastAsia="Verdana" w:hAnsi="Verdana" w:cs="Verdana"/>
          <w:color w:val="000000"/>
        </w:rPr>
        <w:t>, mediante a apresentação de certidão negativa ou positiva com efeito de negativa, nos termos do Título VII-A da Consolidação das Leis do Trabalho, aprovada pelo Decreto-Lei nº 5.452, de 1º de maio de 1943.</w:t>
      </w:r>
    </w:p>
    <w:p w14:paraId="17FD020B" w14:textId="77777777" w:rsidR="006513AA" w:rsidRDefault="006513AA" w:rsidP="006513AA">
      <w:pPr>
        <w:widowControl w:val="0"/>
        <w:rPr>
          <w:rFonts w:ascii="Verdana" w:eastAsia="Verdana" w:hAnsi="Verdana" w:cs="Verdana"/>
          <w:b/>
          <w:color w:val="000000"/>
        </w:rPr>
      </w:pPr>
    </w:p>
    <w:p w14:paraId="604413B2" w14:textId="77777777" w:rsidR="006513AA" w:rsidRDefault="006513AA" w:rsidP="006513AA">
      <w:pPr>
        <w:widowControl w:val="0"/>
        <w:rPr>
          <w:rFonts w:ascii="Verdana" w:eastAsia="Verdana" w:hAnsi="Verdana" w:cs="Verdana"/>
          <w:b/>
          <w:color w:val="000000"/>
        </w:rPr>
      </w:pPr>
      <w:r>
        <w:rPr>
          <w:rFonts w:ascii="Verdana" w:eastAsia="Verdana" w:hAnsi="Verdana" w:cs="Verdana"/>
          <w:b/>
          <w:color w:val="000000"/>
        </w:rPr>
        <w:t>3. QUALIFICAÇÃO ECONÔMICO-FINANCEIRA</w:t>
      </w:r>
    </w:p>
    <w:p w14:paraId="2EB47A3E" w14:textId="77777777" w:rsidR="006513AA" w:rsidRDefault="006513AA" w:rsidP="006513AA">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3.1. O licitante deverá apresentar </w:t>
      </w:r>
      <w:r>
        <w:rPr>
          <w:rFonts w:ascii="Verdana" w:eastAsia="Verdana" w:hAnsi="Verdana" w:cs="Verdana"/>
          <w:b/>
          <w:color w:val="000000"/>
        </w:rPr>
        <w:t>Certidão negativa de falência ou recuperação judicial ou extrajudicial</w:t>
      </w:r>
      <w:r>
        <w:rPr>
          <w:rFonts w:ascii="Verdana" w:eastAsia="Verdana" w:hAnsi="Verdana" w:cs="Verdana"/>
          <w:color w:val="000000"/>
        </w:rPr>
        <w:t xml:space="preserve"> expedida pelo distribuidor(es) do domicílio (filial) ou sede (matriz) do licitante, com data não superior a 180 (cento e oitenta) dias da data limite para recebimento das propostas, se outro prazo não constar do documento.</w:t>
      </w:r>
    </w:p>
    <w:p w14:paraId="5CC2698C" w14:textId="77777777" w:rsidR="006513AA" w:rsidRDefault="006513AA" w:rsidP="006513AA">
      <w:pPr>
        <w:widowControl w:val="0"/>
        <w:spacing w:before="119" w:line="276" w:lineRule="auto"/>
        <w:jc w:val="both"/>
        <w:rPr>
          <w:rFonts w:ascii="Verdana" w:eastAsia="Verdana" w:hAnsi="Verdana" w:cs="Verdana"/>
          <w:color w:val="000000"/>
        </w:rPr>
      </w:pPr>
      <w:r>
        <w:rPr>
          <w:rFonts w:ascii="Verdana" w:eastAsia="Verdana" w:hAnsi="Verdana" w:cs="Verdana"/>
          <w:color w:val="000000"/>
        </w:rPr>
        <w:t>3.1.1. No caso de empresa em recuperação judicial ou extrajudicial será aceita certidão positiva, desde que acompanhada do Plano de Recuperação, devidamente homologado pelo juízo, em vigência, e que demonstre a capacidade de atendimento das exigências para a comprovação econômico-financeira previstas no edital;</w:t>
      </w:r>
    </w:p>
    <w:p w14:paraId="29581593" w14:textId="77777777" w:rsidR="006513AA" w:rsidRDefault="006513AA" w:rsidP="006513AA">
      <w:pPr>
        <w:widowControl w:val="0"/>
        <w:rPr>
          <w:rFonts w:ascii="Verdana" w:eastAsia="Verdana" w:hAnsi="Verdana" w:cs="Verdana"/>
          <w:b/>
          <w:color w:val="000000"/>
        </w:rPr>
      </w:pPr>
    </w:p>
    <w:p w14:paraId="33406997" w14:textId="77777777" w:rsidR="006513AA" w:rsidRDefault="006513AA" w:rsidP="006513AA">
      <w:pPr>
        <w:widowControl w:val="0"/>
        <w:rPr>
          <w:rFonts w:ascii="Verdana" w:eastAsia="Verdana" w:hAnsi="Verdana" w:cs="Verdana"/>
          <w:b/>
          <w:color w:val="000000"/>
        </w:rPr>
      </w:pPr>
      <w:r>
        <w:rPr>
          <w:rFonts w:ascii="Verdana" w:eastAsia="Verdana" w:hAnsi="Verdana" w:cs="Verdana"/>
          <w:b/>
          <w:color w:val="000000"/>
        </w:rPr>
        <w:t>4. QUALIFICAÇÃO TÉCNICA</w:t>
      </w:r>
    </w:p>
    <w:p w14:paraId="491FA0BE"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 xml:space="preserve">4.1. Apresentação de, no mínimo, 01 (um) </w:t>
      </w:r>
      <w:r>
        <w:rPr>
          <w:rFonts w:ascii="Verdana" w:eastAsia="Verdana" w:hAnsi="Verdana" w:cs="Verdana"/>
          <w:b/>
          <w:color w:val="000000"/>
        </w:rPr>
        <w:t>Atestado ou Declaração de Capacidade Técnica</w:t>
      </w:r>
      <w:r>
        <w:rPr>
          <w:rFonts w:ascii="Verdana" w:eastAsia="Verdana" w:hAnsi="Verdana" w:cs="Verdana"/>
          <w:color w:val="000000"/>
        </w:rPr>
        <w:t>, fornecido por pessoa jurídica de direito público ou privado, declarando que a licitante executa/executou serviços pertinentes e compatíveis ao objeto desta licitação, devendo informar o nível de satisfação com a qualidade e presteza no processo de fornecimento dos mesmos, em características, quantidades e prazos, respeitando o limite/percentual previsto na Súmula 24 do TCESP.</w:t>
      </w:r>
    </w:p>
    <w:p w14:paraId="5D667F86" w14:textId="77777777" w:rsidR="006513AA" w:rsidRDefault="006513AA" w:rsidP="006513AA">
      <w:pPr>
        <w:widowControl w:val="0"/>
        <w:spacing w:line="275" w:lineRule="auto"/>
        <w:jc w:val="both"/>
        <w:rPr>
          <w:rFonts w:ascii="Verdana" w:eastAsia="Verdana" w:hAnsi="Verdana" w:cs="Verdana"/>
          <w:color w:val="000000"/>
        </w:rPr>
      </w:pPr>
      <w:r>
        <w:rPr>
          <w:rFonts w:ascii="Verdana" w:eastAsia="Verdana" w:hAnsi="Verdana" w:cs="Verdana"/>
          <w:color w:val="000000"/>
        </w:rPr>
        <w:t>4.1.1. É necessário que o atestado/declaração permita a identificação da pessoa que o está emitindo, portanto, deverá conter razão social, CNPJ, endereço, telefone e com identificação do signatário e assinatura do responsável legal;</w:t>
      </w:r>
    </w:p>
    <w:p w14:paraId="72F3B2B3" w14:textId="77777777" w:rsidR="00211D4C" w:rsidRDefault="006513AA" w:rsidP="00211D4C">
      <w:pPr>
        <w:widowControl w:val="0"/>
        <w:spacing w:line="276" w:lineRule="auto"/>
        <w:jc w:val="both"/>
        <w:rPr>
          <w:rFonts w:ascii="Verdana" w:eastAsia="Verdana" w:hAnsi="Verdana" w:cs="Verdana"/>
          <w:color w:val="000000"/>
        </w:rPr>
      </w:pPr>
      <w:r>
        <w:rPr>
          <w:rFonts w:ascii="Verdana" w:eastAsia="Verdana" w:hAnsi="Verdana" w:cs="Verdana"/>
          <w:color w:val="000000"/>
        </w:rPr>
        <w:t>4.1.2. A Contratante se reserva o direito de realizar diligências para comprovar a veracidade dos atestados, podendo requisitar cópias dos contratos e aditivos que deram suporte à contratação, endereço atual da contratante e/ou local em que foram prestados os serviços.</w:t>
      </w:r>
    </w:p>
    <w:p w14:paraId="19EE5E7B" w14:textId="77777777" w:rsidR="00211D4C" w:rsidRDefault="00211D4C" w:rsidP="00211D4C">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                                                 </w:t>
      </w:r>
    </w:p>
    <w:p w14:paraId="0E131D89" w14:textId="77777777" w:rsidR="00211D4C" w:rsidRDefault="00211D4C" w:rsidP="00211D4C">
      <w:pPr>
        <w:widowControl w:val="0"/>
        <w:spacing w:line="276" w:lineRule="auto"/>
        <w:jc w:val="both"/>
        <w:rPr>
          <w:rFonts w:ascii="Verdana" w:eastAsia="Verdana" w:hAnsi="Verdana" w:cs="Verdana"/>
          <w:color w:val="000000"/>
        </w:rPr>
      </w:pPr>
    </w:p>
    <w:p w14:paraId="32132E06" w14:textId="77777777" w:rsidR="00211D4C" w:rsidRDefault="00211D4C" w:rsidP="00211D4C">
      <w:pPr>
        <w:widowControl w:val="0"/>
        <w:spacing w:line="276" w:lineRule="auto"/>
        <w:jc w:val="both"/>
        <w:rPr>
          <w:rFonts w:ascii="Verdana" w:eastAsia="Verdana" w:hAnsi="Verdana" w:cs="Verdana"/>
          <w:color w:val="000000"/>
        </w:rPr>
      </w:pPr>
    </w:p>
    <w:p w14:paraId="44FBF637" w14:textId="77777777" w:rsidR="00211D4C" w:rsidRDefault="00211D4C" w:rsidP="00211D4C">
      <w:pPr>
        <w:widowControl w:val="0"/>
        <w:spacing w:line="276" w:lineRule="auto"/>
        <w:jc w:val="both"/>
        <w:rPr>
          <w:rFonts w:ascii="Verdana" w:eastAsia="Verdana" w:hAnsi="Verdana" w:cs="Verdana"/>
          <w:color w:val="000000"/>
        </w:rPr>
      </w:pPr>
    </w:p>
    <w:p w14:paraId="493F2727" w14:textId="77777777" w:rsidR="00211D4C" w:rsidRDefault="00211D4C" w:rsidP="00211D4C">
      <w:pPr>
        <w:widowControl w:val="0"/>
        <w:spacing w:line="276" w:lineRule="auto"/>
        <w:jc w:val="both"/>
        <w:rPr>
          <w:rFonts w:ascii="Verdana" w:eastAsia="Verdana" w:hAnsi="Verdana" w:cs="Verdana"/>
          <w:color w:val="000000"/>
        </w:rPr>
      </w:pPr>
    </w:p>
    <w:p w14:paraId="74FA4C7F" w14:textId="77777777" w:rsidR="00211D4C" w:rsidRDefault="00211D4C" w:rsidP="00211D4C">
      <w:pPr>
        <w:widowControl w:val="0"/>
        <w:spacing w:line="276" w:lineRule="auto"/>
        <w:jc w:val="both"/>
        <w:rPr>
          <w:rFonts w:ascii="Verdana" w:eastAsia="Verdana" w:hAnsi="Verdana" w:cs="Verdana"/>
          <w:color w:val="000000"/>
        </w:rPr>
      </w:pPr>
    </w:p>
    <w:p w14:paraId="0B8346E5" w14:textId="77777777" w:rsidR="00211D4C" w:rsidRDefault="00211D4C" w:rsidP="00211D4C">
      <w:pPr>
        <w:widowControl w:val="0"/>
        <w:spacing w:line="276" w:lineRule="auto"/>
        <w:jc w:val="both"/>
        <w:rPr>
          <w:rFonts w:ascii="Verdana" w:eastAsia="Verdana" w:hAnsi="Verdana" w:cs="Verdana"/>
          <w:color w:val="000000"/>
        </w:rPr>
      </w:pPr>
    </w:p>
    <w:p w14:paraId="22F7CE4A" w14:textId="77777777" w:rsidR="00211D4C" w:rsidRDefault="00211D4C" w:rsidP="00211D4C">
      <w:pPr>
        <w:widowControl w:val="0"/>
        <w:spacing w:line="276" w:lineRule="auto"/>
        <w:jc w:val="both"/>
        <w:rPr>
          <w:rFonts w:ascii="Verdana" w:eastAsia="Verdana" w:hAnsi="Verdana" w:cs="Verdana"/>
          <w:color w:val="000000"/>
        </w:rPr>
      </w:pPr>
    </w:p>
    <w:p w14:paraId="166443F2" w14:textId="77777777" w:rsidR="00211D4C" w:rsidRDefault="00211D4C" w:rsidP="00211D4C">
      <w:pPr>
        <w:widowControl w:val="0"/>
        <w:spacing w:line="276" w:lineRule="auto"/>
        <w:jc w:val="both"/>
        <w:rPr>
          <w:rFonts w:ascii="Verdana" w:eastAsia="Verdana" w:hAnsi="Verdana" w:cs="Verdana"/>
          <w:color w:val="000000"/>
        </w:rPr>
      </w:pPr>
    </w:p>
    <w:p w14:paraId="5C1D51B1" w14:textId="77777777" w:rsidR="00211D4C" w:rsidRDefault="00211D4C" w:rsidP="00211D4C">
      <w:pPr>
        <w:widowControl w:val="0"/>
        <w:spacing w:line="276" w:lineRule="auto"/>
        <w:jc w:val="both"/>
        <w:rPr>
          <w:rFonts w:ascii="Verdana" w:eastAsia="Verdana" w:hAnsi="Verdana" w:cs="Verdana"/>
          <w:color w:val="000000"/>
        </w:rPr>
      </w:pPr>
    </w:p>
    <w:p w14:paraId="3899C26E" w14:textId="77777777" w:rsidR="00211D4C" w:rsidRDefault="00211D4C" w:rsidP="00211D4C">
      <w:pPr>
        <w:widowControl w:val="0"/>
        <w:spacing w:line="276" w:lineRule="auto"/>
        <w:jc w:val="both"/>
        <w:rPr>
          <w:rFonts w:ascii="Verdana" w:eastAsia="Verdana" w:hAnsi="Verdana" w:cs="Verdana"/>
          <w:color w:val="000000"/>
        </w:rPr>
      </w:pPr>
    </w:p>
    <w:p w14:paraId="01F78210" w14:textId="77777777" w:rsidR="00211D4C" w:rsidRDefault="00211D4C" w:rsidP="00211D4C">
      <w:pPr>
        <w:widowControl w:val="0"/>
        <w:spacing w:line="276" w:lineRule="auto"/>
        <w:jc w:val="both"/>
        <w:rPr>
          <w:rFonts w:ascii="Verdana" w:eastAsia="Verdana" w:hAnsi="Verdana" w:cs="Verdana"/>
          <w:color w:val="000000"/>
        </w:rPr>
      </w:pPr>
    </w:p>
    <w:p w14:paraId="72008AE6" w14:textId="77777777" w:rsidR="00211D4C" w:rsidRDefault="00211D4C" w:rsidP="00211D4C">
      <w:pPr>
        <w:widowControl w:val="0"/>
        <w:spacing w:line="276" w:lineRule="auto"/>
        <w:jc w:val="both"/>
        <w:rPr>
          <w:rFonts w:ascii="Verdana" w:eastAsia="Verdana" w:hAnsi="Verdana" w:cs="Verdana"/>
          <w:color w:val="000000"/>
        </w:rPr>
      </w:pPr>
    </w:p>
    <w:p w14:paraId="63C56BA4" w14:textId="77777777" w:rsidR="00211D4C" w:rsidRDefault="00211D4C" w:rsidP="00211D4C">
      <w:pPr>
        <w:widowControl w:val="0"/>
        <w:spacing w:line="276" w:lineRule="auto"/>
        <w:jc w:val="both"/>
        <w:rPr>
          <w:rFonts w:ascii="Verdana" w:eastAsia="Verdana" w:hAnsi="Verdana" w:cs="Verdana"/>
          <w:color w:val="000000"/>
        </w:rPr>
      </w:pPr>
    </w:p>
    <w:p w14:paraId="1E70CCEB" w14:textId="2802FC0D" w:rsidR="006513AA" w:rsidRPr="00211D4C" w:rsidRDefault="00211D4C" w:rsidP="00211D4C">
      <w:pPr>
        <w:widowControl w:val="0"/>
        <w:spacing w:line="276" w:lineRule="auto"/>
        <w:jc w:val="both"/>
        <w:rPr>
          <w:rFonts w:ascii="Verdana" w:eastAsia="Verdana" w:hAnsi="Verdana" w:cs="Verdana"/>
          <w:color w:val="000000"/>
        </w:rPr>
      </w:pPr>
      <w:r>
        <w:rPr>
          <w:rFonts w:ascii="Verdana" w:eastAsia="Verdana" w:hAnsi="Verdana" w:cs="Verdana"/>
          <w:color w:val="000000"/>
        </w:rPr>
        <w:t xml:space="preserve">                                                   </w:t>
      </w:r>
      <w:r w:rsidR="006513AA">
        <w:rPr>
          <w:rFonts w:ascii="Verdana" w:eastAsia="Verdana" w:hAnsi="Verdana" w:cs="Verdana"/>
          <w:b/>
          <w:sz w:val="28"/>
          <w:szCs w:val="28"/>
        </w:rPr>
        <w:t>ANEXO II</w:t>
      </w:r>
    </w:p>
    <w:p w14:paraId="6872142F" w14:textId="77777777" w:rsidR="006513AA" w:rsidRDefault="006513AA" w:rsidP="006513AA">
      <w:pPr>
        <w:jc w:val="center"/>
        <w:rPr>
          <w:rFonts w:ascii="Verdana" w:eastAsia="Verdana" w:hAnsi="Verdana" w:cs="Verdana"/>
          <w:b/>
        </w:rPr>
      </w:pPr>
      <w:r>
        <w:rPr>
          <w:rFonts w:ascii="Verdana" w:eastAsia="Verdana" w:hAnsi="Verdana" w:cs="Verdana"/>
          <w:b/>
        </w:rPr>
        <w:t>TERMO DE REFERÊNCIA</w:t>
      </w:r>
    </w:p>
    <w:p w14:paraId="11ABAA02" w14:textId="77777777" w:rsidR="006513AA" w:rsidRDefault="006513AA" w:rsidP="006513AA">
      <w:pPr>
        <w:rPr>
          <w:rFonts w:ascii="Verdana" w:eastAsia="Verdana" w:hAnsi="Verdana" w:cs="Verdana"/>
          <w:b/>
        </w:rPr>
      </w:pPr>
      <w:r>
        <w:rPr>
          <w:rFonts w:ascii="Verdana" w:eastAsia="Verdana" w:hAnsi="Verdana" w:cs="Verdana"/>
          <w:b/>
        </w:rPr>
        <w:t>1. OBJETO</w:t>
      </w:r>
    </w:p>
    <w:p w14:paraId="01A5D46A" w14:textId="77777777" w:rsidR="006513AA" w:rsidRDefault="006513AA" w:rsidP="006513AA">
      <w:pPr>
        <w:rPr>
          <w:rFonts w:ascii="Verdana" w:eastAsia="Verdana" w:hAnsi="Verdana" w:cs="Verdana"/>
          <w:b/>
        </w:rPr>
      </w:pPr>
    </w:p>
    <w:p w14:paraId="51D29723" w14:textId="77777777" w:rsidR="006513AA" w:rsidRDefault="006513AA" w:rsidP="006513AA">
      <w:pPr>
        <w:jc w:val="both"/>
        <w:rPr>
          <w:rFonts w:ascii="Verdana" w:eastAsia="Verdana" w:hAnsi="Verdana" w:cs="Verdana"/>
        </w:rPr>
      </w:pPr>
      <w:r>
        <w:rPr>
          <w:rFonts w:ascii="Verdana" w:eastAsia="Verdana" w:hAnsi="Verdana" w:cs="Verdana"/>
        </w:rPr>
        <w:t>A aquisição, mediante dispensa de licitação, com fulcro no art. 75, II, da Lei nº 14.133/21, de materiais de consumo (Café, Chá, Açúcar e Adoçante) conforme especificações detalhadas no item 3 do presente Termo de Referência.</w:t>
      </w:r>
    </w:p>
    <w:p w14:paraId="16FCEF23" w14:textId="77777777" w:rsidR="006513AA" w:rsidRDefault="006513AA" w:rsidP="006513AA">
      <w:pPr>
        <w:jc w:val="both"/>
        <w:rPr>
          <w:rFonts w:ascii="Verdana" w:eastAsia="Verdana" w:hAnsi="Verdana" w:cs="Verdana"/>
          <w:b/>
        </w:rPr>
      </w:pPr>
    </w:p>
    <w:p w14:paraId="006ED35B" w14:textId="77777777" w:rsidR="006513AA" w:rsidRDefault="006513AA" w:rsidP="006513AA">
      <w:pPr>
        <w:rPr>
          <w:rFonts w:ascii="Verdana" w:eastAsia="Verdana" w:hAnsi="Verdana" w:cs="Verdana"/>
          <w:b/>
        </w:rPr>
      </w:pPr>
      <w:r>
        <w:rPr>
          <w:rFonts w:ascii="Verdana" w:eastAsia="Verdana" w:hAnsi="Verdana" w:cs="Verdana"/>
          <w:b/>
        </w:rPr>
        <w:t>2. JUSTIFICATIVA DA AQUISIÇÃO</w:t>
      </w:r>
    </w:p>
    <w:p w14:paraId="36AF0208" w14:textId="77777777" w:rsidR="006513AA" w:rsidRDefault="006513AA" w:rsidP="006513AA">
      <w:pPr>
        <w:jc w:val="both"/>
        <w:rPr>
          <w:rFonts w:ascii="Verdana" w:eastAsia="Verdana" w:hAnsi="Verdana" w:cs="Verdana"/>
        </w:rPr>
      </w:pPr>
    </w:p>
    <w:p w14:paraId="72EDBAAE" w14:textId="77777777" w:rsidR="006513AA" w:rsidRDefault="006513AA" w:rsidP="006513AA">
      <w:pPr>
        <w:jc w:val="both"/>
        <w:rPr>
          <w:rFonts w:ascii="Verdana" w:eastAsia="Verdana" w:hAnsi="Verdana" w:cs="Verdana"/>
        </w:rPr>
      </w:pPr>
      <w:r>
        <w:rPr>
          <w:rFonts w:ascii="Verdana" w:eastAsia="Verdana" w:hAnsi="Verdana" w:cs="Verdana"/>
        </w:rPr>
        <w:t>2.1. Esclarecemos que a estimativa de preços foi obtida através de cotação em sítios eletrônicos de domínio amplo, de fornecedores situados no município de Presidente Prudente.</w:t>
      </w:r>
    </w:p>
    <w:p w14:paraId="251F9F59" w14:textId="77777777" w:rsidR="006513AA" w:rsidRDefault="006513AA" w:rsidP="006513AA">
      <w:pPr>
        <w:jc w:val="both"/>
        <w:rPr>
          <w:rFonts w:ascii="Verdana" w:eastAsia="Verdana" w:hAnsi="Verdana" w:cs="Verdana"/>
        </w:rPr>
      </w:pPr>
      <w:r>
        <w:rPr>
          <w:rFonts w:ascii="Verdana" w:eastAsia="Verdana" w:hAnsi="Verdana" w:cs="Verdana"/>
        </w:rPr>
        <w:t>2.2. A presente contratação justifica-se conforme Documento de Formalização de Demanda, em anexo.</w:t>
      </w:r>
    </w:p>
    <w:p w14:paraId="4930CFCE" w14:textId="77777777" w:rsidR="006513AA" w:rsidRDefault="006513AA" w:rsidP="006513AA">
      <w:pPr>
        <w:jc w:val="both"/>
        <w:rPr>
          <w:rFonts w:ascii="Verdana" w:eastAsia="Verdana" w:hAnsi="Verdana" w:cs="Verdana"/>
        </w:rPr>
      </w:pPr>
      <w:r>
        <w:rPr>
          <w:rFonts w:ascii="Verdana" w:eastAsia="Verdana" w:hAnsi="Verdana" w:cs="Verdana"/>
        </w:rPr>
        <w:t>2.3. Em virtude da extinção de estoque, esta solicitação visa à manutenção dos níveis de estoques para o atendimento dos pedidos do respectivo material.</w:t>
      </w:r>
    </w:p>
    <w:p w14:paraId="70A0EDB2" w14:textId="77777777" w:rsidR="006513AA" w:rsidRDefault="006513AA" w:rsidP="006513AA">
      <w:pPr>
        <w:jc w:val="both"/>
        <w:rPr>
          <w:rFonts w:ascii="Verdana" w:eastAsia="Verdana" w:hAnsi="Verdana" w:cs="Verdana"/>
        </w:rPr>
      </w:pPr>
      <w:r>
        <w:rPr>
          <w:rFonts w:ascii="Verdana" w:eastAsia="Verdana" w:hAnsi="Verdana" w:cs="Verdana"/>
        </w:rPr>
        <w:t>2.4. Por fim, em razão do ínfimo valor da aquisição ora solicitada, mais conveniente e oportuno para a Administração se entremostra a utilização de Dispensa de Licitação, com fulcro na o art. 75, II, da Lei nº 14.133/21, vide Decreto nº 10.922, de 2021.</w:t>
      </w:r>
    </w:p>
    <w:p w14:paraId="68CBBA07" w14:textId="77777777" w:rsidR="006513AA" w:rsidRDefault="006513AA" w:rsidP="006513AA">
      <w:pPr>
        <w:jc w:val="both"/>
        <w:rPr>
          <w:rFonts w:ascii="Verdana" w:eastAsia="Verdana" w:hAnsi="Verdana" w:cs="Verdana"/>
        </w:rPr>
      </w:pPr>
    </w:p>
    <w:p w14:paraId="6AAC7BD4" w14:textId="77777777" w:rsidR="006513AA" w:rsidRDefault="006513AA" w:rsidP="006513AA">
      <w:pPr>
        <w:jc w:val="both"/>
        <w:rPr>
          <w:rFonts w:ascii="Verdana" w:eastAsia="Verdana" w:hAnsi="Verdana" w:cs="Verdana"/>
          <w:b/>
        </w:rPr>
      </w:pPr>
      <w:r>
        <w:rPr>
          <w:rFonts w:ascii="Verdana" w:eastAsia="Verdana" w:hAnsi="Verdana" w:cs="Verdana"/>
          <w:b/>
        </w:rPr>
        <w:t>3. ESTIMATIVA DE CUSTOS E ESPECIFICAÇÕES TÉCNICAS</w:t>
      </w:r>
    </w:p>
    <w:p w14:paraId="76175352" w14:textId="77777777" w:rsidR="006513AA" w:rsidRDefault="006513AA" w:rsidP="006513AA">
      <w:pPr>
        <w:jc w:val="both"/>
        <w:rPr>
          <w:rFonts w:ascii="Verdana" w:eastAsia="Verdana" w:hAnsi="Verdana" w:cs="Verdana"/>
        </w:rPr>
      </w:pPr>
    </w:p>
    <w:p w14:paraId="77E472C9" w14:textId="0DF699F4" w:rsidR="006513AA" w:rsidRDefault="006513AA" w:rsidP="006513AA">
      <w:pPr>
        <w:jc w:val="both"/>
        <w:rPr>
          <w:rFonts w:ascii="Verdana" w:eastAsia="Verdana" w:hAnsi="Verdana" w:cs="Verdana"/>
        </w:rPr>
      </w:pPr>
      <w:r>
        <w:rPr>
          <w:rFonts w:ascii="Verdana" w:eastAsia="Verdana" w:hAnsi="Verdana" w:cs="Verdana"/>
        </w:rPr>
        <w:t xml:space="preserve">3.1. A estimativa de custos foi baseada na pesquisa de preço, utilizando-se como parâmetro o inciso III, em conformidade com as disposições da Instrução Normativa SG/SEDGGD/ME </w:t>
      </w:r>
      <w:proofErr w:type="spellStart"/>
      <w:r>
        <w:rPr>
          <w:rFonts w:ascii="Verdana" w:eastAsia="Verdana" w:hAnsi="Verdana" w:cs="Verdana"/>
        </w:rPr>
        <w:t>n.°</w:t>
      </w:r>
      <w:proofErr w:type="spellEnd"/>
      <w:r>
        <w:rPr>
          <w:rFonts w:ascii="Verdana" w:eastAsia="Verdana" w:hAnsi="Verdana" w:cs="Verdana"/>
        </w:rPr>
        <w:t xml:space="preserve"> 73, de 05 de agosto de 2020, para obtenção do preço de referência. Foi utilizado como método para obtenção do preço estimado a média dos valores obtidos na pesquisa de preços, da qual incidiu sobre um conjunto de três ou mais preços de acordo com o art. 6° da referida instrução normativa.</w:t>
      </w:r>
    </w:p>
    <w:p w14:paraId="2943398A" w14:textId="77777777" w:rsidR="00211D4C" w:rsidRDefault="00211D4C" w:rsidP="00211D4C">
      <w:pPr>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3460"/>
        <w:gridCol w:w="1465"/>
        <w:gridCol w:w="2429"/>
      </w:tblGrid>
      <w:tr w:rsidR="00211D4C" w14:paraId="28FBC325" w14:textId="77777777" w:rsidTr="00F61060">
        <w:tc>
          <w:tcPr>
            <w:tcW w:w="2476" w:type="dxa"/>
            <w:shd w:val="clear" w:color="auto" w:fill="auto"/>
          </w:tcPr>
          <w:p w14:paraId="13033961" w14:textId="77777777" w:rsidR="00211D4C" w:rsidRPr="00326163" w:rsidRDefault="00211D4C" w:rsidP="00F61060">
            <w:pPr>
              <w:jc w:val="both"/>
              <w:rPr>
                <w:rFonts w:ascii="Verdana" w:hAnsi="Verdana"/>
                <w:b/>
                <w:bCs/>
              </w:rPr>
            </w:pPr>
            <w:r w:rsidRPr="00326163">
              <w:rPr>
                <w:rFonts w:ascii="Verdana" w:hAnsi="Verdana"/>
                <w:b/>
                <w:bCs/>
              </w:rPr>
              <w:t>Item</w:t>
            </w:r>
          </w:p>
        </w:tc>
        <w:tc>
          <w:tcPr>
            <w:tcW w:w="3473" w:type="dxa"/>
            <w:shd w:val="clear" w:color="auto" w:fill="auto"/>
          </w:tcPr>
          <w:p w14:paraId="7DBCF455" w14:textId="77777777" w:rsidR="00211D4C" w:rsidRPr="00326163" w:rsidRDefault="00211D4C" w:rsidP="00F61060">
            <w:pPr>
              <w:jc w:val="both"/>
              <w:rPr>
                <w:rFonts w:ascii="Verdana" w:hAnsi="Verdana"/>
                <w:b/>
                <w:bCs/>
              </w:rPr>
            </w:pPr>
            <w:r w:rsidRPr="00326163">
              <w:rPr>
                <w:rFonts w:ascii="Verdana" w:hAnsi="Verdana"/>
                <w:b/>
                <w:bCs/>
              </w:rPr>
              <w:t>Descrição</w:t>
            </w:r>
          </w:p>
        </w:tc>
        <w:tc>
          <w:tcPr>
            <w:tcW w:w="1479" w:type="dxa"/>
            <w:shd w:val="clear" w:color="auto" w:fill="auto"/>
          </w:tcPr>
          <w:p w14:paraId="54F666A0" w14:textId="77777777" w:rsidR="00211D4C" w:rsidRPr="00326163" w:rsidRDefault="00211D4C" w:rsidP="00F61060">
            <w:pPr>
              <w:jc w:val="both"/>
              <w:rPr>
                <w:rFonts w:ascii="Verdana" w:hAnsi="Verdana"/>
                <w:b/>
                <w:bCs/>
              </w:rPr>
            </w:pPr>
            <w:r w:rsidRPr="00326163">
              <w:rPr>
                <w:rFonts w:ascii="Verdana" w:hAnsi="Verdana"/>
                <w:b/>
                <w:bCs/>
              </w:rPr>
              <w:t>Unidade</w:t>
            </w:r>
          </w:p>
        </w:tc>
        <w:tc>
          <w:tcPr>
            <w:tcW w:w="2477" w:type="dxa"/>
            <w:shd w:val="clear" w:color="auto" w:fill="auto"/>
          </w:tcPr>
          <w:p w14:paraId="0BCBEACF" w14:textId="77777777" w:rsidR="00211D4C" w:rsidRPr="00326163" w:rsidRDefault="00211D4C" w:rsidP="00F61060">
            <w:pPr>
              <w:jc w:val="both"/>
              <w:rPr>
                <w:rFonts w:ascii="Verdana" w:hAnsi="Verdana"/>
                <w:b/>
                <w:bCs/>
              </w:rPr>
            </w:pPr>
            <w:r w:rsidRPr="00326163">
              <w:rPr>
                <w:rFonts w:ascii="Verdana" w:hAnsi="Verdana"/>
                <w:b/>
                <w:bCs/>
              </w:rPr>
              <w:t>Quantidade</w:t>
            </w:r>
          </w:p>
        </w:tc>
      </w:tr>
      <w:tr w:rsidR="00211D4C" w14:paraId="6F385B97" w14:textId="77777777" w:rsidTr="00F61060">
        <w:tc>
          <w:tcPr>
            <w:tcW w:w="2476" w:type="dxa"/>
            <w:shd w:val="clear" w:color="auto" w:fill="auto"/>
          </w:tcPr>
          <w:p w14:paraId="5D7A21E7" w14:textId="77777777" w:rsidR="00211D4C" w:rsidRPr="00326163" w:rsidRDefault="00211D4C" w:rsidP="00F61060">
            <w:pPr>
              <w:jc w:val="both"/>
              <w:rPr>
                <w:rFonts w:ascii="Verdana" w:hAnsi="Verdana"/>
              </w:rPr>
            </w:pPr>
            <w:r w:rsidRPr="00326163">
              <w:rPr>
                <w:rFonts w:ascii="Verdana" w:hAnsi="Verdana"/>
              </w:rPr>
              <w:t>01</w:t>
            </w:r>
          </w:p>
        </w:tc>
        <w:tc>
          <w:tcPr>
            <w:tcW w:w="3473" w:type="dxa"/>
            <w:shd w:val="clear" w:color="auto" w:fill="auto"/>
          </w:tcPr>
          <w:p w14:paraId="3173955A" w14:textId="77777777" w:rsidR="00211D4C" w:rsidRPr="00326163" w:rsidRDefault="00211D4C" w:rsidP="00F61060">
            <w:pPr>
              <w:jc w:val="both"/>
              <w:rPr>
                <w:rFonts w:ascii="Verdana" w:hAnsi="Verdana"/>
              </w:rPr>
            </w:pPr>
            <w:r w:rsidRPr="00326163">
              <w:rPr>
                <w:rFonts w:ascii="Verdana" w:hAnsi="Verdana"/>
              </w:rPr>
              <w:t xml:space="preserve">AÇÚCAR – TIPO CRISTAL: O PRODUTO DEVERÁ ESTAR DE ACORDO COM A NTA 02 E 52 (DECRETO 12.486/78), RESOLUÇÃO RDC Nº 259/2002 E ATENDER A RESOLUÇÃO RDC Nº 12/2001 E RESOLUÇÃO/CD/FNDE Nº 26, DE 17 DE JUNHO DE 2013. INGREDIENTES: SACAROSE DE CANA-DE-AÇÚCAR. CARACTERÍSTICAS: COR BRANCA; ASPECTO, SABOR E ODOR PRÓPRIOS; LIVRE DE FERMENTAÇÃO; ISENTO DE MATÉRIA TERROSA, DE PARASITAS, DETRITOS ANIMAIS OU VEGETAIS. EMBALAGEM PRIMÁRIA: PACOTES DE POLIETILENO COM 05 KG, RESISTENTE, ATÓXICO, HERMETICAMENTE SELADO, APRESENTANDO AS INFORMAÇÕES QUANTO AO Nº DO LOTE E DATA DE VALIDADE DE FORMA INDELÉVEL, DISPOSTAS DIRETAMENTE NA EMBALAGEM DO PRODUTO. ROTULAGEM: O PRODUTO DEVERÁ SER ROTULADO DE ACORDO COM A LEGISLAÇÃO VIGENTE; COM VALIDADE MÍNIMA DE 01 ANO NA DATA </w:t>
            </w:r>
            <w:r w:rsidRPr="00326163">
              <w:rPr>
                <w:rFonts w:ascii="Verdana" w:hAnsi="Verdana"/>
              </w:rPr>
              <w:lastRenderedPageBreak/>
              <w:t>DA ENTREGA; PRODUTO SUJEITO A VERIFICACAO NO ATO DA ENTREGA AOS PROCEDIMENTOS ADM. DETERMINADOS PELA ANVISA;</w:t>
            </w:r>
          </w:p>
        </w:tc>
        <w:tc>
          <w:tcPr>
            <w:tcW w:w="1479" w:type="dxa"/>
            <w:shd w:val="clear" w:color="auto" w:fill="auto"/>
          </w:tcPr>
          <w:p w14:paraId="3A356FE4" w14:textId="77777777" w:rsidR="00211D4C" w:rsidRPr="00326163" w:rsidRDefault="00211D4C" w:rsidP="00F61060">
            <w:pPr>
              <w:jc w:val="both"/>
              <w:rPr>
                <w:rFonts w:ascii="Verdana" w:hAnsi="Verdana"/>
              </w:rPr>
            </w:pPr>
            <w:r w:rsidRPr="00326163">
              <w:rPr>
                <w:rFonts w:ascii="Verdana" w:hAnsi="Verdana"/>
              </w:rPr>
              <w:lastRenderedPageBreak/>
              <w:t>UND</w:t>
            </w:r>
          </w:p>
        </w:tc>
        <w:tc>
          <w:tcPr>
            <w:tcW w:w="2477" w:type="dxa"/>
            <w:shd w:val="clear" w:color="auto" w:fill="auto"/>
          </w:tcPr>
          <w:p w14:paraId="2F1261A2" w14:textId="77777777" w:rsidR="00211D4C" w:rsidRPr="00326163" w:rsidRDefault="00211D4C" w:rsidP="00F61060">
            <w:pPr>
              <w:jc w:val="both"/>
              <w:rPr>
                <w:rFonts w:ascii="Verdana" w:hAnsi="Verdana"/>
              </w:rPr>
            </w:pPr>
            <w:r w:rsidRPr="00326163">
              <w:rPr>
                <w:rFonts w:ascii="Verdana" w:hAnsi="Verdana"/>
              </w:rPr>
              <w:t>10</w:t>
            </w:r>
          </w:p>
        </w:tc>
      </w:tr>
      <w:tr w:rsidR="00211D4C" w14:paraId="2465A8F2" w14:textId="77777777" w:rsidTr="00F61060">
        <w:tc>
          <w:tcPr>
            <w:tcW w:w="2476" w:type="dxa"/>
            <w:shd w:val="clear" w:color="auto" w:fill="auto"/>
          </w:tcPr>
          <w:p w14:paraId="601EA498" w14:textId="77777777" w:rsidR="00211D4C" w:rsidRPr="00326163" w:rsidRDefault="00211D4C" w:rsidP="00F61060">
            <w:pPr>
              <w:jc w:val="both"/>
              <w:rPr>
                <w:rFonts w:ascii="Verdana" w:hAnsi="Verdana"/>
              </w:rPr>
            </w:pPr>
            <w:r w:rsidRPr="00326163">
              <w:rPr>
                <w:rFonts w:ascii="Verdana" w:hAnsi="Verdana"/>
              </w:rPr>
              <w:t>02</w:t>
            </w:r>
          </w:p>
        </w:tc>
        <w:tc>
          <w:tcPr>
            <w:tcW w:w="3473" w:type="dxa"/>
            <w:shd w:val="clear" w:color="auto" w:fill="auto"/>
          </w:tcPr>
          <w:p w14:paraId="129D3510" w14:textId="77777777" w:rsidR="00211D4C" w:rsidRPr="00326163" w:rsidRDefault="00211D4C" w:rsidP="00F61060">
            <w:pPr>
              <w:jc w:val="both"/>
              <w:rPr>
                <w:rFonts w:ascii="Verdana" w:hAnsi="Verdana"/>
              </w:rPr>
            </w:pPr>
            <w:r w:rsidRPr="00326163">
              <w:rPr>
                <w:rFonts w:ascii="Verdana" w:hAnsi="Verdana"/>
              </w:rPr>
              <w:t>CAFÉ - TIPO TRADICIONAL – EM PÓ, TORRADO E MOÍDO, À VÁCUO, 500G, NÃO PODENDO ESTAR ALTERADO OU ADULTERADO POR QUALQUER FORMA OU MEIO, INCLUSIVE PELA ADIÇÃO DE CORANTES OU OUTROS PRODUTOS QUE MODIFIQUEM A SUA COMPOSIÇÃO E NÃO SE ADMITINDO SOB QUALQUER FORMA A ADIÇÃO DE CAFÉS ESGOTADOS (BORRA DE SOLÚVEL, BORRA DE INFUSÃO DE CAFÉ TORRADO OU MOÍDO); INFORMAÇÕES MÍNIMAS NO RÓTULO: MARCA, PESO LÍQUIDO, INDICAÇÃO DO LOTE, DATA DE VALIDADE OU A DATA DE FABRICAÇÃO E PRAZO DE</w:t>
            </w:r>
          </w:p>
          <w:p w14:paraId="3409521F" w14:textId="77777777" w:rsidR="00211D4C" w:rsidRPr="00326163" w:rsidRDefault="00211D4C" w:rsidP="00F61060">
            <w:pPr>
              <w:jc w:val="both"/>
              <w:rPr>
                <w:rFonts w:ascii="Verdana" w:hAnsi="Verdana"/>
              </w:rPr>
            </w:pPr>
            <w:r w:rsidRPr="00326163">
              <w:rPr>
                <w:rFonts w:ascii="Verdana" w:hAnsi="Verdana"/>
              </w:rPr>
              <w:t xml:space="preserve">VALIDADE, NOME (RAZÃO SOCIAL) E CNPJ DO FABRICANTE, ENDEREÇO COMPLETO E DADOS DO SAC. SELO DE QUALIDADE COM NO MÍNIMO NA CATEGORIA TRADICIONAL EMITIDO PELA ABIC OU COMPROVAÇÃO DAS CARACTERÍSTICAS MÍNIMAS </w:t>
            </w:r>
            <w:r w:rsidRPr="00326163">
              <w:rPr>
                <w:rFonts w:ascii="Verdana" w:hAnsi="Verdana"/>
              </w:rPr>
              <w:lastRenderedPageBreak/>
              <w:t>DE QUALIDADE EXIGIDAS PARA O CAFÉ POR MEIO DE OUTRA CERTIFICAÇÃO RECONHECIDA OU LAUDO DE ANÁLISE EMITIDO POR LABORATÓRIO ACREDITADO, COM NOTA DE QUALIDADE GLOBAL MÍNIMA DE 4,5 PONTOS NA ESCALA SENSORIAL DO CAFÉ; COM VALIDADE MÍNIMA DE 01 ANO NA DATA DE ENTREGA; PODERÃO SER ACEITAS AS CERTIFICAÇÕES NAS CATEGORIAS “SUPERIOR” OU “GOURMET”, DESDE QUE EMITIDAS PELA ABIC OU HAJA COMPROVAÇÃO DE QUALIDADES SIMILARES POR MEIO DE OUTRAS CERTIFICAÇÕES RECONHECIDAS; PROCESSAMENTO NATURAL; TORRA E ACIDEZ MÉDIA; MOAGEM FINA; INTENSIDADE 8; PRODUTO SUJEITO A VERIFICACAO NO ATO DA ENTREGA AOS PROCEDIMENTOS ADM. DETERMINADOS PELA ANVISA;</w:t>
            </w:r>
          </w:p>
        </w:tc>
        <w:tc>
          <w:tcPr>
            <w:tcW w:w="1479" w:type="dxa"/>
            <w:shd w:val="clear" w:color="auto" w:fill="auto"/>
          </w:tcPr>
          <w:p w14:paraId="64A048A6" w14:textId="77777777" w:rsidR="00211D4C" w:rsidRPr="00326163" w:rsidRDefault="00211D4C" w:rsidP="00F61060">
            <w:pPr>
              <w:jc w:val="both"/>
              <w:rPr>
                <w:rFonts w:ascii="Verdana" w:hAnsi="Verdana"/>
              </w:rPr>
            </w:pPr>
            <w:r w:rsidRPr="00326163">
              <w:rPr>
                <w:rFonts w:ascii="Verdana" w:hAnsi="Verdana"/>
              </w:rPr>
              <w:lastRenderedPageBreak/>
              <w:t>UND</w:t>
            </w:r>
          </w:p>
        </w:tc>
        <w:tc>
          <w:tcPr>
            <w:tcW w:w="2477" w:type="dxa"/>
            <w:shd w:val="clear" w:color="auto" w:fill="auto"/>
          </w:tcPr>
          <w:p w14:paraId="740FFCE4" w14:textId="77777777" w:rsidR="00211D4C" w:rsidRPr="00326163" w:rsidRDefault="00211D4C" w:rsidP="00F61060">
            <w:pPr>
              <w:jc w:val="both"/>
              <w:rPr>
                <w:rFonts w:ascii="Verdana" w:hAnsi="Verdana"/>
              </w:rPr>
            </w:pPr>
            <w:r w:rsidRPr="00326163">
              <w:rPr>
                <w:rFonts w:ascii="Verdana" w:hAnsi="Verdana"/>
              </w:rPr>
              <w:t>1</w:t>
            </w:r>
            <w:r>
              <w:rPr>
                <w:rFonts w:ascii="Verdana" w:hAnsi="Verdana"/>
              </w:rPr>
              <w:t>50</w:t>
            </w:r>
          </w:p>
        </w:tc>
      </w:tr>
      <w:tr w:rsidR="00211D4C" w14:paraId="6974D026" w14:textId="77777777" w:rsidTr="00F61060">
        <w:tc>
          <w:tcPr>
            <w:tcW w:w="2476" w:type="dxa"/>
            <w:shd w:val="clear" w:color="auto" w:fill="auto"/>
          </w:tcPr>
          <w:p w14:paraId="6B0F17F7" w14:textId="77777777" w:rsidR="00211D4C" w:rsidRPr="00326163" w:rsidRDefault="00211D4C" w:rsidP="00F61060">
            <w:pPr>
              <w:jc w:val="both"/>
              <w:rPr>
                <w:rFonts w:ascii="Verdana" w:hAnsi="Verdana"/>
              </w:rPr>
            </w:pPr>
            <w:r w:rsidRPr="00326163">
              <w:rPr>
                <w:rFonts w:ascii="Verdana" w:hAnsi="Verdana"/>
              </w:rPr>
              <w:t>03</w:t>
            </w:r>
          </w:p>
        </w:tc>
        <w:tc>
          <w:tcPr>
            <w:tcW w:w="3473" w:type="dxa"/>
            <w:shd w:val="clear" w:color="auto" w:fill="auto"/>
          </w:tcPr>
          <w:p w14:paraId="3D174695" w14:textId="77777777" w:rsidR="00211D4C" w:rsidRPr="00326163" w:rsidRDefault="00211D4C" w:rsidP="00F61060">
            <w:pPr>
              <w:jc w:val="both"/>
              <w:rPr>
                <w:rFonts w:ascii="Verdana" w:hAnsi="Verdana"/>
              </w:rPr>
            </w:pPr>
            <w:r w:rsidRPr="00326163">
              <w:rPr>
                <w:rFonts w:ascii="Verdana" w:hAnsi="Verdana"/>
                <w:bCs/>
              </w:rPr>
              <w:t xml:space="preserve">CHÁ – CHÁ DE ERVA MATE TRADICIONAL, QUEIMADO OU TOSTADO, CAIXA DE 250G: FOLHAS E TALOS DE ERVA MATE (ILEX PARAGUARIENSIS); ISENTO DE SUJIDADES, </w:t>
            </w:r>
            <w:r w:rsidRPr="00326163">
              <w:rPr>
                <w:rFonts w:ascii="Verdana" w:hAnsi="Verdana"/>
                <w:bCs/>
              </w:rPr>
              <w:lastRenderedPageBreak/>
              <w:t>FRAGMENTOS DE INSETOS E OUTROS MATERIAIS ESTRANHOS; COM VALIDADE MÍNIMA DE 01 ANO NA DATA DA ENTREGA; E SUAS CONDICOES DEVERAO ESTAR DE ACORDO COM A RDC 12/01, RDC 259/02, RDC 267/05, RDC 277/05, RDC 14/14 E ALTERACOES POSTERIORES; PRODUTO SUJEITO A VERIFICACAO NO ATO DA ENTREGA AOS PROCEDIMENTOS ADM. DETERMINADOS PELA ANVISA;</w:t>
            </w:r>
          </w:p>
        </w:tc>
        <w:tc>
          <w:tcPr>
            <w:tcW w:w="1479" w:type="dxa"/>
            <w:shd w:val="clear" w:color="auto" w:fill="auto"/>
          </w:tcPr>
          <w:p w14:paraId="40FB92AD" w14:textId="77777777" w:rsidR="00211D4C" w:rsidRPr="00326163" w:rsidRDefault="00211D4C" w:rsidP="00F61060">
            <w:pPr>
              <w:jc w:val="both"/>
              <w:rPr>
                <w:rFonts w:ascii="Verdana" w:hAnsi="Verdana"/>
              </w:rPr>
            </w:pPr>
            <w:r w:rsidRPr="00326163">
              <w:rPr>
                <w:rFonts w:ascii="Verdana" w:hAnsi="Verdana"/>
              </w:rPr>
              <w:lastRenderedPageBreak/>
              <w:t>UND</w:t>
            </w:r>
          </w:p>
        </w:tc>
        <w:tc>
          <w:tcPr>
            <w:tcW w:w="2477" w:type="dxa"/>
            <w:shd w:val="clear" w:color="auto" w:fill="auto"/>
          </w:tcPr>
          <w:p w14:paraId="0E36DACE" w14:textId="77777777" w:rsidR="00211D4C" w:rsidRPr="00326163" w:rsidRDefault="00211D4C" w:rsidP="00F61060">
            <w:pPr>
              <w:jc w:val="both"/>
              <w:rPr>
                <w:rFonts w:ascii="Verdana" w:hAnsi="Verdana"/>
              </w:rPr>
            </w:pPr>
            <w:r w:rsidRPr="00326163">
              <w:rPr>
                <w:rFonts w:ascii="Verdana" w:hAnsi="Verdana"/>
              </w:rPr>
              <w:t>10</w:t>
            </w:r>
          </w:p>
        </w:tc>
      </w:tr>
      <w:tr w:rsidR="00211D4C" w14:paraId="2C237E07" w14:textId="77777777" w:rsidTr="00F61060">
        <w:tc>
          <w:tcPr>
            <w:tcW w:w="2476" w:type="dxa"/>
            <w:shd w:val="clear" w:color="auto" w:fill="auto"/>
          </w:tcPr>
          <w:p w14:paraId="41622E4D" w14:textId="77777777" w:rsidR="00211D4C" w:rsidRPr="00326163" w:rsidRDefault="00211D4C" w:rsidP="00F61060">
            <w:pPr>
              <w:jc w:val="both"/>
              <w:rPr>
                <w:rFonts w:ascii="Verdana" w:hAnsi="Verdana"/>
              </w:rPr>
            </w:pPr>
            <w:r w:rsidRPr="00326163">
              <w:rPr>
                <w:rFonts w:ascii="Verdana" w:hAnsi="Verdana"/>
              </w:rPr>
              <w:t>04</w:t>
            </w:r>
          </w:p>
        </w:tc>
        <w:tc>
          <w:tcPr>
            <w:tcW w:w="3473" w:type="dxa"/>
            <w:shd w:val="clear" w:color="auto" w:fill="auto"/>
          </w:tcPr>
          <w:p w14:paraId="6E971A69" w14:textId="77777777" w:rsidR="00211D4C" w:rsidRPr="00326163" w:rsidRDefault="00211D4C" w:rsidP="00F61060">
            <w:pPr>
              <w:jc w:val="both"/>
              <w:rPr>
                <w:rFonts w:ascii="Verdana" w:hAnsi="Verdana"/>
              </w:rPr>
            </w:pPr>
            <w:r w:rsidRPr="00326163">
              <w:rPr>
                <w:rFonts w:ascii="Verdana" w:hAnsi="Verdana"/>
              </w:rPr>
              <w:t>ADOÇANTE – TIPO</w:t>
            </w:r>
            <w:r>
              <w:t xml:space="preserve"> </w:t>
            </w:r>
            <w:r w:rsidRPr="00326163">
              <w:rPr>
                <w:rFonts w:ascii="Verdana" w:hAnsi="Verdana"/>
              </w:rPr>
              <w:t xml:space="preserve">DIETETICO; COMPOSTO DE SUCRALOSE; LIQUIDO; ACONDICIONADO EM EMBALAGEM PLÁSTICA, CADA UNIDADE CONTENDO 100 ML; SUAS CONDICOES DEVERAO ESTAR DE ACORDO COM RESOLUCAO RDC 271/05 DA ANVISA; PRODUTO SUJEITO A VERIFICACAO NO ATO DA ENTREGA AOS PROCED.ADMINSTRATIVOS DETERMINADOS PELA ANVISA; COM VALIDADE MINIMA DE 1 ANO NA DATA DA ENTREGA; PRODUTO SUJEITO A VERIFICACAO NO ATO DA ENTREGA AOS PROCEDIMENTOS ADM. </w:t>
            </w:r>
            <w:r w:rsidRPr="00326163">
              <w:rPr>
                <w:rFonts w:ascii="Verdana" w:hAnsi="Verdana"/>
              </w:rPr>
              <w:lastRenderedPageBreak/>
              <w:t>DETERMINADOS PELA ANVISA;</w:t>
            </w:r>
          </w:p>
        </w:tc>
        <w:tc>
          <w:tcPr>
            <w:tcW w:w="1479" w:type="dxa"/>
            <w:shd w:val="clear" w:color="auto" w:fill="auto"/>
          </w:tcPr>
          <w:p w14:paraId="35DD1133" w14:textId="77777777" w:rsidR="00211D4C" w:rsidRPr="00326163" w:rsidRDefault="00211D4C" w:rsidP="00F61060">
            <w:pPr>
              <w:jc w:val="both"/>
              <w:rPr>
                <w:rFonts w:ascii="Verdana" w:hAnsi="Verdana"/>
              </w:rPr>
            </w:pPr>
            <w:r w:rsidRPr="00326163">
              <w:rPr>
                <w:rFonts w:ascii="Verdana" w:hAnsi="Verdana"/>
              </w:rPr>
              <w:lastRenderedPageBreak/>
              <w:t>UND</w:t>
            </w:r>
          </w:p>
        </w:tc>
        <w:tc>
          <w:tcPr>
            <w:tcW w:w="2477" w:type="dxa"/>
            <w:shd w:val="clear" w:color="auto" w:fill="auto"/>
          </w:tcPr>
          <w:p w14:paraId="7CE9B075" w14:textId="77777777" w:rsidR="00211D4C" w:rsidRPr="00326163" w:rsidRDefault="00211D4C" w:rsidP="00F61060">
            <w:pPr>
              <w:jc w:val="both"/>
              <w:rPr>
                <w:rFonts w:ascii="Verdana" w:hAnsi="Verdana"/>
              </w:rPr>
            </w:pPr>
            <w:r>
              <w:rPr>
                <w:rFonts w:ascii="Verdana" w:hAnsi="Verdana"/>
              </w:rPr>
              <w:t>14</w:t>
            </w:r>
          </w:p>
        </w:tc>
      </w:tr>
    </w:tbl>
    <w:p w14:paraId="6DCE9551" w14:textId="77777777" w:rsidR="00211D4C" w:rsidRDefault="00211D4C" w:rsidP="006513AA">
      <w:pPr>
        <w:jc w:val="both"/>
        <w:rPr>
          <w:rFonts w:ascii="Verdana" w:eastAsia="Verdana" w:hAnsi="Verdana" w:cs="Verdana"/>
        </w:rPr>
      </w:pPr>
    </w:p>
    <w:p w14:paraId="12148EEB" w14:textId="77777777" w:rsidR="006513AA" w:rsidRDefault="006513AA" w:rsidP="006513AA">
      <w:pPr>
        <w:jc w:val="both"/>
        <w:rPr>
          <w:rFonts w:ascii="Verdana" w:eastAsia="Verdana" w:hAnsi="Verdana" w:cs="Verdana"/>
        </w:rPr>
      </w:pPr>
    </w:p>
    <w:tbl>
      <w:tblPr>
        <w:tblW w:w="99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8"/>
        <w:gridCol w:w="3749"/>
        <w:gridCol w:w="1275"/>
        <w:gridCol w:w="959"/>
        <w:gridCol w:w="1309"/>
        <w:gridCol w:w="1405"/>
      </w:tblGrid>
      <w:tr w:rsidR="006513AA" w14:paraId="30806CAC" w14:textId="77777777" w:rsidTr="00743AD8">
        <w:tc>
          <w:tcPr>
            <w:tcW w:w="1208" w:type="dxa"/>
          </w:tcPr>
          <w:p w14:paraId="39BB97A0" w14:textId="77777777" w:rsidR="006513AA" w:rsidRDefault="006513AA" w:rsidP="0033537A">
            <w:pPr>
              <w:jc w:val="both"/>
              <w:rPr>
                <w:rFonts w:ascii="Verdana" w:eastAsia="Verdana" w:hAnsi="Verdana" w:cs="Verdana"/>
                <w:b/>
              </w:rPr>
            </w:pPr>
            <w:r>
              <w:rPr>
                <w:rFonts w:ascii="Verdana" w:eastAsia="Verdana" w:hAnsi="Verdana" w:cs="Verdana"/>
                <w:b/>
              </w:rPr>
              <w:t>Item</w:t>
            </w:r>
          </w:p>
        </w:tc>
        <w:tc>
          <w:tcPr>
            <w:tcW w:w="3749" w:type="dxa"/>
          </w:tcPr>
          <w:p w14:paraId="6CB4AF30" w14:textId="77777777" w:rsidR="006513AA" w:rsidRDefault="006513AA" w:rsidP="0079544B">
            <w:pPr>
              <w:rPr>
                <w:rFonts w:ascii="Verdana" w:eastAsia="Verdana" w:hAnsi="Verdana" w:cs="Verdana"/>
                <w:b/>
              </w:rPr>
            </w:pPr>
            <w:r>
              <w:rPr>
                <w:rFonts w:ascii="Verdana" w:eastAsia="Verdana" w:hAnsi="Verdana" w:cs="Verdana"/>
                <w:b/>
              </w:rPr>
              <w:t>Descrição</w:t>
            </w:r>
          </w:p>
        </w:tc>
        <w:tc>
          <w:tcPr>
            <w:tcW w:w="1275" w:type="dxa"/>
          </w:tcPr>
          <w:p w14:paraId="6AB1AB03" w14:textId="77777777" w:rsidR="006513AA" w:rsidRDefault="006513AA" w:rsidP="0033537A">
            <w:pPr>
              <w:jc w:val="both"/>
              <w:rPr>
                <w:rFonts w:ascii="Verdana" w:eastAsia="Verdana" w:hAnsi="Verdana" w:cs="Verdana"/>
                <w:b/>
              </w:rPr>
            </w:pPr>
            <w:r>
              <w:rPr>
                <w:rFonts w:ascii="Verdana" w:eastAsia="Verdana" w:hAnsi="Verdana" w:cs="Verdana"/>
                <w:b/>
              </w:rPr>
              <w:t>Unidade</w:t>
            </w:r>
          </w:p>
        </w:tc>
        <w:tc>
          <w:tcPr>
            <w:tcW w:w="959" w:type="dxa"/>
          </w:tcPr>
          <w:p w14:paraId="3CFA858E" w14:textId="77777777" w:rsidR="006513AA" w:rsidRDefault="006513AA" w:rsidP="0033537A">
            <w:pPr>
              <w:jc w:val="both"/>
              <w:rPr>
                <w:rFonts w:ascii="Verdana" w:eastAsia="Verdana" w:hAnsi="Verdana" w:cs="Verdana"/>
                <w:b/>
              </w:rPr>
            </w:pPr>
            <w:proofErr w:type="spellStart"/>
            <w:r>
              <w:rPr>
                <w:rFonts w:ascii="Verdana" w:eastAsia="Verdana" w:hAnsi="Verdana" w:cs="Verdana"/>
                <w:b/>
              </w:rPr>
              <w:t>Qtde</w:t>
            </w:r>
            <w:proofErr w:type="spellEnd"/>
          </w:p>
        </w:tc>
        <w:tc>
          <w:tcPr>
            <w:tcW w:w="1309" w:type="dxa"/>
          </w:tcPr>
          <w:p w14:paraId="71E26EE7" w14:textId="77777777" w:rsidR="006513AA" w:rsidRDefault="006513AA" w:rsidP="0033537A">
            <w:pPr>
              <w:jc w:val="both"/>
              <w:rPr>
                <w:rFonts w:ascii="Verdana" w:eastAsia="Verdana" w:hAnsi="Verdana" w:cs="Verdana"/>
                <w:b/>
              </w:rPr>
            </w:pPr>
            <w:r>
              <w:rPr>
                <w:rFonts w:ascii="Verdana" w:eastAsia="Verdana" w:hAnsi="Verdana" w:cs="Verdana"/>
                <w:b/>
              </w:rPr>
              <w:t>Valor Unit. R$</w:t>
            </w:r>
          </w:p>
        </w:tc>
        <w:tc>
          <w:tcPr>
            <w:tcW w:w="1405" w:type="dxa"/>
          </w:tcPr>
          <w:p w14:paraId="16C5775A" w14:textId="77777777" w:rsidR="006513AA" w:rsidRDefault="006513AA" w:rsidP="0033537A">
            <w:pPr>
              <w:jc w:val="both"/>
              <w:rPr>
                <w:rFonts w:ascii="Verdana" w:eastAsia="Verdana" w:hAnsi="Verdana" w:cs="Verdana"/>
                <w:b/>
              </w:rPr>
            </w:pPr>
            <w:r>
              <w:rPr>
                <w:rFonts w:ascii="Verdana" w:eastAsia="Verdana" w:hAnsi="Verdana" w:cs="Verdana"/>
                <w:b/>
              </w:rPr>
              <w:t>Valor Total R$</w:t>
            </w:r>
          </w:p>
        </w:tc>
      </w:tr>
      <w:tr w:rsidR="006513AA" w14:paraId="74C50E79" w14:textId="77777777" w:rsidTr="00743AD8">
        <w:tc>
          <w:tcPr>
            <w:tcW w:w="1208" w:type="dxa"/>
          </w:tcPr>
          <w:p w14:paraId="49D5C612" w14:textId="28AD7AF0" w:rsidR="006513AA" w:rsidRDefault="00743AD8" w:rsidP="0033537A">
            <w:pPr>
              <w:jc w:val="both"/>
              <w:rPr>
                <w:rFonts w:ascii="Verdana" w:eastAsia="Verdana" w:hAnsi="Verdana" w:cs="Verdana"/>
              </w:rPr>
            </w:pPr>
            <w:r>
              <w:rPr>
                <w:rFonts w:ascii="Verdana" w:eastAsia="Verdana" w:hAnsi="Verdana" w:cs="Verdana"/>
              </w:rPr>
              <w:t>1</w:t>
            </w:r>
          </w:p>
        </w:tc>
        <w:tc>
          <w:tcPr>
            <w:tcW w:w="3749" w:type="dxa"/>
          </w:tcPr>
          <w:p w14:paraId="291C743C" w14:textId="48AAD89E" w:rsidR="006513AA" w:rsidRDefault="00743AD8" w:rsidP="0079544B">
            <w:pPr>
              <w:rPr>
                <w:rFonts w:ascii="Verdana" w:eastAsia="Verdana" w:hAnsi="Verdana" w:cs="Verdana"/>
              </w:rPr>
            </w:pPr>
            <w:r>
              <w:rPr>
                <w:rFonts w:ascii="Verdana" w:eastAsia="Verdana" w:hAnsi="Verdana" w:cs="Verdana"/>
              </w:rPr>
              <w:t>CAFÉ</w:t>
            </w:r>
            <w:r w:rsidR="0079544B">
              <w:rPr>
                <w:rFonts w:ascii="Verdana" w:eastAsia="Verdana" w:hAnsi="Verdana" w:cs="Verdana"/>
              </w:rPr>
              <w:t xml:space="preserve">                500GR</w:t>
            </w:r>
          </w:p>
        </w:tc>
        <w:tc>
          <w:tcPr>
            <w:tcW w:w="1275" w:type="dxa"/>
          </w:tcPr>
          <w:p w14:paraId="43A3F784" w14:textId="663BD415" w:rsidR="006513AA" w:rsidRDefault="00743AD8" w:rsidP="0033537A">
            <w:pPr>
              <w:jc w:val="both"/>
              <w:rPr>
                <w:rFonts w:ascii="Verdana" w:eastAsia="Verdana" w:hAnsi="Verdana" w:cs="Verdana"/>
              </w:rPr>
            </w:pPr>
            <w:r>
              <w:rPr>
                <w:rFonts w:ascii="Verdana" w:eastAsia="Verdana" w:hAnsi="Verdana" w:cs="Verdana"/>
              </w:rPr>
              <w:t>1</w:t>
            </w:r>
          </w:p>
        </w:tc>
        <w:tc>
          <w:tcPr>
            <w:tcW w:w="959" w:type="dxa"/>
          </w:tcPr>
          <w:p w14:paraId="045B5501" w14:textId="37CC95D5" w:rsidR="006513AA" w:rsidRDefault="00743AD8" w:rsidP="0033537A">
            <w:pPr>
              <w:jc w:val="both"/>
              <w:rPr>
                <w:rFonts w:ascii="Verdana" w:eastAsia="Verdana" w:hAnsi="Verdana" w:cs="Verdana"/>
              </w:rPr>
            </w:pPr>
            <w:r>
              <w:rPr>
                <w:rFonts w:ascii="Verdana" w:eastAsia="Verdana" w:hAnsi="Verdana" w:cs="Verdana"/>
              </w:rPr>
              <w:t>150</w:t>
            </w:r>
          </w:p>
        </w:tc>
        <w:tc>
          <w:tcPr>
            <w:tcW w:w="1309" w:type="dxa"/>
          </w:tcPr>
          <w:p w14:paraId="3ED8B6DE" w14:textId="1E7C36DD" w:rsidR="006513AA" w:rsidRDefault="00743AD8" w:rsidP="0033537A">
            <w:pPr>
              <w:jc w:val="both"/>
              <w:rPr>
                <w:rFonts w:ascii="Verdana" w:eastAsia="Verdana" w:hAnsi="Verdana" w:cs="Verdana"/>
              </w:rPr>
            </w:pPr>
            <w:r>
              <w:rPr>
                <w:rFonts w:ascii="Verdana" w:eastAsia="Verdana" w:hAnsi="Verdana" w:cs="Verdana"/>
              </w:rPr>
              <w:t>29,94</w:t>
            </w:r>
          </w:p>
        </w:tc>
        <w:tc>
          <w:tcPr>
            <w:tcW w:w="1405" w:type="dxa"/>
          </w:tcPr>
          <w:p w14:paraId="1AEC42A2" w14:textId="7DA9D289" w:rsidR="006513AA" w:rsidRDefault="00743AD8" w:rsidP="0033537A">
            <w:pPr>
              <w:jc w:val="both"/>
              <w:rPr>
                <w:rFonts w:ascii="Verdana" w:eastAsia="Verdana" w:hAnsi="Verdana" w:cs="Verdana"/>
              </w:rPr>
            </w:pPr>
            <w:r>
              <w:rPr>
                <w:rFonts w:ascii="Verdana" w:eastAsia="Verdana" w:hAnsi="Verdana" w:cs="Verdana"/>
              </w:rPr>
              <w:t>4.491,00</w:t>
            </w:r>
          </w:p>
        </w:tc>
      </w:tr>
      <w:tr w:rsidR="006513AA" w14:paraId="7043255D" w14:textId="77777777" w:rsidTr="00743AD8">
        <w:tc>
          <w:tcPr>
            <w:tcW w:w="1208" w:type="dxa"/>
          </w:tcPr>
          <w:p w14:paraId="46C93F0D" w14:textId="76FEBAE4" w:rsidR="006513AA" w:rsidRDefault="00743AD8" w:rsidP="0033537A">
            <w:pPr>
              <w:jc w:val="both"/>
              <w:rPr>
                <w:rFonts w:ascii="Verdana" w:eastAsia="Verdana" w:hAnsi="Verdana" w:cs="Verdana"/>
              </w:rPr>
            </w:pPr>
            <w:r>
              <w:rPr>
                <w:rFonts w:ascii="Verdana" w:eastAsia="Verdana" w:hAnsi="Verdana" w:cs="Verdana"/>
              </w:rPr>
              <w:t>2</w:t>
            </w:r>
          </w:p>
        </w:tc>
        <w:tc>
          <w:tcPr>
            <w:tcW w:w="3749" w:type="dxa"/>
          </w:tcPr>
          <w:p w14:paraId="3184C2BF" w14:textId="56CCFFB5" w:rsidR="006513AA" w:rsidRDefault="00743AD8" w:rsidP="0079544B">
            <w:pPr>
              <w:rPr>
                <w:rFonts w:ascii="Verdana" w:eastAsia="Verdana" w:hAnsi="Verdana" w:cs="Verdana"/>
              </w:rPr>
            </w:pPr>
            <w:r>
              <w:rPr>
                <w:rFonts w:ascii="Verdana" w:eastAsia="Verdana" w:hAnsi="Verdana" w:cs="Verdana"/>
              </w:rPr>
              <w:t>AÇUCAR</w:t>
            </w:r>
            <w:r w:rsidR="0079544B">
              <w:rPr>
                <w:rFonts w:ascii="Verdana" w:eastAsia="Verdana" w:hAnsi="Verdana" w:cs="Verdana"/>
              </w:rPr>
              <w:t xml:space="preserve">            5KG</w:t>
            </w:r>
          </w:p>
        </w:tc>
        <w:tc>
          <w:tcPr>
            <w:tcW w:w="1275" w:type="dxa"/>
          </w:tcPr>
          <w:p w14:paraId="4D2FD7E0" w14:textId="4C451AEC" w:rsidR="006513AA" w:rsidRDefault="00743AD8" w:rsidP="0033537A">
            <w:pPr>
              <w:jc w:val="both"/>
              <w:rPr>
                <w:rFonts w:ascii="Verdana" w:eastAsia="Verdana" w:hAnsi="Verdana" w:cs="Verdana"/>
              </w:rPr>
            </w:pPr>
            <w:r>
              <w:rPr>
                <w:rFonts w:ascii="Verdana" w:eastAsia="Verdana" w:hAnsi="Verdana" w:cs="Verdana"/>
              </w:rPr>
              <w:t>1</w:t>
            </w:r>
          </w:p>
        </w:tc>
        <w:tc>
          <w:tcPr>
            <w:tcW w:w="959" w:type="dxa"/>
          </w:tcPr>
          <w:p w14:paraId="3F7998F2" w14:textId="440C2ED8" w:rsidR="006513AA" w:rsidRDefault="00743AD8" w:rsidP="0033537A">
            <w:pPr>
              <w:jc w:val="both"/>
              <w:rPr>
                <w:rFonts w:ascii="Verdana" w:eastAsia="Verdana" w:hAnsi="Verdana" w:cs="Verdana"/>
              </w:rPr>
            </w:pPr>
            <w:r>
              <w:rPr>
                <w:rFonts w:ascii="Verdana" w:eastAsia="Verdana" w:hAnsi="Verdana" w:cs="Verdana"/>
              </w:rPr>
              <w:t>10</w:t>
            </w:r>
          </w:p>
        </w:tc>
        <w:tc>
          <w:tcPr>
            <w:tcW w:w="1309" w:type="dxa"/>
          </w:tcPr>
          <w:p w14:paraId="36ED5D52" w14:textId="41C4751F" w:rsidR="006513AA" w:rsidRDefault="00743AD8" w:rsidP="0033537A">
            <w:pPr>
              <w:jc w:val="both"/>
              <w:rPr>
                <w:rFonts w:ascii="Verdana" w:eastAsia="Verdana" w:hAnsi="Verdana" w:cs="Verdana"/>
              </w:rPr>
            </w:pPr>
            <w:r>
              <w:rPr>
                <w:rFonts w:ascii="Verdana" w:eastAsia="Verdana" w:hAnsi="Verdana" w:cs="Verdana"/>
              </w:rPr>
              <w:t>21,44</w:t>
            </w:r>
          </w:p>
        </w:tc>
        <w:tc>
          <w:tcPr>
            <w:tcW w:w="1405" w:type="dxa"/>
          </w:tcPr>
          <w:p w14:paraId="4B21F1B9" w14:textId="280BFA61" w:rsidR="006513AA" w:rsidRDefault="00743AD8" w:rsidP="0033537A">
            <w:pPr>
              <w:jc w:val="both"/>
              <w:rPr>
                <w:rFonts w:ascii="Verdana" w:eastAsia="Verdana" w:hAnsi="Verdana" w:cs="Verdana"/>
              </w:rPr>
            </w:pPr>
            <w:r>
              <w:rPr>
                <w:rFonts w:ascii="Verdana" w:eastAsia="Verdana" w:hAnsi="Verdana" w:cs="Verdana"/>
              </w:rPr>
              <w:t>214,40</w:t>
            </w:r>
          </w:p>
        </w:tc>
      </w:tr>
      <w:tr w:rsidR="006513AA" w14:paraId="5214BAD7" w14:textId="77777777" w:rsidTr="00743AD8">
        <w:tc>
          <w:tcPr>
            <w:tcW w:w="1208" w:type="dxa"/>
          </w:tcPr>
          <w:p w14:paraId="5AFD54D9" w14:textId="6E912C29" w:rsidR="006513AA" w:rsidRDefault="00743AD8" w:rsidP="0033537A">
            <w:pPr>
              <w:jc w:val="both"/>
              <w:rPr>
                <w:rFonts w:ascii="Verdana" w:eastAsia="Verdana" w:hAnsi="Verdana" w:cs="Verdana"/>
              </w:rPr>
            </w:pPr>
            <w:r>
              <w:rPr>
                <w:rFonts w:ascii="Verdana" w:eastAsia="Verdana" w:hAnsi="Verdana" w:cs="Verdana"/>
              </w:rPr>
              <w:t>3</w:t>
            </w:r>
          </w:p>
        </w:tc>
        <w:tc>
          <w:tcPr>
            <w:tcW w:w="3749" w:type="dxa"/>
          </w:tcPr>
          <w:p w14:paraId="43ACF09C" w14:textId="5FC12B10" w:rsidR="006513AA" w:rsidRDefault="00743AD8" w:rsidP="0079544B">
            <w:pPr>
              <w:rPr>
                <w:rFonts w:ascii="Verdana" w:eastAsia="Verdana" w:hAnsi="Verdana" w:cs="Verdana"/>
              </w:rPr>
            </w:pPr>
            <w:r>
              <w:rPr>
                <w:rFonts w:ascii="Verdana" w:eastAsia="Verdana" w:hAnsi="Verdana" w:cs="Verdana"/>
              </w:rPr>
              <w:t>CHÁ MATE</w:t>
            </w:r>
            <w:r w:rsidR="0079544B">
              <w:rPr>
                <w:rFonts w:ascii="Verdana" w:eastAsia="Verdana" w:hAnsi="Verdana" w:cs="Verdana"/>
              </w:rPr>
              <w:t xml:space="preserve">         250GR</w:t>
            </w:r>
          </w:p>
        </w:tc>
        <w:tc>
          <w:tcPr>
            <w:tcW w:w="1275" w:type="dxa"/>
          </w:tcPr>
          <w:p w14:paraId="5C975A1A" w14:textId="0D48BFCB" w:rsidR="006513AA" w:rsidRDefault="00743AD8" w:rsidP="0033537A">
            <w:pPr>
              <w:jc w:val="both"/>
              <w:rPr>
                <w:rFonts w:ascii="Verdana" w:eastAsia="Verdana" w:hAnsi="Verdana" w:cs="Verdana"/>
              </w:rPr>
            </w:pPr>
            <w:r>
              <w:rPr>
                <w:rFonts w:ascii="Verdana" w:eastAsia="Verdana" w:hAnsi="Verdana" w:cs="Verdana"/>
              </w:rPr>
              <w:t>1</w:t>
            </w:r>
          </w:p>
        </w:tc>
        <w:tc>
          <w:tcPr>
            <w:tcW w:w="959" w:type="dxa"/>
          </w:tcPr>
          <w:p w14:paraId="35687196" w14:textId="06DBFAF7" w:rsidR="006513AA" w:rsidRDefault="00743AD8" w:rsidP="0033537A">
            <w:pPr>
              <w:jc w:val="both"/>
              <w:rPr>
                <w:rFonts w:ascii="Verdana" w:eastAsia="Verdana" w:hAnsi="Verdana" w:cs="Verdana"/>
              </w:rPr>
            </w:pPr>
            <w:r>
              <w:rPr>
                <w:rFonts w:ascii="Verdana" w:eastAsia="Verdana" w:hAnsi="Verdana" w:cs="Verdana"/>
              </w:rPr>
              <w:t>10</w:t>
            </w:r>
          </w:p>
        </w:tc>
        <w:tc>
          <w:tcPr>
            <w:tcW w:w="1309" w:type="dxa"/>
          </w:tcPr>
          <w:p w14:paraId="02DA4EAE" w14:textId="781C308E" w:rsidR="006513AA" w:rsidRDefault="00743AD8" w:rsidP="0033537A">
            <w:pPr>
              <w:jc w:val="both"/>
              <w:rPr>
                <w:rFonts w:ascii="Verdana" w:eastAsia="Verdana" w:hAnsi="Verdana" w:cs="Verdana"/>
              </w:rPr>
            </w:pPr>
            <w:r>
              <w:rPr>
                <w:rFonts w:ascii="Verdana" w:eastAsia="Verdana" w:hAnsi="Verdana" w:cs="Verdana"/>
              </w:rPr>
              <w:t>10,25</w:t>
            </w:r>
          </w:p>
        </w:tc>
        <w:tc>
          <w:tcPr>
            <w:tcW w:w="1405" w:type="dxa"/>
          </w:tcPr>
          <w:p w14:paraId="0C090BC2" w14:textId="5DC9F39E" w:rsidR="006513AA" w:rsidRDefault="00743AD8" w:rsidP="0033537A">
            <w:pPr>
              <w:jc w:val="both"/>
              <w:rPr>
                <w:rFonts w:ascii="Verdana" w:eastAsia="Verdana" w:hAnsi="Verdana" w:cs="Verdana"/>
              </w:rPr>
            </w:pPr>
            <w:r>
              <w:rPr>
                <w:rFonts w:ascii="Verdana" w:eastAsia="Verdana" w:hAnsi="Verdana" w:cs="Verdana"/>
              </w:rPr>
              <w:t>102,50</w:t>
            </w:r>
          </w:p>
        </w:tc>
      </w:tr>
      <w:tr w:rsidR="006513AA" w14:paraId="3FC2D5C9" w14:textId="77777777" w:rsidTr="00743AD8">
        <w:tc>
          <w:tcPr>
            <w:tcW w:w="1208" w:type="dxa"/>
          </w:tcPr>
          <w:p w14:paraId="00509EC5" w14:textId="2793E29F" w:rsidR="006513AA" w:rsidRDefault="00743AD8" w:rsidP="0033537A">
            <w:pPr>
              <w:jc w:val="both"/>
              <w:rPr>
                <w:rFonts w:ascii="Verdana" w:eastAsia="Verdana" w:hAnsi="Verdana" w:cs="Verdana"/>
              </w:rPr>
            </w:pPr>
            <w:r>
              <w:rPr>
                <w:rFonts w:ascii="Verdana" w:eastAsia="Verdana" w:hAnsi="Verdana" w:cs="Verdana"/>
              </w:rPr>
              <w:t>4</w:t>
            </w:r>
          </w:p>
        </w:tc>
        <w:tc>
          <w:tcPr>
            <w:tcW w:w="3749" w:type="dxa"/>
          </w:tcPr>
          <w:p w14:paraId="2FE79980" w14:textId="5656ECA4" w:rsidR="006513AA" w:rsidRDefault="00743AD8" w:rsidP="0079544B">
            <w:pPr>
              <w:rPr>
                <w:rFonts w:ascii="Verdana" w:eastAsia="Verdana" w:hAnsi="Verdana" w:cs="Verdana"/>
              </w:rPr>
            </w:pPr>
            <w:r>
              <w:rPr>
                <w:rFonts w:ascii="Verdana" w:eastAsia="Verdana" w:hAnsi="Verdana" w:cs="Verdana"/>
              </w:rPr>
              <w:t>ADOÇANTE</w:t>
            </w:r>
            <w:r w:rsidR="0079544B">
              <w:rPr>
                <w:rFonts w:ascii="Verdana" w:eastAsia="Verdana" w:hAnsi="Verdana" w:cs="Verdana"/>
              </w:rPr>
              <w:t xml:space="preserve">        100ML</w:t>
            </w:r>
          </w:p>
        </w:tc>
        <w:tc>
          <w:tcPr>
            <w:tcW w:w="1275" w:type="dxa"/>
          </w:tcPr>
          <w:p w14:paraId="62F8843D" w14:textId="16DCAD17" w:rsidR="006513AA" w:rsidRDefault="00743AD8" w:rsidP="0033537A">
            <w:pPr>
              <w:jc w:val="both"/>
              <w:rPr>
                <w:rFonts w:ascii="Verdana" w:eastAsia="Verdana" w:hAnsi="Verdana" w:cs="Verdana"/>
              </w:rPr>
            </w:pPr>
            <w:r>
              <w:rPr>
                <w:rFonts w:ascii="Verdana" w:eastAsia="Verdana" w:hAnsi="Verdana" w:cs="Verdana"/>
              </w:rPr>
              <w:t>1</w:t>
            </w:r>
          </w:p>
        </w:tc>
        <w:tc>
          <w:tcPr>
            <w:tcW w:w="959" w:type="dxa"/>
          </w:tcPr>
          <w:p w14:paraId="72F5FDFC" w14:textId="4925D04C" w:rsidR="006513AA" w:rsidRDefault="00743AD8" w:rsidP="0033537A">
            <w:pPr>
              <w:jc w:val="both"/>
              <w:rPr>
                <w:rFonts w:ascii="Verdana" w:eastAsia="Verdana" w:hAnsi="Verdana" w:cs="Verdana"/>
              </w:rPr>
            </w:pPr>
            <w:r>
              <w:rPr>
                <w:rFonts w:ascii="Verdana" w:eastAsia="Verdana" w:hAnsi="Verdana" w:cs="Verdana"/>
              </w:rPr>
              <w:t>14</w:t>
            </w:r>
          </w:p>
        </w:tc>
        <w:tc>
          <w:tcPr>
            <w:tcW w:w="1309" w:type="dxa"/>
          </w:tcPr>
          <w:p w14:paraId="621DA6FA" w14:textId="7DE631A0" w:rsidR="006513AA" w:rsidRDefault="00743AD8" w:rsidP="0033537A">
            <w:pPr>
              <w:jc w:val="both"/>
              <w:rPr>
                <w:rFonts w:ascii="Verdana" w:eastAsia="Verdana" w:hAnsi="Verdana" w:cs="Verdana"/>
              </w:rPr>
            </w:pPr>
            <w:r>
              <w:rPr>
                <w:rFonts w:ascii="Verdana" w:eastAsia="Verdana" w:hAnsi="Verdana" w:cs="Verdana"/>
              </w:rPr>
              <w:t>7,34</w:t>
            </w:r>
          </w:p>
        </w:tc>
        <w:tc>
          <w:tcPr>
            <w:tcW w:w="1405" w:type="dxa"/>
          </w:tcPr>
          <w:p w14:paraId="269BBD88" w14:textId="6170214F" w:rsidR="006513AA" w:rsidRDefault="00743AD8" w:rsidP="0033537A">
            <w:pPr>
              <w:jc w:val="both"/>
              <w:rPr>
                <w:rFonts w:ascii="Verdana" w:eastAsia="Verdana" w:hAnsi="Verdana" w:cs="Verdana"/>
              </w:rPr>
            </w:pPr>
            <w:r>
              <w:rPr>
                <w:rFonts w:ascii="Verdana" w:eastAsia="Verdana" w:hAnsi="Verdana" w:cs="Verdana"/>
              </w:rPr>
              <w:t>102,76</w:t>
            </w:r>
          </w:p>
        </w:tc>
      </w:tr>
    </w:tbl>
    <w:p w14:paraId="30904F85" w14:textId="77777777" w:rsidR="006513AA" w:rsidRDefault="006513AA" w:rsidP="006513AA">
      <w:pPr>
        <w:jc w:val="both"/>
        <w:rPr>
          <w:rFonts w:ascii="Verdana" w:eastAsia="Verdana" w:hAnsi="Verdana" w:cs="Verdana"/>
          <w:b/>
        </w:rPr>
      </w:pPr>
    </w:p>
    <w:p w14:paraId="2B477071" w14:textId="2375DAD2" w:rsidR="006513AA" w:rsidRDefault="006513AA" w:rsidP="006513AA">
      <w:pPr>
        <w:jc w:val="both"/>
        <w:rPr>
          <w:rFonts w:ascii="Verdana" w:eastAsia="Verdana" w:hAnsi="Verdana" w:cs="Verdana"/>
        </w:rPr>
      </w:pPr>
      <w:r>
        <w:rPr>
          <w:rFonts w:ascii="Verdana" w:eastAsia="Verdana" w:hAnsi="Verdana" w:cs="Verdana"/>
        </w:rPr>
        <w:t xml:space="preserve">3.2 Como se verifica no quadro supra, o valor total estimado para a contratação será de R$ </w:t>
      </w:r>
      <w:r w:rsidR="00743AD8">
        <w:rPr>
          <w:rFonts w:ascii="Verdana" w:eastAsia="Verdana" w:hAnsi="Verdana" w:cs="Verdana"/>
        </w:rPr>
        <w:t>4.910,66</w:t>
      </w:r>
    </w:p>
    <w:p w14:paraId="6EB171B2" w14:textId="77777777" w:rsidR="006513AA" w:rsidRDefault="006513AA" w:rsidP="006513AA">
      <w:pPr>
        <w:jc w:val="both"/>
        <w:rPr>
          <w:rFonts w:ascii="Verdana" w:eastAsia="Verdana" w:hAnsi="Verdana" w:cs="Verdana"/>
          <w:b/>
        </w:rPr>
      </w:pPr>
    </w:p>
    <w:p w14:paraId="2863A0EB" w14:textId="77777777" w:rsidR="006513AA" w:rsidRDefault="006513AA" w:rsidP="006513AA">
      <w:pPr>
        <w:jc w:val="both"/>
        <w:rPr>
          <w:rFonts w:ascii="Verdana" w:eastAsia="Verdana" w:hAnsi="Verdana" w:cs="Verdana"/>
          <w:b/>
        </w:rPr>
      </w:pPr>
      <w:r>
        <w:rPr>
          <w:rFonts w:ascii="Verdana" w:eastAsia="Verdana" w:hAnsi="Verdana" w:cs="Verdana"/>
          <w:b/>
        </w:rPr>
        <w:t>4. DOS MÉTODOS E ESTRATÉGIAS DE SUPRIMENTO</w:t>
      </w:r>
    </w:p>
    <w:p w14:paraId="1121168A" w14:textId="77777777" w:rsidR="006513AA" w:rsidRDefault="006513AA" w:rsidP="006513AA">
      <w:pPr>
        <w:jc w:val="both"/>
        <w:rPr>
          <w:rFonts w:ascii="Verdana" w:eastAsia="Verdana" w:hAnsi="Verdana" w:cs="Verdana"/>
          <w:b/>
        </w:rPr>
      </w:pPr>
    </w:p>
    <w:p w14:paraId="3D6A6454" w14:textId="77777777" w:rsidR="006513AA" w:rsidRDefault="006513AA" w:rsidP="006513AA">
      <w:pPr>
        <w:jc w:val="both"/>
        <w:rPr>
          <w:rFonts w:ascii="Verdana" w:eastAsia="Verdana" w:hAnsi="Verdana" w:cs="Verdana"/>
        </w:rPr>
      </w:pPr>
      <w:r>
        <w:rPr>
          <w:rFonts w:ascii="Verdana" w:eastAsia="Verdana" w:hAnsi="Verdana" w:cs="Verdana"/>
        </w:rPr>
        <w:t xml:space="preserve">4.1 A entrega do material será feita conforme necessidade da contratante, devendo a mesma ser efetuada no prazo máximo de até 10 (dez) dias, contados do recebimento da Nota de Empenho por parte da CONTRATADA, e ocorrerá de segunda a sexta-feira, das 08:00h às 15:00h, no SASSOM, localizado na Rua Reverendo Coriolano, 1386, Vila </w:t>
      </w:r>
      <w:proofErr w:type="spellStart"/>
      <w:r>
        <w:rPr>
          <w:rFonts w:ascii="Verdana" w:eastAsia="Verdana" w:hAnsi="Verdana" w:cs="Verdana"/>
        </w:rPr>
        <w:t>Dubus</w:t>
      </w:r>
      <w:proofErr w:type="spellEnd"/>
      <w:r>
        <w:rPr>
          <w:rFonts w:ascii="Verdana" w:eastAsia="Verdana" w:hAnsi="Verdana" w:cs="Verdana"/>
        </w:rPr>
        <w:t xml:space="preserve">, Presidente </w:t>
      </w:r>
      <w:proofErr w:type="spellStart"/>
      <w:r>
        <w:rPr>
          <w:rFonts w:ascii="Verdana" w:eastAsia="Verdana" w:hAnsi="Verdana" w:cs="Verdana"/>
        </w:rPr>
        <w:t>Prudente-SP</w:t>
      </w:r>
      <w:proofErr w:type="spellEnd"/>
      <w:r>
        <w:rPr>
          <w:rFonts w:ascii="Verdana" w:eastAsia="Verdana" w:hAnsi="Verdana" w:cs="Verdana"/>
        </w:rPr>
        <w:t>, CEP: 19015-070, devendo a CONTRATADA agendar a entrega com 01 (um) dia de antecedência, pelo fone: (18) 3902-7720.</w:t>
      </w:r>
    </w:p>
    <w:p w14:paraId="3597CD32" w14:textId="77777777" w:rsidR="006513AA" w:rsidRDefault="006513AA" w:rsidP="006513AA">
      <w:pPr>
        <w:jc w:val="both"/>
        <w:rPr>
          <w:rFonts w:ascii="Verdana" w:eastAsia="Verdana" w:hAnsi="Verdana" w:cs="Verdana"/>
          <w:b/>
        </w:rPr>
      </w:pPr>
    </w:p>
    <w:p w14:paraId="1BA7D979" w14:textId="77777777" w:rsidR="006513AA" w:rsidRDefault="006513AA" w:rsidP="006513AA">
      <w:pPr>
        <w:jc w:val="both"/>
        <w:rPr>
          <w:rFonts w:ascii="Verdana" w:eastAsia="Verdana" w:hAnsi="Verdana" w:cs="Verdana"/>
          <w:b/>
        </w:rPr>
      </w:pPr>
      <w:r>
        <w:rPr>
          <w:rFonts w:ascii="Verdana" w:eastAsia="Verdana" w:hAnsi="Verdana" w:cs="Verdana"/>
          <w:b/>
        </w:rPr>
        <w:t>5. CRITÉRIOS DE ACEITABILIDADE DO OBJETO</w:t>
      </w:r>
    </w:p>
    <w:p w14:paraId="114EB66D" w14:textId="77777777" w:rsidR="006513AA" w:rsidRDefault="006513AA" w:rsidP="006513AA">
      <w:pPr>
        <w:jc w:val="both"/>
        <w:rPr>
          <w:rFonts w:ascii="Verdana" w:eastAsia="Verdana" w:hAnsi="Verdana" w:cs="Verdana"/>
        </w:rPr>
      </w:pPr>
      <w:r>
        <w:rPr>
          <w:rFonts w:ascii="Verdana" w:eastAsia="Verdana" w:hAnsi="Verdana" w:cs="Verdana"/>
        </w:rPr>
        <w:t>5.1 O recebimento do produto será feito nos termos dos Art. 140, II da Lei n° 14.133/21:</w:t>
      </w:r>
    </w:p>
    <w:p w14:paraId="13B9214F" w14:textId="77777777" w:rsidR="006513AA" w:rsidRDefault="006513AA" w:rsidP="006513AA">
      <w:pPr>
        <w:jc w:val="both"/>
        <w:rPr>
          <w:rFonts w:ascii="Verdana" w:eastAsia="Verdana" w:hAnsi="Verdana" w:cs="Verdana"/>
        </w:rPr>
      </w:pPr>
      <w:r>
        <w:rPr>
          <w:rFonts w:ascii="Verdana" w:eastAsia="Verdana" w:hAnsi="Verdana" w:cs="Verdana"/>
        </w:rPr>
        <w:t xml:space="preserve">5.1.1 </w:t>
      </w:r>
      <w:r>
        <w:rPr>
          <w:rFonts w:ascii="Verdana" w:eastAsia="Verdana" w:hAnsi="Verdana" w:cs="Verdana"/>
          <w:b/>
        </w:rPr>
        <w:t>Provisoriamente</w:t>
      </w:r>
      <w:r>
        <w:rPr>
          <w:rFonts w:ascii="Verdana" w:eastAsia="Verdana" w:hAnsi="Verdana" w:cs="Verdana"/>
        </w:rPr>
        <w:t xml:space="preserve">, no ato da entrega do(s) produto(s), para posterior verificação da conformidade com as especificações aprovadas pela CONTRATANTE. 5.1.1.1 Se for constatada desconformidade do(s) produto(s) apresentado(s) em relação às especificações do(s) objeto(s) aprovado(s) pela CONTRATANTE, o CONTRATADO deve </w:t>
      </w:r>
      <w:r>
        <w:rPr>
          <w:rFonts w:ascii="Verdana" w:eastAsia="Verdana" w:hAnsi="Verdana" w:cs="Verdana"/>
        </w:rPr>
        <w:lastRenderedPageBreak/>
        <w:t>efetuar a troca do(s) produto(s), no prazo de 05 (cinco) dias corridos, a contar do recebimento da solicitação.</w:t>
      </w:r>
    </w:p>
    <w:p w14:paraId="403F7F88" w14:textId="77777777" w:rsidR="006513AA" w:rsidRDefault="006513AA" w:rsidP="006513AA">
      <w:pPr>
        <w:jc w:val="both"/>
        <w:rPr>
          <w:rFonts w:ascii="Verdana" w:eastAsia="Verdana" w:hAnsi="Verdana" w:cs="Verdana"/>
        </w:rPr>
      </w:pPr>
      <w:r>
        <w:rPr>
          <w:rFonts w:ascii="Verdana" w:eastAsia="Verdana" w:hAnsi="Verdana" w:cs="Verdana"/>
        </w:rPr>
        <w:t xml:space="preserve">5.1.1.2. Neste caso, o recebimento do produto escoimado dos vícios que deram causa a sua troca será considerado </w:t>
      </w:r>
      <w:r>
        <w:rPr>
          <w:rFonts w:ascii="Verdana" w:eastAsia="Verdana" w:hAnsi="Verdana" w:cs="Verdana"/>
          <w:b/>
        </w:rPr>
        <w:t>recebimento provisório</w:t>
      </w:r>
      <w:r>
        <w:rPr>
          <w:rFonts w:ascii="Verdana" w:eastAsia="Verdana" w:hAnsi="Verdana" w:cs="Verdana"/>
        </w:rPr>
        <w:t>, ensejando nova contagem de prazo para o recebimento definitivo.</w:t>
      </w:r>
    </w:p>
    <w:p w14:paraId="5F0C6836" w14:textId="77777777" w:rsidR="006513AA" w:rsidRDefault="006513AA" w:rsidP="006513AA">
      <w:pPr>
        <w:jc w:val="both"/>
        <w:rPr>
          <w:rFonts w:ascii="Verdana" w:eastAsia="Verdana" w:hAnsi="Verdana" w:cs="Verdana"/>
        </w:rPr>
      </w:pPr>
      <w:r>
        <w:rPr>
          <w:rFonts w:ascii="Verdana" w:eastAsia="Verdana" w:hAnsi="Verdana" w:cs="Verdana"/>
        </w:rPr>
        <w:t xml:space="preserve">5.1.2. </w:t>
      </w:r>
      <w:r>
        <w:rPr>
          <w:rFonts w:ascii="Verdana" w:eastAsia="Verdana" w:hAnsi="Verdana" w:cs="Verdana"/>
          <w:b/>
        </w:rPr>
        <w:t>Definitivamente</w:t>
      </w:r>
      <w:r>
        <w:rPr>
          <w:rFonts w:ascii="Verdana" w:eastAsia="Verdana" w:hAnsi="Verdana" w:cs="Verdana"/>
        </w:rPr>
        <w:t>, em até 10 (dez) dias úteis, contados do recebimento provisório, após criteriosa inspeção e verificação de que o material adquirido se encontra em perfeitas condições de utilização e atende às especificações do objeto contratado, considerando os seguintes itens conforme cada caso:</w:t>
      </w:r>
    </w:p>
    <w:p w14:paraId="7A06B75B" w14:textId="77777777" w:rsidR="006513AA" w:rsidRDefault="006513AA" w:rsidP="006513AA">
      <w:pPr>
        <w:jc w:val="both"/>
        <w:rPr>
          <w:rFonts w:ascii="Verdana" w:eastAsia="Verdana" w:hAnsi="Verdana" w:cs="Verdana"/>
        </w:rPr>
      </w:pPr>
      <w:r>
        <w:rPr>
          <w:rFonts w:ascii="Verdana" w:eastAsia="Verdana" w:hAnsi="Verdana" w:cs="Verdana"/>
        </w:rPr>
        <w:t>5.1.2.1 Condição da embalagem do produto, que deve estar em perfeito estado e não violada e que ofereça proteção ao calor e à umidade;</w:t>
      </w:r>
    </w:p>
    <w:p w14:paraId="6EB512CB" w14:textId="77777777" w:rsidR="006513AA" w:rsidRDefault="006513AA" w:rsidP="006513AA">
      <w:pPr>
        <w:jc w:val="both"/>
        <w:rPr>
          <w:rFonts w:ascii="Verdana" w:eastAsia="Verdana" w:hAnsi="Verdana" w:cs="Verdana"/>
        </w:rPr>
      </w:pPr>
      <w:r>
        <w:rPr>
          <w:rFonts w:ascii="Verdana" w:eastAsia="Verdana" w:hAnsi="Verdana" w:cs="Verdana"/>
        </w:rPr>
        <w:t>5.1.2.2 O comprovante de recebimento do produto pela Recepção em canhotos de Nota Fiscal ou quaisquer comprovantes de recebimento não indica o Recebimento Definitivo pela Autarquia.</w:t>
      </w:r>
    </w:p>
    <w:p w14:paraId="339EF5F3" w14:textId="77777777" w:rsidR="006513AA" w:rsidRDefault="006513AA" w:rsidP="006513AA">
      <w:pPr>
        <w:jc w:val="both"/>
      </w:pPr>
      <w:r>
        <w:rPr>
          <w:rFonts w:ascii="Verdana" w:eastAsia="Verdana" w:hAnsi="Verdana" w:cs="Verdana"/>
        </w:rPr>
        <w:t>5.2. Concluindo que o produto fornecido é de baixa qualidade poderá à Autarquia aplicar as penalidades previstas em lei e no item 8 do presente Termo de Referência.</w:t>
      </w:r>
    </w:p>
    <w:p w14:paraId="744E3D05" w14:textId="77777777" w:rsidR="006513AA" w:rsidRDefault="006513AA" w:rsidP="006513AA">
      <w:pPr>
        <w:jc w:val="both"/>
        <w:rPr>
          <w:rFonts w:ascii="Verdana" w:eastAsia="Verdana" w:hAnsi="Verdana" w:cs="Verdana"/>
        </w:rPr>
      </w:pPr>
      <w:r>
        <w:rPr>
          <w:rFonts w:ascii="Verdana" w:eastAsia="Verdana" w:hAnsi="Verdana" w:cs="Verdana"/>
        </w:rPr>
        <w:t>5.3 O material deverá ser entregue em embalagem que o proteja de avaria.</w:t>
      </w:r>
    </w:p>
    <w:p w14:paraId="7887EF89" w14:textId="77777777" w:rsidR="006513AA" w:rsidRDefault="006513AA" w:rsidP="006513AA">
      <w:pPr>
        <w:jc w:val="both"/>
        <w:rPr>
          <w:rFonts w:ascii="Verdana" w:eastAsia="Verdana" w:hAnsi="Verdana" w:cs="Verdana"/>
        </w:rPr>
      </w:pPr>
      <w:r>
        <w:rPr>
          <w:rFonts w:ascii="Verdana" w:eastAsia="Verdana" w:hAnsi="Verdana" w:cs="Verdana"/>
        </w:rPr>
        <w:t>5.4. Os produtos poderão ser rejeitados, no todo ou em parte, quando em desacordo com as especificações constantes nesta dispensa de licitação e na proposta, devendo ser corrigidos/refeitos/substituídos no prazo fixado pelo fiscal do contrato, às custas da contratada, sem prejuízo da aplicação de penalidades.</w:t>
      </w:r>
    </w:p>
    <w:p w14:paraId="11FD4B64" w14:textId="77777777" w:rsidR="006513AA" w:rsidRDefault="006513AA" w:rsidP="006513AA">
      <w:pPr>
        <w:jc w:val="both"/>
        <w:rPr>
          <w:rFonts w:ascii="Verdana" w:eastAsia="Verdana" w:hAnsi="Verdana" w:cs="Verdana"/>
        </w:rPr>
      </w:pPr>
    </w:p>
    <w:p w14:paraId="3D41EF1B" w14:textId="77777777" w:rsidR="006513AA" w:rsidRDefault="006513AA" w:rsidP="006513AA">
      <w:pPr>
        <w:jc w:val="both"/>
        <w:rPr>
          <w:rFonts w:ascii="Verdana" w:eastAsia="Verdana" w:hAnsi="Verdana" w:cs="Verdana"/>
        </w:rPr>
      </w:pPr>
      <w:r>
        <w:rPr>
          <w:rFonts w:ascii="Verdana" w:eastAsia="Verdana" w:hAnsi="Verdana" w:cs="Verdana"/>
        </w:rPr>
        <w:t>6. DAS OBRIGAÇÕES DA CONTRATANTE:</w:t>
      </w:r>
    </w:p>
    <w:p w14:paraId="257EA5FE" w14:textId="77777777" w:rsidR="006513AA" w:rsidRDefault="006513AA" w:rsidP="006513AA">
      <w:pPr>
        <w:jc w:val="both"/>
        <w:rPr>
          <w:rFonts w:ascii="Verdana" w:eastAsia="Verdana" w:hAnsi="Verdana" w:cs="Verdana"/>
        </w:rPr>
      </w:pPr>
      <w:r>
        <w:rPr>
          <w:rFonts w:ascii="Verdana" w:eastAsia="Verdana" w:hAnsi="Verdana" w:cs="Verdana"/>
        </w:rPr>
        <w:t>6.1. Proporcionar todas as facilidades para que a CONTRATADA possa cumprir suas obrigações dentro das normas e condições estabelecidas;</w:t>
      </w:r>
    </w:p>
    <w:p w14:paraId="06B2CA2F" w14:textId="77777777" w:rsidR="006513AA" w:rsidRDefault="006513AA" w:rsidP="006513AA">
      <w:pPr>
        <w:jc w:val="both"/>
        <w:rPr>
          <w:rFonts w:ascii="Verdana" w:eastAsia="Verdana" w:hAnsi="Verdana" w:cs="Verdana"/>
        </w:rPr>
      </w:pPr>
      <w:r>
        <w:rPr>
          <w:rFonts w:ascii="Verdana" w:eastAsia="Verdana" w:hAnsi="Verdana" w:cs="Verdana"/>
        </w:rPr>
        <w:t>6.2. Rejeitar, no todo, o material entregue em desacordo com as especificações e obrigações assumidas pelo fornecedor;</w:t>
      </w:r>
    </w:p>
    <w:p w14:paraId="14031670" w14:textId="77777777" w:rsidR="006513AA" w:rsidRDefault="006513AA" w:rsidP="006513AA">
      <w:pPr>
        <w:jc w:val="both"/>
        <w:rPr>
          <w:rFonts w:ascii="Verdana" w:eastAsia="Verdana" w:hAnsi="Verdana" w:cs="Verdana"/>
        </w:rPr>
      </w:pPr>
      <w:r>
        <w:rPr>
          <w:rFonts w:ascii="Verdana" w:eastAsia="Verdana" w:hAnsi="Verdana" w:cs="Verdana"/>
        </w:rPr>
        <w:t>6.3. Providenciar o pagamento ao fornecedor, à vista da nota fiscal devidamente atestada pela Autarquia, no prazo e forma estabelecidos no presente Termo de Referência e no contrato.</w:t>
      </w:r>
    </w:p>
    <w:p w14:paraId="5580845A" w14:textId="77777777" w:rsidR="006513AA" w:rsidRDefault="006513AA" w:rsidP="006513AA">
      <w:pPr>
        <w:jc w:val="both"/>
        <w:rPr>
          <w:rFonts w:ascii="Verdana" w:eastAsia="Verdana" w:hAnsi="Verdana" w:cs="Verdana"/>
        </w:rPr>
      </w:pPr>
      <w:r>
        <w:rPr>
          <w:rFonts w:ascii="Verdana" w:eastAsia="Verdana" w:hAnsi="Verdana" w:cs="Verdana"/>
        </w:rPr>
        <w:t>6.4. Receber o objeto no prazo e condições estabelecidas no presente Termo de Referência.</w:t>
      </w:r>
    </w:p>
    <w:p w14:paraId="3E625D57" w14:textId="77777777" w:rsidR="006513AA" w:rsidRDefault="006513AA" w:rsidP="006513AA">
      <w:pPr>
        <w:jc w:val="both"/>
        <w:rPr>
          <w:rFonts w:ascii="Verdana" w:eastAsia="Verdana" w:hAnsi="Verdana" w:cs="Verdana"/>
        </w:rPr>
      </w:pPr>
      <w:r>
        <w:rPr>
          <w:rFonts w:ascii="Verdana" w:eastAsia="Verdana" w:hAnsi="Verdana" w:cs="Verdana"/>
        </w:rPr>
        <w:lastRenderedPageBreak/>
        <w:t>6.5. Verificar minuciosamente, no prazo fixado, a conformidade do bem recebido provisoriamente com as especificações constantes do presente Termo de Referência e da proposta, para fins de aceitação e recebimento definitivo.</w:t>
      </w:r>
    </w:p>
    <w:p w14:paraId="5EA3BAFB" w14:textId="77777777" w:rsidR="006513AA" w:rsidRDefault="006513AA" w:rsidP="006513AA">
      <w:pPr>
        <w:jc w:val="both"/>
        <w:rPr>
          <w:rFonts w:ascii="Verdana" w:eastAsia="Verdana" w:hAnsi="Verdana" w:cs="Verdana"/>
        </w:rPr>
      </w:pPr>
      <w:r>
        <w:rPr>
          <w:rFonts w:ascii="Verdana" w:eastAsia="Verdana" w:hAnsi="Verdana" w:cs="Verdana"/>
        </w:rPr>
        <w:t>6.6 Comunicar à CONTRATADA, por escrito, sobre imperfeições, falhas ou irregularidades verificadas no objeto fornecido, para que seja substituído, reparado ou corrigido.</w:t>
      </w:r>
    </w:p>
    <w:p w14:paraId="4A4909FF" w14:textId="77777777" w:rsidR="006513AA" w:rsidRDefault="006513AA" w:rsidP="006513AA">
      <w:pPr>
        <w:jc w:val="both"/>
        <w:rPr>
          <w:rFonts w:ascii="Verdana" w:eastAsia="Verdana" w:hAnsi="Verdana" w:cs="Verdana"/>
        </w:rPr>
      </w:pPr>
      <w:r>
        <w:rPr>
          <w:rFonts w:ascii="Verdana" w:eastAsia="Verdana" w:hAnsi="Verdana" w:cs="Verdana"/>
        </w:rPr>
        <w:t>6.7. Emitir nota de empenho a crédito do fornecedor no valor total correspondente ao objeto solicitado.</w:t>
      </w:r>
    </w:p>
    <w:p w14:paraId="6F115B2B" w14:textId="77777777" w:rsidR="006513AA" w:rsidRDefault="006513AA" w:rsidP="006513AA">
      <w:pPr>
        <w:jc w:val="both"/>
        <w:rPr>
          <w:rFonts w:ascii="Verdana" w:eastAsia="Verdana" w:hAnsi="Verdana" w:cs="Verdana"/>
        </w:rPr>
      </w:pPr>
      <w:r>
        <w:rPr>
          <w:rFonts w:ascii="Verdana" w:eastAsia="Verdana" w:hAnsi="Verdana" w:cs="Verdana"/>
        </w:rPr>
        <w:t>6.8. Enviar a nota de empenho emitida em favor do fornecedor.</w:t>
      </w:r>
    </w:p>
    <w:p w14:paraId="07E3712B" w14:textId="77777777" w:rsidR="006513AA" w:rsidRDefault="006513AA" w:rsidP="006513AA">
      <w:pPr>
        <w:jc w:val="both"/>
        <w:rPr>
          <w:rFonts w:ascii="Verdana" w:eastAsia="Verdana" w:hAnsi="Verdana" w:cs="Verdana"/>
        </w:rPr>
      </w:pPr>
      <w:r>
        <w:rPr>
          <w:rFonts w:ascii="Verdana" w:eastAsia="Verdana" w:hAnsi="Verdana" w:cs="Verdana"/>
        </w:rPr>
        <w:t>6.9 Atestar a Nota Fiscal após o recebimento definitivo dos serviços.</w:t>
      </w:r>
    </w:p>
    <w:p w14:paraId="3B792B81" w14:textId="77777777" w:rsidR="006513AA" w:rsidRDefault="006513AA" w:rsidP="006513AA">
      <w:pPr>
        <w:jc w:val="both"/>
        <w:rPr>
          <w:rFonts w:ascii="Verdana" w:eastAsia="Verdana" w:hAnsi="Verdana" w:cs="Verdana"/>
        </w:rPr>
      </w:pPr>
      <w:r>
        <w:rPr>
          <w:rFonts w:ascii="Verdana" w:eastAsia="Verdana" w:hAnsi="Verdana" w:cs="Verdana"/>
        </w:rPr>
        <w:t>6.10. Exigir o cumprimento de todas as obrigações assumidas pelo fornecedor, de acordo com o presente Termo de Referência e sua proposta.</w:t>
      </w:r>
    </w:p>
    <w:p w14:paraId="3286C623" w14:textId="77777777" w:rsidR="006513AA" w:rsidRDefault="006513AA" w:rsidP="006513AA">
      <w:pPr>
        <w:jc w:val="both"/>
        <w:rPr>
          <w:rFonts w:ascii="Verdana" w:eastAsia="Verdana" w:hAnsi="Verdana" w:cs="Verdana"/>
        </w:rPr>
      </w:pPr>
      <w:r>
        <w:rPr>
          <w:rFonts w:ascii="Verdana" w:eastAsia="Verdana" w:hAnsi="Verdana" w:cs="Verdana"/>
        </w:rPr>
        <w:t>6.11. Zelar para que durante toda a vigência do contrato sejam mantidas, em compatibilidade com as obrigações assumidas pelo fornecedor, todas as condições de habilitação e qualificação exigidas para a contratação.</w:t>
      </w:r>
    </w:p>
    <w:p w14:paraId="776BF11F" w14:textId="77777777" w:rsidR="006513AA" w:rsidRDefault="006513AA" w:rsidP="006513AA">
      <w:pPr>
        <w:jc w:val="both"/>
        <w:rPr>
          <w:rFonts w:ascii="Verdana" w:eastAsia="Verdana" w:hAnsi="Verdana" w:cs="Verdana"/>
        </w:rPr>
      </w:pPr>
    </w:p>
    <w:p w14:paraId="030E2C40" w14:textId="77777777" w:rsidR="006513AA" w:rsidRDefault="006513AA" w:rsidP="006513AA">
      <w:pPr>
        <w:jc w:val="both"/>
        <w:rPr>
          <w:rFonts w:ascii="Verdana" w:eastAsia="Verdana" w:hAnsi="Verdana" w:cs="Verdana"/>
          <w:b/>
        </w:rPr>
      </w:pPr>
      <w:r>
        <w:rPr>
          <w:rFonts w:ascii="Verdana" w:eastAsia="Verdana" w:hAnsi="Verdana" w:cs="Verdana"/>
          <w:b/>
        </w:rPr>
        <w:t>7. DAS OBRIGAÇÕES DA CONTRATADA</w:t>
      </w:r>
    </w:p>
    <w:p w14:paraId="51C43BA3" w14:textId="77777777" w:rsidR="006513AA" w:rsidRDefault="006513AA" w:rsidP="006513AA">
      <w:pPr>
        <w:jc w:val="both"/>
        <w:rPr>
          <w:rFonts w:ascii="Verdana" w:eastAsia="Verdana" w:hAnsi="Verdana" w:cs="Verdana"/>
        </w:rPr>
      </w:pPr>
    </w:p>
    <w:p w14:paraId="7030B262" w14:textId="77777777" w:rsidR="006513AA" w:rsidRDefault="006513AA" w:rsidP="006513AA">
      <w:pPr>
        <w:jc w:val="both"/>
        <w:rPr>
          <w:rFonts w:ascii="Verdana" w:eastAsia="Verdana" w:hAnsi="Verdana" w:cs="Verdana"/>
        </w:rPr>
      </w:pPr>
      <w:r>
        <w:rPr>
          <w:rFonts w:ascii="Verdana" w:eastAsia="Verdana" w:hAnsi="Verdana" w:cs="Verdana"/>
        </w:rPr>
        <w:t>7.1. Arcar com todas as despesas, diretas ou indiretas, decorrentes do cumprimento das obrigações assumidas, sem qualquer ônus SASSOM;</w:t>
      </w:r>
    </w:p>
    <w:p w14:paraId="1738461A" w14:textId="77777777" w:rsidR="006513AA" w:rsidRDefault="006513AA" w:rsidP="006513AA">
      <w:pPr>
        <w:jc w:val="both"/>
        <w:rPr>
          <w:rFonts w:ascii="Verdana" w:eastAsia="Verdana" w:hAnsi="Verdana" w:cs="Verdana"/>
        </w:rPr>
      </w:pPr>
      <w:r>
        <w:rPr>
          <w:rFonts w:ascii="Verdana" w:eastAsia="Verdana" w:hAnsi="Verdana" w:cs="Verdana"/>
        </w:rPr>
        <w:t>7.2. Responsabilizar-se pelos danos causados diretamente à Administração ou a terceiros, decorrentes de sua culpa ou dolo.</w:t>
      </w:r>
    </w:p>
    <w:p w14:paraId="64E60785" w14:textId="77777777" w:rsidR="006513AA" w:rsidRDefault="006513AA" w:rsidP="006513AA">
      <w:pPr>
        <w:jc w:val="both"/>
        <w:rPr>
          <w:rFonts w:ascii="Verdana" w:eastAsia="Verdana" w:hAnsi="Verdana" w:cs="Verdana"/>
        </w:rPr>
      </w:pPr>
      <w:r>
        <w:rPr>
          <w:rFonts w:ascii="Verdana" w:eastAsia="Verdana" w:hAnsi="Verdana" w:cs="Verdana"/>
        </w:rPr>
        <w:t>7.3 Emitir Nota Fiscal/Fatura do material fornecido no valor pactuado e condições do Edital, apresentando-a à CONTRATANTE para ateste e pagamento</w:t>
      </w:r>
    </w:p>
    <w:p w14:paraId="67BB5C5F" w14:textId="77777777" w:rsidR="006513AA" w:rsidRDefault="006513AA" w:rsidP="006513AA">
      <w:pPr>
        <w:jc w:val="both"/>
        <w:rPr>
          <w:rFonts w:ascii="Verdana" w:eastAsia="Verdana" w:hAnsi="Verdana" w:cs="Verdana"/>
        </w:rPr>
      </w:pPr>
      <w:r>
        <w:rPr>
          <w:rFonts w:ascii="Verdana" w:eastAsia="Verdana" w:hAnsi="Verdana" w:cs="Verdana"/>
        </w:rPr>
        <w:t>7.4. Manter durante o período de vigência do contrato, em compatibilidade com as obrigações assumidas, todas as condições de habilitação e qualificação exigidas para a contratação.</w:t>
      </w:r>
    </w:p>
    <w:p w14:paraId="19D3874C" w14:textId="77777777" w:rsidR="006513AA" w:rsidRDefault="006513AA" w:rsidP="006513AA">
      <w:pPr>
        <w:jc w:val="both"/>
        <w:rPr>
          <w:rFonts w:ascii="Verdana" w:eastAsia="Verdana" w:hAnsi="Verdana" w:cs="Verdana"/>
        </w:rPr>
      </w:pPr>
      <w:r>
        <w:rPr>
          <w:rFonts w:ascii="Verdana" w:eastAsia="Verdana" w:hAnsi="Verdana" w:cs="Verdana"/>
        </w:rPr>
        <w:t>7.5 Comunicar à CONTRATANTE, no prazo máximo de 24 (vinte e quatro) horas que antecede a data da entrega, os motivos que impossibilitem o cumprimento do prazo previsto, com a devida comprovação.</w:t>
      </w:r>
    </w:p>
    <w:p w14:paraId="62FA3FD4" w14:textId="77777777" w:rsidR="006513AA" w:rsidRDefault="006513AA" w:rsidP="006513AA">
      <w:pPr>
        <w:jc w:val="both"/>
        <w:rPr>
          <w:rFonts w:ascii="Verdana" w:eastAsia="Verdana" w:hAnsi="Verdana" w:cs="Verdana"/>
        </w:rPr>
      </w:pPr>
      <w:r>
        <w:rPr>
          <w:rFonts w:ascii="Verdana" w:eastAsia="Verdana" w:hAnsi="Verdana" w:cs="Verdana"/>
        </w:rPr>
        <w:t>7.6. Substituir, reparar ou corrigir, às suas expensas, no prazo fixado neste Termo de Referência, o objeto com avarias ou defeitos.</w:t>
      </w:r>
    </w:p>
    <w:p w14:paraId="356FA453" w14:textId="77777777" w:rsidR="006513AA" w:rsidRDefault="006513AA" w:rsidP="006513AA">
      <w:pPr>
        <w:jc w:val="both"/>
        <w:rPr>
          <w:rFonts w:ascii="Verdana" w:eastAsia="Verdana" w:hAnsi="Verdana" w:cs="Verdana"/>
        </w:rPr>
      </w:pPr>
      <w:r>
        <w:rPr>
          <w:rFonts w:ascii="Verdana" w:eastAsia="Verdana" w:hAnsi="Verdana" w:cs="Verdana"/>
        </w:rPr>
        <w:lastRenderedPageBreak/>
        <w:t>7.7. À CONTRATADA é vedado transferir, total ou parcialmente, o objeto do contrato, ficando obrigada perante ao SASSOM, pelo exato cumprimento das obrigações assumidas.</w:t>
      </w:r>
    </w:p>
    <w:p w14:paraId="16FFC4BE" w14:textId="77777777" w:rsidR="006513AA" w:rsidRDefault="006513AA" w:rsidP="006513AA">
      <w:pPr>
        <w:jc w:val="both"/>
        <w:rPr>
          <w:rFonts w:ascii="Verdana" w:eastAsia="Verdana" w:hAnsi="Verdana" w:cs="Verdana"/>
        </w:rPr>
      </w:pPr>
      <w:r>
        <w:rPr>
          <w:rFonts w:ascii="Verdana" w:eastAsia="Verdana" w:hAnsi="Verdana" w:cs="Verdana"/>
        </w:rPr>
        <w:t>7.8. Atender prontamente a quaisquer exigências da Administração, inerentes ao objeto da presente contratação.</w:t>
      </w:r>
    </w:p>
    <w:p w14:paraId="6D2B7687" w14:textId="77777777" w:rsidR="006513AA" w:rsidRDefault="006513AA" w:rsidP="006513AA">
      <w:pPr>
        <w:jc w:val="both"/>
        <w:rPr>
          <w:rFonts w:ascii="Verdana" w:eastAsia="Verdana" w:hAnsi="Verdana" w:cs="Verdana"/>
        </w:rPr>
      </w:pPr>
      <w:r>
        <w:rPr>
          <w:rFonts w:ascii="Verdana" w:eastAsia="Verdana" w:hAnsi="Verdana" w:cs="Verdana"/>
        </w:rPr>
        <w:t>7.9. Responsabilizar-se pelas despesas dos tributos, encargos trabalhistas, previdenciários, fiscais, comerciais, taxas, fretes, seguros, deslocamentos de pessoal, prestação de garantia e quaisquer outras que incidam ou venham a incidir na execução do objeto.</w:t>
      </w:r>
    </w:p>
    <w:p w14:paraId="376EFA27" w14:textId="77777777" w:rsidR="006513AA" w:rsidRDefault="006513AA" w:rsidP="006513AA">
      <w:pPr>
        <w:jc w:val="both"/>
        <w:rPr>
          <w:rFonts w:ascii="Verdana" w:eastAsia="Verdana" w:hAnsi="Verdana" w:cs="Verdana"/>
        </w:rPr>
      </w:pPr>
    </w:p>
    <w:p w14:paraId="377F6D3B" w14:textId="77777777" w:rsidR="006513AA" w:rsidRDefault="006513AA" w:rsidP="006513AA">
      <w:pPr>
        <w:jc w:val="both"/>
        <w:rPr>
          <w:rFonts w:ascii="Verdana" w:eastAsia="Verdana" w:hAnsi="Verdana" w:cs="Verdana"/>
          <w:b/>
        </w:rPr>
      </w:pPr>
      <w:r>
        <w:rPr>
          <w:rFonts w:ascii="Verdana" w:eastAsia="Verdana" w:hAnsi="Verdana" w:cs="Verdana"/>
          <w:b/>
        </w:rPr>
        <w:t>8. SANÇÕES</w:t>
      </w:r>
    </w:p>
    <w:p w14:paraId="2E8E39B7" w14:textId="77777777" w:rsidR="006513AA" w:rsidRDefault="006513AA" w:rsidP="006513AA">
      <w:pPr>
        <w:jc w:val="both"/>
        <w:rPr>
          <w:rFonts w:ascii="Verdana" w:eastAsia="Verdana" w:hAnsi="Verdana" w:cs="Verdana"/>
        </w:rPr>
      </w:pPr>
    </w:p>
    <w:p w14:paraId="2148EDAF" w14:textId="77777777" w:rsidR="006513AA" w:rsidRDefault="006513AA" w:rsidP="006513AA">
      <w:pPr>
        <w:jc w:val="both"/>
        <w:rPr>
          <w:rFonts w:ascii="Verdana" w:eastAsia="Verdana" w:hAnsi="Verdana" w:cs="Verdana"/>
        </w:rPr>
      </w:pPr>
      <w:r>
        <w:rPr>
          <w:rFonts w:ascii="Verdana" w:eastAsia="Verdana" w:hAnsi="Verdana" w:cs="Verdana"/>
        </w:rPr>
        <w:t>8.1. Pela inexecução total ou parcial das obrigações assumidas, a Administração poderá, garantida a prévia defesa, aplicar ao contratado as seguintes sanções:</w:t>
      </w:r>
    </w:p>
    <w:p w14:paraId="05D32201" w14:textId="77777777" w:rsidR="006513AA" w:rsidRDefault="006513AA" w:rsidP="006513AA">
      <w:pPr>
        <w:jc w:val="both"/>
        <w:rPr>
          <w:rFonts w:ascii="Verdana" w:eastAsia="Verdana" w:hAnsi="Verdana" w:cs="Verdana"/>
        </w:rPr>
      </w:pPr>
      <w:r>
        <w:rPr>
          <w:rFonts w:ascii="Verdana" w:eastAsia="Verdana" w:hAnsi="Verdana" w:cs="Verdana"/>
        </w:rPr>
        <w:t>a) advertência por faltas leves, assim entendidas como aquelas que não acarretarem prejuízos significativos ao objeto da contratação;</w:t>
      </w:r>
    </w:p>
    <w:p w14:paraId="0FCC2229" w14:textId="77777777" w:rsidR="006513AA" w:rsidRDefault="006513AA" w:rsidP="006513AA">
      <w:pPr>
        <w:jc w:val="both"/>
        <w:rPr>
          <w:rFonts w:ascii="Verdana" w:eastAsia="Verdana" w:hAnsi="Verdana" w:cs="Verdana"/>
        </w:rPr>
      </w:pPr>
      <w:r>
        <w:rPr>
          <w:rFonts w:ascii="Verdana" w:eastAsia="Verdana" w:hAnsi="Verdana" w:cs="Verdana"/>
        </w:rPr>
        <w:t>b) multa:</w:t>
      </w:r>
    </w:p>
    <w:p w14:paraId="25472F4D" w14:textId="77777777" w:rsidR="006513AA" w:rsidRDefault="006513AA" w:rsidP="006513AA">
      <w:pPr>
        <w:jc w:val="both"/>
        <w:rPr>
          <w:rFonts w:ascii="Verdana" w:eastAsia="Verdana" w:hAnsi="Verdana" w:cs="Verdana"/>
        </w:rPr>
      </w:pPr>
      <w:r>
        <w:rPr>
          <w:rFonts w:ascii="Verdana" w:eastAsia="Verdana" w:hAnsi="Verdana" w:cs="Verdana"/>
        </w:rPr>
        <w:t>b.1.) de 0,5% (cinco décimos por cento) por dia de atraso injustificado na entrega sobre o valor da respectiva entrega, até o limite de 20 dias pelo não atendimento às exigências constantes no Termo de Referência.</w:t>
      </w:r>
    </w:p>
    <w:p w14:paraId="36EE5D7D" w14:textId="77777777" w:rsidR="006513AA" w:rsidRDefault="006513AA" w:rsidP="006513AA">
      <w:pPr>
        <w:jc w:val="both"/>
        <w:rPr>
          <w:rFonts w:ascii="Verdana" w:eastAsia="Verdana" w:hAnsi="Verdana" w:cs="Verdana"/>
        </w:rPr>
      </w:pPr>
      <w:r>
        <w:rPr>
          <w:rFonts w:ascii="Verdana" w:eastAsia="Verdana" w:hAnsi="Verdana" w:cs="Verdana"/>
        </w:rPr>
        <w:t>b.2.) de até 20% (vinte por cento) sobre o valor total do contrato, após o 20 (vigésimo) dia, quando será considerada inexecução total da obrigação assumida.</w:t>
      </w:r>
    </w:p>
    <w:p w14:paraId="718546F2" w14:textId="77777777" w:rsidR="006513AA" w:rsidRDefault="006513AA" w:rsidP="006513AA">
      <w:pPr>
        <w:jc w:val="both"/>
        <w:rPr>
          <w:rFonts w:ascii="Verdana" w:eastAsia="Verdana" w:hAnsi="Verdana" w:cs="Verdana"/>
        </w:rPr>
      </w:pPr>
      <w:r>
        <w:rPr>
          <w:rFonts w:ascii="Verdana" w:eastAsia="Verdana" w:hAnsi="Verdana" w:cs="Verdana"/>
        </w:rPr>
        <w:t>c) Suspensão temporária de participação em licitação e impedimento de contratar com a Administração, pelo prazo máximo de 3 (três) anos.</w:t>
      </w:r>
    </w:p>
    <w:p w14:paraId="20FF9725" w14:textId="77777777" w:rsidR="006513AA" w:rsidRDefault="006513AA" w:rsidP="006513AA">
      <w:pPr>
        <w:jc w:val="both"/>
        <w:rPr>
          <w:rFonts w:ascii="Verdana" w:eastAsia="Verdana" w:hAnsi="Verdana" w:cs="Verdana"/>
        </w:rPr>
      </w:pPr>
      <w:r>
        <w:rPr>
          <w:rFonts w:ascii="Verdana" w:eastAsia="Verdana" w:hAnsi="Verdana" w:cs="Verdana"/>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mínimo de 3 (três) anos e máximo de 6 (seis) anos.</w:t>
      </w:r>
    </w:p>
    <w:p w14:paraId="08562935" w14:textId="77777777" w:rsidR="006513AA" w:rsidRDefault="006513AA" w:rsidP="006513AA">
      <w:pPr>
        <w:jc w:val="both"/>
        <w:rPr>
          <w:rFonts w:ascii="Verdana" w:eastAsia="Verdana" w:hAnsi="Verdana" w:cs="Verdana"/>
        </w:rPr>
      </w:pPr>
      <w:r>
        <w:rPr>
          <w:rFonts w:ascii="Verdana" w:eastAsia="Verdana" w:hAnsi="Verdana" w:cs="Verdana"/>
        </w:rPr>
        <w:t>e) a penalidade de multa pode ser aplicada cumulativamente com as demais sanções.</w:t>
      </w:r>
    </w:p>
    <w:p w14:paraId="6C7783A8" w14:textId="77777777" w:rsidR="006513AA" w:rsidRDefault="006513AA" w:rsidP="006513AA">
      <w:pPr>
        <w:jc w:val="both"/>
        <w:rPr>
          <w:rFonts w:ascii="Verdana" w:eastAsia="Verdana" w:hAnsi="Verdana" w:cs="Verdana"/>
        </w:rPr>
      </w:pPr>
      <w:r>
        <w:rPr>
          <w:rFonts w:ascii="Verdana" w:eastAsia="Verdana" w:hAnsi="Verdana" w:cs="Verdana"/>
        </w:rPr>
        <w:lastRenderedPageBreak/>
        <w:t>f) as multas devidas e/ou prejuízos causados à CONTRATANTE serão deduzidos do valor a ser pago, ou recolhido em favor da administração, ou ainda, quando for o caso, serão inscritos na dívida ativa e cobrados judicialmente.</w:t>
      </w:r>
    </w:p>
    <w:p w14:paraId="4002C715" w14:textId="77777777" w:rsidR="006513AA" w:rsidRDefault="006513AA" w:rsidP="006513AA">
      <w:pPr>
        <w:jc w:val="both"/>
        <w:rPr>
          <w:rFonts w:ascii="Verdana" w:eastAsia="Verdana" w:hAnsi="Verdana" w:cs="Verdana"/>
        </w:rPr>
      </w:pPr>
      <w:r>
        <w:rPr>
          <w:rFonts w:ascii="Verdana" w:eastAsia="Verdana" w:hAnsi="Verdana" w:cs="Verdana"/>
        </w:rPr>
        <w:t>g) Caso a CONTRATANTE determine, a multa deverá ser recolhida no prazo máximo de 15 (quinze) dias, a contar da data do recebimento da comunicação encaminhada pela autoridade competente via (ECT) Correios, Ofício, Fax ou e-mail, sem prejuízo de aplicação de outras sanções legalmente previstas.</w:t>
      </w:r>
    </w:p>
    <w:p w14:paraId="459C3EA1" w14:textId="77777777" w:rsidR="006513AA" w:rsidRDefault="006513AA" w:rsidP="006513AA">
      <w:pPr>
        <w:jc w:val="both"/>
        <w:rPr>
          <w:rFonts w:ascii="Verdana" w:eastAsia="Verdana" w:hAnsi="Verdana" w:cs="Verdana"/>
        </w:rPr>
      </w:pPr>
      <w:r>
        <w:rPr>
          <w:rFonts w:ascii="Verdana" w:eastAsia="Verdana" w:hAnsi="Verdana" w:cs="Verdana"/>
        </w:rPr>
        <w:t>A aplicação das penalidades será precedida do devido processo legal, garantida a concessão da oportunidade de ampla defesa e contraditório por parte da CONTRATADA, na forma da lei</w:t>
      </w:r>
    </w:p>
    <w:p w14:paraId="161B83B4" w14:textId="77777777" w:rsidR="006513AA" w:rsidRDefault="006513AA" w:rsidP="006513AA">
      <w:pPr>
        <w:jc w:val="both"/>
        <w:rPr>
          <w:rFonts w:ascii="Verdana" w:eastAsia="Verdana" w:hAnsi="Verdana" w:cs="Verdana"/>
        </w:rPr>
      </w:pPr>
    </w:p>
    <w:p w14:paraId="3898425E" w14:textId="77777777" w:rsidR="006513AA" w:rsidRDefault="006513AA" w:rsidP="006513AA">
      <w:pPr>
        <w:jc w:val="both"/>
        <w:rPr>
          <w:rFonts w:ascii="Verdana" w:eastAsia="Verdana" w:hAnsi="Verdana" w:cs="Verdana"/>
          <w:b/>
        </w:rPr>
      </w:pPr>
      <w:r>
        <w:rPr>
          <w:rFonts w:ascii="Verdana" w:eastAsia="Verdana" w:hAnsi="Verdana" w:cs="Verdana"/>
          <w:b/>
        </w:rPr>
        <w:t>9. DO PAGAMENTO</w:t>
      </w:r>
    </w:p>
    <w:p w14:paraId="4436EFE8" w14:textId="77777777" w:rsidR="006513AA" w:rsidRDefault="006513AA" w:rsidP="006513AA">
      <w:pPr>
        <w:jc w:val="both"/>
        <w:rPr>
          <w:rFonts w:ascii="Verdana" w:eastAsia="Verdana" w:hAnsi="Verdana" w:cs="Verdana"/>
        </w:rPr>
      </w:pPr>
    </w:p>
    <w:p w14:paraId="0A9E765E" w14:textId="77777777" w:rsidR="006513AA" w:rsidRDefault="006513AA" w:rsidP="006513AA">
      <w:pPr>
        <w:jc w:val="both"/>
        <w:rPr>
          <w:rFonts w:ascii="Verdana" w:eastAsia="Verdana" w:hAnsi="Verdana" w:cs="Verdana"/>
        </w:rPr>
      </w:pPr>
      <w:r>
        <w:rPr>
          <w:rFonts w:ascii="Verdana" w:eastAsia="Verdana" w:hAnsi="Verdana" w:cs="Verdana"/>
        </w:rPr>
        <w:t>9.1 O pagamento será realizado após o recebimento definitivo, devendo o material vir acompanhado de Nota Fiscal discriminada de acordo com a Nota de Empenho, de Certidões Negativas do INSS, FGTS e Fazenda Nacional, Estadual, Municipal, Certidão Negativa de Débito Trabalhista e do Documento Auxiliar de Nota Fiscal Eletrônica (DANFE).</w:t>
      </w:r>
    </w:p>
    <w:p w14:paraId="7C2FBAE1" w14:textId="77777777" w:rsidR="006513AA" w:rsidRDefault="006513AA" w:rsidP="006513AA">
      <w:pPr>
        <w:jc w:val="both"/>
        <w:rPr>
          <w:rFonts w:ascii="Verdana" w:eastAsia="Verdana" w:hAnsi="Verdana" w:cs="Verdana"/>
        </w:rPr>
      </w:pPr>
      <w:r>
        <w:rPr>
          <w:rFonts w:ascii="Verdana" w:eastAsia="Verdana" w:hAnsi="Verdana" w:cs="Verdana"/>
        </w:rPr>
        <w:t>9.2. Após aceitação e ateste de recebimento definitivo do material efetuado na Nota Fiscal, o pagamento será creditado em favor da CONTRATADA, em até 30 (trinta) dias, através de ordem bancária na conta indicada na proposta.</w:t>
      </w:r>
    </w:p>
    <w:p w14:paraId="4E21358F" w14:textId="77777777" w:rsidR="006513AA" w:rsidRDefault="006513AA" w:rsidP="006513AA">
      <w:pPr>
        <w:jc w:val="both"/>
        <w:rPr>
          <w:rFonts w:ascii="Verdana" w:eastAsia="Verdana" w:hAnsi="Verdana" w:cs="Verdana"/>
        </w:rPr>
      </w:pPr>
    </w:p>
    <w:p w14:paraId="6B109779" w14:textId="77777777" w:rsidR="006513AA" w:rsidRDefault="006513AA" w:rsidP="006513AA">
      <w:pPr>
        <w:jc w:val="both"/>
        <w:rPr>
          <w:rFonts w:ascii="Verdana" w:eastAsia="Verdana" w:hAnsi="Verdana" w:cs="Verdana"/>
          <w:b/>
        </w:rPr>
      </w:pPr>
      <w:r>
        <w:rPr>
          <w:rFonts w:ascii="Verdana" w:eastAsia="Verdana" w:hAnsi="Verdana" w:cs="Verdana"/>
          <w:b/>
        </w:rPr>
        <w:t>10. DO VALOR TOTAL ESTIMADO DA CONTRATAÇÃO</w:t>
      </w:r>
    </w:p>
    <w:p w14:paraId="768FE5B4" w14:textId="77777777" w:rsidR="006513AA" w:rsidRDefault="006513AA" w:rsidP="006513AA">
      <w:pPr>
        <w:jc w:val="both"/>
        <w:rPr>
          <w:rFonts w:ascii="Verdana" w:eastAsia="Verdana" w:hAnsi="Verdana" w:cs="Verdana"/>
        </w:rPr>
      </w:pPr>
    </w:p>
    <w:p w14:paraId="096C2833" w14:textId="06E5E18A" w:rsidR="006513AA" w:rsidRDefault="006513AA" w:rsidP="006513AA">
      <w:pPr>
        <w:jc w:val="both"/>
        <w:rPr>
          <w:rFonts w:ascii="Verdana" w:eastAsia="Verdana" w:hAnsi="Verdana" w:cs="Verdana"/>
        </w:rPr>
      </w:pPr>
      <w:r>
        <w:rPr>
          <w:rFonts w:ascii="Verdana" w:eastAsia="Verdana" w:hAnsi="Verdana" w:cs="Verdana"/>
        </w:rPr>
        <w:t xml:space="preserve">10.1 O valor total estimado para contratação será de R$ </w:t>
      </w:r>
      <w:r w:rsidR="00743AD8">
        <w:rPr>
          <w:rFonts w:ascii="Verdana" w:eastAsia="Verdana" w:hAnsi="Verdana" w:cs="Verdana"/>
        </w:rPr>
        <w:t>4.910,66</w:t>
      </w:r>
      <w:r>
        <w:rPr>
          <w:rFonts w:ascii="Verdana" w:eastAsia="Verdana" w:hAnsi="Verdana" w:cs="Verdana"/>
        </w:rPr>
        <w:t>.</w:t>
      </w:r>
    </w:p>
    <w:p w14:paraId="154EDF1B" w14:textId="77777777" w:rsidR="006513AA" w:rsidRDefault="006513AA" w:rsidP="006513AA">
      <w:pPr>
        <w:jc w:val="both"/>
        <w:rPr>
          <w:rFonts w:ascii="Verdana" w:eastAsia="Verdana" w:hAnsi="Verdana" w:cs="Verdana"/>
        </w:rPr>
      </w:pPr>
    </w:p>
    <w:p w14:paraId="0DD1D997" w14:textId="77777777" w:rsidR="006513AA" w:rsidRDefault="006513AA" w:rsidP="006513AA">
      <w:pPr>
        <w:jc w:val="center"/>
        <w:rPr>
          <w:rFonts w:ascii="Verdana" w:eastAsia="Verdana" w:hAnsi="Verdana" w:cs="Verdana"/>
        </w:rPr>
      </w:pPr>
    </w:p>
    <w:p w14:paraId="469533F9" w14:textId="77777777" w:rsidR="006513AA" w:rsidRDefault="006513AA" w:rsidP="006513AA">
      <w:pPr>
        <w:jc w:val="center"/>
        <w:rPr>
          <w:rFonts w:ascii="Verdana" w:eastAsia="Verdana" w:hAnsi="Verdana" w:cs="Verdana"/>
        </w:rPr>
      </w:pPr>
    </w:p>
    <w:p w14:paraId="64F7A12F" w14:textId="77777777" w:rsidR="006513AA" w:rsidRDefault="006513AA" w:rsidP="006513AA">
      <w:pPr>
        <w:jc w:val="center"/>
        <w:rPr>
          <w:rFonts w:ascii="Verdana" w:eastAsia="Verdana" w:hAnsi="Verdana" w:cs="Verdana"/>
        </w:rPr>
      </w:pPr>
    </w:p>
    <w:p w14:paraId="6A39C45E" w14:textId="77777777" w:rsidR="00743AD8" w:rsidRDefault="00743AD8" w:rsidP="006513AA">
      <w:pPr>
        <w:jc w:val="center"/>
        <w:rPr>
          <w:rFonts w:ascii="Verdana" w:eastAsia="Verdana" w:hAnsi="Verdana" w:cs="Verdana"/>
          <w:b/>
        </w:rPr>
      </w:pPr>
    </w:p>
    <w:p w14:paraId="422491CA" w14:textId="77777777" w:rsidR="00743AD8" w:rsidRDefault="00743AD8" w:rsidP="006513AA">
      <w:pPr>
        <w:jc w:val="center"/>
        <w:rPr>
          <w:rFonts w:ascii="Verdana" w:eastAsia="Verdana" w:hAnsi="Verdana" w:cs="Verdana"/>
          <w:b/>
        </w:rPr>
      </w:pPr>
    </w:p>
    <w:p w14:paraId="7E168D20" w14:textId="3C6C6FBE" w:rsidR="00743AD8" w:rsidRDefault="0075364A" w:rsidP="006513AA">
      <w:pPr>
        <w:jc w:val="center"/>
        <w:rPr>
          <w:rFonts w:ascii="Verdana" w:eastAsia="Verdana" w:hAnsi="Verdana" w:cs="Verdana"/>
          <w:b/>
        </w:rPr>
      </w:pPr>
      <w:r>
        <w:rPr>
          <w:rFonts w:ascii="Verdana" w:eastAsia="Verdana" w:hAnsi="Verdana" w:cs="Verdana"/>
          <w:b/>
        </w:rPr>
        <w:t>Luciana Pereira rodrigues</w:t>
      </w:r>
    </w:p>
    <w:p w14:paraId="2707A484" w14:textId="12745CD6" w:rsidR="0075364A" w:rsidRPr="0075364A" w:rsidRDefault="0075364A" w:rsidP="006513AA">
      <w:pPr>
        <w:jc w:val="center"/>
        <w:rPr>
          <w:rFonts w:ascii="Verdana" w:eastAsia="Verdana" w:hAnsi="Verdana" w:cs="Verdana"/>
          <w:bCs/>
        </w:rPr>
      </w:pPr>
      <w:r>
        <w:rPr>
          <w:rFonts w:ascii="Verdana" w:eastAsia="Verdana" w:hAnsi="Verdana" w:cs="Verdana"/>
          <w:bCs/>
        </w:rPr>
        <w:t>Controlador orçamentário</w:t>
      </w:r>
    </w:p>
    <w:p w14:paraId="6B85025A" w14:textId="77777777" w:rsidR="00743AD8" w:rsidRDefault="00743AD8" w:rsidP="006513AA">
      <w:pPr>
        <w:jc w:val="center"/>
        <w:rPr>
          <w:rFonts w:ascii="Verdana" w:eastAsia="Verdana" w:hAnsi="Verdana" w:cs="Verdana"/>
          <w:b/>
        </w:rPr>
      </w:pPr>
    </w:p>
    <w:p w14:paraId="7C169EC8" w14:textId="77777777" w:rsidR="00743AD8" w:rsidRDefault="00743AD8" w:rsidP="006513AA">
      <w:pPr>
        <w:jc w:val="center"/>
        <w:rPr>
          <w:rFonts w:ascii="Verdana" w:eastAsia="Verdana" w:hAnsi="Verdana" w:cs="Verdana"/>
          <w:b/>
        </w:rPr>
      </w:pPr>
    </w:p>
    <w:p w14:paraId="0AEF7E17" w14:textId="68B82955" w:rsidR="006513AA" w:rsidRDefault="006513AA" w:rsidP="006513AA">
      <w:pPr>
        <w:jc w:val="center"/>
        <w:rPr>
          <w:rFonts w:ascii="Verdana" w:eastAsia="Verdana" w:hAnsi="Verdana" w:cs="Verdana"/>
          <w:b/>
        </w:rPr>
      </w:pPr>
      <w:r>
        <w:rPr>
          <w:rFonts w:ascii="Verdana" w:eastAsia="Verdana" w:hAnsi="Verdana" w:cs="Verdana"/>
          <w:b/>
        </w:rPr>
        <w:t>Carlos Magno de Queiroz Mattos</w:t>
      </w:r>
    </w:p>
    <w:p w14:paraId="20C4EF0E" w14:textId="77777777" w:rsidR="006513AA" w:rsidRDefault="006513AA" w:rsidP="006513AA">
      <w:pPr>
        <w:jc w:val="center"/>
        <w:rPr>
          <w:rFonts w:ascii="Verdana" w:eastAsia="Verdana" w:hAnsi="Verdana" w:cs="Verdana"/>
        </w:rPr>
      </w:pPr>
      <w:r>
        <w:rPr>
          <w:rFonts w:ascii="Verdana" w:eastAsia="Verdana" w:hAnsi="Verdana" w:cs="Verdana"/>
        </w:rPr>
        <w:t>Presidente do SASSOM</w:t>
      </w:r>
    </w:p>
    <w:p w14:paraId="3E13B67D" w14:textId="77777777" w:rsidR="006513AA" w:rsidRDefault="006513AA" w:rsidP="006513AA">
      <w:pPr>
        <w:jc w:val="center"/>
        <w:rPr>
          <w:rFonts w:ascii="Verdana" w:eastAsia="Verdana" w:hAnsi="Verdana" w:cs="Verdana"/>
        </w:rPr>
      </w:pPr>
    </w:p>
    <w:p w14:paraId="154CC16A" w14:textId="77777777" w:rsidR="006513AA" w:rsidRDefault="006513AA" w:rsidP="006513AA">
      <w:pPr>
        <w:jc w:val="center"/>
        <w:rPr>
          <w:rFonts w:ascii="Verdana" w:eastAsia="Verdana" w:hAnsi="Verdana" w:cs="Verdana"/>
        </w:rPr>
      </w:pPr>
    </w:p>
    <w:p w14:paraId="3CA4B77B" w14:textId="77777777" w:rsidR="006513AA" w:rsidRDefault="006513AA" w:rsidP="006513AA">
      <w:pPr>
        <w:jc w:val="center"/>
        <w:rPr>
          <w:rFonts w:ascii="Verdana" w:eastAsia="Verdana" w:hAnsi="Verdana" w:cs="Verdana"/>
          <w:b/>
        </w:rPr>
      </w:pPr>
      <w:r>
        <w:rPr>
          <w:rFonts w:ascii="Verdana" w:eastAsia="Verdana" w:hAnsi="Verdana" w:cs="Verdana"/>
          <w:b/>
        </w:rPr>
        <w:t>Lucimar da Silva Pedro</w:t>
      </w:r>
    </w:p>
    <w:p w14:paraId="161FB776" w14:textId="77777777" w:rsidR="006513AA" w:rsidRDefault="006513AA" w:rsidP="006513AA">
      <w:pPr>
        <w:jc w:val="center"/>
        <w:rPr>
          <w:rFonts w:ascii="Verdana" w:eastAsia="Verdana" w:hAnsi="Verdana" w:cs="Verdana"/>
        </w:rPr>
      </w:pPr>
      <w:r>
        <w:rPr>
          <w:rFonts w:ascii="Verdana" w:eastAsia="Verdana" w:hAnsi="Verdana" w:cs="Verdana"/>
        </w:rPr>
        <w:t>Fiscal do Contrato</w:t>
      </w:r>
    </w:p>
    <w:p w14:paraId="59CDF22C" w14:textId="77777777" w:rsidR="006513AA" w:rsidRDefault="006513AA" w:rsidP="006513AA">
      <w:pPr>
        <w:rPr>
          <w:rFonts w:ascii="Verdana" w:eastAsia="Verdana" w:hAnsi="Verdana" w:cs="Verdana"/>
        </w:rPr>
      </w:pPr>
    </w:p>
    <w:p w14:paraId="065C51E1" w14:textId="77777777" w:rsidR="000B6097" w:rsidRPr="00834301" w:rsidRDefault="000B6097" w:rsidP="00834301"/>
    <w:sectPr w:rsidR="000B6097" w:rsidRPr="00834301" w:rsidSect="00D227E0">
      <w:headerReference w:type="default" r:id="rId19"/>
      <w:footerReference w:type="default" r:id="rId20"/>
      <w:pgSz w:w="11906" w:h="16838"/>
      <w:pgMar w:top="1440" w:right="1080" w:bottom="1440" w:left="1080" w:header="708"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9792D" w14:textId="77777777" w:rsidR="00052277" w:rsidRDefault="00052277" w:rsidP="00FD5EC4">
      <w:pPr>
        <w:spacing w:after="0" w:line="240" w:lineRule="auto"/>
      </w:pPr>
      <w:r>
        <w:separator/>
      </w:r>
    </w:p>
  </w:endnote>
  <w:endnote w:type="continuationSeparator" w:id="0">
    <w:p w14:paraId="563AF587" w14:textId="77777777" w:rsidR="00052277" w:rsidRDefault="00052277" w:rsidP="00FD5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comgrad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89"/>
      <w:gridCol w:w="5041"/>
    </w:tblGrid>
    <w:tr w:rsidR="00D227E0" w14:paraId="4119A831" w14:textId="77777777" w:rsidTr="00D227E0">
      <w:trPr>
        <w:trHeight w:val="413"/>
      </w:trPr>
      <w:tc>
        <w:tcPr>
          <w:tcW w:w="2189" w:type="dxa"/>
          <w:vMerge w:val="restart"/>
        </w:tcPr>
        <w:p w14:paraId="44AEFA23" w14:textId="77777777" w:rsidR="00D227E0" w:rsidRDefault="00D227E0" w:rsidP="00D227E0">
          <w:r>
            <w:rPr>
              <w:noProof/>
              <w:lang w:eastAsia="pt-BR"/>
            </w:rPr>
            <w:drawing>
              <wp:inline distT="0" distB="0" distL="0" distR="0" wp14:anchorId="02848577" wp14:editId="3100DE5A">
                <wp:extent cx="1295400" cy="776605"/>
                <wp:effectExtent l="0" t="0" r="0" b="4445"/>
                <wp:docPr id="1766014435" name="Picture 1508" descr="Código QR&#10;&#10;O conteúdo gerado por IA pode estar incorreto."/>
                <wp:cNvGraphicFramePr/>
                <a:graphic xmlns:a="http://schemas.openxmlformats.org/drawingml/2006/main">
                  <a:graphicData uri="http://schemas.openxmlformats.org/drawingml/2006/picture">
                    <pic:pic xmlns:pic="http://schemas.openxmlformats.org/drawingml/2006/picture">
                      <pic:nvPicPr>
                        <pic:cNvPr id="1508" name="Picture 1508" descr="Código QR&#10;&#10;O conteúdo gerado por IA pode estar incorreto."/>
                        <pic:cNvPicPr/>
                      </pic:nvPicPr>
                      <pic:blipFill>
                        <a:blip r:embed="rId1">
                          <a:extLst>
                            <a:ext uri="{28A0092B-C50C-407E-A947-70E740481C1C}">
                              <a14:useLocalDpi xmlns:a14="http://schemas.microsoft.com/office/drawing/2010/main" val="0"/>
                            </a:ext>
                          </a:extLst>
                        </a:blip>
                        <a:stretch>
                          <a:fillRect/>
                        </a:stretch>
                      </pic:blipFill>
                      <pic:spPr>
                        <a:xfrm>
                          <a:off x="0" y="0"/>
                          <a:ext cx="1295400" cy="776605"/>
                        </a:xfrm>
                        <a:prstGeom prst="rect">
                          <a:avLst/>
                        </a:prstGeom>
                      </pic:spPr>
                    </pic:pic>
                  </a:graphicData>
                </a:graphic>
              </wp:inline>
            </w:drawing>
          </w:r>
        </w:p>
      </w:tc>
      <w:tc>
        <w:tcPr>
          <w:tcW w:w="5041" w:type="dxa"/>
          <w:vAlign w:val="center"/>
        </w:tcPr>
        <w:p w14:paraId="07BEE311" w14:textId="77777777" w:rsidR="00D227E0" w:rsidRPr="00D227E0" w:rsidRDefault="00D227E0" w:rsidP="0011613D">
          <w:pPr>
            <w:jc w:val="center"/>
            <w:rPr>
              <w:color w:val="357C81"/>
            </w:rPr>
          </w:pPr>
          <w:r w:rsidRPr="00D227E0">
            <w:rPr>
              <w:color w:val="357C81"/>
            </w:rPr>
            <w:t xml:space="preserve">Rua Reverendo Coriolano, 1386, Vila </w:t>
          </w:r>
          <w:proofErr w:type="spellStart"/>
          <w:r w:rsidRPr="00D227E0">
            <w:rPr>
              <w:color w:val="357C81"/>
            </w:rPr>
            <w:t>Dubus</w:t>
          </w:r>
          <w:proofErr w:type="spellEnd"/>
        </w:p>
      </w:tc>
    </w:tr>
    <w:tr w:rsidR="00D227E0" w14:paraId="7BB640AA" w14:textId="77777777" w:rsidTr="00D227E0">
      <w:trPr>
        <w:trHeight w:val="428"/>
      </w:trPr>
      <w:tc>
        <w:tcPr>
          <w:tcW w:w="2189" w:type="dxa"/>
          <w:vMerge/>
        </w:tcPr>
        <w:p w14:paraId="10562F4E" w14:textId="77777777" w:rsidR="00D227E0" w:rsidRDefault="00D227E0" w:rsidP="00D227E0"/>
      </w:tc>
      <w:tc>
        <w:tcPr>
          <w:tcW w:w="5041" w:type="dxa"/>
          <w:vAlign w:val="center"/>
        </w:tcPr>
        <w:p w14:paraId="55616C19" w14:textId="77777777" w:rsidR="0011613D" w:rsidRDefault="00052277" w:rsidP="0011613D">
          <w:pPr>
            <w:jc w:val="center"/>
            <w:rPr>
              <w:color w:val="357C81"/>
            </w:rPr>
          </w:pPr>
          <w:hyperlink r:id="rId2" w:history="1">
            <w:r w:rsidR="0011613D" w:rsidRPr="00C3370B">
              <w:rPr>
                <w:rStyle w:val="Hyperlink"/>
              </w:rPr>
              <w:t>www.sassompp.sp.gov.br</w:t>
            </w:r>
          </w:hyperlink>
        </w:p>
        <w:p w14:paraId="157CCDBB" w14:textId="77777777" w:rsidR="0011613D" w:rsidRDefault="0011613D" w:rsidP="0011613D">
          <w:pPr>
            <w:jc w:val="center"/>
            <w:rPr>
              <w:color w:val="357C81"/>
            </w:rPr>
          </w:pPr>
          <w:proofErr w:type="spellStart"/>
          <w:r>
            <w:rPr>
              <w:color w:val="357C81"/>
            </w:rPr>
            <w:t>Instagran</w:t>
          </w:r>
          <w:proofErr w:type="spellEnd"/>
          <w:r w:rsidR="00293E25">
            <w:rPr>
              <w:color w:val="357C81"/>
            </w:rPr>
            <w:t xml:space="preserve"> </w:t>
          </w:r>
          <w:r>
            <w:rPr>
              <w:color w:val="357C81"/>
            </w:rPr>
            <w:t>-</w:t>
          </w:r>
          <w:proofErr w:type="spellStart"/>
          <w:r>
            <w:rPr>
              <w:color w:val="357C81"/>
            </w:rPr>
            <w:t>sassomprudente</w:t>
          </w:r>
          <w:proofErr w:type="spellEnd"/>
        </w:p>
        <w:p w14:paraId="6FED3FD2" w14:textId="77777777" w:rsidR="00D227E0" w:rsidRDefault="0011613D" w:rsidP="0011613D">
          <w:pPr>
            <w:jc w:val="center"/>
          </w:pPr>
          <w:r>
            <w:rPr>
              <w:color w:val="357C81"/>
            </w:rPr>
            <w:t xml:space="preserve">Facebook </w:t>
          </w:r>
          <w:r w:rsidR="00293E25">
            <w:rPr>
              <w:color w:val="357C81"/>
            </w:rPr>
            <w:t>-</w:t>
          </w:r>
          <w:r>
            <w:rPr>
              <w:color w:val="357C81"/>
            </w:rPr>
            <w:t xml:space="preserve"> </w:t>
          </w:r>
          <w:proofErr w:type="spellStart"/>
          <w:r>
            <w:rPr>
              <w:color w:val="357C81"/>
            </w:rPr>
            <w:t>sassomprudente</w:t>
          </w:r>
          <w:proofErr w:type="spellEnd"/>
        </w:p>
      </w:tc>
    </w:tr>
    <w:tr w:rsidR="00D227E0" w14:paraId="5AA2963B" w14:textId="77777777" w:rsidTr="00D227E0">
      <w:trPr>
        <w:trHeight w:val="411"/>
      </w:trPr>
      <w:tc>
        <w:tcPr>
          <w:tcW w:w="2189" w:type="dxa"/>
          <w:vMerge/>
        </w:tcPr>
        <w:p w14:paraId="19DBB0D2" w14:textId="77777777" w:rsidR="00D227E0" w:rsidRDefault="00D227E0" w:rsidP="00D227E0"/>
      </w:tc>
      <w:tc>
        <w:tcPr>
          <w:tcW w:w="5041" w:type="dxa"/>
          <w:vAlign w:val="center"/>
        </w:tcPr>
        <w:p w14:paraId="1C1B33E5" w14:textId="77777777" w:rsidR="00D227E0" w:rsidRDefault="0011613D" w:rsidP="0011613D">
          <w:pPr>
            <w:jc w:val="center"/>
          </w:pPr>
          <w:r>
            <w:rPr>
              <w:color w:val="357C81"/>
            </w:rPr>
            <w:t>diretoria@sassompp</w:t>
          </w:r>
          <w:r w:rsidR="00D227E0" w:rsidRPr="00D227E0">
            <w:rPr>
              <w:color w:val="357C81"/>
            </w:rPr>
            <w:t>.sp.gov.br - (18) 3902-7720</w:t>
          </w:r>
        </w:p>
      </w:tc>
    </w:tr>
  </w:tbl>
  <w:p w14:paraId="2A6A3E8F" w14:textId="3F012E0C" w:rsidR="00FD5EC4" w:rsidRDefault="005A20F2">
    <w:pPr>
      <w:pStyle w:val="Rodap"/>
    </w:pPr>
    <w:r>
      <w:rPr>
        <w:rFonts w:ascii="Calibri" w:eastAsia="Calibri" w:hAnsi="Calibri" w:cs="Calibri"/>
        <w:noProof/>
        <w:color w:val="000000"/>
        <w:lang w:eastAsia="pt-BR"/>
      </w:rPr>
      <mc:AlternateContent>
        <mc:Choice Requires="wpg">
          <w:drawing>
            <wp:anchor distT="0" distB="0" distL="114300" distR="114300" simplePos="0" relativeHeight="251659264" behindDoc="1" locked="0" layoutInCell="1" allowOverlap="1" wp14:anchorId="095EFE6A" wp14:editId="013A920A">
              <wp:simplePos x="0" y="0"/>
              <wp:positionH relativeFrom="page">
                <wp:posOffset>5238750</wp:posOffset>
              </wp:positionH>
              <wp:positionV relativeFrom="page">
                <wp:posOffset>7305675</wp:posOffset>
              </wp:positionV>
              <wp:extent cx="2566035" cy="3654425"/>
              <wp:effectExtent l="0" t="0" r="15240" b="12700"/>
              <wp:wrapNone/>
              <wp:docPr id="1" name="Group 1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6035" cy="3654425"/>
                        <a:chOff x="0" y="0"/>
                        <a:chExt cx="25660" cy="36546"/>
                      </a:xfrm>
                    </wpg:grpSpPr>
                    <wps:wsp>
                      <wps:cNvPr id="2" name="Shape 94"/>
                      <wps:cNvSpPr>
                        <a:spLocks/>
                      </wps:cNvSpPr>
                      <wps:spPr bwMode="auto">
                        <a:xfrm>
                          <a:off x="0" y="15787"/>
                          <a:ext cx="23269" cy="18368"/>
                        </a:xfrm>
                        <a:custGeom>
                          <a:avLst/>
                          <a:gdLst>
                            <a:gd name="T0" fmla="*/ 2326925 w 2326925"/>
                            <a:gd name="T1" fmla="*/ 0 h 1836739"/>
                            <a:gd name="T2" fmla="*/ 2326925 w 2326925"/>
                            <a:gd name="T3" fmla="*/ 758038 h 1836739"/>
                            <a:gd name="T4" fmla="*/ 2279624 w 2326925"/>
                            <a:gd name="T5" fmla="*/ 774079 h 1836739"/>
                            <a:gd name="T6" fmla="*/ 1229840 w 2326925"/>
                            <a:gd name="T7" fmla="*/ 1551036 h 1836739"/>
                            <a:gd name="T8" fmla="*/ 1065224 w 2326925"/>
                            <a:gd name="T9" fmla="*/ 1803305 h 1836739"/>
                            <a:gd name="T10" fmla="*/ 1048391 w 2326925"/>
                            <a:gd name="T11" fmla="*/ 1836739 h 1836739"/>
                            <a:gd name="T12" fmla="*/ 0 w 2326925"/>
                            <a:gd name="T13" fmla="*/ 1836739 h 1836739"/>
                            <a:gd name="T14" fmla="*/ 67762 w 2326925"/>
                            <a:gd name="T15" fmla="*/ 1677519 h 1836739"/>
                            <a:gd name="T16" fmla="*/ 548193 w 2326925"/>
                            <a:gd name="T17" fmla="*/ 979638 h 1836739"/>
                            <a:gd name="T18" fmla="*/ 2166524 w 2326925"/>
                            <a:gd name="T19" fmla="*/ 32530 h 1836739"/>
                            <a:gd name="T20" fmla="*/ 2326925 w 2326925"/>
                            <a:gd name="T21" fmla="*/ 0 h 1836739"/>
                            <a:gd name="T22" fmla="*/ 0 w 2326925"/>
                            <a:gd name="T23" fmla="*/ 0 h 1836739"/>
                            <a:gd name="T24" fmla="*/ 2326925 w 2326925"/>
                            <a:gd name="T25" fmla="*/ 1836739 h 18367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2326925" h="1836739">
                              <a:moveTo>
                                <a:pt x="2326925" y="0"/>
                              </a:moveTo>
                              <a:lnTo>
                                <a:pt x="2326925" y="758038"/>
                              </a:lnTo>
                              <a:lnTo>
                                <a:pt x="2279624" y="774079"/>
                              </a:lnTo>
                              <a:cubicBezTo>
                                <a:pt x="1859554" y="935506"/>
                                <a:pt x="1472931" y="1233981"/>
                                <a:pt x="1229840" y="1551036"/>
                              </a:cubicBezTo>
                              <a:cubicBezTo>
                                <a:pt x="1169195" y="1632104"/>
                                <a:pt x="1113462" y="1716498"/>
                                <a:pt x="1065224" y="1803305"/>
                              </a:cubicBezTo>
                              <a:lnTo>
                                <a:pt x="1048391" y="1836739"/>
                              </a:lnTo>
                              <a:lnTo>
                                <a:pt x="0" y="1836739"/>
                              </a:lnTo>
                              <a:lnTo>
                                <a:pt x="67762" y="1677519"/>
                              </a:lnTo>
                              <a:cubicBezTo>
                                <a:pt x="189969" y="1415871"/>
                                <a:pt x="356479" y="1176067"/>
                                <a:pt x="548193" y="979638"/>
                              </a:cubicBezTo>
                              <a:cubicBezTo>
                                <a:pt x="983121" y="519549"/>
                                <a:pt x="1551953" y="177917"/>
                                <a:pt x="2166524" y="32530"/>
                              </a:cubicBezTo>
                              <a:lnTo>
                                <a:pt x="2326925" y="0"/>
                              </a:lnTo>
                              <a:close/>
                            </a:path>
                          </a:pathLst>
                        </a:custGeom>
                        <a:solidFill>
                          <a:srgbClr val="4B76A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Shape 95"/>
                      <wps:cNvSpPr>
                        <a:spLocks/>
                      </wps:cNvSpPr>
                      <wps:spPr bwMode="auto">
                        <a:xfrm>
                          <a:off x="14406" y="0"/>
                          <a:ext cx="8863" cy="14748"/>
                        </a:xfrm>
                        <a:custGeom>
                          <a:avLst/>
                          <a:gdLst>
                            <a:gd name="T0" fmla="*/ 747370 w 886255"/>
                            <a:gd name="T1" fmla="*/ 0 h 1474839"/>
                            <a:gd name="T2" fmla="*/ 823785 w 886255"/>
                            <a:gd name="T3" fmla="*/ 3808 h 1474839"/>
                            <a:gd name="T4" fmla="*/ 886255 w 886255"/>
                            <a:gd name="T5" fmla="*/ 13214 h 1474839"/>
                            <a:gd name="T6" fmla="*/ 886255 w 886255"/>
                            <a:gd name="T7" fmla="*/ 1461625 h 1474839"/>
                            <a:gd name="T8" fmla="*/ 823785 w 886255"/>
                            <a:gd name="T9" fmla="*/ 1471031 h 1474839"/>
                            <a:gd name="T10" fmla="*/ 747370 w 886255"/>
                            <a:gd name="T11" fmla="*/ 1474839 h 1474839"/>
                            <a:gd name="T12" fmla="*/ 0 w 886255"/>
                            <a:gd name="T13" fmla="*/ 737413 h 1474839"/>
                            <a:gd name="T14" fmla="*/ 747370 w 886255"/>
                            <a:gd name="T15" fmla="*/ 0 h 1474839"/>
                            <a:gd name="T16" fmla="*/ 0 w 886255"/>
                            <a:gd name="T17" fmla="*/ 0 h 1474839"/>
                            <a:gd name="T18" fmla="*/ 886255 w 886255"/>
                            <a:gd name="T19" fmla="*/ 1474839 h 1474839"/>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886255" h="1474839">
                              <a:moveTo>
                                <a:pt x="747370" y="0"/>
                              </a:moveTo>
                              <a:cubicBezTo>
                                <a:pt x="773168" y="0"/>
                                <a:pt x="798660" y="1290"/>
                                <a:pt x="823785" y="3808"/>
                              </a:cubicBezTo>
                              <a:lnTo>
                                <a:pt x="886255" y="13214"/>
                              </a:lnTo>
                              <a:lnTo>
                                <a:pt x="886255" y="1461625"/>
                              </a:lnTo>
                              <a:lnTo>
                                <a:pt x="823785" y="1471031"/>
                              </a:lnTo>
                              <a:cubicBezTo>
                                <a:pt x="798660" y="1473549"/>
                                <a:pt x="773168" y="1474839"/>
                                <a:pt x="747370" y="1474839"/>
                              </a:cubicBezTo>
                              <a:cubicBezTo>
                                <a:pt x="334607" y="1474839"/>
                                <a:pt x="0" y="1144690"/>
                                <a:pt x="0" y="737413"/>
                              </a:cubicBezTo>
                              <a:cubicBezTo>
                                <a:pt x="0" y="330150"/>
                                <a:pt x="334607" y="0"/>
                                <a:pt x="747370" y="0"/>
                              </a:cubicBezTo>
                              <a:close/>
                            </a:path>
                          </a:pathLst>
                        </a:custGeom>
                        <a:solidFill>
                          <a:srgbClr val="4B76A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Shape 291"/>
                      <wps:cNvSpPr>
                        <a:spLocks/>
                      </wps:cNvSpPr>
                      <wps:spPr bwMode="auto">
                        <a:xfrm>
                          <a:off x="21469" y="33117"/>
                          <a:ext cx="0" cy="3429"/>
                        </a:xfrm>
                        <a:custGeom>
                          <a:avLst/>
                          <a:gdLst>
                            <a:gd name="T0" fmla="*/ 342897 h 342897"/>
                            <a:gd name="T1" fmla="*/ 0 h 342897"/>
                            <a:gd name="T2" fmla="*/ 0 h 342897"/>
                            <a:gd name="T3" fmla="*/ 342897 h 342897"/>
                          </a:gdLst>
                          <a:ahLst/>
                          <a:cxnLst>
                            <a:cxn ang="0">
                              <a:pos x="0" y="T0"/>
                            </a:cxn>
                            <a:cxn ang="0">
                              <a:pos x="0" y="T1"/>
                            </a:cxn>
                          </a:cxnLst>
                          <a:rect l="0" t="T2" r="0" b="T3"/>
                          <a:pathLst>
                            <a:path h="342897">
                              <a:moveTo>
                                <a:pt x="0" y="342897"/>
                              </a:moveTo>
                              <a:lnTo>
                                <a:pt x="0" y="0"/>
                              </a:lnTo>
                            </a:path>
                          </a:pathLst>
                        </a:custGeom>
                        <a:noFill/>
                        <a:ln w="15875">
                          <a:solidFill>
                            <a:srgbClr val="FFFFFF"/>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Shape 293"/>
                      <wps:cNvSpPr>
                        <a:spLocks/>
                      </wps:cNvSpPr>
                      <wps:spPr bwMode="auto">
                        <a:xfrm>
                          <a:off x="22231" y="32355"/>
                          <a:ext cx="3429" cy="0"/>
                        </a:xfrm>
                        <a:custGeom>
                          <a:avLst/>
                          <a:gdLst>
                            <a:gd name="T0" fmla="*/ 342900 w 342900"/>
                            <a:gd name="T1" fmla="*/ 0 w 342900"/>
                            <a:gd name="T2" fmla="*/ 0 w 342900"/>
                            <a:gd name="T3" fmla="*/ 342900 w 342900"/>
                          </a:gdLst>
                          <a:ahLst/>
                          <a:cxnLst>
                            <a:cxn ang="0">
                              <a:pos x="T0" y="0"/>
                            </a:cxn>
                            <a:cxn ang="0">
                              <a:pos x="T1" y="0"/>
                            </a:cxn>
                          </a:cxnLst>
                          <a:rect l="T2" t="0" r="T3" b="0"/>
                          <a:pathLst>
                            <a:path w="342900">
                              <a:moveTo>
                                <a:pt x="342900" y="0"/>
                              </a:moveTo>
                              <a:lnTo>
                                <a:pt x="0" y="0"/>
                              </a:lnTo>
                            </a:path>
                          </a:pathLst>
                        </a:custGeom>
                        <a:noFill/>
                        <a:ln w="15875">
                          <a:solidFill>
                            <a:srgbClr val="FFFFFF"/>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12F8B8" id="Group 1481" o:spid="_x0000_s1026" style="position:absolute;margin-left:412.5pt;margin-top:575.25pt;width:202.05pt;height:287.75pt;z-index:-251657216;mso-position-horizontal-relative:page;mso-position-vertical-relative:page" coordsize="25660,3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">
              <v:shape id="Shape 94" o:spid="_x0000_s1027" style="position:absolute;top:15787;width:23269;height:18368;visibility:visible;mso-wrap-style:square;v-text-anchor:top" coordsize="2326925,1836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" path="m2326925,r,758038l2279624,774079v-420070,161427,-806693,459902,-1049784,776957c1169195,1632104,1113462,1716498,1065224,1803305r-16833,33434l,1836739,67762,1677519c189969,1415871,356479,1176067,548193,979638,983121,519549,1551953,177917,2166524,32530l2326925,xe" fillcolor="#4b76ae" stroked="f" strokeweight="0">
                <v:stroke miterlimit="83231f" joinstyle="miter"/>
                <v:path arrowok="t" o:connecttype="custom" o:connectlocs="23269,0;23269,7581;22796,7741;12298,15511;10652,18034;10484,18368;0,18368;678,16776;5482,9797;21665,325;23269,0" o:connectangles="0,0,0,0,0,0,0,0,0,0,0" textboxrect="0,0,2326925,1836739"/>
              </v:shape>
              <v:shape id="Shape 95" o:spid="_x0000_s1028" style="position:absolute;left:14406;width:8863;height:14748;visibility:visible;mso-wrap-style:square;v-text-anchor:top" coordsize="886255,1474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" path="m747370,v25798,,51290,1290,76415,3808l886255,13214r,1448411l823785,1471031v-25125,2518,-50617,3808,-76415,3808c334607,1474839,,1144690,,737413,,330150,334607,,747370,xe" fillcolor="#4b76ae" stroked="f" strokeweight="0">
                <v:stroke miterlimit="83231f" joinstyle="miter"/>
                <v:path arrowok="t" o:connecttype="custom" o:connectlocs="7474,0;8238,38;8863,132;8863,14616;8238,14710;7474,14748;0,7374;7474,0" o:connectangles="0,0,0,0,0,0,0,0" textboxrect="0,0,886255,1474839"/>
              </v:shape>
              <v:shape id="Shape 291" o:spid="_x0000_s1029" style="position:absolute;left:21469;top:33117;width:0;height:3429;visibility:visible;mso-wrap-style:square;v-text-anchor:top" coordsize="0,342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" path="m,342897l,e" filled="f" strokecolor="white" strokeweight="1.25pt">
                <v:stroke miterlimit="83231f" joinstyle="miter"/>
                <v:path arrowok="t" o:connecttype="custom" o:connectlocs="0,3429;0,0" o:connectangles="0,0" textboxrect="0,0,0,342897"/>
              </v:shape>
              <v:shape id="Shape 293" o:spid="_x0000_s1030" style="position:absolute;left:22231;top:32355;width:3429;height:0;visibility:visible;mso-wrap-style:square;v-text-anchor:top" coordsize="342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" path="m342900,l,e" filled="f" strokecolor="white" strokeweight="1.25pt">
                <v:stroke miterlimit="83231f" joinstyle="miter"/>
                <v:path arrowok="t" o:connecttype="custom" o:connectlocs="3429,0;0,0" o:connectangles="0,0" textboxrect="0,0,34290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E1B2F" w14:textId="77777777" w:rsidR="00052277" w:rsidRDefault="00052277" w:rsidP="00FD5EC4">
      <w:pPr>
        <w:spacing w:after="0" w:line="240" w:lineRule="auto"/>
      </w:pPr>
      <w:r>
        <w:separator/>
      </w:r>
    </w:p>
  </w:footnote>
  <w:footnote w:type="continuationSeparator" w:id="0">
    <w:p w14:paraId="3C966C74" w14:textId="77777777" w:rsidR="00052277" w:rsidRDefault="00052277" w:rsidP="00FD5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8CD12" w14:textId="5FBB7EC1" w:rsidR="00FD5EC4" w:rsidRDefault="005A20F2">
    <w:pPr>
      <w:pStyle w:val="Cabealho"/>
    </w:pPr>
    <w:r>
      <w:rPr>
        <w:rFonts w:ascii="Calibri" w:eastAsia="Calibri" w:hAnsi="Calibri" w:cs="Calibri"/>
        <w:noProof/>
        <w:color w:val="000000"/>
        <w:lang w:eastAsia="pt-BR"/>
      </w:rPr>
      <mc:AlternateContent>
        <mc:Choice Requires="wpg">
          <w:drawing>
            <wp:anchor distT="0" distB="0" distL="114300" distR="114300" simplePos="0" relativeHeight="251661312" behindDoc="0" locked="0" layoutInCell="1" allowOverlap="1" wp14:anchorId="7EB0C154" wp14:editId="1539A6AA">
              <wp:simplePos x="0" y="0"/>
              <wp:positionH relativeFrom="page">
                <wp:posOffset>-351155</wp:posOffset>
              </wp:positionH>
              <wp:positionV relativeFrom="page">
                <wp:posOffset>-246380</wp:posOffset>
              </wp:positionV>
              <wp:extent cx="5919470" cy="2322830"/>
              <wp:effectExtent l="10795" t="10795" r="3810" b="0"/>
              <wp:wrapTopAndBottom/>
              <wp:docPr id="6" name="Group 1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9470" cy="2322830"/>
                        <a:chOff x="0" y="0"/>
                        <a:chExt cx="59200" cy="23231"/>
                      </a:xfrm>
                    </wpg:grpSpPr>
                    <wps:wsp>
                      <wps:cNvPr id="7" name="Shape 6"/>
                      <wps:cNvSpPr>
                        <a:spLocks/>
                      </wps:cNvSpPr>
                      <wps:spPr bwMode="auto">
                        <a:xfrm>
                          <a:off x="24781" y="19471"/>
                          <a:ext cx="901" cy="1000"/>
                        </a:xfrm>
                        <a:custGeom>
                          <a:avLst/>
                          <a:gdLst>
                            <a:gd name="T0" fmla="*/ 50292 w 90069"/>
                            <a:gd name="T1" fmla="*/ 0 h 100038"/>
                            <a:gd name="T2" fmla="*/ 86474 w 90069"/>
                            <a:gd name="T3" fmla="*/ 13691 h 100038"/>
                            <a:gd name="T4" fmla="*/ 75260 w 90069"/>
                            <a:gd name="T5" fmla="*/ 29883 h 100038"/>
                            <a:gd name="T6" fmla="*/ 63297 w 90069"/>
                            <a:gd name="T7" fmla="*/ 22060 h 100038"/>
                            <a:gd name="T8" fmla="*/ 51473 w 90069"/>
                            <a:gd name="T9" fmla="*/ 19914 h 100038"/>
                            <a:gd name="T10" fmla="*/ 30721 w 90069"/>
                            <a:gd name="T11" fmla="*/ 28296 h 100038"/>
                            <a:gd name="T12" fmla="*/ 22276 w 90069"/>
                            <a:gd name="T13" fmla="*/ 50355 h 100038"/>
                            <a:gd name="T14" fmla="*/ 30366 w 90069"/>
                            <a:gd name="T15" fmla="*/ 72288 h 100038"/>
                            <a:gd name="T16" fmla="*/ 49670 w 90069"/>
                            <a:gd name="T17" fmla="*/ 80531 h 100038"/>
                            <a:gd name="T18" fmla="*/ 68351 w 90069"/>
                            <a:gd name="T19" fmla="*/ 76238 h 100038"/>
                            <a:gd name="T20" fmla="*/ 68351 w 90069"/>
                            <a:gd name="T21" fmla="*/ 49670 h 100038"/>
                            <a:gd name="T22" fmla="*/ 90069 w 90069"/>
                            <a:gd name="T23" fmla="*/ 49670 h 100038"/>
                            <a:gd name="T24" fmla="*/ 90069 w 90069"/>
                            <a:gd name="T25" fmla="*/ 83972 h 100038"/>
                            <a:gd name="T26" fmla="*/ 50229 w 90069"/>
                            <a:gd name="T27" fmla="*/ 100038 h 100038"/>
                            <a:gd name="T28" fmla="*/ 14465 w 90069"/>
                            <a:gd name="T29" fmla="*/ 85915 h 100038"/>
                            <a:gd name="T30" fmla="*/ 0 w 90069"/>
                            <a:gd name="T31" fmla="*/ 50292 h 100038"/>
                            <a:gd name="T32" fmla="*/ 14732 w 90069"/>
                            <a:gd name="T33" fmla="*/ 14389 h 100038"/>
                            <a:gd name="T34" fmla="*/ 50292 w 90069"/>
                            <a:gd name="T35" fmla="*/ 0 h 100038"/>
                            <a:gd name="T36" fmla="*/ 0 w 90069"/>
                            <a:gd name="T37" fmla="*/ 0 h 100038"/>
                            <a:gd name="T38" fmla="*/ 90069 w 90069"/>
                            <a:gd name="T39" fmla="*/ 100038 h 100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90069" h="100038">
                              <a:moveTo>
                                <a:pt x="50292" y="0"/>
                              </a:moveTo>
                              <a:cubicBezTo>
                                <a:pt x="64173" y="0"/>
                                <a:pt x="76238" y="4559"/>
                                <a:pt x="86474" y="13691"/>
                              </a:cubicBezTo>
                              <a:lnTo>
                                <a:pt x="75260" y="29883"/>
                              </a:lnTo>
                              <a:cubicBezTo>
                                <a:pt x="70930" y="26098"/>
                                <a:pt x="66942" y="23495"/>
                                <a:pt x="63297" y="22060"/>
                              </a:cubicBezTo>
                              <a:cubicBezTo>
                                <a:pt x="59652" y="20638"/>
                                <a:pt x="55715" y="19914"/>
                                <a:pt x="51473" y="19914"/>
                              </a:cubicBezTo>
                              <a:cubicBezTo>
                                <a:pt x="43256" y="19914"/>
                                <a:pt x="36347" y="22708"/>
                                <a:pt x="30721" y="28296"/>
                              </a:cubicBezTo>
                              <a:cubicBezTo>
                                <a:pt x="25083" y="33871"/>
                                <a:pt x="22276" y="41224"/>
                                <a:pt x="22276" y="50355"/>
                              </a:cubicBezTo>
                              <a:cubicBezTo>
                                <a:pt x="22276" y="59487"/>
                                <a:pt x="24968" y="66802"/>
                                <a:pt x="30366" y="72288"/>
                              </a:cubicBezTo>
                              <a:cubicBezTo>
                                <a:pt x="35763" y="77775"/>
                                <a:pt x="42202" y="80531"/>
                                <a:pt x="49670" y="80531"/>
                              </a:cubicBezTo>
                              <a:cubicBezTo>
                                <a:pt x="57150" y="80531"/>
                                <a:pt x="63373" y="79096"/>
                                <a:pt x="68351" y="76238"/>
                              </a:cubicBezTo>
                              <a:lnTo>
                                <a:pt x="68351" y="49670"/>
                              </a:lnTo>
                              <a:lnTo>
                                <a:pt x="90069" y="49670"/>
                              </a:lnTo>
                              <a:lnTo>
                                <a:pt x="90069" y="83972"/>
                              </a:lnTo>
                              <a:cubicBezTo>
                                <a:pt x="80480" y="94679"/>
                                <a:pt x="67196" y="100038"/>
                                <a:pt x="50229" y="100038"/>
                              </a:cubicBezTo>
                              <a:cubicBezTo>
                                <a:pt x="36017" y="100038"/>
                                <a:pt x="24105" y="95326"/>
                                <a:pt x="14465" y="85915"/>
                              </a:cubicBezTo>
                              <a:cubicBezTo>
                                <a:pt x="4826" y="76505"/>
                                <a:pt x="0" y="64630"/>
                                <a:pt x="0" y="50292"/>
                              </a:cubicBezTo>
                              <a:cubicBezTo>
                                <a:pt x="0" y="35941"/>
                                <a:pt x="4915" y="23978"/>
                                <a:pt x="14732" y="14389"/>
                              </a:cubicBezTo>
                              <a:cubicBezTo>
                                <a:pt x="24562" y="4788"/>
                                <a:pt x="36411" y="0"/>
                                <a:pt x="50292"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7"/>
                      <wps:cNvSpPr>
                        <a:spLocks/>
                      </wps:cNvSpPr>
                      <wps:spPr bwMode="auto">
                        <a:xfrm>
                          <a:off x="25820" y="19493"/>
                          <a:ext cx="713" cy="967"/>
                        </a:xfrm>
                        <a:custGeom>
                          <a:avLst/>
                          <a:gdLst>
                            <a:gd name="T0" fmla="*/ 0 w 71260"/>
                            <a:gd name="T1" fmla="*/ 0 h 96711"/>
                            <a:gd name="T2" fmla="*/ 69736 w 71260"/>
                            <a:gd name="T3" fmla="*/ 0 h 96711"/>
                            <a:gd name="T4" fmla="*/ 69736 w 71260"/>
                            <a:gd name="T5" fmla="*/ 19228 h 96711"/>
                            <a:gd name="T6" fmla="*/ 21590 w 71260"/>
                            <a:gd name="T7" fmla="*/ 19228 h 96711"/>
                            <a:gd name="T8" fmla="*/ 21590 w 71260"/>
                            <a:gd name="T9" fmla="*/ 39154 h 96711"/>
                            <a:gd name="T10" fmla="*/ 64897 w 71260"/>
                            <a:gd name="T11" fmla="*/ 39154 h 96711"/>
                            <a:gd name="T12" fmla="*/ 64897 w 71260"/>
                            <a:gd name="T13" fmla="*/ 57556 h 96711"/>
                            <a:gd name="T14" fmla="*/ 21590 w 71260"/>
                            <a:gd name="T15" fmla="*/ 57556 h 96711"/>
                            <a:gd name="T16" fmla="*/ 21590 w 71260"/>
                            <a:gd name="T17" fmla="*/ 77622 h 96711"/>
                            <a:gd name="T18" fmla="*/ 71260 w 71260"/>
                            <a:gd name="T19" fmla="*/ 77622 h 96711"/>
                            <a:gd name="T20" fmla="*/ 71260 w 71260"/>
                            <a:gd name="T21" fmla="*/ 96711 h 96711"/>
                            <a:gd name="T22" fmla="*/ 0 w 71260"/>
                            <a:gd name="T23" fmla="*/ 96711 h 96711"/>
                            <a:gd name="T24" fmla="*/ 0 w 71260"/>
                            <a:gd name="T25" fmla="*/ 0 h 96711"/>
                            <a:gd name="T26" fmla="*/ 0 w 71260"/>
                            <a:gd name="T27" fmla="*/ 0 h 96711"/>
                            <a:gd name="T28" fmla="*/ 71260 w 71260"/>
                            <a:gd name="T29"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71260" h="96711">
                              <a:moveTo>
                                <a:pt x="0" y="0"/>
                              </a:moveTo>
                              <a:lnTo>
                                <a:pt x="69736" y="0"/>
                              </a:lnTo>
                              <a:lnTo>
                                <a:pt x="69736" y="19228"/>
                              </a:lnTo>
                              <a:lnTo>
                                <a:pt x="21590" y="19228"/>
                              </a:lnTo>
                              <a:lnTo>
                                <a:pt x="21590" y="39154"/>
                              </a:lnTo>
                              <a:lnTo>
                                <a:pt x="64897" y="39154"/>
                              </a:lnTo>
                              <a:lnTo>
                                <a:pt x="64897" y="57556"/>
                              </a:lnTo>
                              <a:lnTo>
                                <a:pt x="21590" y="57556"/>
                              </a:lnTo>
                              <a:lnTo>
                                <a:pt x="21590" y="77622"/>
                              </a:lnTo>
                              <a:lnTo>
                                <a:pt x="71260" y="77622"/>
                              </a:lnTo>
                              <a:lnTo>
                                <a:pt x="71260"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8"/>
                      <wps:cNvSpPr>
                        <a:spLocks/>
                      </wps:cNvSpPr>
                      <wps:spPr bwMode="auto">
                        <a:xfrm>
                          <a:off x="26671" y="19493"/>
                          <a:ext cx="893" cy="967"/>
                        </a:xfrm>
                        <a:custGeom>
                          <a:avLst/>
                          <a:gdLst>
                            <a:gd name="T0" fmla="*/ 0 w 89243"/>
                            <a:gd name="T1" fmla="*/ 0 h 96711"/>
                            <a:gd name="T2" fmla="*/ 20193 w 89243"/>
                            <a:gd name="T3" fmla="*/ 0 h 96711"/>
                            <a:gd name="T4" fmla="*/ 67653 w 89243"/>
                            <a:gd name="T5" fmla="*/ 62255 h 96711"/>
                            <a:gd name="T6" fmla="*/ 67653 w 89243"/>
                            <a:gd name="T7" fmla="*/ 0 h 96711"/>
                            <a:gd name="T8" fmla="*/ 89243 w 89243"/>
                            <a:gd name="T9" fmla="*/ 0 h 96711"/>
                            <a:gd name="T10" fmla="*/ 89243 w 89243"/>
                            <a:gd name="T11" fmla="*/ 96711 h 96711"/>
                            <a:gd name="T12" fmla="*/ 67653 w 89243"/>
                            <a:gd name="T13" fmla="*/ 96711 h 96711"/>
                            <a:gd name="T14" fmla="*/ 21577 w 89243"/>
                            <a:gd name="T15" fmla="*/ 36106 h 96711"/>
                            <a:gd name="T16" fmla="*/ 21577 w 89243"/>
                            <a:gd name="T17" fmla="*/ 96711 h 96711"/>
                            <a:gd name="T18" fmla="*/ 0 w 89243"/>
                            <a:gd name="T19" fmla="*/ 96711 h 96711"/>
                            <a:gd name="T20" fmla="*/ 0 w 89243"/>
                            <a:gd name="T21" fmla="*/ 0 h 96711"/>
                            <a:gd name="T22" fmla="*/ 0 w 89243"/>
                            <a:gd name="T23" fmla="*/ 0 h 96711"/>
                            <a:gd name="T24" fmla="*/ 89243 w 89243"/>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89243" h="96711">
                              <a:moveTo>
                                <a:pt x="0" y="0"/>
                              </a:moveTo>
                              <a:lnTo>
                                <a:pt x="20193" y="0"/>
                              </a:lnTo>
                              <a:lnTo>
                                <a:pt x="67653" y="62255"/>
                              </a:lnTo>
                              <a:lnTo>
                                <a:pt x="67653" y="0"/>
                              </a:lnTo>
                              <a:lnTo>
                                <a:pt x="89243" y="0"/>
                              </a:lnTo>
                              <a:lnTo>
                                <a:pt x="89243" y="96711"/>
                              </a:lnTo>
                              <a:lnTo>
                                <a:pt x="67653" y="96711"/>
                              </a:lnTo>
                              <a:lnTo>
                                <a:pt x="21577" y="36106"/>
                              </a:lnTo>
                              <a:lnTo>
                                <a:pt x="21577"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9"/>
                      <wps:cNvSpPr>
                        <a:spLocks/>
                      </wps:cNvSpPr>
                      <wps:spPr bwMode="auto">
                        <a:xfrm>
                          <a:off x="27667" y="19493"/>
                          <a:ext cx="764" cy="967"/>
                        </a:xfrm>
                        <a:custGeom>
                          <a:avLst/>
                          <a:gdLst>
                            <a:gd name="T0" fmla="*/ 0 w 76378"/>
                            <a:gd name="T1" fmla="*/ 0 h 96710"/>
                            <a:gd name="T2" fmla="*/ 76378 w 76378"/>
                            <a:gd name="T3" fmla="*/ 0 h 96710"/>
                            <a:gd name="T4" fmla="*/ 76378 w 76378"/>
                            <a:gd name="T5" fmla="*/ 18682 h 96710"/>
                            <a:gd name="T6" fmla="*/ 48984 w 76378"/>
                            <a:gd name="T7" fmla="*/ 18682 h 96710"/>
                            <a:gd name="T8" fmla="*/ 48984 w 76378"/>
                            <a:gd name="T9" fmla="*/ 96710 h 96710"/>
                            <a:gd name="T10" fmla="*/ 27406 w 76378"/>
                            <a:gd name="T11" fmla="*/ 96710 h 96710"/>
                            <a:gd name="T12" fmla="*/ 27406 w 76378"/>
                            <a:gd name="T13" fmla="*/ 18682 h 96710"/>
                            <a:gd name="T14" fmla="*/ 0 w 76378"/>
                            <a:gd name="T15" fmla="*/ 18682 h 96710"/>
                            <a:gd name="T16" fmla="*/ 0 w 76378"/>
                            <a:gd name="T17" fmla="*/ 0 h 96710"/>
                            <a:gd name="T18" fmla="*/ 0 w 76378"/>
                            <a:gd name="T19" fmla="*/ 0 h 96710"/>
                            <a:gd name="T20" fmla="*/ 76378 w 76378"/>
                            <a:gd name="T21" fmla="*/ 96710 h 967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76378" h="96710">
                              <a:moveTo>
                                <a:pt x="0" y="0"/>
                              </a:moveTo>
                              <a:lnTo>
                                <a:pt x="76378" y="0"/>
                              </a:lnTo>
                              <a:lnTo>
                                <a:pt x="76378" y="18682"/>
                              </a:lnTo>
                              <a:lnTo>
                                <a:pt x="48984" y="18682"/>
                              </a:lnTo>
                              <a:lnTo>
                                <a:pt x="48984" y="96710"/>
                              </a:lnTo>
                              <a:lnTo>
                                <a:pt x="27406" y="96710"/>
                              </a:lnTo>
                              <a:lnTo>
                                <a:pt x="27406" y="18682"/>
                              </a:lnTo>
                              <a:lnTo>
                                <a:pt x="0" y="1868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0"/>
                      <wps:cNvSpPr>
                        <a:spLocks/>
                      </wps:cNvSpPr>
                      <wps:spPr bwMode="auto">
                        <a:xfrm>
                          <a:off x="28535" y="19493"/>
                          <a:ext cx="712" cy="967"/>
                        </a:xfrm>
                        <a:custGeom>
                          <a:avLst/>
                          <a:gdLst>
                            <a:gd name="T0" fmla="*/ 0 w 71260"/>
                            <a:gd name="T1" fmla="*/ 0 h 96711"/>
                            <a:gd name="T2" fmla="*/ 69736 w 71260"/>
                            <a:gd name="T3" fmla="*/ 0 h 96711"/>
                            <a:gd name="T4" fmla="*/ 69736 w 71260"/>
                            <a:gd name="T5" fmla="*/ 19228 h 96711"/>
                            <a:gd name="T6" fmla="*/ 21590 w 71260"/>
                            <a:gd name="T7" fmla="*/ 19228 h 96711"/>
                            <a:gd name="T8" fmla="*/ 21590 w 71260"/>
                            <a:gd name="T9" fmla="*/ 39154 h 96711"/>
                            <a:gd name="T10" fmla="*/ 64897 w 71260"/>
                            <a:gd name="T11" fmla="*/ 39154 h 96711"/>
                            <a:gd name="T12" fmla="*/ 64897 w 71260"/>
                            <a:gd name="T13" fmla="*/ 57556 h 96711"/>
                            <a:gd name="T14" fmla="*/ 21590 w 71260"/>
                            <a:gd name="T15" fmla="*/ 57556 h 96711"/>
                            <a:gd name="T16" fmla="*/ 21590 w 71260"/>
                            <a:gd name="T17" fmla="*/ 77622 h 96711"/>
                            <a:gd name="T18" fmla="*/ 71260 w 71260"/>
                            <a:gd name="T19" fmla="*/ 77622 h 96711"/>
                            <a:gd name="T20" fmla="*/ 71260 w 71260"/>
                            <a:gd name="T21" fmla="*/ 96711 h 96711"/>
                            <a:gd name="T22" fmla="*/ 0 w 71260"/>
                            <a:gd name="T23" fmla="*/ 96711 h 96711"/>
                            <a:gd name="T24" fmla="*/ 0 w 71260"/>
                            <a:gd name="T25" fmla="*/ 0 h 96711"/>
                            <a:gd name="T26" fmla="*/ 0 w 71260"/>
                            <a:gd name="T27" fmla="*/ 0 h 96711"/>
                            <a:gd name="T28" fmla="*/ 71260 w 71260"/>
                            <a:gd name="T29"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71260" h="96711">
                              <a:moveTo>
                                <a:pt x="0" y="0"/>
                              </a:moveTo>
                              <a:lnTo>
                                <a:pt x="69736" y="0"/>
                              </a:lnTo>
                              <a:lnTo>
                                <a:pt x="69736" y="19228"/>
                              </a:lnTo>
                              <a:lnTo>
                                <a:pt x="21590" y="19228"/>
                              </a:lnTo>
                              <a:lnTo>
                                <a:pt x="21590" y="39154"/>
                              </a:lnTo>
                              <a:lnTo>
                                <a:pt x="64897" y="39154"/>
                              </a:lnTo>
                              <a:lnTo>
                                <a:pt x="64897" y="57556"/>
                              </a:lnTo>
                              <a:lnTo>
                                <a:pt x="21590" y="57556"/>
                              </a:lnTo>
                              <a:lnTo>
                                <a:pt x="21590" y="77622"/>
                              </a:lnTo>
                              <a:lnTo>
                                <a:pt x="71260" y="77622"/>
                              </a:lnTo>
                              <a:lnTo>
                                <a:pt x="71260"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11"/>
                      <wps:cNvSpPr>
                        <a:spLocks/>
                      </wps:cNvSpPr>
                      <wps:spPr bwMode="auto">
                        <a:xfrm>
                          <a:off x="29642" y="19470"/>
                          <a:ext cx="508" cy="1000"/>
                        </a:xfrm>
                        <a:custGeom>
                          <a:avLst/>
                          <a:gdLst>
                            <a:gd name="T0" fmla="*/ 50787 w 50857"/>
                            <a:gd name="T1" fmla="*/ 0 h 99971"/>
                            <a:gd name="T2" fmla="*/ 50857 w 50857"/>
                            <a:gd name="T3" fmla="*/ 13 h 99971"/>
                            <a:gd name="T4" fmla="*/ 50857 w 50857"/>
                            <a:gd name="T5" fmla="*/ 18824 h 99971"/>
                            <a:gd name="T6" fmla="*/ 50851 w 50857"/>
                            <a:gd name="T7" fmla="*/ 18821 h 99971"/>
                            <a:gd name="T8" fmla="*/ 30442 w 50857"/>
                            <a:gd name="T9" fmla="*/ 27953 h 99971"/>
                            <a:gd name="T10" fmla="*/ 22149 w 50857"/>
                            <a:gd name="T11" fmla="*/ 50025 h 99971"/>
                            <a:gd name="T12" fmla="*/ 30442 w 50857"/>
                            <a:gd name="T13" fmla="*/ 72022 h 99971"/>
                            <a:gd name="T14" fmla="*/ 50851 w 50857"/>
                            <a:gd name="T15" fmla="*/ 81089 h 99971"/>
                            <a:gd name="T16" fmla="*/ 50857 w 50857"/>
                            <a:gd name="T17" fmla="*/ 81087 h 99971"/>
                            <a:gd name="T18" fmla="*/ 50857 w 50857"/>
                            <a:gd name="T19" fmla="*/ 99971 h 99971"/>
                            <a:gd name="T20" fmla="*/ 50787 w 50857"/>
                            <a:gd name="T21" fmla="*/ 99898 h 99971"/>
                            <a:gd name="T22" fmla="*/ 14668 w 50857"/>
                            <a:gd name="T23" fmla="*/ 85585 h 99971"/>
                            <a:gd name="T24" fmla="*/ 0 w 50857"/>
                            <a:gd name="T25" fmla="*/ 49949 h 99971"/>
                            <a:gd name="T26" fmla="*/ 14668 w 50857"/>
                            <a:gd name="T27" fmla="*/ 14325 h 99971"/>
                            <a:gd name="T28" fmla="*/ 50787 w 50857"/>
                            <a:gd name="T29" fmla="*/ 0 h 99971"/>
                            <a:gd name="T30" fmla="*/ 0 w 50857"/>
                            <a:gd name="T31" fmla="*/ 0 h 99971"/>
                            <a:gd name="T32" fmla="*/ 50857 w 50857"/>
                            <a:gd name="T33" fmla="*/ 99971 h 99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0857" h="99971">
                              <a:moveTo>
                                <a:pt x="50787" y="0"/>
                              </a:moveTo>
                              <a:lnTo>
                                <a:pt x="50857" y="13"/>
                              </a:lnTo>
                              <a:lnTo>
                                <a:pt x="50857" y="18824"/>
                              </a:lnTo>
                              <a:lnTo>
                                <a:pt x="50851" y="18821"/>
                              </a:lnTo>
                              <a:cubicBezTo>
                                <a:pt x="42786" y="18821"/>
                                <a:pt x="35979" y="21869"/>
                                <a:pt x="30442" y="27953"/>
                              </a:cubicBezTo>
                              <a:cubicBezTo>
                                <a:pt x="24917" y="34036"/>
                                <a:pt x="22149" y="41402"/>
                                <a:pt x="22149" y="50025"/>
                              </a:cubicBezTo>
                              <a:cubicBezTo>
                                <a:pt x="22149" y="58649"/>
                                <a:pt x="24917" y="65989"/>
                                <a:pt x="30442" y="72022"/>
                              </a:cubicBezTo>
                              <a:cubicBezTo>
                                <a:pt x="35979" y="78067"/>
                                <a:pt x="42786" y="81089"/>
                                <a:pt x="50851" y="81089"/>
                              </a:cubicBezTo>
                              <a:lnTo>
                                <a:pt x="50857" y="81087"/>
                              </a:lnTo>
                              <a:lnTo>
                                <a:pt x="50857" y="99971"/>
                              </a:lnTo>
                              <a:lnTo>
                                <a:pt x="50787" y="99898"/>
                              </a:lnTo>
                              <a:cubicBezTo>
                                <a:pt x="36487" y="99898"/>
                                <a:pt x="24448" y="95123"/>
                                <a:pt x="14668" y="85585"/>
                              </a:cubicBezTo>
                              <a:cubicBezTo>
                                <a:pt x="4889" y="76035"/>
                                <a:pt x="0" y="64160"/>
                                <a:pt x="0" y="49949"/>
                              </a:cubicBezTo>
                              <a:cubicBezTo>
                                <a:pt x="0" y="35751"/>
                                <a:pt x="4889" y="23876"/>
                                <a:pt x="14668" y="14325"/>
                              </a:cubicBezTo>
                              <a:cubicBezTo>
                                <a:pt x="24448" y="4788"/>
                                <a:pt x="36487" y="0"/>
                                <a:pt x="50787"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12"/>
                      <wps:cNvSpPr>
                        <a:spLocks/>
                      </wps:cNvSpPr>
                      <wps:spPr bwMode="auto">
                        <a:xfrm>
                          <a:off x="30150" y="19471"/>
                          <a:ext cx="583" cy="1173"/>
                        </a:xfrm>
                        <a:custGeom>
                          <a:avLst/>
                          <a:gdLst>
                            <a:gd name="T0" fmla="*/ 0 w 58312"/>
                            <a:gd name="T1" fmla="*/ 0 h 117322"/>
                            <a:gd name="T2" fmla="*/ 19679 w 58312"/>
                            <a:gd name="T3" fmla="*/ 3573 h 117322"/>
                            <a:gd name="T4" fmla="*/ 36036 w 58312"/>
                            <a:gd name="T5" fmla="*/ 14313 h 117322"/>
                            <a:gd name="T6" fmla="*/ 50705 w 58312"/>
                            <a:gd name="T7" fmla="*/ 49936 h 117322"/>
                            <a:gd name="T8" fmla="*/ 43034 w 58312"/>
                            <a:gd name="T9" fmla="*/ 77064 h 117322"/>
                            <a:gd name="T10" fmla="*/ 22346 w 58312"/>
                            <a:gd name="T11" fmla="*/ 95047 h 117322"/>
                            <a:gd name="T12" fmla="*/ 26283 w 58312"/>
                            <a:gd name="T13" fmla="*/ 98577 h 117322"/>
                            <a:gd name="T14" fmla="*/ 31883 w 58312"/>
                            <a:gd name="T15" fmla="*/ 100038 h 117322"/>
                            <a:gd name="T16" fmla="*/ 37560 w 58312"/>
                            <a:gd name="T17" fmla="*/ 99136 h 117322"/>
                            <a:gd name="T18" fmla="*/ 41993 w 58312"/>
                            <a:gd name="T19" fmla="*/ 96990 h 117322"/>
                            <a:gd name="T20" fmla="*/ 47111 w 58312"/>
                            <a:gd name="T21" fmla="*/ 91313 h 117322"/>
                            <a:gd name="T22" fmla="*/ 58312 w 58312"/>
                            <a:gd name="T23" fmla="*/ 104724 h 117322"/>
                            <a:gd name="T24" fmla="*/ 28569 w 58312"/>
                            <a:gd name="T25" fmla="*/ 117322 h 117322"/>
                            <a:gd name="T26" fmla="*/ 12236 w 58312"/>
                            <a:gd name="T27" fmla="*/ 112763 h 117322"/>
                            <a:gd name="T28" fmla="*/ 0 w 58312"/>
                            <a:gd name="T29" fmla="*/ 99959 h 117322"/>
                            <a:gd name="T30" fmla="*/ 0 w 58312"/>
                            <a:gd name="T31" fmla="*/ 81074 h 117322"/>
                            <a:gd name="T32" fmla="*/ 20402 w 58312"/>
                            <a:gd name="T33" fmla="*/ 72009 h 117322"/>
                            <a:gd name="T34" fmla="*/ 28708 w 58312"/>
                            <a:gd name="T35" fmla="*/ 50012 h 117322"/>
                            <a:gd name="T36" fmla="*/ 20402 w 58312"/>
                            <a:gd name="T37" fmla="*/ 27940 h 117322"/>
                            <a:gd name="T38" fmla="*/ 0 w 58312"/>
                            <a:gd name="T39" fmla="*/ 18811 h 117322"/>
                            <a:gd name="T40" fmla="*/ 0 w 58312"/>
                            <a:gd name="T41" fmla="*/ 0 h 117322"/>
                            <a:gd name="T42" fmla="*/ 0 w 58312"/>
                            <a:gd name="T43" fmla="*/ 0 h 117322"/>
                            <a:gd name="T44" fmla="*/ 58312 w 58312"/>
                            <a:gd name="T45" fmla="*/ 117322 h 1173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58312" h="117322">
                              <a:moveTo>
                                <a:pt x="0" y="0"/>
                              </a:moveTo>
                              <a:lnTo>
                                <a:pt x="19679" y="3573"/>
                              </a:lnTo>
                              <a:cubicBezTo>
                                <a:pt x="25695" y="5962"/>
                                <a:pt x="31147" y="9544"/>
                                <a:pt x="36036" y="14313"/>
                              </a:cubicBezTo>
                              <a:cubicBezTo>
                                <a:pt x="45815" y="23863"/>
                                <a:pt x="50705" y="35738"/>
                                <a:pt x="50705" y="49936"/>
                              </a:cubicBezTo>
                              <a:cubicBezTo>
                                <a:pt x="50705" y="59995"/>
                                <a:pt x="48139" y="69037"/>
                                <a:pt x="43034" y="77064"/>
                              </a:cubicBezTo>
                              <a:cubicBezTo>
                                <a:pt x="37916" y="85090"/>
                                <a:pt x="31007" y="91084"/>
                                <a:pt x="22346" y="95047"/>
                              </a:cubicBezTo>
                              <a:cubicBezTo>
                                <a:pt x="23171" y="96431"/>
                                <a:pt x="24492" y="97599"/>
                                <a:pt x="26283" y="98577"/>
                              </a:cubicBezTo>
                              <a:cubicBezTo>
                                <a:pt x="28086" y="99542"/>
                                <a:pt x="29953" y="100038"/>
                                <a:pt x="31883" y="100038"/>
                              </a:cubicBezTo>
                              <a:cubicBezTo>
                                <a:pt x="33826" y="100038"/>
                                <a:pt x="35719" y="99733"/>
                                <a:pt x="37560" y="99136"/>
                              </a:cubicBezTo>
                              <a:cubicBezTo>
                                <a:pt x="39402" y="98527"/>
                                <a:pt x="40888" y="97815"/>
                                <a:pt x="41993" y="96990"/>
                              </a:cubicBezTo>
                              <a:cubicBezTo>
                                <a:pt x="44393" y="95047"/>
                                <a:pt x="46095" y="93167"/>
                                <a:pt x="47111" y="91313"/>
                              </a:cubicBezTo>
                              <a:lnTo>
                                <a:pt x="58312" y="104724"/>
                              </a:lnTo>
                              <a:cubicBezTo>
                                <a:pt x="50387" y="113131"/>
                                <a:pt x="40468" y="117322"/>
                                <a:pt x="28569" y="117322"/>
                              </a:cubicBezTo>
                              <a:cubicBezTo>
                                <a:pt x="23031" y="117322"/>
                                <a:pt x="17596" y="115798"/>
                                <a:pt x="12236" y="112763"/>
                              </a:cubicBezTo>
                              <a:lnTo>
                                <a:pt x="0" y="99959"/>
                              </a:lnTo>
                              <a:lnTo>
                                <a:pt x="0" y="81074"/>
                              </a:lnTo>
                              <a:lnTo>
                                <a:pt x="20402" y="72009"/>
                              </a:lnTo>
                              <a:cubicBezTo>
                                <a:pt x="25940" y="65976"/>
                                <a:pt x="28708" y="58636"/>
                                <a:pt x="28708" y="50012"/>
                              </a:cubicBezTo>
                              <a:cubicBezTo>
                                <a:pt x="28708" y="41389"/>
                                <a:pt x="25940" y="34023"/>
                                <a:pt x="20402" y="27940"/>
                              </a:cubicBezTo>
                              <a:lnTo>
                                <a:pt x="0" y="188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13"/>
                      <wps:cNvSpPr>
                        <a:spLocks/>
                      </wps:cNvSpPr>
                      <wps:spPr bwMode="auto">
                        <a:xfrm>
                          <a:off x="30773" y="19493"/>
                          <a:ext cx="829" cy="977"/>
                        </a:xfrm>
                        <a:custGeom>
                          <a:avLst/>
                          <a:gdLst>
                            <a:gd name="T0" fmla="*/ 0 w 82880"/>
                            <a:gd name="T1" fmla="*/ 0 h 97676"/>
                            <a:gd name="T2" fmla="*/ 21590 w 82880"/>
                            <a:gd name="T3" fmla="*/ 0 h 97676"/>
                            <a:gd name="T4" fmla="*/ 21590 w 82880"/>
                            <a:gd name="T5" fmla="*/ 53391 h 97676"/>
                            <a:gd name="T6" fmla="*/ 26988 w 82880"/>
                            <a:gd name="T7" fmla="*/ 71730 h 97676"/>
                            <a:gd name="T8" fmla="*/ 41516 w 82880"/>
                            <a:gd name="T9" fmla="*/ 78435 h 97676"/>
                            <a:gd name="T10" fmla="*/ 55969 w 82880"/>
                            <a:gd name="T11" fmla="*/ 71730 h 97676"/>
                            <a:gd name="T12" fmla="*/ 61303 w 82880"/>
                            <a:gd name="T13" fmla="*/ 53391 h 97676"/>
                            <a:gd name="T14" fmla="*/ 61303 w 82880"/>
                            <a:gd name="T15" fmla="*/ 0 h 97676"/>
                            <a:gd name="T16" fmla="*/ 82880 w 82880"/>
                            <a:gd name="T17" fmla="*/ 0 h 97676"/>
                            <a:gd name="T18" fmla="*/ 82880 w 82880"/>
                            <a:gd name="T19" fmla="*/ 54089 h 97676"/>
                            <a:gd name="T20" fmla="*/ 71260 w 82880"/>
                            <a:gd name="T21" fmla="*/ 86398 h 97676"/>
                            <a:gd name="T22" fmla="*/ 41516 w 82880"/>
                            <a:gd name="T23" fmla="*/ 97676 h 97676"/>
                            <a:gd name="T24" fmla="*/ 11697 w 82880"/>
                            <a:gd name="T25" fmla="*/ 86322 h 97676"/>
                            <a:gd name="T26" fmla="*/ 0 w 82880"/>
                            <a:gd name="T27" fmla="*/ 54089 h 97676"/>
                            <a:gd name="T28" fmla="*/ 0 w 82880"/>
                            <a:gd name="T29" fmla="*/ 0 h 97676"/>
                            <a:gd name="T30" fmla="*/ 0 w 82880"/>
                            <a:gd name="T31" fmla="*/ 0 h 97676"/>
                            <a:gd name="T32" fmla="*/ 82880 w 82880"/>
                            <a:gd name="T33" fmla="*/ 97676 h 97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82880" h="97676">
                              <a:moveTo>
                                <a:pt x="0" y="0"/>
                              </a:moveTo>
                              <a:lnTo>
                                <a:pt x="21590" y="0"/>
                              </a:lnTo>
                              <a:lnTo>
                                <a:pt x="21590" y="53391"/>
                              </a:lnTo>
                              <a:cubicBezTo>
                                <a:pt x="21590" y="61151"/>
                                <a:pt x="23393" y="67259"/>
                                <a:pt x="26988" y="71730"/>
                              </a:cubicBezTo>
                              <a:cubicBezTo>
                                <a:pt x="30582" y="76213"/>
                                <a:pt x="35420" y="78435"/>
                                <a:pt x="41516" y="78435"/>
                              </a:cubicBezTo>
                              <a:cubicBezTo>
                                <a:pt x="47600" y="78435"/>
                                <a:pt x="52426" y="76213"/>
                                <a:pt x="55969" y="71730"/>
                              </a:cubicBezTo>
                              <a:cubicBezTo>
                                <a:pt x="59525" y="67259"/>
                                <a:pt x="61303" y="61151"/>
                                <a:pt x="61303" y="53391"/>
                              </a:cubicBezTo>
                              <a:lnTo>
                                <a:pt x="61303" y="0"/>
                              </a:lnTo>
                              <a:lnTo>
                                <a:pt x="82880" y="0"/>
                              </a:lnTo>
                              <a:lnTo>
                                <a:pt x="82880" y="54089"/>
                              </a:lnTo>
                              <a:cubicBezTo>
                                <a:pt x="82880" y="68123"/>
                                <a:pt x="79007" y="78880"/>
                                <a:pt x="71260" y="86398"/>
                              </a:cubicBezTo>
                              <a:cubicBezTo>
                                <a:pt x="63513" y="93916"/>
                                <a:pt x="53594" y="97676"/>
                                <a:pt x="41516" y="97676"/>
                              </a:cubicBezTo>
                              <a:cubicBezTo>
                                <a:pt x="29426" y="97676"/>
                                <a:pt x="19495" y="93891"/>
                                <a:pt x="11697" y="86322"/>
                              </a:cubicBezTo>
                              <a:cubicBezTo>
                                <a:pt x="3899" y="78765"/>
                                <a:pt x="0" y="68021"/>
                                <a:pt x="0" y="54089"/>
                              </a:cubicBez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14"/>
                      <wps:cNvSpPr>
                        <a:spLocks/>
                      </wps:cNvSpPr>
                      <wps:spPr bwMode="auto">
                        <a:xfrm>
                          <a:off x="31772" y="19493"/>
                          <a:ext cx="713" cy="967"/>
                        </a:xfrm>
                        <a:custGeom>
                          <a:avLst/>
                          <a:gdLst>
                            <a:gd name="T0" fmla="*/ 0 w 71260"/>
                            <a:gd name="T1" fmla="*/ 0 h 96711"/>
                            <a:gd name="T2" fmla="*/ 69736 w 71260"/>
                            <a:gd name="T3" fmla="*/ 0 h 96711"/>
                            <a:gd name="T4" fmla="*/ 69736 w 71260"/>
                            <a:gd name="T5" fmla="*/ 19228 h 96711"/>
                            <a:gd name="T6" fmla="*/ 21590 w 71260"/>
                            <a:gd name="T7" fmla="*/ 19228 h 96711"/>
                            <a:gd name="T8" fmla="*/ 21590 w 71260"/>
                            <a:gd name="T9" fmla="*/ 39154 h 96711"/>
                            <a:gd name="T10" fmla="*/ 64897 w 71260"/>
                            <a:gd name="T11" fmla="*/ 39154 h 96711"/>
                            <a:gd name="T12" fmla="*/ 64897 w 71260"/>
                            <a:gd name="T13" fmla="*/ 57556 h 96711"/>
                            <a:gd name="T14" fmla="*/ 21590 w 71260"/>
                            <a:gd name="T15" fmla="*/ 57556 h 96711"/>
                            <a:gd name="T16" fmla="*/ 21590 w 71260"/>
                            <a:gd name="T17" fmla="*/ 77622 h 96711"/>
                            <a:gd name="T18" fmla="*/ 71260 w 71260"/>
                            <a:gd name="T19" fmla="*/ 77622 h 96711"/>
                            <a:gd name="T20" fmla="*/ 71260 w 71260"/>
                            <a:gd name="T21" fmla="*/ 96711 h 96711"/>
                            <a:gd name="T22" fmla="*/ 0 w 71260"/>
                            <a:gd name="T23" fmla="*/ 96711 h 96711"/>
                            <a:gd name="T24" fmla="*/ 0 w 71260"/>
                            <a:gd name="T25" fmla="*/ 0 h 96711"/>
                            <a:gd name="T26" fmla="*/ 0 w 71260"/>
                            <a:gd name="T27" fmla="*/ 0 h 96711"/>
                            <a:gd name="T28" fmla="*/ 71260 w 71260"/>
                            <a:gd name="T29"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71260" h="96711">
                              <a:moveTo>
                                <a:pt x="0" y="0"/>
                              </a:moveTo>
                              <a:lnTo>
                                <a:pt x="69736" y="0"/>
                              </a:lnTo>
                              <a:lnTo>
                                <a:pt x="69736" y="19228"/>
                              </a:lnTo>
                              <a:lnTo>
                                <a:pt x="21590" y="19228"/>
                              </a:lnTo>
                              <a:lnTo>
                                <a:pt x="21590" y="39154"/>
                              </a:lnTo>
                              <a:lnTo>
                                <a:pt x="64897" y="39154"/>
                              </a:lnTo>
                              <a:lnTo>
                                <a:pt x="64897" y="57556"/>
                              </a:lnTo>
                              <a:lnTo>
                                <a:pt x="21590" y="57556"/>
                              </a:lnTo>
                              <a:lnTo>
                                <a:pt x="21590" y="77622"/>
                              </a:lnTo>
                              <a:lnTo>
                                <a:pt x="71260" y="77622"/>
                              </a:lnTo>
                              <a:lnTo>
                                <a:pt x="71260"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Shape 15"/>
                      <wps:cNvSpPr>
                        <a:spLocks/>
                      </wps:cNvSpPr>
                      <wps:spPr bwMode="auto">
                        <a:xfrm>
                          <a:off x="32854" y="19493"/>
                          <a:ext cx="764" cy="967"/>
                        </a:xfrm>
                        <a:custGeom>
                          <a:avLst/>
                          <a:gdLst>
                            <a:gd name="T0" fmla="*/ 0 w 76378"/>
                            <a:gd name="T1" fmla="*/ 0 h 96710"/>
                            <a:gd name="T2" fmla="*/ 76378 w 76378"/>
                            <a:gd name="T3" fmla="*/ 0 h 96710"/>
                            <a:gd name="T4" fmla="*/ 76378 w 76378"/>
                            <a:gd name="T5" fmla="*/ 18682 h 96710"/>
                            <a:gd name="T6" fmla="*/ 48984 w 76378"/>
                            <a:gd name="T7" fmla="*/ 18682 h 96710"/>
                            <a:gd name="T8" fmla="*/ 48984 w 76378"/>
                            <a:gd name="T9" fmla="*/ 96710 h 96710"/>
                            <a:gd name="T10" fmla="*/ 27406 w 76378"/>
                            <a:gd name="T11" fmla="*/ 96710 h 96710"/>
                            <a:gd name="T12" fmla="*/ 27406 w 76378"/>
                            <a:gd name="T13" fmla="*/ 18682 h 96710"/>
                            <a:gd name="T14" fmla="*/ 0 w 76378"/>
                            <a:gd name="T15" fmla="*/ 18682 h 96710"/>
                            <a:gd name="T16" fmla="*/ 0 w 76378"/>
                            <a:gd name="T17" fmla="*/ 0 h 96710"/>
                            <a:gd name="T18" fmla="*/ 0 w 76378"/>
                            <a:gd name="T19" fmla="*/ 0 h 96710"/>
                            <a:gd name="T20" fmla="*/ 76378 w 76378"/>
                            <a:gd name="T21" fmla="*/ 96710 h 967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76378" h="96710">
                              <a:moveTo>
                                <a:pt x="0" y="0"/>
                              </a:moveTo>
                              <a:lnTo>
                                <a:pt x="76378" y="0"/>
                              </a:lnTo>
                              <a:lnTo>
                                <a:pt x="76378" y="18682"/>
                              </a:lnTo>
                              <a:lnTo>
                                <a:pt x="48984" y="18682"/>
                              </a:lnTo>
                              <a:lnTo>
                                <a:pt x="48984" y="96710"/>
                              </a:lnTo>
                              <a:lnTo>
                                <a:pt x="27406" y="96710"/>
                              </a:lnTo>
                              <a:lnTo>
                                <a:pt x="27406" y="18682"/>
                              </a:lnTo>
                              <a:lnTo>
                                <a:pt x="0" y="1868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 name="Shape 16"/>
                      <wps:cNvSpPr>
                        <a:spLocks/>
                      </wps:cNvSpPr>
                      <wps:spPr bwMode="auto">
                        <a:xfrm>
                          <a:off x="33722" y="19493"/>
                          <a:ext cx="390" cy="967"/>
                        </a:xfrm>
                        <a:custGeom>
                          <a:avLst/>
                          <a:gdLst>
                            <a:gd name="T0" fmla="*/ 0 w 39015"/>
                            <a:gd name="T1" fmla="*/ 0 h 96711"/>
                            <a:gd name="T2" fmla="*/ 36665 w 39015"/>
                            <a:gd name="T3" fmla="*/ 0 h 96711"/>
                            <a:gd name="T4" fmla="*/ 39015 w 39015"/>
                            <a:gd name="T5" fmla="*/ 232 h 96711"/>
                            <a:gd name="T6" fmla="*/ 39015 w 39015"/>
                            <a:gd name="T7" fmla="*/ 18791 h 96711"/>
                            <a:gd name="T8" fmla="*/ 37770 w 39015"/>
                            <a:gd name="T9" fmla="*/ 18542 h 96711"/>
                            <a:gd name="T10" fmla="*/ 21577 w 39015"/>
                            <a:gd name="T11" fmla="*/ 18542 h 96711"/>
                            <a:gd name="T12" fmla="*/ 21577 w 39015"/>
                            <a:gd name="T13" fmla="*/ 47181 h 96711"/>
                            <a:gd name="T14" fmla="*/ 37351 w 39015"/>
                            <a:gd name="T15" fmla="*/ 47181 h 96711"/>
                            <a:gd name="T16" fmla="*/ 39015 w 39015"/>
                            <a:gd name="T17" fmla="*/ 46784 h 96711"/>
                            <a:gd name="T18" fmla="*/ 39015 w 39015"/>
                            <a:gd name="T19" fmla="*/ 69442 h 96711"/>
                            <a:gd name="T20" fmla="*/ 36525 w 39015"/>
                            <a:gd name="T21" fmla="*/ 65862 h 96711"/>
                            <a:gd name="T22" fmla="*/ 21577 w 39015"/>
                            <a:gd name="T23" fmla="*/ 65862 h 96711"/>
                            <a:gd name="T24" fmla="*/ 21577 w 39015"/>
                            <a:gd name="T25" fmla="*/ 96711 h 96711"/>
                            <a:gd name="T26" fmla="*/ 0 w 39015"/>
                            <a:gd name="T27" fmla="*/ 96711 h 96711"/>
                            <a:gd name="T28" fmla="*/ 0 w 39015"/>
                            <a:gd name="T29" fmla="*/ 0 h 96711"/>
                            <a:gd name="T30" fmla="*/ 0 w 39015"/>
                            <a:gd name="T31" fmla="*/ 0 h 96711"/>
                            <a:gd name="T32" fmla="*/ 39015 w 39015"/>
                            <a:gd name="T3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39015" h="96711">
                              <a:moveTo>
                                <a:pt x="0" y="0"/>
                              </a:moveTo>
                              <a:lnTo>
                                <a:pt x="36665" y="0"/>
                              </a:lnTo>
                              <a:lnTo>
                                <a:pt x="39015" y="232"/>
                              </a:lnTo>
                              <a:lnTo>
                                <a:pt x="39015" y="18791"/>
                              </a:lnTo>
                              <a:lnTo>
                                <a:pt x="37770" y="18542"/>
                              </a:lnTo>
                              <a:lnTo>
                                <a:pt x="21577" y="18542"/>
                              </a:lnTo>
                              <a:lnTo>
                                <a:pt x="21577" y="47181"/>
                              </a:lnTo>
                              <a:lnTo>
                                <a:pt x="37351" y="47181"/>
                              </a:lnTo>
                              <a:lnTo>
                                <a:pt x="39015" y="46784"/>
                              </a:lnTo>
                              <a:lnTo>
                                <a:pt x="39015" y="69442"/>
                              </a:lnTo>
                              <a:lnTo>
                                <a:pt x="36525" y="65862"/>
                              </a:lnTo>
                              <a:lnTo>
                                <a:pt x="21577" y="65862"/>
                              </a:lnTo>
                              <a:lnTo>
                                <a:pt x="21577"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8" name="Shape 17"/>
                      <wps:cNvSpPr>
                        <a:spLocks/>
                      </wps:cNvSpPr>
                      <wps:spPr bwMode="auto">
                        <a:xfrm>
                          <a:off x="34112" y="19495"/>
                          <a:ext cx="455" cy="965"/>
                        </a:xfrm>
                        <a:custGeom>
                          <a:avLst/>
                          <a:gdLst>
                            <a:gd name="T0" fmla="*/ 0 w 45517"/>
                            <a:gd name="T1" fmla="*/ 0 h 96479"/>
                            <a:gd name="T2" fmla="*/ 16968 w 45517"/>
                            <a:gd name="T3" fmla="*/ 1673 h 96479"/>
                            <a:gd name="T4" fmla="*/ 29819 w 45517"/>
                            <a:gd name="T5" fmla="*/ 7388 h 96479"/>
                            <a:gd name="T6" fmla="*/ 39433 w 45517"/>
                            <a:gd name="T7" fmla="*/ 31874 h 96479"/>
                            <a:gd name="T8" fmla="*/ 21031 w 45517"/>
                            <a:gd name="T9" fmla="*/ 61897 h 96479"/>
                            <a:gd name="T10" fmla="*/ 45517 w 45517"/>
                            <a:gd name="T11" fmla="*/ 96479 h 96479"/>
                            <a:gd name="T12" fmla="*/ 18961 w 45517"/>
                            <a:gd name="T13" fmla="*/ 96479 h 96479"/>
                            <a:gd name="T14" fmla="*/ 0 w 45517"/>
                            <a:gd name="T15" fmla="*/ 69211 h 96479"/>
                            <a:gd name="T16" fmla="*/ 0 w 45517"/>
                            <a:gd name="T17" fmla="*/ 46553 h 96479"/>
                            <a:gd name="T18" fmla="*/ 13424 w 45517"/>
                            <a:gd name="T19" fmla="*/ 43355 h 96479"/>
                            <a:gd name="T20" fmla="*/ 17437 w 45517"/>
                            <a:gd name="T21" fmla="*/ 31937 h 96479"/>
                            <a:gd name="T22" fmla="*/ 13284 w 45517"/>
                            <a:gd name="T23" fmla="*/ 21219 h 96479"/>
                            <a:gd name="T24" fmla="*/ 0 w 45517"/>
                            <a:gd name="T25" fmla="*/ 18560 h 96479"/>
                            <a:gd name="T26" fmla="*/ 0 w 45517"/>
                            <a:gd name="T27" fmla="*/ 0 h 96479"/>
                            <a:gd name="T28" fmla="*/ 0 w 45517"/>
                            <a:gd name="T29" fmla="*/ 0 h 96479"/>
                            <a:gd name="T30" fmla="*/ 45517 w 45517"/>
                            <a:gd name="T31" fmla="*/ 96479 h 96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45517" h="96479">
                              <a:moveTo>
                                <a:pt x="0" y="0"/>
                              </a:moveTo>
                              <a:lnTo>
                                <a:pt x="16968" y="1673"/>
                              </a:lnTo>
                              <a:cubicBezTo>
                                <a:pt x="22330" y="2943"/>
                                <a:pt x="26612" y="4848"/>
                                <a:pt x="29819" y="7388"/>
                              </a:cubicBezTo>
                              <a:cubicBezTo>
                                <a:pt x="36220" y="12456"/>
                                <a:pt x="39433" y="20609"/>
                                <a:pt x="39433" y="31874"/>
                              </a:cubicBezTo>
                              <a:cubicBezTo>
                                <a:pt x="39433" y="47368"/>
                                <a:pt x="33299" y="57376"/>
                                <a:pt x="21031" y="61897"/>
                              </a:cubicBezTo>
                              <a:lnTo>
                                <a:pt x="45517" y="96479"/>
                              </a:lnTo>
                              <a:lnTo>
                                <a:pt x="18961" y="96479"/>
                              </a:lnTo>
                              <a:lnTo>
                                <a:pt x="0" y="69211"/>
                              </a:lnTo>
                              <a:lnTo>
                                <a:pt x="0" y="46553"/>
                              </a:lnTo>
                              <a:lnTo>
                                <a:pt x="13424" y="43355"/>
                              </a:lnTo>
                              <a:cubicBezTo>
                                <a:pt x="16090" y="40967"/>
                                <a:pt x="17437" y="37157"/>
                                <a:pt x="17437" y="31937"/>
                              </a:cubicBezTo>
                              <a:cubicBezTo>
                                <a:pt x="17437" y="26730"/>
                                <a:pt x="16053" y="23162"/>
                                <a:pt x="13284" y="21219"/>
                              </a:cubicBezTo>
                              <a:lnTo>
                                <a:pt x="0" y="18560"/>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18"/>
                      <wps:cNvSpPr>
                        <a:spLocks/>
                      </wps:cNvSpPr>
                      <wps:spPr bwMode="auto">
                        <a:xfrm>
                          <a:off x="34548" y="19493"/>
                          <a:ext cx="522" cy="967"/>
                        </a:xfrm>
                        <a:custGeom>
                          <a:avLst/>
                          <a:gdLst>
                            <a:gd name="T0" fmla="*/ 41783 w 52229"/>
                            <a:gd name="T1" fmla="*/ 0 h 96711"/>
                            <a:gd name="T2" fmla="*/ 52229 w 52229"/>
                            <a:gd name="T3" fmla="*/ 0 h 96711"/>
                            <a:gd name="T4" fmla="*/ 52229 w 52229"/>
                            <a:gd name="T5" fmla="*/ 28940 h 96711"/>
                            <a:gd name="T6" fmla="*/ 40119 w 52229"/>
                            <a:gd name="T7" fmla="*/ 56858 h 96711"/>
                            <a:gd name="T8" fmla="*/ 52229 w 52229"/>
                            <a:gd name="T9" fmla="*/ 56858 h 96711"/>
                            <a:gd name="T10" fmla="*/ 52229 w 52229"/>
                            <a:gd name="T11" fmla="*/ 75806 h 96711"/>
                            <a:gd name="T12" fmla="*/ 31966 w 52229"/>
                            <a:gd name="T13" fmla="*/ 75806 h 96711"/>
                            <a:gd name="T14" fmla="*/ 22962 w 52229"/>
                            <a:gd name="T15" fmla="*/ 96711 h 96711"/>
                            <a:gd name="T16" fmla="*/ 0 w 52229"/>
                            <a:gd name="T17" fmla="*/ 96711 h 96711"/>
                            <a:gd name="T18" fmla="*/ 41783 w 52229"/>
                            <a:gd name="T19" fmla="*/ 0 h 96711"/>
                            <a:gd name="T20" fmla="*/ 0 w 52229"/>
                            <a:gd name="T21" fmla="*/ 0 h 96711"/>
                            <a:gd name="T22" fmla="*/ 52229 w 52229"/>
                            <a:gd name="T2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52229" h="96711">
                              <a:moveTo>
                                <a:pt x="41783" y="0"/>
                              </a:moveTo>
                              <a:lnTo>
                                <a:pt x="52229" y="0"/>
                              </a:lnTo>
                              <a:lnTo>
                                <a:pt x="52229" y="28940"/>
                              </a:lnTo>
                              <a:lnTo>
                                <a:pt x="40119" y="56858"/>
                              </a:lnTo>
                              <a:lnTo>
                                <a:pt x="52229" y="56858"/>
                              </a:lnTo>
                              <a:lnTo>
                                <a:pt x="52229" y="75806"/>
                              </a:lnTo>
                              <a:lnTo>
                                <a:pt x="31966" y="75806"/>
                              </a:lnTo>
                              <a:lnTo>
                                <a:pt x="22962" y="96711"/>
                              </a:lnTo>
                              <a:lnTo>
                                <a:pt x="0" y="96711"/>
                              </a:lnTo>
                              <a:lnTo>
                                <a:pt x="41783"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Shape 19"/>
                      <wps:cNvSpPr>
                        <a:spLocks/>
                      </wps:cNvSpPr>
                      <wps:spPr bwMode="auto">
                        <a:xfrm>
                          <a:off x="35070" y="19493"/>
                          <a:ext cx="522" cy="967"/>
                        </a:xfrm>
                        <a:custGeom>
                          <a:avLst/>
                          <a:gdLst>
                            <a:gd name="T0" fmla="*/ 0 w 52229"/>
                            <a:gd name="T1" fmla="*/ 0 h 96711"/>
                            <a:gd name="T2" fmla="*/ 10446 w 52229"/>
                            <a:gd name="T3" fmla="*/ 0 h 96711"/>
                            <a:gd name="T4" fmla="*/ 52229 w 52229"/>
                            <a:gd name="T5" fmla="*/ 96711 h 96711"/>
                            <a:gd name="T6" fmla="*/ 29268 w 52229"/>
                            <a:gd name="T7" fmla="*/ 96711 h 96711"/>
                            <a:gd name="T8" fmla="*/ 20276 w 52229"/>
                            <a:gd name="T9" fmla="*/ 75806 h 96711"/>
                            <a:gd name="T10" fmla="*/ 0 w 52229"/>
                            <a:gd name="T11" fmla="*/ 75806 h 96711"/>
                            <a:gd name="T12" fmla="*/ 0 w 52229"/>
                            <a:gd name="T13" fmla="*/ 56858 h 96711"/>
                            <a:gd name="T14" fmla="*/ 12110 w 52229"/>
                            <a:gd name="T15" fmla="*/ 56858 h 96711"/>
                            <a:gd name="T16" fmla="*/ 70 w 52229"/>
                            <a:gd name="T17" fmla="*/ 28778 h 96711"/>
                            <a:gd name="T18" fmla="*/ 0 w 52229"/>
                            <a:gd name="T19" fmla="*/ 28940 h 96711"/>
                            <a:gd name="T20" fmla="*/ 0 w 52229"/>
                            <a:gd name="T21" fmla="*/ 0 h 96711"/>
                            <a:gd name="T22" fmla="*/ 0 w 52229"/>
                            <a:gd name="T23" fmla="*/ 0 h 96711"/>
                            <a:gd name="T24" fmla="*/ 52229 w 52229"/>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2229" h="96711">
                              <a:moveTo>
                                <a:pt x="0" y="0"/>
                              </a:moveTo>
                              <a:lnTo>
                                <a:pt x="10446" y="0"/>
                              </a:lnTo>
                              <a:lnTo>
                                <a:pt x="52229" y="96711"/>
                              </a:lnTo>
                              <a:lnTo>
                                <a:pt x="29268" y="96711"/>
                              </a:lnTo>
                              <a:lnTo>
                                <a:pt x="20276" y="75806"/>
                              </a:lnTo>
                              <a:lnTo>
                                <a:pt x="0" y="75806"/>
                              </a:lnTo>
                              <a:lnTo>
                                <a:pt x="0" y="56858"/>
                              </a:lnTo>
                              <a:lnTo>
                                <a:pt x="12110" y="56858"/>
                              </a:lnTo>
                              <a:lnTo>
                                <a:pt x="70" y="28778"/>
                              </a:lnTo>
                              <a:lnTo>
                                <a:pt x="0" y="28940"/>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1" name="Shape 20"/>
                      <wps:cNvSpPr>
                        <a:spLocks/>
                      </wps:cNvSpPr>
                      <wps:spPr bwMode="auto">
                        <a:xfrm>
                          <a:off x="35651" y="19493"/>
                          <a:ext cx="382" cy="967"/>
                        </a:xfrm>
                        <a:custGeom>
                          <a:avLst/>
                          <a:gdLst>
                            <a:gd name="T0" fmla="*/ 0 w 38253"/>
                            <a:gd name="T1" fmla="*/ 0 h 96711"/>
                            <a:gd name="T2" fmla="*/ 37630 w 38253"/>
                            <a:gd name="T3" fmla="*/ 0 h 96711"/>
                            <a:gd name="T4" fmla="*/ 38253 w 38253"/>
                            <a:gd name="T5" fmla="*/ 86 h 96711"/>
                            <a:gd name="T6" fmla="*/ 38253 w 38253"/>
                            <a:gd name="T7" fmla="*/ 19224 h 96711"/>
                            <a:gd name="T8" fmla="*/ 31953 w 38253"/>
                            <a:gd name="T9" fmla="*/ 18263 h 96711"/>
                            <a:gd name="T10" fmla="*/ 21577 w 38253"/>
                            <a:gd name="T11" fmla="*/ 18263 h 96711"/>
                            <a:gd name="T12" fmla="*/ 21577 w 38253"/>
                            <a:gd name="T13" fmla="*/ 39154 h 96711"/>
                            <a:gd name="T14" fmla="*/ 31814 w 38253"/>
                            <a:gd name="T15" fmla="*/ 39154 h 96711"/>
                            <a:gd name="T16" fmla="*/ 38253 w 38253"/>
                            <a:gd name="T17" fmla="*/ 38218 h 96711"/>
                            <a:gd name="T18" fmla="*/ 38253 w 38253"/>
                            <a:gd name="T19" fmla="*/ 56712 h 96711"/>
                            <a:gd name="T20" fmla="*/ 34303 w 38253"/>
                            <a:gd name="T21" fmla="*/ 56172 h 96711"/>
                            <a:gd name="T22" fmla="*/ 21577 w 38253"/>
                            <a:gd name="T23" fmla="*/ 56172 h 96711"/>
                            <a:gd name="T24" fmla="*/ 21577 w 38253"/>
                            <a:gd name="T25" fmla="*/ 78448 h 96711"/>
                            <a:gd name="T26" fmla="*/ 36385 w 38253"/>
                            <a:gd name="T27" fmla="*/ 78448 h 96711"/>
                            <a:gd name="T28" fmla="*/ 38253 w 38253"/>
                            <a:gd name="T29" fmla="*/ 78143 h 96711"/>
                            <a:gd name="T30" fmla="*/ 38253 w 38253"/>
                            <a:gd name="T31" fmla="*/ 96711 h 96711"/>
                            <a:gd name="T32" fmla="*/ 0 w 38253"/>
                            <a:gd name="T33" fmla="*/ 96711 h 96711"/>
                            <a:gd name="T34" fmla="*/ 0 w 38253"/>
                            <a:gd name="T35" fmla="*/ 0 h 96711"/>
                            <a:gd name="T36" fmla="*/ 0 w 38253"/>
                            <a:gd name="T37" fmla="*/ 0 h 96711"/>
                            <a:gd name="T38" fmla="*/ 38253 w 38253"/>
                            <a:gd name="T39"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38253" h="96711">
                              <a:moveTo>
                                <a:pt x="0" y="0"/>
                              </a:moveTo>
                              <a:lnTo>
                                <a:pt x="37630" y="0"/>
                              </a:lnTo>
                              <a:lnTo>
                                <a:pt x="38253" y="86"/>
                              </a:lnTo>
                              <a:lnTo>
                                <a:pt x="38253" y="19224"/>
                              </a:lnTo>
                              <a:lnTo>
                                <a:pt x="31953" y="18263"/>
                              </a:lnTo>
                              <a:lnTo>
                                <a:pt x="21577" y="18263"/>
                              </a:lnTo>
                              <a:lnTo>
                                <a:pt x="21577" y="39154"/>
                              </a:lnTo>
                              <a:lnTo>
                                <a:pt x="31814" y="39154"/>
                              </a:lnTo>
                              <a:lnTo>
                                <a:pt x="38253" y="38218"/>
                              </a:lnTo>
                              <a:lnTo>
                                <a:pt x="38253" y="56712"/>
                              </a:lnTo>
                              <a:lnTo>
                                <a:pt x="34303" y="56172"/>
                              </a:lnTo>
                              <a:lnTo>
                                <a:pt x="21577" y="56172"/>
                              </a:lnTo>
                              <a:lnTo>
                                <a:pt x="21577" y="78448"/>
                              </a:lnTo>
                              <a:lnTo>
                                <a:pt x="36385" y="78448"/>
                              </a:lnTo>
                              <a:lnTo>
                                <a:pt x="38253" y="78143"/>
                              </a:lnTo>
                              <a:lnTo>
                                <a:pt x="38253"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2" name="Shape 21"/>
                      <wps:cNvSpPr>
                        <a:spLocks/>
                      </wps:cNvSpPr>
                      <wps:spPr bwMode="auto">
                        <a:xfrm>
                          <a:off x="36033" y="19494"/>
                          <a:ext cx="390" cy="966"/>
                        </a:xfrm>
                        <a:custGeom>
                          <a:avLst/>
                          <a:gdLst>
                            <a:gd name="T0" fmla="*/ 0 w 38938"/>
                            <a:gd name="T1" fmla="*/ 0 h 96624"/>
                            <a:gd name="T2" fmla="*/ 16319 w 38938"/>
                            <a:gd name="T3" fmla="*/ 2263 h 96624"/>
                            <a:gd name="T4" fmla="*/ 27051 w 38938"/>
                            <a:gd name="T5" fmla="*/ 8626 h 96624"/>
                            <a:gd name="T6" fmla="*/ 33553 w 38938"/>
                            <a:gd name="T7" fmla="*/ 25504 h 96624"/>
                            <a:gd name="T8" fmla="*/ 26213 w 38938"/>
                            <a:gd name="T9" fmla="*/ 42395 h 96624"/>
                            <a:gd name="T10" fmla="*/ 22758 w 38938"/>
                            <a:gd name="T11" fmla="*/ 44808 h 96624"/>
                            <a:gd name="T12" fmla="*/ 19304 w 38938"/>
                            <a:gd name="T13" fmla="*/ 46408 h 96624"/>
                            <a:gd name="T14" fmla="*/ 33617 w 38938"/>
                            <a:gd name="T15" fmla="*/ 54498 h 96624"/>
                            <a:gd name="T16" fmla="*/ 38938 w 38938"/>
                            <a:gd name="T17" fmla="*/ 69789 h 96624"/>
                            <a:gd name="T18" fmla="*/ 32029 w 38938"/>
                            <a:gd name="T19" fmla="*/ 87633 h 96624"/>
                            <a:gd name="T20" fmla="*/ 4076 w 38938"/>
                            <a:gd name="T21" fmla="*/ 96624 h 96624"/>
                            <a:gd name="T22" fmla="*/ 0 w 38938"/>
                            <a:gd name="T23" fmla="*/ 96624 h 96624"/>
                            <a:gd name="T24" fmla="*/ 0 w 38938"/>
                            <a:gd name="T25" fmla="*/ 78056 h 96624"/>
                            <a:gd name="T26" fmla="*/ 12039 w 38938"/>
                            <a:gd name="T27" fmla="*/ 76088 h 96624"/>
                            <a:gd name="T28" fmla="*/ 16675 w 38938"/>
                            <a:gd name="T29" fmla="*/ 67084 h 96624"/>
                            <a:gd name="T30" fmla="*/ 11760 w 38938"/>
                            <a:gd name="T31" fmla="*/ 58232 h 96624"/>
                            <a:gd name="T32" fmla="*/ 0 w 38938"/>
                            <a:gd name="T33" fmla="*/ 56625 h 96624"/>
                            <a:gd name="T34" fmla="*/ 0 w 38938"/>
                            <a:gd name="T35" fmla="*/ 38131 h 96624"/>
                            <a:gd name="T36" fmla="*/ 6921 w 38938"/>
                            <a:gd name="T37" fmla="*/ 37125 h 96624"/>
                            <a:gd name="T38" fmla="*/ 11277 w 38938"/>
                            <a:gd name="T39" fmla="*/ 28755 h 96624"/>
                            <a:gd name="T40" fmla="*/ 7264 w 38938"/>
                            <a:gd name="T41" fmla="*/ 20246 h 96624"/>
                            <a:gd name="T42" fmla="*/ 0 w 38938"/>
                            <a:gd name="T43" fmla="*/ 19138 h 96624"/>
                            <a:gd name="T44" fmla="*/ 0 w 38938"/>
                            <a:gd name="T45" fmla="*/ 0 h 96624"/>
                            <a:gd name="T46" fmla="*/ 0 w 38938"/>
                            <a:gd name="T47" fmla="*/ 0 h 96624"/>
                            <a:gd name="T48" fmla="*/ 38938 w 38938"/>
                            <a:gd name="T49" fmla="*/ 96624 h 96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38938" h="96624">
                              <a:moveTo>
                                <a:pt x="0" y="0"/>
                              </a:moveTo>
                              <a:lnTo>
                                <a:pt x="16319" y="2263"/>
                              </a:lnTo>
                              <a:cubicBezTo>
                                <a:pt x="21069" y="3838"/>
                                <a:pt x="24650" y="5959"/>
                                <a:pt x="27051" y="8626"/>
                              </a:cubicBezTo>
                              <a:cubicBezTo>
                                <a:pt x="31381" y="13617"/>
                                <a:pt x="33553" y="19243"/>
                                <a:pt x="33553" y="25504"/>
                              </a:cubicBezTo>
                              <a:cubicBezTo>
                                <a:pt x="33553" y="33074"/>
                                <a:pt x="31102" y="38700"/>
                                <a:pt x="26213" y="42395"/>
                              </a:cubicBezTo>
                              <a:cubicBezTo>
                                <a:pt x="24562" y="43678"/>
                                <a:pt x="23406" y="44491"/>
                                <a:pt x="22758" y="44808"/>
                              </a:cubicBezTo>
                              <a:cubicBezTo>
                                <a:pt x="22110" y="45139"/>
                                <a:pt x="20955" y="45672"/>
                                <a:pt x="19304" y="46408"/>
                              </a:cubicBezTo>
                              <a:cubicBezTo>
                                <a:pt x="25298" y="47691"/>
                                <a:pt x="30073" y="50396"/>
                                <a:pt x="33617" y="54498"/>
                              </a:cubicBezTo>
                              <a:cubicBezTo>
                                <a:pt x="37173" y="58600"/>
                                <a:pt x="38938" y="63693"/>
                                <a:pt x="38938" y="69789"/>
                              </a:cubicBezTo>
                              <a:cubicBezTo>
                                <a:pt x="38938" y="76520"/>
                                <a:pt x="36639" y="82464"/>
                                <a:pt x="32029" y="87633"/>
                              </a:cubicBezTo>
                              <a:cubicBezTo>
                                <a:pt x="26682" y="93627"/>
                                <a:pt x="17361" y="96624"/>
                                <a:pt x="4076" y="96624"/>
                              </a:cubicBezTo>
                              <a:lnTo>
                                <a:pt x="0" y="96624"/>
                              </a:lnTo>
                              <a:lnTo>
                                <a:pt x="0" y="78056"/>
                              </a:lnTo>
                              <a:lnTo>
                                <a:pt x="12039" y="76088"/>
                              </a:lnTo>
                              <a:cubicBezTo>
                                <a:pt x="15125" y="74552"/>
                                <a:pt x="16675" y="71567"/>
                                <a:pt x="16675" y="67084"/>
                              </a:cubicBezTo>
                              <a:cubicBezTo>
                                <a:pt x="16675" y="62614"/>
                                <a:pt x="15024" y="59667"/>
                                <a:pt x="11760" y="58232"/>
                              </a:cubicBezTo>
                              <a:lnTo>
                                <a:pt x="0" y="56625"/>
                              </a:lnTo>
                              <a:lnTo>
                                <a:pt x="0" y="38131"/>
                              </a:lnTo>
                              <a:lnTo>
                                <a:pt x="6921" y="37125"/>
                              </a:lnTo>
                              <a:cubicBezTo>
                                <a:pt x="9817" y="35842"/>
                                <a:pt x="11277" y="33048"/>
                                <a:pt x="11277" y="28755"/>
                              </a:cubicBezTo>
                              <a:cubicBezTo>
                                <a:pt x="11277" y="24476"/>
                                <a:pt x="9931" y="21643"/>
                                <a:pt x="7264" y="20246"/>
                              </a:cubicBezTo>
                              <a:lnTo>
                                <a:pt x="0" y="1913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3" name="Shape 22"/>
                      <wps:cNvSpPr>
                        <a:spLocks/>
                      </wps:cNvSpPr>
                      <wps:spPr bwMode="auto">
                        <a:xfrm>
                          <a:off x="36424" y="19493"/>
                          <a:ext cx="522" cy="967"/>
                        </a:xfrm>
                        <a:custGeom>
                          <a:avLst/>
                          <a:gdLst>
                            <a:gd name="T0" fmla="*/ 41783 w 52229"/>
                            <a:gd name="T1" fmla="*/ 0 h 96711"/>
                            <a:gd name="T2" fmla="*/ 52229 w 52229"/>
                            <a:gd name="T3" fmla="*/ 0 h 96711"/>
                            <a:gd name="T4" fmla="*/ 52229 w 52229"/>
                            <a:gd name="T5" fmla="*/ 28940 h 96711"/>
                            <a:gd name="T6" fmla="*/ 40119 w 52229"/>
                            <a:gd name="T7" fmla="*/ 56858 h 96711"/>
                            <a:gd name="T8" fmla="*/ 52229 w 52229"/>
                            <a:gd name="T9" fmla="*/ 56858 h 96711"/>
                            <a:gd name="T10" fmla="*/ 52229 w 52229"/>
                            <a:gd name="T11" fmla="*/ 75806 h 96711"/>
                            <a:gd name="T12" fmla="*/ 31966 w 52229"/>
                            <a:gd name="T13" fmla="*/ 75806 h 96711"/>
                            <a:gd name="T14" fmla="*/ 22962 w 52229"/>
                            <a:gd name="T15" fmla="*/ 96711 h 96711"/>
                            <a:gd name="T16" fmla="*/ 0 w 52229"/>
                            <a:gd name="T17" fmla="*/ 96711 h 96711"/>
                            <a:gd name="T18" fmla="*/ 41783 w 52229"/>
                            <a:gd name="T19" fmla="*/ 0 h 96711"/>
                            <a:gd name="T20" fmla="*/ 0 w 52229"/>
                            <a:gd name="T21" fmla="*/ 0 h 96711"/>
                            <a:gd name="T22" fmla="*/ 52229 w 52229"/>
                            <a:gd name="T2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52229" h="96711">
                              <a:moveTo>
                                <a:pt x="41783" y="0"/>
                              </a:moveTo>
                              <a:lnTo>
                                <a:pt x="52229" y="0"/>
                              </a:lnTo>
                              <a:lnTo>
                                <a:pt x="52229" y="28940"/>
                              </a:lnTo>
                              <a:lnTo>
                                <a:pt x="40119" y="56858"/>
                              </a:lnTo>
                              <a:lnTo>
                                <a:pt x="52229" y="56858"/>
                              </a:lnTo>
                              <a:lnTo>
                                <a:pt x="52229" y="75806"/>
                              </a:lnTo>
                              <a:lnTo>
                                <a:pt x="31966" y="75806"/>
                              </a:lnTo>
                              <a:lnTo>
                                <a:pt x="22962" y="96711"/>
                              </a:lnTo>
                              <a:lnTo>
                                <a:pt x="0" y="96711"/>
                              </a:lnTo>
                              <a:lnTo>
                                <a:pt x="41783"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4" name="Shape 23"/>
                      <wps:cNvSpPr>
                        <a:spLocks/>
                      </wps:cNvSpPr>
                      <wps:spPr bwMode="auto">
                        <a:xfrm>
                          <a:off x="36946" y="19493"/>
                          <a:ext cx="523" cy="967"/>
                        </a:xfrm>
                        <a:custGeom>
                          <a:avLst/>
                          <a:gdLst>
                            <a:gd name="T0" fmla="*/ 0 w 52229"/>
                            <a:gd name="T1" fmla="*/ 0 h 96711"/>
                            <a:gd name="T2" fmla="*/ 10446 w 52229"/>
                            <a:gd name="T3" fmla="*/ 0 h 96711"/>
                            <a:gd name="T4" fmla="*/ 52229 w 52229"/>
                            <a:gd name="T5" fmla="*/ 96711 h 96711"/>
                            <a:gd name="T6" fmla="*/ 29268 w 52229"/>
                            <a:gd name="T7" fmla="*/ 96711 h 96711"/>
                            <a:gd name="T8" fmla="*/ 20276 w 52229"/>
                            <a:gd name="T9" fmla="*/ 75806 h 96711"/>
                            <a:gd name="T10" fmla="*/ 0 w 52229"/>
                            <a:gd name="T11" fmla="*/ 75806 h 96711"/>
                            <a:gd name="T12" fmla="*/ 0 w 52229"/>
                            <a:gd name="T13" fmla="*/ 56858 h 96711"/>
                            <a:gd name="T14" fmla="*/ 12110 w 52229"/>
                            <a:gd name="T15" fmla="*/ 56858 h 96711"/>
                            <a:gd name="T16" fmla="*/ 70 w 52229"/>
                            <a:gd name="T17" fmla="*/ 28778 h 96711"/>
                            <a:gd name="T18" fmla="*/ 0 w 52229"/>
                            <a:gd name="T19" fmla="*/ 28940 h 96711"/>
                            <a:gd name="T20" fmla="*/ 0 w 52229"/>
                            <a:gd name="T21" fmla="*/ 0 h 96711"/>
                            <a:gd name="T22" fmla="*/ 0 w 52229"/>
                            <a:gd name="T23" fmla="*/ 0 h 96711"/>
                            <a:gd name="T24" fmla="*/ 52229 w 52229"/>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2229" h="96711">
                              <a:moveTo>
                                <a:pt x="0" y="0"/>
                              </a:moveTo>
                              <a:lnTo>
                                <a:pt x="10446" y="0"/>
                              </a:lnTo>
                              <a:lnTo>
                                <a:pt x="52229" y="96711"/>
                              </a:lnTo>
                              <a:lnTo>
                                <a:pt x="29268" y="96711"/>
                              </a:lnTo>
                              <a:lnTo>
                                <a:pt x="20276" y="75806"/>
                              </a:lnTo>
                              <a:lnTo>
                                <a:pt x="0" y="75806"/>
                              </a:lnTo>
                              <a:lnTo>
                                <a:pt x="0" y="56858"/>
                              </a:lnTo>
                              <a:lnTo>
                                <a:pt x="12110" y="56858"/>
                              </a:lnTo>
                              <a:lnTo>
                                <a:pt x="70" y="28778"/>
                              </a:lnTo>
                              <a:lnTo>
                                <a:pt x="0" y="28940"/>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 name="Shape 24"/>
                      <wps:cNvSpPr>
                        <a:spLocks/>
                      </wps:cNvSpPr>
                      <wps:spPr bwMode="auto">
                        <a:xfrm>
                          <a:off x="37527" y="19493"/>
                          <a:ext cx="628" cy="967"/>
                        </a:xfrm>
                        <a:custGeom>
                          <a:avLst/>
                          <a:gdLst>
                            <a:gd name="T0" fmla="*/ 0 w 62814"/>
                            <a:gd name="T1" fmla="*/ 0 h 96711"/>
                            <a:gd name="T2" fmla="*/ 21577 w 62814"/>
                            <a:gd name="T3" fmla="*/ 0 h 96711"/>
                            <a:gd name="T4" fmla="*/ 21577 w 62814"/>
                            <a:gd name="T5" fmla="*/ 77470 h 96711"/>
                            <a:gd name="T6" fmla="*/ 62814 w 62814"/>
                            <a:gd name="T7" fmla="*/ 77470 h 96711"/>
                            <a:gd name="T8" fmla="*/ 62814 w 62814"/>
                            <a:gd name="T9" fmla="*/ 96711 h 96711"/>
                            <a:gd name="T10" fmla="*/ 0 w 62814"/>
                            <a:gd name="T11" fmla="*/ 96711 h 96711"/>
                            <a:gd name="T12" fmla="*/ 0 w 62814"/>
                            <a:gd name="T13" fmla="*/ 0 h 96711"/>
                            <a:gd name="T14" fmla="*/ 0 w 62814"/>
                            <a:gd name="T15" fmla="*/ 0 h 96711"/>
                            <a:gd name="T16" fmla="*/ 62814 w 62814"/>
                            <a:gd name="T17" fmla="*/ 96711 h 96711"/>
                          </a:gdLst>
                          <a:ahLst/>
                          <a:cxnLst>
                            <a:cxn ang="0">
                              <a:pos x="T0" y="T1"/>
                            </a:cxn>
                            <a:cxn ang="0">
                              <a:pos x="T2" y="T3"/>
                            </a:cxn>
                            <a:cxn ang="0">
                              <a:pos x="T4" y="T5"/>
                            </a:cxn>
                            <a:cxn ang="0">
                              <a:pos x="T6" y="T7"/>
                            </a:cxn>
                            <a:cxn ang="0">
                              <a:pos x="T8" y="T9"/>
                            </a:cxn>
                            <a:cxn ang="0">
                              <a:pos x="T10" y="T11"/>
                            </a:cxn>
                            <a:cxn ang="0">
                              <a:pos x="T12" y="T13"/>
                            </a:cxn>
                          </a:cxnLst>
                          <a:rect l="T14" t="T15" r="T16" b="T17"/>
                          <a:pathLst>
                            <a:path w="62814" h="96711">
                              <a:moveTo>
                                <a:pt x="0" y="0"/>
                              </a:moveTo>
                              <a:lnTo>
                                <a:pt x="21577" y="0"/>
                              </a:lnTo>
                              <a:lnTo>
                                <a:pt x="21577" y="77470"/>
                              </a:lnTo>
                              <a:lnTo>
                                <a:pt x="62814" y="77470"/>
                              </a:lnTo>
                              <a:lnTo>
                                <a:pt x="62814"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6" name="Shape 25"/>
                      <wps:cNvSpPr>
                        <a:spLocks/>
                      </wps:cNvSpPr>
                      <wps:spPr bwMode="auto">
                        <a:xfrm>
                          <a:off x="38259" y="19493"/>
                          <a:ext cx="816" cy="967"/>
                        </a:xfrm>
                        <a:custGeom>
                          <a:avLst/>
                          <a:gdLst>
                            <a:gd name="T0" fmla="*/ 0 w 81623"/>
                            <a:gd name="T1" fmla="*/ 0 h 96711"/>
                            <a:gd name="T2" fmla="*/ 21577 w 81623"/>
                            <a:gd name="T3" fmla="*/ 0 h 96711"/>
                            <a:gd name="T4" fmla="*/ 21577 w 81623"/>
                            <a:gd name="T5" fmla="*/ 40399 h 96711"/>
                            <a:gd name="T6" fmla="*/ 60046 w 81623"/>
                            <a:gd name="T7" fmla="*/ 40399 h 96711"/>
                            <a:gd name="T8" fmla="*/ 60046 w 81623"/>
                            <a:gd name="T9" fmla="*/ 0 h 96711"/>
                            <a:gd name="T10" fmla="*/ 81623 w 81623"/>
                            <a:gd name="T11" fmla="*/ 0 h 96711"/>
                            <a:gd name="T12" fmla="*/ 81623 w 81623"/>
                            <a:gd name="T13" fmla="*/ 96711 h 96711"/>
                            <a:gd name="T14" fmla="*/ 60046 w 81623"/>
                            <a:gd name="T15" fmla="*/ 96711 h 96711"/>
                            <a:gd name="T16" fmla="*/ 60046 w 81623"/>
                            <a:gd name="T17" fmla="*/ 58661 h 96711"/>
                            <a:gd name="T18" fmla="*/ 21577 w 81623"/>
                            <a:gd name="T19" fmla="*/ 58661 h 96711"/>
                            <a:gd name="T20" fmla="*/ 21577 w 81623"/>
                            <a:gd name="T21" fmla="*/ 96711 h 96711"/>
                            <a:gd name="T22" fmla="*/ 0 w 81623"/>
                            <a:gd name="T23" fmla="*/ 96711 h 96711"/>
                            <a:gd name="T24" fmla="*/ 0 w 81623"/>
                            <a:gd name="T25" fmla="*/ 0 h 96711"/>
                            <a:gd name="T26" fmla="*/ 0 w 81623"/>
                            <a:gd name="T27" fmla="*/ 0 h 96711"/>
                            <a:gd name="T28" fmla="*/ 81623 w 81623"/>
                            <a:gd name="T29"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81623" h="96711">
                              <a:moveTo>
                                <a:pt x="0" y="0"/>
                              </a:moveTo>
                              <a:lnTo>
                                <a:pt x="21577" y="0"/>
                              </a:lnTo>
                              <a:lnTo>
                                <a:pt x="21577" y="40399"/>
                              </a:lnTo>
                              <a:lnTo>
                                <a:pt x="60046" y="40399"/>
                              </a:lnTo>
                              <a:lnTo>
                                <a:pt x="60046" y="0"/>
                              </a:lnTo>
                              <a:lnTo>
                                <a:pt x="81623" y="0"/>
                              </a:lnTo>
                              <a:lnTo>
                                <a:pt x="81623" y="96711"/>
                              </a:lnTo>
                              <a:lnTo>
                                <a:pt x="60046" y="96711"/>
                              </a:lnTo>
                              <a:lnTo>
                                <a:pt x="60046" y="58661"/>
                              </a:lnTo>
                              <a:lnTo>
                                <a:pt x="21577" y="58661"/>
                              </a:lnTo>
                              <a:lnTo>
                                <a:pt x="21577" y="96711"/>
                              </a:lnTo>
                              <a:lnTo>
                                <a:pt x="0" y="967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7" name="Shape 26"/>
                      <wps:cNvSpPr>
                        <a:spLocks/>
                      </wps:cNvSpPr>
                      <wps:spPr bwMode="auto">
                        <a:xfrm>
                          <a:off x="39133" y="19493"/>
                          <a:ext cx="522" cy="967"/>
                        </a:xfrm>
                        <a:custGeom>
                          <a:avLst/>
                          <a:gdLst>
                            <a:gd name="T0" fmla="*/ 41783 w 52229"/>
                            <a:gd name="T1" fmla="*/ 0 h 96711"/>
                            <a:gd name="T2" fmla="*/ 52229 w 52229"/>
                            <a:gd name="T3" fmla="*/ 0 h 96711"/>
                            <a:gd name="T4" fmla="*/ 52229 w 52229"/>
                            <a:gd name="T5" fmla="*/ 28939 h 96711"/>
                            <a:gd name="T6" fmla="*/ 40119 w 52229"/>
                            <a:gd name="T7" fmla="*/ 56858 h 96711"/>
                            <a:gd name="T8" fmla="*/ 52229 w 52229"/>
                            <a:gd name="T9" fmla="*/ 56858 h 96711"/>
                            <a:gd name="T10" fmla="*/ 52229 w 52229"/>
                            <a:gd name="T11" fmla="*/ 75806 h 96711"/>
                            <a:gd name="T12" fmla="*/ 31966 w 52229"/>
                            <a:gd name="T13" fmla="*/ 75806 h 96711"/>
                            <a:gd name="T14" fmla="*/ 22962 w 52229"/>
                            <a:gd name="T15" fmla="*/ 96711 h 96711"/>
                            <a:gd name="T16" fmla="*/ 0 w 52229"/>
                            <a:gd name="T17" fmla="*/ 96711 h 96711"/>
                            <a:gd name="T18" fmla="*/ 41783 w 52229"/>
                            <a:gd name="T19" fmla="*/ 0 h 96711"/>
                            <a:gd name="T20" fmla="*/ 0 w 52229"/>
                            <a:gd name="T21" fmla="*/ 0 h 96711"/>
                            <a:gd name="T22" fmla="*/ 52229 w 52229"/>
                            <a:gd name="T2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52229" h="96711">
                              <a:moveTo>
                                <a:pt x="41783" y="0"/>
                              </a:moveTo>
                              <a:lnTo>
                                <a:pt x="52229" y="0"/>
                              </a:lnTo>
                              <a:lnTo>
                                <a:pt x="52229" y="28939"/>
                              </a:lnTo>
                              <a:lnTo>
                                <a:pt x="40119" y="56858"/>
                              </a:lnTo>
                              <a:lnTo>
                                <a:pt x="52229" y="56858"/>
                              </a:lnTo>
                              <a:lnTo>
                                <a:pt x="52229" y="75806"/>
                              </a:lnTo>
                              <a:lnTo>
                                <a:pt x="31966" y="75806"/>
                              </a:lnTo>
                              <a:lnTo>
                                <a:pt x="22962" y="96711"/>
                              </a:lnTo>
                              <a:lnTo>
                                <a:pt x="0" y="96711"/>
                              </a:lnTo>
                              <a:lnTo>
                                <a:pt x="41783"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8" name="Shape 27"/>
                      <wps:cNvSpPr>
                        <a:spLocks/>
                      </wps:cNvSpPr>
                      <wps:spPr bwMode="auto">
                        <a:xfrm>
                          <a:off x="39655" y="19493"/>
                          <a:ext cx="523" cy="967"/>
                        </a:xfrm>
                        <a:custGeom>
                          <a:avLst/>
                          <a:gdLst>
                            <a:gd name="T0" fmla="*/ 0 w 52229"/>
                            <a:gd name="T1" fmla="*/ 0 h 96711"/>
                            <a:gd name="T2" fmla="*/ 10445 w 52229"/>
                            <a:gd name="T3" fmla="*/ 0 h 96711"/>
                            <a:gd name="T4" fmla="*/ 52229 w 52229"/>
                            <a:gd name="T5" fmla="*/ 96711 h 96711"/>
                            <a:gd name="T6" fmla="*/ 29267 w 52229"/>
                            <a:gd name="T7" fmla="*/ 96711 h 96711"/>
                            <a:gd name="T8" fmla="*/ 20276 w 52229"/>
                            <a:gd name="T9" fmla="*/ 75806 h 96711"/>
                            <a:gd name="T10" fmla="*/ 0 w 52229"/>
                            <a:gd name="T11" fmla="*/ 75806 h 96711"/>
                            <a:gd name="T12" fmla="*/ 0 w 52229"/>
                            <a:gd name="T13" fmla="*/ 56858 h 96711"/>
                            <a:gd name="T14" fmla="*/ 12109 w 52229"/>
                            <a:gd name="T15" fmla="*/ 56858 h 96711"/>
                            <a:gd name="T16" fmla="*/ 70 w 52229"/>
                            <a:gd name="T17" fmla="*/ 28778 h 96711"/>
                            <a:gd name="T18" fmla="*/ 0 w 52229"/>
                            <a:gd name="T19" fmla="*/ 28939 h 96711"/>
                            <a:gd name="T20" fmla="*/ 0 w 52229"/>
                            <a:gd name="T21" fmla="*/ 0 h 96711"/>
                            <a:gd name="T22" fmla="*/ 0 w 52229"/>
                            <a:gd name="T23" fmla="*/ 0 h 96711"/>
                            <a:gd name="T24" fmla="*/ 52229 w 52229"/>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2229" h="96711">
                              <a:moveTo>
                                <a:pt x="0" y="0"/>
                              </a:moveTo>
                              <a:lnTo>
                                <a:pt x="10445" y="0"/>
                              </a:lnTo>
                              <a:lnTo>
                                <a:pt x="52229" y="96711"/>
                              </a:lnTo>
                              <a:lnTo>
                                <a:pt x="29267" y="96711"/>
                              </a:lnTo>
                              <a:lnTo>
                                <a:pt x="20276" y="75806"/>
                              </a:lnTo>
                              <a:lnTo>
                                <a:pt x="0" y="75806"/>
                              </a:lnTo>
                              <a:lnTo>
                                <a:pt x="0" y="56858"/>
                              </a:lnTo>
                              <a:lnTo>
                                <a:pt x="12109" y="56858"/>
                              </a:lnTo>
                              <a:lnTo>
                                <a:pt x="70" y="28778"/>
                              </a:lnTo>
                              <a:lnTo>
                                <a:pt x="0" y="2893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9" name="Shape 28"/>
                      <wps:cNvSpPr>
                        <a:spLocks/>
                      </wps:cNvSpPr>
                      <wps:spPr bwMode="auto">
                        <a:xfrm>
                          <a:off x="26785" y="20914"/>
                          <a:ext cx="900" cy="1000"/>
                        </a:xfrm>
                        <a:custGeom>
                          <a:avLst/>
                          <a:gdLst>
                            <a:gd name="T0" fmla="*/ 50292 w 90069"/>
                            <a:gd name="T1" fmla="*/ 0 h 100038"/>
                            <a:gd name="T2" fmla="*/ 86474 w 90069"/>
                            <a:gd name="T3" fmla="*/ 13703 h 100038"/>
                            <a:gd name="T4" fmla="*/ 75260 w 90069"/>
                            <a:gd name="T5" fmla="*/ 29883 h 100038"/>
                            <a:gd name="T6" fmla="*/ 63297 w 90069"/>
                            <a:gd name="T7" fmla="*/ 22072 h 100038"/>
                            <a:gd name="T8" fmla="*/ 51473 w 90069"/>
                            <a:gd name="T9" fmla="*/ 19926 h 100038"/>
                            <a:gd name="T10" fmla="*/ 30721 w 90069"/>
                            <a:gd name="T11" fmla="*/ 28296 h 100038"/>
                            <a:gd name="T12" fmla="*/ 22276 w 90069"/>
                            <a:gd name="T13" fmla="*/ 50368 h 100038"/>
                            <a:gd name="T14" fmla="*/ 30366 w 90069"/>
                            <a:gd name="T15" fmla="*/ 72301 h 100038"/>
                            <a:gd name="T16" fmla="*/ 49670 w 90069"/>
                            <a:gd name="T17" fmla="*/ 80531 h 100038"/>
                            <a:gd name="T18" fmla="*/ 68351 w 90069"/>
                            <a:gd name="T19" fmla="*/ 76238 h 100038"/>
                            <a:gd name="T20" fmla="*/ 68351 w 90069"/>
                            <a:gd name="T21" fmla="*/ 49670 h 100038"/>
                            <a:gd name="T22" fmla="*/ 90069 w 90069"/>
                            <a:gd name="T23" fmla="*/ 49670 h 100038"/>
                            <a:gd name="T24" fmla="*/ 90069 w 90069"/>
                            <a:gd name="T25" fmla="*/ 83985 h 100038"/>
                            <a:gd name="T26" fmla="*/ 50229 w 90069"/>
                            <a:gd name="T27" fmla="*/ 100038 h 100038"/>
                            <a:gd name="T28" fmla="*/ 14465 w 90069"/>
                            <a:gd name="T29" fmla="*/ 85915 h 100038"/>
                            <a:gd name="T30" fmla="*/ 0 w 90069"/>
                            <a:gd name="T31" fmla="*/ 50292 h 100038"/>
                            <a:gd name="T32" fmla="*/ 14732 w 90069"/>
                            <a:gd name="T33" fmla="*/ 14389 h 100038"/>
                            <a:gd name="T34" fmla="*/ 50292 w 90069"/>
                            <a:gd name="T35" fmla="*/ 0 h 100038"/>
                            <a:gd name="T36" fmla="*/ 0 w 90069"/>
                            <a:gd name="T37" fmla="*/ 0 h 100038"/>
                            <a:gd name="T38" fmla="*/ 90069 w 90069"/>
                            <a:gd name="T39" fmla="*/ 100038 h 100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90069" h="100038">
                              <a:moveTo>
                                <a:pt x="50292" y="0"/>
                              </a:moveTo>
                              <a:cubicBezTo>
                                <a:pt x="64173" y="0"/>
                                <a:pt x="76238" y="4572"/>
                                <a:pt x="86474" y="13703"/>
                              </a:cubicBezTo>
                              <a:lnTo>
                                <a:pt x="75260" y="29883"/>
                              </a:lnTo>
                              <a:cubicBezTo>
                                <a:pt x="70930" y="26111"/>
                                <a:pt x="66942" y="23508"/>
                                <a:pt x="63297" y="22072"/>
                              </a:cubicBezTo>
                              <a:cubicBezTo>
                                <a:pt x="59652" y="20638"/>
                                <a:pt x="55715" y="19926"/>
                                <a:pt x="51473" y="19926"/>
                              </a:cubicBezTo>
                              <a:cubicBezTo>
                                <a:pt x="43256" y="19926"/>
                                <a:pt x="36347" y="22720"/>
                                <a:pt x="30721" y="28296"/>
                              </a:cubicBezTo>
                              <a:cubicBezTo>
                                <a:pt x="25083" y="33884"/>
                                <a:pt x="22276" y="41224"/>
                                <a:pt x="22276" y="50368"/>
                              </a:cubicBezTo>
                              <a:cubicBezTo>
                                <a:pt x="22276" y="59499"/>
                                <a:pt x="24968" y="66802"/>
                                <a:pt x="30366" y="72301"/>
                              </a:cubicBezTo>
                              <a:cubicBezTo>
                                <a:pt x="35763" y="77775"/>
                                <a:pt x="42202" y="80531"/>
                                <a:pt x="49670" y="80531"/>
                              </a:cubicBezTo>
                              <a:cubicBezTo>
                                <a:pt x="57150" y="80531"/>
                                <a:pt x="63373" y="79096"/>
                                <a:pt x="68351" y="76238"/>
                              </a:cubicBezTo>
                              <a:lnTo>
                                <a:pt x="68351" y="49670"/>
                              </a:lnTo>
                              <a:lnTo>
                                <a:pt x="90069" y="49670"/>
                              </a:lnTo>
                              <a:lnTo>
                                <a:pt x="90069" y="83985"/>
                              </a:lnTo>
                              <a:cubicBezTo>
                                <a:pt x="80480" y="94679"/>
                                <a:pt x="67196" y="100038"/>
                                <a:pt x="50229" y="100038"/>
                              </a:cubicBezTo>
                              <a:cubicBezTo>
                                <a:pt x="36017" y="100038"/>
                                <a:pt x="24105" y="95326"/>
                                <a:pt x="14465" y="85915"/>
                              </a:cubicBezTo>
                              <a:cubicBezTo>
                                <a:pt x="4826" y="76517"/>
                                <a:pt x="0" y="64643"/>
                                <a:pt x="0" y="50292"/>
                              </a:cubicBezTo>
                              <a:cubicBezTo>
                                <a:pt x="0" y="35954"/>
                                <a:pt x="4915" y="23978"/>
                                <a:pt x="14732" y="14389"/>
                              </a:cubicBezTo>
                              <a:cubicBezTo>
                                <a:pt x="24562" y="4800"/>
                                <a:pt x="36411" y="0"/>
                                <a:pt x="50292"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0" name="Shape 29"/>
                      <wps:cNvSpPr>
                        <a:spLocks/>
                      </wps:cNvSpPr>
                      <wps:spPr bwMode="auto">
                        <a:xfrm>
                          <a:off x="27824" y="20936"/>
                          <a:ext cx="712" cy="967"/>
                        </a:xfrm>
                        <a:custGeom>
                          <a:avLst/>
                          <a:gdLst>
                            <a:gd name="T0" fmla="*/ 0 w 71260"/>
                            <a:gd name="T1" fmla="*/ 0 h 96723"/>
                            <a:gd name="T2" fmla="*/ 69736 w 71260"/>
                            <a:gd name="T3" fmla="*/ 0 h 96723"/>
                            <a:gd name="T4" fmla="*/ 69736 w 71260"/>
                            <a:gd name="T5" fmla="*/ 19240 h 96723"/>
                            <a:gd name="T6" fmla="*/ 21590 w 71260"/>
                            <a:gd name="T7" fmla="*/ 19240 h 96723"/>
                            <a:gd name="T8" fmla="*/ 21590 w 71260"/>
                            <a:gd name="T9" fmla="*/ 39154 h 96723"/>
                            <a:gd name="T10" fmla="*/ 64897 w 71260"/>
                            <a:gd name="T11" fmla="*/ 39154 h 96723"/>
                            <a:gd name="T12" fmla="*/ 64897 w 71260"/>
                            <a:gd name="T13" fmla="*/ 57556 h 96723"/>
                            <a:gd name="T14" fmla="*/ 21590 w 71260"/>
                            <a:gd name="T15" fmla="*/ 57556 h 96723"/>
                            <a:gd name="T16" fmla="*/ 21590 w 71260"/>
                            <a:gd name="T17" fmla="*/ 77622 h 96723"/>
                            <a:gd name="T18" fmla="*/ 71260 w 71260"/>
                            <a:gd name="T19" fmla="*/ 77622 h 96723"/>
                            <a:gd name="T20" fmla="*/ 71260 w 71260"/>
                            <a:gd name="T21" fmla="*/ 96723 h 96723"/>
                            <a:gd name="T22" fmla="*/ 0 w 71260"/>
                            <a:gd name="T23" fmla="*/ 96723 h 96723"/>
                            <a:gd name="T24" fmla="*/ 0 w 71260"/>
                            <a:gd name="T25" fmla="*/ 0 h 96723"/>
                            <a:gd name="T26" fmla="*/ 0 w 71260"/>
                            <a:gd name="T27" fmla="*/ 0 h 96723"/>
                            <a:gd name="T28" fmla="*/ 71260 w 71260"/>
                            <a:gd name="T29" fmla="*/ 96723 h 96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71260" h="96723">
                              <a:moveTo>
                                <a:pt x="0" y="0"/>
                              </a:moveTo>
                              <a:lnTo>
                                <a:pt x="69736" y="0"/>
                              </a:lnTo>
                              <a:lnTo>
                                <a:pt x="69736" y="19240"/>
                              </a:lnTo>
                              <a:lnTo>
                                <a:pt x="21590" y="19240"/>
                              </a:lnTo>
                              <a:lnTo>
                                <a:pt x="21590" y="39154"/>
                              </a:lnTo>
                              <a:lnTo>
                                <a:pt x="64897" y="39154"/>
                              </a:lnTo>
                              <a:lnTo>
                                <a:pt x="64897" y="57556"/>
                              </a:lnTo>
                              <a:lnTo>
                                <a:pt x="21590" y="57556"/>
                              </a:lnTo>
                              <a:lnTo>
                                <a:pt x="21590" y="77622"/>
                              </a:lnTo>
                              <a:lnTo>
                                <a:pt x="71260" y="77622"/>
                              </a:lnTo>
                              <a:lnTo>
                                <a:pt x="71260" y="96723"/>
                              </a:lnTo>
                              <a:lnTo>
                                <a:pt x="0" y="96723"/>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1" name="Shape 30"/>
                      <wps:cNvSpPr>
                        <a:spLocks/>
                      </wps:cNvSpPr>
                      <wps:spPr bwMode="auto">
                        <a:xfrm>
                          <a:off x="28605" y="20914"/>
                          <a:ext cx="768" cy="1000"/>
                        </a:xfrm>
                        <a:custGeom>
                          <a:avLst/>
                          <a:gdLst>
                            <a:gd name="T0" fmla="*/ 38748 w 76797"/>
                            <a:gd name="T1" fmla="*/ 0 h 100025"/>
                            <a:gd name="T2" fmla="*/ 58115 w 76797"/>
                            <a:gd name="T3" fmla="*/ 3327 h 100025"/>
                            <a:gd name="T4" fmla="*/ 74993 w 76797"/>
                            <a:gd name="T5" fmla="*/ 12725 h 100025"/>
                            <a:gd name="T6" fmla="*/ 64059 w 76797"/>
                            <a:gd name="T7" fmla="*/ 28499 h 100025"/>
                            <a:gd name="T8" fmla="*/ 38049 w 76797"/>
                            <a:gd name="T9" fmla="*/ 18948 h 100025"/>
                            <a:gd name="T10" fmla="*/ 29540 w 76797"/>
                            <a:gd name="T11" fmla="*/ 21514 h 100025"/>
                            <a:gd name="T12" fmla="*/ 26429 w 76797"/>
                            <a:gd name="T13" fmla="*/ 28296 h 100025"/>
                            <a:gd name="T14" fmla="*/ 30239 w 76797"/>
                            <a:gd name="T15" fmla="*/ 35001 h 100025"/>
                            <a:gd name="T16" fmla="*/ 47803 w 76797"/>
                            <a:gd name="T17" fmla="*/ 40881 h 100025"/>
                            <a:gd name="T18" fmla="*/ 69177 w 76797"/>
                            <a:gd name="T19" fmla="*/ 51054 h 100025"/>
                            <a:gd name="T20" fmla="*/ 76797 w 76797"/>
                            <a:gd name="T21" fmla="*/ 70841 h 100025"/>
                            <a:gd name="T22" fmla="*/ 67043 w 76797"/>
                            <a:gd name="T23" fmla="*/ 91948 h 100025"/>
                            <a:gd name="T24" fmla="*/ 41364 w 76797"/>
                            <a:gd name="T25" fmla="*/ 100025 h 100025"/>
                            <a:gd name="T26" fmla="*/ 0 w 76797"/>
                            <a:gd name="T27" fmla="*/ 83020 h 100025"/>
                            <a:gd name="T28" fmla="*/ 12865 w 76797"/>
                            <a:gd name="T29" fmla="*/ 67246 h 100025"/>
                            <a:gd name="T30" fmla="*/ 41783 w 76797"/>
                            <a:gd name="T31" fmla="*/ 80937 h 100025"/>
                            <a:gd name="T32" fmla="*/ 51118 w 76797"/>
                            <a:gd name="T33" fmla="*/ 78372 h 100025"/>
                            <a:gd name="T34" fmla="*/ 54508 w 76797"/>
                            <a:gd name="T35" fmla="*/ 71463 h 100025"/>
                            <a:gd name="T36" fmla="*/ 50914 w 76797"/>
                            <a:gd name="T37" fmla="*/ 64541 h 100025"/>
                            <a:gd name="T38" fmla="*/ 36665 w 76797"/>
                            <a:gd name="T39" fmla="*/ 59360 h 100025"/>
                            <a:gd name="T40" fmla="*/ 11963 w 76797"/>
                            <a:gd name="T41" fmla="*/ 48908 h 100025"/>
                            <a:gd name="T42" fmla="*/ 4153 w 76797"/>
                            <a:gd name="T43" fmla="*/ 28715 h 100025"/>
                            <a:gd name="T44" fmla="*/ 14046 w 76797"/>
                            <a:gd name="T45" fmla="*/ 7468 h 100025"/>
                            <a:gd name="T46" fmla="*/ 38748 w 76797"/>
                            <a:gd name="T47" fmla="*/ 0 h 100025"/>
                            <a:gd name="T48" fmla="*/ 0 w 76797"/>
                            <a:gd name="T49" fmla="*/ 0 h 100025"/>
                            <a:gd name="T50" fmla="*/ 76797 w 76797"/>
                            <a:gd name="T51" fmla="*/ 100025 h 1000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76797" h="100025">
                              <a:moveTo>
                                <a:pt x="38748" y="0"/>
                              </a:moveTo>
                              <a:cubicBezTo>
                                <a:pt x="45199" y="0"/>
                                <a:pt x="51651" y="1105"/>
                                <a:pt x="58115" y="3327"/>
                              </a:cubicBezTo>
                              <a:cubicBezTo>
                                <a:pt x="64567" y="5524"/>
                                <a:pt x="70193" y="8674"/>
                                <a:pt x="74993" y="12725"/>
                              </a:cubicBezTo>
                              <a:lnTo>
                                <a:pt x="64059" y="28499"/>
                              </a:lnTo>
                              <a:cubicBezTo>
                                <a:pt x="55664" y="22136"/>
                                <a:pt x="46990" y="18948"/>
                                <a:pt x="38049" y="18948"/>
                              </a:cubicBezTo>
                              <a:cubicBezTo>
                                <a:pt x="34455" y="18948"/>
                                <a:pt x="31610" y="19812"/>
                                <a:pt x="29540" y="21514"/>
                              </a:cubicBezTo>
                              <a:cubicBezTo>
                                <a:pt x="27470" y="23216"/>
                                <a:pt x="26429" y="25476"/>
                                <a:pt x="26429" y="28296"/>
                              </a:cubicBezTo>
                              <a:cubicBezTo>
                                <a:pt x="26429" y="31102"/>
                                <a:pt x="27699" y="33338"/>
                                <a:pt x="30239" y="35001"/>
                              </a:cubicBezTo>
                              <a:cubicBezTo>
                                <a:pt x="32766" y="36665"/>
                                <a:pt x="38621" y="38633"/>
                                <a:pt x="47803" y="40881"/>
                              </a:cubicBezTo>
                              <a:cubicBezTo>
                                <a:pt x="56985" y="43142"/>
                                <a:pt x="64110" y="46533"/>
                                <a:pt x="69177" y="51054"/>
                              </a:cubicBezTo>
                              <a:cubicBezTo>
                                <a:pt x="74257" y="55575"/>
                                <a:pt x="76797" y="62167"/>
                                <a:pt x="76797" y="70841"/>
                              </a:cubicBezTo>
                              <a:cubicBezTo>
                                <a:pt x="76797" y="79502"/>
                                <a:pt x="73533" y="86551"/>
                                <a:pt x="67043" y="91948"/>
                              </a:cubicBezTo>
                              <a:cubicBezTo>
                                <a:pt x="60528" y="97333"/>
                                <a:pt x="51981" y="100025"/>
                                <a:pt x="41364" y="100025"/>
                              </a:cubicBezTo>
                              <a:cubicBezTo>
                                <a:pt x="26060" y="100025"/>
                                <a:pt x="12268" y="94361"/>
                                <a:pt x="0" y="83020"/>
                              </a:cubicBezTo>
                              <a:lnTo>
                                <a:pt x="12865" y="67246"/>
                              </a:lnTo>
                              <a:cubicBezTo>
                                <a:pt x="23292" y="76378"/>
                                <a:pt x="32931" y="80937"/>
                                <a:pt x="41783" y="80937"/>
                              </a:cubicBezTo>
                              <a:cubicBezTo>
                                <a:pt x="45745" y="80937"/>
                                <a:pt x="48857" y="80086"/>
                                <a:pt x="51118" y="78372"/>
                              </a:cubicBezTo>
                              <a:cubicBezTo>
                                <a:pt x="53378" y="76670"/>
                                <a:pt x="54508" y="74371"/>
                                <a:pt x="54508" y="71463"/>
                              </a:cubicBezTo>
                              <a:cubicBezTo>
                                <a:pt x="54508" y="68555"/>
                                <a:pt x="53315" y="66256"/>
                                <a:pt x="50914" y="64541"/>
                              </a:cubicBezTo>
                              <a:cubicBezTo>
                                <a:pt x="48514" y="62840"/>
                                <a:pt x="43764" y="61100"/>
                                <a:pt x="36665" y="59360"/>
                              </a:cubicBezTo>
                              <a:cubicBezTo>
                                <a:pt x="25413" y="56680"/>
                                <a:pt x="17170" y="53200"/>
                                <a:pt x="11963" y="48908"/>
                              </a:cubicBezTo>
                              <a:cubicBezTo>
                                <a:pt x="6756" y="44615"/>
                                <a:pt x="4153" y="37884"/>
                                <a:pt x="4153" y="28715"/>
                              </a:cubicBezTo>
                              <a:cubicBezTo>
                                <a:pt x="4153" y="19533"/>
                                <a:pt x="7455" y="12459"/>
                                <a:pt x="14046" y="7468"/>
                              </a:cubicBezTo>
                              <a:cubicBezTo>
                                <a:pt x="20638" y="2489"/>
                                <a:pt x="28867" y="0"/>
                                <a:pt x="38748"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1"/>
                      <wps:cNvSpPr>
                        <a:spLocks/>
                      </wps:cNvSpPr>
                      <wps:spPr bwMode="auto">
                        <a:xfrm>
                          <a:off x="29423" y="20936"/>
                          <a:ext cx="764" cy="967"/>
                        </a:xfrm>
                        <a:custGeom>
                          <a:avLst/>
                          <a:gdLst>
                            <a:gd name="T0" fmla="*/ 0 w 76378"/>
                            <a:gd name="T1" fmla="*/ 0 h 96723"/>
                            <a:gd name="T2" fmla="*/ 76378 w 76378"/>
                            <a:gd name="T3" fmla="*/ 0 h 96723"/>
                            <a:gd name="T4" fmla="*/ 76378 w 76378"/>
                            <a:gd name="T5" fmla="*/ 18682 h 96723"/>
                            <a:gd name="T6" fmla="*/ 48984 w 76378"/>
                            <a:gd name="T7" fmla="*/ 18682 h 96723"/>
                            <a:gd name="T8" fmla="*/ 48984 w 76378"/>
                            <a:gd name="T9" fmla="*/ 96723 h 96723"/>
                            <a:gd name="T10" fmla="*/ 27406 w 76378"/>
                            <a:gd name="T11" fmla="*/ 96723 h 96723"/>
                            <a:gd name="T12" fmla="*/ 27406 w 76378"/>
                            <a:gd name="T13" fmla="*/ 18682 h 96723"/>
                            <a:gd name="T14" fmla="*/ 0 w 76378"/>
                            <a:gd name="T15" fmla="*/ 18682 h 96723"/>
                            <a:gd name="T16" fmla="*/ 0 w 76378"/>
                            <a:gd name="T17" fmla="*/ 0 h 96723"/>
                            <a:gd name="T18" fmla="*/ 0 w 76378"/>
                            <a:gd name="T19" fmla="*/ 0 h 96723"/>
                            <a:gd name="T20" fmla="*/ 76378 w 76378"/>
                            <a:gd name="T21" fmla="*/ 96723 h 96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76378" h="96723">
                              <a:moveTo>
                                <a:pt x="0" y="0"/>
                              </a:moveTo>
                              <a:lnTo>
                                <a:pt x="76378" y="0"/>
                              </a:lnTo>
                              <a:lnTo>
                                <a:pt x="76378" y="18682"/>
                              </a:lnTo>
                              <a:lnTo>
                                <a:pt x="48984" y="18682"/>
                              </a:lnTo>
                              <a:lnTo>
                                <a:pt x="48984" y="96723"/>
                              </a:lnTo>
                              <a:lnTo>
                                <a:pt x="27406" y="96723"/>
                              </a:lnTo>
                              <a:lnTo>
                                <a:pt x="27406" y="18682"/>
                              </a:lnTo>
                              <a:lnTo>
                                <a:pt x="0" y="1868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
                      <wps:cNvSpPr>
                        <a:spLocks/>
                      </wps:cNvSpPr>
                      <wps:spPr bwMode="auto">
                        <a:xfrm>
                          <a:off x="30165" y="20936"/>
                          <a:ext cx="522" cy="967"/>
                        </a:xfrm>
                        <a:custGeom>
                          <a:avLst/>
                          <a:gdLst>
                            <a:gd name="T0" fmla="*/ 41783 w 52229"/>
                            <a:gd name="T1" fmla="*/ 0 h 96711"/>
                            <a:gd name="T2" fmla="*/ 52229 w 52229"/>
                            <a:gd name="T3" fmla="*/ 0 h 96711"/>
                            <a:gd name="T4" fmla="*/ 52229 w 52229"/>
                            <a:gd name="T5" fmla="*/ 28939 h 96711"/>
                            <a:gd name="T6" fmla="*/ 40119 w 52229"/>
                            <a:gd name="T7" fmla="*/ 56871 h 96711"/>
                            <a:gd name="T8" fmla="*/ 52229 w 52229"/>
                            <a:gd name="T9" fmla="*/ 56871 h 96711"/>
                            <a:gd name="T10" fmla="*/ 52229 w 52229"/>
                            <a:gd name="T11" fmla="*/ 75819 h 96711"/>
                            <a:gd name="T12" fmla="*/ 31966 w 52229"/>
                            <a:gd name="T13" fmla="*/ 75819 h 96711"/>
                            <a:gd name="T14" fmla="*/ 22962 w 52229"/>
                            <a:gd name="T15" fmla="*/ 96711 h 96711"/>
                            <a:gd name="T16" fmla="*/ 0 w 52229"/>
                            <a:gd name="T17" fmla="*/ 96711 h 96711"/>
                            <a:gd name="T18" fmla="*/ 41783 w 52229"/>
                            <a:gd name="T19" fmla="*/ 0 h 96711"/>
                            <a:gd name="T20" fmla="*/ 0 w 52229"/>
                            <a:gd name="T21" fmla="*/ 0 h 96711"/>
                            <a:gd name="T22" fmla="*/ 52229 w 52229"/>
                            <a:gd name="T2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52229" h="96711">
                              <a:moveTo>
                                <a:pt x="41783" y="0"/>
                              </a:moveTo>
                              <a:lnTo>
                                <a:pt x="52229" y="0"/>
                              </a:lnTo>
                              <a:lnTo>
                                <a:pt x="52229" y="28939"/>
                              </a:lnTo>
                              <a:lnTo>
                                <a:pt x="40119" y="56871"/>
                              </a:lnTo>
                              <a:lnTo>
                                <a:pt x="52229" y="56871"/>
                              </a:lnTo>
                              <a:lnTo>
                                <a:pt x="52229" y="75819"/>
                              </a:lnTo>
                              <a:lnTo>
                                <a:pt x="31966" y="75819"/>
                              </a:lnTo>
                              <a:lnTo>
                                <a:pt x="22962" y="96711"/>
                              </a:lnTo>
                              <a:lnTo>
                                <a:pt x="0" y="96711"/>
                              </a:lnTo>
                              <a:lnTo>
                                <a:pt x="41783"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3"/>
                      <wps:cNvSpPr>
                        <a:spLocks/>
                      </wps:cNvSpPr>
                      <wps:spPr bwMode="auto">
                        <a:xfrm>
                          <a:off x="30411" y="20616"/>
                          <a:ext cx="276" cy="223"/>
                        </a:xfrm>
                        <a:custGeom>
                          <a:avLst/>
                          <a:gdLst>
                            <a:gd name="T0" fmla="*/ 16053 w 27604"/>
                            <a:gd name="T1" fmla="*/ 0 h 22289"/>
                            <a:gd name="T2" fmla="*/ 26772 w 27604"/>
                            <a:gd name="T3" fmla="*/ 3810 h 22289"/>
                            <a:gd name="T4" fmla="*/ 27604 w 27604"/>
                            <a:gd name="T5" fmla="*/ 4223 h 22289"/>
                            <a:gd name="T6" fmla="*/ 27604 w 27604"/>
                            <a:gd name="T7" fmla="*/ 19311 h 22289"/>
                            <a:gd name="T8" fmla="*/ 26429 w 27604"/>
                            <a:gd name="T9" fmla="*/ 18898 h 22289"/>
                            <a:gd name="T10" fmla="*/ 18821 w 27604"/>
                            <a:gd name="T11" fmla="*/ 15088 h 22289"/>
                            <a:gd name="T12" fmla="*/ 14668 w 27604"/>
                            <a:gd name="T13" fmla="*/ 22289 h 22289"/>
                            <a:gd name="T14" fmla="*/ 0 w 27604"/>
                            <a:gd name="T15" fmla="*/ 22289 h 22289"/>
                            <a:gd name="T16" fmla="*/ 4496 w 27604"/>
                            <a:gd name="T17" fmla="*/ 5956 h 22289"/>
                            <a:gd name="T18" fmla="*/ 16053 w 27604"/>
                            <a:gd name="T19" fmla="*/ 0 h 22289"/>
                            <a:gd name="T20" fmla="*/ 0 w 27604"/>
                            <a:gd name="T21" fmla="*/ 0 h 22289"/>
                            <a:gd name="T22" fmla="*/ 27604 w 27604"/>
                            <a:gd name="T23" fmla="*/ 22289 h 222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27604" h="22289">
                              <a:moveTo>
                                <a:pt x="16053" y="0"/>
                              </a:moveTo>
                              <a:cubicBezTo>
                                <a:pt x="18999" y="0"/>
                                <a:pt x="22568" y="1270"/>
                                <a:pt x="26772" y="3810"/>
                              </a:cubicBezTo>
                              <a:lnTo>
                                <a:pt x="27604" y="4223"/>
                              </a:lnTo>
                              <a:lnTo>
                                <a:pt x="27604" y="19311"/>
                              </a:lnTo>
                              <a:lnTo>
                                <a:pt x="26429" y="18898"/>
                              </a:lnTo>
                              <a:cubicBezTo>
                                <a:pt x="22098" y="16358"/>
                                <a:pt x="19558" y="15088"/>
                                <a:pt x="18821" y="15088"/>
                              </a:cubicBezTo>
                              <a:cubicBezTo>
                                <a:pt x="15964" y="15088"/>
                                <a:pt x="14567" y="17488"/>
                                <a:pt x="14668" y="22289"/>
                              </a:cubicBezTo>
                              <a:lnTo>
                                <a:pt x="0" y="22289"/>
                              </a:lnTo>
                              <a:cubicBezTo>
                                <a:pt x="0" y="15367"/>
                                <a:pt x="1499" y="9919"/>
                                <a:pt x="4496" y="5956"/>
                              </a:cubicBezTo>
                              <a:cubicBezTo>
                                <a:pt x="7493" y="1994"/>
                                <a:pt x="11341" y="0"/>
                                <a:pt x="16053"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4"/>
                      <wps:cNvSpPr>
                        <a:spLocks/>
                      </wps:cNvSpPr>
                      <wps:spPr bwMode="auto">
                        <a:xfrm>
                          <a:off x="30687" y="20936"/>
                          <a:ext cx="522" cy="967"/>
                        </a:xfrm>
                        <a:custGeom>
                          <a:avLst/>
                          <a:gdLst>
                            <a:gd name="T0" fmla="*/ 0 w 52229"/>
                            <a:gd name="T1" fmla="*/ 0 h 96711"/>
                            <a:gd name="T2" fmla="*/ 10446 w 52229"/>
                            <a:gd name="T3" fmla="*/ 0 h 96711"/>
                            <a:gd name="T4" fmla="*/ 52229 w 52229"/>
                            <a:gd name="T5" fmla="*/ 96711 h 96711"/>
                            <a:gd name="T6" fmla="*/ 29267 w 52229"/>
                            <a:gd name="T7" fmla="*/ 96711 h 96711"/>
                            <a:gd name="T8" fmla="*/ 20276 w 52229"/>
                            <a:gd name="T9" fmla="*/ 75819 h 96711"/>
                            <a:gd name="T10" fmla="*/ 0 w 52229"/>
                            <a:gd name="T11" fmla="*/ 75819 h 96711"/>
                            <a:gd name="T12" fmla="*/ 0 w 52229"/>
                            <a:gd name="T13" fmla="*/ 56871 h 96711"/>
                            <a:gd name="T14" fmla="*/ 12109 w 52229"/>
                            <a:gd name="T15" fmla="*/ 56871 h 96711"/>
                            <a:gd name="T16" fmla="*/ 70 w 52229"/>
                            <a:gd name="T17" fmla="*/ 28778 h 96711"/>
                            <a:gd name="T18" fmla="*/ 0 w 52229"/>
                            <a:gd name="T19" fmla="*/ 28939 h 96711"/>
                            <a:gd name="T20" fmla="*/ 0 w 52229"/>
                            <a:gd name="T21" fmla="*/ 0 h 96711"/>
                            <a:gd name="T22" fmla="*/ 0 w 52229"/>
                            <a:gd name="T23" fmla="*/ 0 h 96711"/>
                            <a:gd name="T24" fmla="*/ 52229 w 52229"/>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2229" h="96711">
                              <a:moveTo>
                                <a:pt x="0" y="0"/>
                              </a:moveTo>
                              <a:lnTo>
                                <a:pt x="10446" y="0"/>
                              </a:lnTo>
                              <a:lnTo>
                                <a:pt x="52229" y="96711"/>
                              </a:lnTo>
                              <a:lnTo>
                                <a:pt x="29267" y="96711"/>
                              </a:lnTo>
                              <a:lnTo>
                                <a:pt x="20276" y="75819"/>
                              </a:lnTo>
                              <a:lnTo>
                                <a:pt x="0" y="75819"/>
                              </a:lnTo>
                              <a:lnTo>
                                <a:pt x="0" y="56871"/>
                              </a:lnTo>
                              <a:lnTo>
                                <a:pt x="12109" y="56871"/>
                              </a:lnTo>
                              <a:lnTo>
                                <a:pt x="70" y="28778"/>
                              </a:lnTo>
                              <a:lnTo>
                                <a:pt x="0" y="2893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5"/>
                      <wps:cNvSpPr>
                        <a:spLocks/>
                      </wps:cNvSpPr>
                      <wps:spPr bwMode="auto">
                        <a:xfrm>
                          <a:off x="30687" y="20620"/>
                          <a:ext cx="257" cy="223"/>
                        </a:xfrm>
                        <a:custGeom>
                          <a:avLst/>
                          <a:gdLst>
                            <a:gd name="T0" fmla="*/ 11004 w 25673"/>
                            <a:gd name="T1" fmla="*/ 0 h 22276"/>
                            <a:gd name="T2" fmla="*/ 25673 w 25673"/>
                            <a:gd name="T3" fmla="*/ 0 h 22276"/>
                            <a:gd name="T4" fmla="*/ 21164 w 25673"/>
                            <a:gd name="T5" fmla="*/ 16332 h 22276"/>
                            <a:gd name="T6" fmla="*/ 9620 w 25673"/>
                            <a:gd name="T7" fmla="*/ 22276 h 22276"/>
                            <a:gd name="T8" fmla="*/ 0 w 25673"/>
                            <a:gd name="T9" fmla="*/ 18892 h 22276"/>
                            <a:gd name="T10" fmla="*/ 0 w 25673"/>
                            <a:gd name="T11" fmla="*/ 3803 h 22276"/>
                            <a:gd name="T12" fmla="*/ 6852 w 25673"/>
                            <a:gd name="T13" fmla="*/ 7201 h 22276"/>
                            <a:gd name="T14" fmla="*/ 11004 w 25673"/>
                            <a:gd name="T15" fmla="*/ 0 h 22276"/>
                            <a:gd name="T16" fmla="*/ 0 w 25673"/>
                            <a:gd name="T17" fmla="*/ 0 h 22276"/>
                            <a:gd name="T18" fmla="*/ 25673 w 25673"/>
                            <a:gd name="T19" fmla="*/ 22276 h 22276"/>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5673" h="22276">
                              <a:moveTo>
                                <a:pt x="11004" y="0"/>
                              </a:moveTo>
                              <a:lnTo>
                                <a:pt x="25673" y="0"/>
                              </a:lnTo>
                              <a:cubicBezTo>
                                <a:pt x="25673" y="6921"/>
                                <a:pt x="24162" y="12370"/>
                                <a:pt x="21164" y="16332"/>
                              </a:cubicBezTo>
                              <a:cubicBezTo>
                                <a:pt x="18167" y="20295"/>
                                <a:pt x="14319" y="22276"/>
                                <a:pt x="9620" y="22276"/>
                              </a:cubicBezTo>
                              <a:lnTo>
                                <a:pt x="0" y="18892"/>
                              </a:lnTo>
                              <a:lnTo>
                                <a:pt x="0" y="3803"/>
                              </a:lnTo>
                              <a:lnTo>
                                <a:pt x="6852" y="7201"/>
                              </a:lnTo>
                              <a:cubicBezTo>
                                <a:pt x="9709" y="7201"/>
                                <a:pt x="11093" y="4801"/>
                                <a:pt x="11004"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6"/>
                      <wps:cNvSpPr>
                        <a:spLocks/>
                      </wps:cNvSpPr>
                      <wps:spPr bwMode="auto">
                        <a:xfrm>
                          <a:off x="31212" y="20914"/>
                          <a:ext cx="508" cy="999"/>
                        </a:xfrm>
                        <a:custGeom>
                          <a:avLst/>
                          <a:gdLst>
                            <a:gd name="T0" fmla="*/ 50787 w 50857"/>
                            <a:gd name="T1" fmla="*/ 0 h 99886"/>
                            <a:gd name="T2" fmla="*/ 50857 w 50857"/>
                            <a:gd name="T3" fmla="*/ 13 h 99886"/>
                            <a:gd name="T4" fmla="*/ 50857 w 50857"/>
                            <a:gd name="T5" fmla="*/ 18812 h 99886"/>
                            <a:gd name="T6" fmla="*/ 50851 w 50857"/>
                            <a:gd name="T7" fmla="*/ 18809 h 99886"/>
                            <a:gd name="T8" fmla="*/ 30442 w 50857"/>
                            <a:gd name="T9" fmla="*/ 27940 h 99886"/>
                            <a:gd name="T10" fmla="*/ 22149 w 50857"/>
                            <a:gd name="T11" fmla="*/ 50013 h 99886"/>
                            <a:gd name="T12" fmla="*/ 30442 w 50857"/>
                            <a:gd name="T13" fmla="*/ 72009 h 99886"/>
                            <a:gd name="T14" fmla="*/ 50851 w 50857"/>
                            <a:gd name="T15" fmla="*/ 81077 h 99886"/>
                            <a:gd name="T16" fmla="*/ 50857 w 50857"/>
                            <a:gd name="T17" fmla="*/ 81074 h 99886"/>
                            <a:gd name="T18" fmla="*/ 50857 w 50857"/>
                            <a:gd name="T19" fmla="*/ 99873 h 99886"/>
                            <a:gd name="T20" fmla="*/ 50787 w 50857"/>
                            <a:gd name="T21" fmla="*/ 99886 h 99886"/>
                            <a:gd name="T22" fmla="*/ 14668 w 50857"/>
                            <a:gd name="T23" fmla="*/ 85573 h 99886"/>
                            <a:gd name="T24" fmla="*/ 0 w 50857"/>
                            <a:gd name="T25" fmla="*/ 49949 h 99886"/>
                            <a:gd name="T26" fmla="*/ 14668 w 50857"/>
                            <a:gd name="T27" fmla="*/ 14313 h 99886"/>
                            <a:gd name="T28" fmla="*/ 50787 w 50857"/>
                            <a:gd name="T29" fmla="*/ 0 h 99886"/>
                            <a:gd name="T30" fmla="*/ 0 w 50857"/>
                            <a:gd name="T31" fmla="*/ 0 h 99886"/>
                            <a:gd name="T32" fmla="*/ 50857 w 50857"/>
                            <a:gd name="T33" fmla="*/ 99886 h 99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0857" h="99886">
                              <a:moveTo>
                                <a:pt x="50787" y="0"/>
                              </a:moveTo>
                              <a:lnTo>
                                <a:pt x="50857" y="13"/>
                              </a:lnTo>
                              <a:lnTo>
                                <a:pt x="50857" y="18812"/>
                              </a:lnTo>
                              <a:lnTo>
                                <a:pt x="50851" y="18809"/>
                              </a:lnTo>
                              <a:cubicBezTo>
                                <a:pt x="42786" y="18809"/>
                                <a:pt x="35979" y="21857"/>
                                <a:pt x="30442" y="27940"/>
                              </a:cubicBezTo>
                              <a:cubicBezTo>
                                <a:pt x="24917" y="34036"/>
                                <a:pt x="22149" y="41389"/>
                                <a:pt x="22149" y="50013"/>
                              </a:cubicBezTo>
                              <a:cubicBezTo>
                                <a:pt x="22149" y="58636"/>
                                <a:pt x="24917" y="65964"/>
                                <a:pt x="30442" y="72009"/>
                              </a:cubicBezTo>
                              <a:cubicBezTo>
                                <a:pt x="35979" y="78054"/>
                                <a:pt x="42786" y="81077"/>
                                <a:pt x="50851" y="81077"/>
                              </a:cubicBezTo>
                              <a:lnTo>
                                <a:pt x="50857" y="81074"/>
                              </a:lnTo>
                              <a:lnTo>
                                <a:pt x="50857" y="99873"/>
                              </a:lnTo>
                              <a:lnTo>
                                <a:pt x="50787" y="99886"/>
                              </a:lnTo>
                              <a:cubicBezTo>
                                <a:pt x="36487" y="99886"/>
                                <a:pt x="24448" y="95123"/>
                                <a:pt x="14668" y="85573"/>
                              </a:cubicBezTo>
                              <a:cubicBezTo>
                                <a:pt x="4889" y="76035"/>
                                <a:pt x="0" y="64148"/>
                                <a:pt x="0" y="49949"/>
                              </a:cubicBezTo>
                              <a:cubicBezTo>
                                <a:pt x="0" y="35738"/>
                                <a:pt x="4889" y="23863"/>
                                <a:pt x="14668" y="14313"/>
                              </a:cubicBezTo>
                              <a:cubicBezTo>
                                <a:pt x="24448" y="4775"/>
                                <a:pt x="36487" y="0"/>
                                <a:pt x="50787"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7"/>
                      <wps:cNvSpPr>
                        <a:spLocks/>
                      </wps:cNvSpPr>
                      <wps:spPr bwMode="auto">
                        <a:xfrm>
                          <a:off x="31721" y="20914"/>
                          <a:ext cx="507" cy="998"/>
                        </a:xfrm>
                        <a:custGeom>
                          <a:avLst/>
                          <a:gdLst>
                            <a:gd name="T0" fmla="*/ 0 w 50705"/>
                            <a:gd name="T1" fmla="*/ 0 h 99860"/>
                            <a:gd name="T2" fmla="*/ 19679 w 50705"/>
                            <a:gd name="T3" fmla="*/ 3567 h 99860"/>
                            <a:gd name="T4" fmla="*/ 36036 w 50705"/>
                            <a:gd name="T5" fmla="*/ 14300 h 99860"/>
                            <a:gd name="T6" fmla="*/ 50705 w 50705"/>
                            <a:gd name="T7" fmla="*/ 49936 h 99860"/>
                            <a:gd name="T8" fmla="*/ 36036 w 50705"/>
                            <a:gd name="T9" fmla="*/ 85560 h 99860"/>
                            <a:gd name="T10" fmla="*/ 19679 w 50705"/>
                            <a:gd name="T11" fmla="*/ 96298 h 99860"/>
                            <a:gd name="T12" fmla="*/ 0 w 50705"/>
                            <a:gd name="T13" fmla="*/ 99860 h 99860"/>
                            <a:gd name="T14" fmla="*/ 0 w 50705"/>
                            <a:gd name="T15" fmla="*/ 81061 h 99860"/>
                            <a:gd name="T16" fmla="*/ 20402 w 50705"/>
                            <a:gd name="T17" fmla="*/ 71996 h 99860"/>
                            <a:gd name="T18" fmla="*/ 28708 w 50705"/>
                            <a:gd name="T19" fmla="*/ 50000 h 99860"/>
                            <a:gd name="T20" fmla="*/ 20402 w 50705"/>
                            <a:gd name="T21" fmla="*/ 27927 h 99860"/>
                            <a:gd name="T22" fmla="*/ 0 w 50705"/>
                            <a:gd name="T23" fmla="*/ 18799 h 99860"/>
                            <a:gd name="T24" fmla="*/ 0 w 50705"/>
                            <a:gd name="T25" fmla="*/ 0 h 99860"/>
                            <a:gd name="T26" fmla="*/ 0 w 50705"/>
                            <a:gd name="T27" fmla="*/ 0 h 99860"/>
                            <a:gd name="T28" fmla="*/ 50705 w 50705"/>
                            <a:gd name="T29" fmla="*/ 99860 h 99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0705" h="99860">
                              <a:moveTo>
                                <a:pt x="0" y="0"/>
                              </a:moveTo>
                              <a:lnTo>
                                <a:pt x="19679" y="3567"/>
                              </a:lnTo>
                              <a:cubicBezTo>
                                <a:pt x="25695" y="5953"/>
                                <a:pt x="31147" y="9532"/>
                                <a:pt x="36036" y="14300"/>
                              </a:cubicBezTo>
                              <a:cubicBezTo>
                                <a:pt x="45815" y="23851"/>
                                <a:pt x="50705" y="35725"/>
                                <a:pt x="50705" y="49936"/>
                              </a:cubicBezTo>
                              <a:cubicBezTo>
                                <a:pt x="50705" y="64135"/>
                                <a:pt x="45815" y="76022"/>
                                <a:pt x="36036" y="85560"/>
                              </a:cubicBezTo>
                              <a:cubicBezTo>
                                <a:pt x="31147" y="90335"/>
                                <a:pt x="25695" y="93913"/>
                                <a:pt x="19679" y="96298"/>
                              </a:cubicBezTo>
                              <a:lnTo>
                                <a:pt x="0" y="99860"/>
                              </a:lnTo>
                              <a:lnTo>
                                <a:pt x="0" y="81061"/>
                              </a:lnTo>
                              <a:lnTo>
                                <a:pt x="20402" y="71996"/>
                              </a:lnTo>
                              <a:cubicBezTo>
                                <a:pt x="25940" y="65951"/>
                                <a:pt x="28708" y="58623"/>
                                <a:pt x="28708" y="50000"/>
                              </a:cubicBezTo>
                              <a:cubicBezTo>
                                <a:pt x="28708" y="41377"/>
                                <a:pt x="25940" y="34024"/>
                                <a:pt x="20402" y="27927"/>
                              </a:cubicBezTo>
                              <a:lnTo>
                                <a:pt x="0" y="1879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8"/>
                      <wps:cNvSpPr>
                        <a:spLocks/>
                      </wps:cNvSpPr>
                      <wps:spPr bwMode="auto">
                        <a:xfrm>
                          <a:off x="32612" y="20914"/>
                          <a:ext cx="509" cy="999"/>
                        </a:xfrm>
                        <a:custGeom>
                          <a:avLst/>
                          <a:gdLst>
                            <a:gd name="T0" fmla="*/ 50788 w 50857"/>
                            <a:gd name="T1" fmla="*/ 0 h 99959"/>
                            <a:gd name="T2" fmla="*/ 50857 w 50857"/>
                            <a:gd name="T3" fmla="*/ 13 h 99959"/>
                            <a:gd name="T4" fmla="*/ 50857 w 50857"/>
                            <a:gd name="T5" fmla="*/ 18811 h 99959"/>
                            <a:gd name="T6" fmla="*/ 50851 w 50857"/>
                            <a:gd name="T7" fmla="*/ 18809 h 99959"/>
                            <a:gd name="T8" fmla="*/ 30442 w 50857"/>
                            <a:gd name="T9" fmla="*/ 27940 h 99959"/>
                            <a:gd name="T10" fmla="*/ 22149 w 50857"/>
                            <a:gd name="T11" fmla="*/ 50013 h 99959"/>
                            <a:gd name="T12" fmla="*/ 30442 w 50857"/>
                            <a:gd name="T13" fmla="*/ 72009 h 99959"/>
                            <a:gd name="T14" fmla="*/ 50851 w 50857"/>
                            <a:gd name="T15" fmla="*/ 81077 h 99959"/>
                            <a:gd name="T16" fmla="*/ 50857 w 50857"/>
                            <a:gd name="T17" fmla="*/ 81074 h 99959"/>
                            <a:gd name="T18" fmla="*/ 50857 w 50857"/>
                            <a:gd name="T19" fmla="*/ 99959 h 99959"/>
                            <a:gd name="T20" fmla="*/ 50788 w 50857"/>
                            <a:gd name="T21" fmla="*/ 99886 h 99959"/>
                            <a:gd name="T22" fmla="*/ 14669 w 50857"/>
                            <a:gd name="T23" fmla="*/ 85573 h 99959"/>
                            <a:gd name="T24" fmla="*/ 0 w 50857"/>
                            <a:gd name="T25" fmla="*/ 49949 h 99959"/>
                            <a:gd name="T26" fmla="*/ 14669 w 50857"/>
                            <a:gd name="T27" fmla="*/ 14313 h 99959"/>
                            <a:gd name="T28" fmla="*/ 50788 w 50857"/>
                            <a:gd name="T29" fmla="*/ 0 h 99959"/>
                            <a:gd name="T30" fmla="*/ 0 w 50857"/>
                            <a:gd name="T31" fmla="*/ 0 h 99959"/>
                            <a:gd name="T32" fmla="*/ 50857 w 50857"/>
                            <a:gd name="T33" fmla="*/ 99959 h 99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0857" h="99959">
                              <a:moveTo>
                                <a:pt x="50788" y="0"/>
                              </a:moveTo>
                              <a:lnTo>
                                <a:pt x="50857" y="13"/>
                              </a:lnTo>
                              <a:lnTo>
                                <a:pt x="50857" y="18811"/>
                              </a:lnTo>
                              <a:lnTo>
                                <a:pt x="50851" y="18809"/>
                              </a:lnTo>
                              <a:cubicBezTo>
                                <a:pt x="42787" y="18809"/>
                                <a:pt x="35979" y="21857"/>
                                <a:pt x="30442" y="27940"/>
                              </a:cubicBezTo>
                              <a:cubicBezTo>
                                <a:pt x="24917" y="34036"/>
                                <a:pt x="22149" y="41389"/>
                                <a:pt x="22149" y="50013"/>
                              </a:cubicBezTo>
                              <a:cubicBezTo>
                                <a:pt x="22149" y="58636"/>
                                <a:pt x="24917" y="65964"/>
                                <a:pt x="30442" y="72009"/>
                              </a:cubicBezTo>
                              <a:cubicBezTo>
                                <a:pt x="35979" y="78054"/>
                                <a:pt x="42787" y="81077"/>
                                <a:pt x="50851" y="81077"/>
                              </a:cubicBezTo>
                              <a:lnTo>
                                <a:pt x="50857" y="81074"/>
                              </a:lnTo>
                              <a:lnTo>
                                <a:pt x="50857" y="99959"/>
                              </a:lnTo>
                              <a:lnTo>
                                <a:pt x="50788" y="99886"/>
                              </a:lnTo>
                              <a:cubicBezTo>
                                <a:pt x="36487" y="99886"/>
                                <a:pt x="24448" y="95123"/>
                                <a:pt x="14669" y="85573"/>
                              </a:cubicBezTo>
                              <a:cubicBezTo>
                                <a:pt x="4890" y="76035"/>
                                <a:pt x="0" y="64148"/>
                                <a:pt x="0" y="49949"/>
                              </a:cubicBezTo>
                              <a:cubicBezTo>
                                <a:pt x="0" y="35738"/>
                                <a:pt x="4890" y="23863"/>
                                <a:pt x="14669" y="14313"/>
                              </a:cubicBezTo>
                              <a:cubicBezTo>
                                <a:pt x="24448" y="4775"/>
                                <a:pt x="36487" y="0"/>
                                <a:pt x="50788"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0" name="Shape 39"/>
                      <wps:cNvSpPr>
                        <a:spLocks/>
                      </wps:cNvSpPr>
                      <wps:spPr bwMode="auto">
                        <a:xfrm>
                          <a:off x="33121" y="20914"/>
                          <a:ext cx="583" cy="1173"/>
                        </a:xfrm>
                        <a:custGeom>
                          <a:avLst/>
                          <a:gdLst>
                            <a:gd name="T0" fmla="*/ 0 w 58312"/>
                            <a:gd name="T1" fmla="*/ 0 h 117310"/>
                            <a:gd name="T2" fmla="*/ 19679 w 58312"/>
                            <a:gd name="T3" fmla="*/ 3567 h 117310"/>
                            <a:gd name="T4" fmla="*/ 36036 w 58312"/>
                            <a:gd name="T5" fmla="*/ 14300 h 117310"/>
                            <a:gd name="T6" fmla="*/ 50705 w 58312"/>
                            <a:gd name="T7" fmla="*/ 49936 h 117310"/>
                            <a:gd name="T8" fmla="*/ 43034 w 58312"/>
                            <a:gd name="T9" fmla="*/ 77051 h 117310"/>
                            <a:gd name="T10" fmla="*/ 22346 w 58312"/>
                            <a:gd name="T11" fmla="*/ 95034 h 117310"/>
                            <a:gd name="T12" fmla="*/ 26283 w 58312"/>
                            <a:gd name="T13" fmla="*/ 98565 h 117310"/>
                            <a:gd name="T14" fmla="*/ 31883 w 58312"/>
                            <a:gd name="T15" fmla="*/ 100025 h 117310"/>
                            <a:gd name="T16" fmla="*/ 37560 w 58312"/>
                            <a:gd name="T17" fmla="*/ 99124 h 117310"/>
                            <a:gd name="T18" fmla="*/ 41992 w 58312"/>
                            <a:gd name="T19" fmla="*/ 96977 h 117310"/>
                            <a:gd name="T20" fmla="*/ 47111 w 58312"/>
                            <a:gd name="T21" fmla="*/ 91300 h 117310"/>
                            <a:gd name="T22" fmla="*/ 58312 w 58312"/>
                            <a:gd name="T23" fmla="*/ 104724 h 117310"/>
                            <a:gd name="T24" fmla="*/ 28569 w 58312"/>
                            <a:gd name="T25" fmla="*/ 117310 h 117310"/>
                            <a:gd name="T26" fmla="*/ 12236 w 58312"/>
                            <a:gd name="T27" fmla="*/ 112751 h 117310"/>
                            <a:gd name="T28" fmla="*/ 0 w 58312"/>
                            <a:gd name="T29" fmla="*/ 99946 h 117310"/>
                            <a:gd name="T30" fmla="*/ 0 w 58312"/>
                            <a:gd name="T31" fmla="*/ 81062 h 117310"/>
                            <a:gd name="T32" fmla="*/ 20403 w 58312"/>
                            <a:gd name="T33" fmla="*/ 71996 h 117310"/>
                            <a:gd name="T34" fmla="*/ 28708 w 58312"/>
                            <a:gd name="T35" fmla="*/ 50000 h 117310"/>
                            <a:gd name="T36" fmla="*/ 20403 w 58312"/>
                            <a:gd name="T37" fmla="*/ 27927 h 117310"/>
                            <a:gd name="T38" fmla="*/ 0 w 58312"/>
                            <a:gd name="T39" fmla="*/ 18799 h 117310"/>
                            <a:gd name="T40" fmla="*/ 0 w 58312"/>
                            <a:gd name="T41" fmla="*/ 0 h 117310"/>
                            <a:gd name="T42" fmla="*/ 0 w 58312"/>
                            <a:gd name="T43" fmla="*/ 0 h 117310"/>
                            <a:gd name="T44" fmla="*/ 58312 w 58312"/>
                            <a:gd name="T45" fmla="*/ 117310 h 117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58312" h="117310">
                              <a:moveTo>
                                <a:pt x="0" y="0"/>
                              </a:moveTo>
                              <a:lnTo>
                                <a:pt x="19679" y="3567"/>
                              </a:lnTo>
                              <a:cubicBezTo>
                                <a:pt x="25695" y="5953"/>
                                <a:pt x="31147" y="9532"/>
                                <a:pt x="36036" y="14300"/>
                              </a:cubicBezTo>
                              <a:cubicBezTo>
                                <a:pt x="45815" y="23851"/>
                                <a:pt x="50705" y="35725"/>
                                <a:pt x="50705" y="49936"/>
                              </a:cubicBezTo>
                              <a:cubicBezTo>
                                <a:pt x="50705" y="59982"/>
                                <a:pt x="48139" y="69025"/>
                                <a:pt x="43034" y="77051"/>
                              </a:cubicBezTo>
                              <a:cubicBezTo>
                                <a:pt x="37916" y="85077"/>
                                <a:pt x="31007" y="91072"/>
                                <a:pt x="22346" y="95034"/>
                              </a:cubicBezTo>
                              <a:cubicBezTo>
                                <a:pt x="23171" y="96431"/>
                                <a:pt x="24492" y="97600"/>
                                <a:pt x="26283" y="98565"/>
                              </a:cubicBezTo>
                              <a:cubicBezTo>
                                <a:pt x="28086" y="99530"/>
                                <a:pt x="29953" y="100025"/>
                                <a:pt x="31883" y="100025"/>
                              </a:cubicBezTo>
                              <a:cubicBezTo>
                                <a:pt x="33827" y="100025"/>
                                <a:pt x="35719" y="99720"/>
                                <a:pt x="37560" y="99124"/>
                              </a:cubicBezTo>
                              <a:cubicBezTo>
                                <a:pt x="39402" y="98514"/>
                                <a:pt x="40888" y="97803"/>
                                <a:pt x="41992" y="96977"/>
                              </a:cubicBezTo>
                              <a:cubicBezTo>
                                <a:pt x="44393" y="95034"/>
                                <a:pt x="46094" y="93155"/>
                                <a:pt x="47111" y="91300"/>
                              </a:cubicBezTo>
                              <a:lnTo>
                                <a:pt x="58312" y="104724"/>
                              </a:lnTo>
                              <a:cubicBezTo>
                                <a:pt x="50387" y="113119"/>
                                <a:pt x="40468" y="117310"/>
                                <a:pt x="28569" y="117310"/>
                              </a:cubicBezTo>
                              <a:cubicBezTo>
                                <a:pt x="23032" y="117310"/>
                                <a:pt x="17596" y="115786"/>
                                <a:pt x="12236" y="112751"/>
                              </a:cubicBezTo>
                              <a:lnTo>
                                <a:pt x="0" y="99946"/>
                              </a:lnTo>
                              <a:lnTo>
                                <a:pt x="0" y="81062"/>
                              </a:lnTo>
                              <a:lnTo>
                                <a:pt x="20403" y="71996"/>
                              </a:lnTo>
                              <a:cubicBezTo>
                                <a:pt x="25940" y="65951"/>
                                <a:pt x="28708" y="58623"/>
                                <a:pt x="28708" y="50000"/>
                              </a:cubicBezTo>
                              <a:cubicBezTo>
                                <a:pt x="28708" y="41377"/>
                                <a:pt x="25940" y="34024"/>
                                <a:pt x="20403" y="27927"/>
                              </a:cubicBezTo>
                              <a:lnTo>
                                <a:pt x="0" y="1879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1" name="Shape 40"/>
                      <wps:cNvSpPr>
                        <a:spLocks/>
                      </wps:cNvSpPr>
                      <wps:spPr bwMode="auto">
                        <a:xfrm>
                          <a:off x="33744" y="20936"/>
                          <a:ext cx="829" cy="977"/>
                        </a:xfrm>
                        <a:custGeom>
                          <a:avLst/>
                          <a:gdLst>
                            <a:gd name="T0" fmla="*/ 0 w 82880"/>
                            <a:gd name="T1" fmla="*/ 0 h 97676"/>
                            <a:gd name="T2" fmla="*/ 21590 w 82880"/>
                            <a:gd name="T3" fmla="*/ 0 h 97676"/>
                            <a:gd name="T4" fmla="*/ 21590 w 82880"/>
                            <a:gd name="T5" fmla="*/ 53404 h 97676"/>
                            <a:gd name="T6" fmla="*/ 26988 w 82880"/>
                            <a:gd name="T7" fmla="*/ 71742 h 97676"/>
                            <a:gd name="T8" fmla="*/ 41516 w 82880"/>
                            <a:gd name="T9" fmla="*/ 78448 h 97676"/>
                            <a:gd name="T10" fmla="*/ 55969 w 82880"/>
                            <a:gd name="T11" fmla="*/ 71742 h 97676"/>
                            <a:gd name="T12" fmla="*/ 61303 w 82880"/>
                            <a:gd name="T13" fmla="*/ 53404 h 97676"/>
                            <a:gd name="T14" fmla="*/ 61303 w 82880"/>
                            <a:gd name="T15" fmla="*/ 0 h 97676"/>
                            <a:gd name="T16" fmla="*/ 82880 w 82880"/>
                            <a:gd name="T17" fmla="*/ 0 h 97676"/>
                            <a:gd name="T18" fmla="*/ 82880 w 82880"/>
                            <a:gd name="T19" fmla="*/ 54102 h 97676"/>
                            <a:gd name="T20" fmla="*/ 71260 w 82880"/>
                            <a:gd name="T21" fmla="*/ 86411 h 97676"/>
                            <a:gd name="T22" fmla="*/ 41516 w 82880"/>
                            <a:gd name="T23" fmla="*/ 97676 h 97676"/>
                            <a:gd name="T24" fmla="*/ 11697 w 82880"/>
                            <a:gd name="T25" fmla="*/ 86335 h 97676"/>
                            <a:gd name="T26" fmla="*/ 0 w 82880"/>
                            <a:gd name="T27" fmla="*/ 54102 h 97676"/>
                            <a:gd name="T28" fmla="*/ 0 w 82880"/>
                            <a:gd name="T29" fmla="*/ 0 h 97676"/>
                            <a:gd name="T30" fmla="*/ 0 w 82880"/>
                            <a:gd name="T31" fmla="*/ 0 h 97676"/>
                            <a:gd name="T32" fmla="*/ 82880 w 82880"/>
                            <a:gd name="T33" fmla="*/ 97676 h 97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82880" h="97676">
                              <a:moveTo>
                                <a:pt x="0" y="0"/>
                              </a:moveTo>
                              <a:lnTo>
                                <a:pt x="21590" y="0"/>
                              </a:lnTo>
                              <a:lnTo>
                                <a:pt x="21590" y="53404"/>
                              </a:lnTo>
                              <a:cubicBezTo>
                                <a:pt x="21590" y="61151"/>
                                <a:pt x="23394" y="67259"/>
                                <a:pt x="26988" y="71742"/>
                              </a:cubicBezTo>
                              <a:cubicBezTo>
                                <a:pt x="30581" y="76225"/>
                                <a:pt x="35420" y="78448"/>
                                <a:pt x="41516" y="78448"/>
                              </a:cubicBezTo>
                              <a:cubicBezTo>
                                <a:pt x="47599" y="78448"/>
                                <a:pt x="52425" y="76225"/>
                                <a:pt x="55969" y="71742"/>
                              </a:cubicBezTo>
                              <a:cubicBezTo>
                                <a:pt x="59525" y="67259"/>
                                <a:pt x="61303" y="61151"/>
                                <a:pt x="61303" y="53404"/>
                              </a:cubicBezTo>
                              <a:lnTo>
                                <a:pt x="61303" y="0"/>
                              </a:lnTo>
                              <a:lnTo>
                                <a:pt x="82880" y="0"/>
                              </a:lnTo>
                              <a:lnTo>
                                <a:pt x="82880" y="54102"/>
                              </a:lnTo>
                              <a:cubicBezTo>
                                <a:pt x="82880" y="68123"/>
                                <a:pt x="79007" y="78880"/>
                                <a:pt x="71260" y="86411"/>
                              </a:cubicBezTo>
                              <a:cubicBezTo>
                                <a:pt x="63513" y="93929"/>
                                <a:pt x="53594" y="97676"/>
                                <a:pt x="41516" y="97676"/>
                              </a:cubicBezTo>
                              <a:cubicBezTo>
                                <a:pt x="29426" y="97676"/>
                                <a:pt x="19495" y="93904"/>
                                <a:pt x="11697" y="86335"/>
                              </a:cubicBezTo>
                              <a:cubicBezTo>
                                <a:pt x="3899" y="78765"/>
                                <a:pt x="0" y="68021"/>
                                <a:pt x="0" y="54102"/>
                              </a:cubicBez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2" name="Shape 41"/>
                      <wps:cNvSpPr>
                        <a:spLocks/>
                      </wps:cNvSpPr>
                      <wps:spPr bwMode="auto">
                        <a:xfrm>
                          <a:off x="34743" y="20936"/>
                          <a:ext cx="712" cy="967"/>
                        </a:xfrm>
                        <a:custGeom>
                          <a:avLst/>
                          <a:gdLst>
                            <a:gd name="T0" fmla="*/ 0 w 71260"/>
                            <a:gd name="T1" fmla="*/ 0 h 96723"/>
                            <a:gd name="T2" fmla="*/ 69736 w 71260"/>
                            <a:gd name="T3" fmla="*/ 0 h 96723"/>
                            <a:gd name="T4" fmla="*/ 69736 w 71260"/>
                            <a:gd name="T5" fmla="*/ 19240 h 96723"/>
                            <a:gd name="T6" fmla="*/ 21590 w 71260"/>
                            <a:gd name="T7" fmla="*/ 19240 h 96723"/>
                            <a:gd name="T8" fmla="*/ 21590 w 71260"/>
                            <a:gd name="T9" fmla="*/ 39154 h 96723"/>
                            <a:gd name="T10" fmla="*/ 64897 w 71260"/>
                            <a:gd name="T11" fmla="*/ 39154 h 96723"/>
                            <a:gd name="T12" fmla="*/ 64897 w 71260"/>
                            <a:gd name="T13" fmla="*/ 57556 h 96723"/>
                            <a:gd name="T14" fmla="*/ 21590 w 71260"/>
                            <a:gd name="T15" fmla="*/ 57556 h 96723"/>
                            <a:gd name="T16" fmla="*/ 21590 w 71260"/>
                            <a:gd name="T17" fmla="*/ 77622 h 96723"/>
                            <a:gd name="T18" fmla="*/ 71260 w 71260"/>
                            <a:gd name="T19" fmla="*/ 77622 h 96723"/>
                            <a:gd name="T20" fmla="*/ 71260 w 71260"/>
                            <a:gd name="T21" fmla="*/ 96723 h 96723"/>
                            <a:gd name="T22" fmla="*/ 0 w 71260"/>
                            <a:gd name="T23" fmla="*/ 96723 h 96723"/>
                            <a:gd name="T24" fmla="*/ 0 w 71260"/>
                            <a:gd name="T25" fmla="*/ 0 h 96723"/>
                            <a:gd name="T26" fmla="*/ 0 w 71260"/>
                            <a:gd name="T27" fmla="*/ 0 h 96723"/>
                            <a:gd name="T28" fmla="*/ 71260 w 71260"/>
                            <a:gd name="T29" fmla="*/ 96723 h 96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71260" h="96723">
                              <a:moveTo>
                                <a:pt x="0" y="0"/>
                              </a:moveTo>
                              <a:lnTo>
                                <a:pt x="69736" y="0"/>
                              </a:lnTo>
                              <a:lnTo>
                                <a:pt x="69736" y="19240"/>
                              </a:lnTo>
                              <a:lnTo>
                                <a:pt x="21590" y="19240"/>
                              </a:lnTo>
                              <a:lnTo>
                                <a:pt x="21590" y="39154"/>
                              </a:lnTo>
                              <a:lnTo>
                                <a:pt x="64897" y="39154"/>
                              </a:lnTo>
                              <a:lnTo>
                                <a:pt x="64897" y="57556"/>
                              </a:lnTo>
                              <a:lnTo>
                                <a:pt x="21590" y="57556"/>
                              </a:lnTo>
                              <a:lnTo>
                                <a:pt x="21590" y="77622"/>
                              </a:lnTo>
                              <a:lnTo>
                                <a:pt x="71260" y="77622"/>
                              </a:lnTo>
                              <a:lnTo>
                                <a:pt x="71260" y="96723"/>
                              </a:lnTo>
                              <a:lnTo>
                                <a:pt x="0" y="96723"/>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3" name="Shape 42"/>
                      <wps:cNvSpPr>
                        <a:spLocks/>
                      </wps:cNvSpPr>
                      <wps:spPr bwMode="auto">
                        <a:xfrm>
                          <a:off x="35847" y="20914"/>
                          <a:ext cx="906" cy="1000"/>
                        </a:xfrm>
                        <a:custGeom>
                          <a:avLst/>
                          <a:gdLst>
                            <a:gd name="T0" fmla="*/ 50787 w 90627"/>
                            <a:gd name="T1" fmla="*/ 0 h 100025"/>
                            <a:gd name="T2" fmla="*/ 90627 w 90627"/>
                            <a:gd name="T3" fmla="*/ 18123 h 100025"/>
                            <a:gd name="T4" fmla="*/ 77203 w 90627"/>
                            <a:gd name="T5" fmla="*/ 33338 h 100025"/>
                            <a:gd name="T6" fmla="*/ 51752 w 90627"/>
                            <a:gd name="T7" fmla="*/ 20612 h 100025"/>
                            <a:gd name="T8" fmla="*/ 30924 w 90627"/>
                            <a:gd name="T9" fmla="*/ 28562 h 100025"/>
                            <a:gd name="T10" fmla="*/ 22276 w 90627"/>
                            <a:gd name="T11" fmla="*/ 50012 h 100025"/>
                            <a:gd name="T12" fmla="*/ 30442 w 90627"/>
                            <a:gd name="T13" fmla="*/ 71666 h 100025"/>
                            <a:gd name="T14" fmla="*/ 50228 w 90627"/>
                            <a:gd name="T15" fmla="*/ 79832 h 100025"/>
                            <a:gd name="T16" fmla="*/ 76238 w 90627"/>
                            <a:gd name="T17" fmla="*/ 67234 h 100025"/>
                            <a:gd name="T18" fmla="*/ 90081 w 90627"/>
                            <a:gd name="T19" fmla="*/ 81496 h 100025"/>
                            <a:gd name="T20" fmla="*/ 51270 w 90627"/>
                            <a:gd name="T21" fmla="*/ 100025 h 100025"/>
                            <a:gd name="T22" fmla="*/ 14465 w 90627"/>
                            <a:gd name="T23" fmla="*/ 85915 h 100025"/>
                            <a:gd name="T24" fmla="*/ 0 w 90627"/>
                            <a:gd name="T25" fmla="*/ 50292 h 100025"/>
                            <a:gd name="T26" fmla="*/ 14744 w 90627"/>
                            <a:gd name="T27" fmla="*/ 14389 h 100025"/>
                            <a:gd name="T28" fmla="*/ 50787 w 90627"/>
                            <a:gd name="T29" fmla="*/ 0 h 100025"/>
                            <a:gd name="T30" fmla="*/ 0 w 90627"/>
                            <a:gd name="T31" fmla="*/ 0 h 100025"/>
                            <a:gd name="T32" fmla="*/ 90627 w 90627"/>
                            <a:gd name="T33" fmla="*/ 100025 h 1000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90627" h="100025">
                              <a:moveTo>
                                <a:pt x="50787" y="0"/>
                              </a:moveTo>
                              <a:cubicBezTo>
                                <a:pt x="66649" y="0"/>
                                <a:pt x="79933" y="6045"/>
                                <a:pt x="90627" y="18123"/>
                              </a:cubicBezTo>
                              <a:lnTo>
                                <a:pt x="77203" y="33338"/>
                              </a:lnTo>
                              <a:cubicBezTo>
                                <a:pt x="70383" y="24854"/>
                                <a:pt x="61900" y="20612"/>
                                <a:pt x="51752" y="20612"/>
                              </a:cubicBezTo>
                              <a:cubicBezTo>
                                <a:pt x="43637" y="20612"/>
                                <a:pt x="36690" y="23266"/>
                                <a:pt x="30924" y="28562"/>
                              </a:cubicBezTo>
                              <a:cubicBezTo>
                                <a:pt x="25159" y="33871"/>
                                <a:pt x="22276" y="41021"/>
                                <a:pt x="22276" y="50012"/>
                              </a:cubicBezTo>
                              <a:cubicBezTo>
                                <a:pt x="22276" y="59004"/>
                                <a:pt x="25006" y="66218"/>
                                <a:pt x="30442" y="71666"/>
                              </a:cubicBezTo>
                              <a:cubicBezTo>
                                <a:pt x="35890" y="77114"/>
                                <a:pt x="42482" y="79832"/>
                                <a:pt x="50228" y="79832"/>
                              </a:cubicBezTo>
                              <a:cubicBezTo>
                                <a:pt x="60833" y="79832"/>
                                <a:pt x="69507" y="75641"/>
                                <a:pt x="76238" y="67234"/>
                              </a:cubicBezTo>
                              <a:lnTo>
                                <a:pt x="90081" y="81496"/>
                              </a:lnTo>
                              <a:cubicBezTo>
                                <a:pt x="79096" y="93853"/>
                                <a:pt x="66167" y="100025"/>
                                <a:pt x="51270" y="100025"/>
                              </a:cubicBezTo>
                              <a:cubicBezTo>
                                <a:pt x="36373" y="100025"/>
                                <a:pt x="24104" y="95326"/>
                                <a:pt x="14465" y="85915"/>
                              </a:cubicBezTo>
                              <a:cubicBezTo>
                                <a:pt x="4826" y="76517"/>
                                <a:pt x="0" y="64630"/>
                                <a:pt x="0" y="50292"/>
                              </a:cubicBezTo>
                              <a:cubicBezTo>
                                <a:pt x="0" y="35954"/>
                                <a:pt x="4915" y="23978"/>
                                <a:pt x="14744" y="14389"/>
                              </a:cubicBezTo>
                              <a:cubicBezTo>
                                <a:pt x="24562" y="4788"/>
                                <a:pt x="36576" y="0"/>
                                <a:pt x="50787"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4" name="Shape 43"/>
                      <wps:cNvSpPr>
                        <a:spLocks/>
                      </wps:cNvSpPr>
                      <wps:spPr bwMode="auto">
                        <a:xfrm>
                          <a:off x="36850" y="20936"/>
                          <a:ext cx="829" cy="977"/>
                        </a:xfrm>
                        <a:custGeom>
                          <a:avLst/>
                          <a:gdLst>
                            <a:gd name="T0" fmla="*/ 0 w 82880"/>
                            <a:gd name="T1" fmla="*/ 0 h 97676"/>
                            <a:gd name="T2" fmla="*/ 21590 w 82880"/>
                            <a:gd name="T3" fmla="*/ 0 h 97676"/>
                            <a:gd name="T4" fmla="*/ 21590 w 82880"/>
                            <a:gd name="T5" fmla="*/ 53404 h 97676"/>
                            <a:gd name="T6" fmla="*/ 26988 w 82880"/>
                            <a:gd name="T7" fmla="*/ 71742 h 97676"/>
                            <a:gd name="T8" fmla="*/ 41516 w 82880"/>
                            <a:gd name="T9" fmla="*/ 78448 h 97676"/>
                            <a:gd name="T10" fmla="*/ 55969 w 82880"/>
                            <a:gd name="T11" fmla="*/ 71742 h 97676"/>
                            <a:gd name="T12" fmla="*/ 61303 w 82880"/>
                            <a:gd name="T13" fmla="*/ 53404 h 97676"/>
                            <a:gd name="T14" fmla="*/ 61303 w 82880"/>
                            <a:gd name="T15" fmla="*/ 0 h 97676"/>
                            <a:gd name="T16" fmla="*/ 82880 w 82880"/>
                            <a:gd name="T17" fmla="*/ 0 h 97676"/>
                            <a:gd name="T18" fmla="*/ 82880 w 82880"/>
                            <a:gd name="T19" fmla="*/ 54102 h 97676"/>
                            <a:gd name="T20" fmla="*/ 71260 w 82880"/>
                            <a:gd name="T21" fmla="*/ 86411 h 97676"/>
                            <a:gd name="T22" fmla="*/ 41516 w 82880"/>
                            <a:gd name="T23" fmla="*/ 97676 h 97676"/>
                            <a:gd name="T24" fmla="*/ 11697 w 82880"/>
                            <a:gd name="T25" fmla="*/ 86335 h 97676"/>
                            <a:gd name="T26" fmla="*/ 0 w 82880"/>
                            <a:gd name="T27" fmla="*/ 54102 h 97676"/>
                            <a:gd name="T28" fmla="*/ 0 w 82880"/>
                            <a:gd name="T29" fmla="*/ 0 h 97676"/>
                            <a:gd name="T30" fmla="*/ 0 w 82880"/>
                            <a:gd name="T31" fmla="*/ 0 h 97676"/>
                            <a:gd name="T32" fmla="*/ 82880 w 82880"/>
                            <a:gd name="T33" fmla="*/ 97676 h 97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82880" h="97676">
                              <a:moveTo>
                                <a:pt x="0" y="0"/>
                              </a:moveTo>
                              <a:lnTo>
                                <a:pt x="21590" y="0"/>
                              </a:lnTo>
                              <a:lnTo>
                                <a:pt x="21590" y="53404"/>
                              </a:lnTo>
                              <a:cubicBezTo>
                                <a:pt x="21590" y="61151"/>
                                <a:pt x="23394" y="67259"/>
                                <a:pt x="26988" y="71742"/>
                              </a:cubicBezTo>
                              <a:cubicBezTo>
                                <a:pt x="30581" y="76225"/>
                                <a:pt x="35420" y="78448"/>
                                <a:pt x="41516" y="78448"/>
                              </a:cubicBezTo>
                              <a:cubicBezTo>
                                <a:pt x="47599" y="78448"/>
                                <a:pt x="52425" y="76225"/>
                                <a:pt x="55969" y="71742"/>
                              </a:cubicBezTo>
                              <a:cubicBezTo>
                                <a:pt x="59525" y="67259"/>
                                <a:pt x="61303" y="61151"/>
                                <a:pt x="61303" y="53404"/>
                              </a:cubicBezTo>
                              <a:lnTo>
                                <a:pt x="61303" y="0"/>
                              </a:lnTo>
                              <a:lnTo>
                                <a:pt x="82880" y="0"/>
                              </a:lnTo>
                              <a:lnTo>
                                <a:pt x="82880" y="54102"/>
                              </a:lnTo>
                              <a:cubicBezTo>
                                <a:pt x="82880" y="68123"/>
                                <a:pt x="79007" y="78880"/>
                                <a:pt x="71260" y="86411"/>
                              </a:cubicBezTo>
                              <a:cubicBezTo>
                                <a:pt x="63513" y="93929"/>
                                <a:pt x="53594" y="97676"/>
                                <a:pt x="41516" y="97676"/>
                              </a:cubicBezTo>
                              <a:cubicBezTo>
                                <a:pt x="29426" y="97676"/>
                                <a:pt x="19495" y="93904"/>
                                <a:pt x="11697" y="86335"/>
                              </a:cubicBezTo>
                              <a:cubicBezTo>
                                <a:pt x="3899" y="78765"/>
                                <a:pt x="0" y="68021"/>
                                <a:pt x="0" y="54102"/>
                              </a:cubicBez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5" name="Shape 1514"/>
                      <wps:cNvSpPr>
                        <a:spLocks/>
                      </wps:cNvSpPr>
                      <wps:spPr bwMode="auto">
                        <a:xfrm>
                          <a:off x="37849" y="20936"/>
                          <a:ext cx="216" cy="967"/>
                        </a:xfrm>
                        <a:custGeom>
                          <a:avLst/>
                          <a:gdLst>
                            <a:gd name="T0" fmla="*/ 0 w 21577"/>
                            <a:gd name="T1" fmla="*/ 0 h 96724"/>
                            <a:gd name="T2" fmla="*/ 21577 w 21577"/>
                            <a:gd name="T3" fmla="*/ 0 h 96724"/>
                            <a:gd name="T4" fmla="*/ 21577 w 21577"/>
                            <a:gd name="T5" fmla="*/ 96724 h 96724"/>
                            <a:gd name="T6" fmla="*/ 0 w 21577"/>
                            <a:gd name="T7" fmla="*/ 96724 h 96724"/>
                            <a:gd name="T8" fmla="*/ 0 w 21577"/>
                            <a:gd name="T9" fmla="*/ 0 h 96724"/>
                            <a:gd name="T10" fmla="*/ 0 w 21577"/>
                            <a:gd name="T11" fmla="*/ 0 h 96724"/>
                            <a:gd name="T12" fmla="*/ 21577 w 21577"/>
                            <a:gd name="T13" fmla="*/ 96724 h 96724"/>
                          </a:gdLst>
                          <a:ahLst/>
                          <a:cxnLst>
                            <a:cxn ang="0">
                              <a:pos x="T0" y="T1"/>
                            </a:cxn>
                            <a:cxn ang="0">
                              <a:pos x="T2" y="T3"/>
                            </a:cxn>
                            <a:cxn ang="0">
                              <a:pos x="T4" y="T5"/>
                            </a:cxn>
                            <a:cxn ang="0">
                              <a:pos x="T6" y="T7"/>
                            </a:cxn>
                            <a:cxn ang="0">
                              <a:pos x="T8" y="T9"/>
                            </a:cxn>
                          </a:cxnLst>
                          <a:rect l="T10" t="T11" r="T12" b="T13"/>
                          <a:pathLst>
                            <a:path w="21577" h="96724">
                              <a:moveTo>
                                <a:pt x="0" y="0"/>
                              </a:moveTo>
                              <a:lnTo>
                                <a:pt x="21577" y="0"/>
                              </a:lnTo>
                              <a:lnTo>
                                <a:pt x="21577" y="96724"/>
                              </a:lnTo>
                              <a:lnTo>
                                <a:pt x="0" y="96724"/>
                              </a:lnTo>
                              <a:lnTo>
                                <a:pt x="0" y="0"/>
                              </a:lnTo>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6" name="Shape 45"/>
                      <wps:cNvSpPr>
                        <a:spLocks/>
                      </wps:cNvSpPr>
                      <wps:spPr bwMode="auto">
                        <a:xfrm>
                          <a:off x="38249" y="20936"/>
                          <a:ext cx="438" cy="967"/>
                        </a:xfrm>
                        <a:custGeom>
                          <a:avLst/>
                          <a:gdLst>
                            <a:gd name="T0" fmla="*/ 0 w 43783"/>
                            <a:gd name="T1" fmla="*/ 0 h 96723"/>
                            <a:gd name="T2" fmla="*/ 34163 w 43783"/>
                            <a:gd name="T3" fmla="*/ 0 h 96723"/>
                            <a:gd name="T4" fmla="*/ 43783 w 43783"/>
                            <a:gd name="T5" fmla="*/ 1331 h 96723"/>
                            <a:gd name="T6" fmla="*/ 43783 w 43783"/>
                            <a:gd name="T7" fmla="*/ 22020 h 96723"/>
                            <a:gd name="T8" fmla="*/ 33617 w 43783"/>
                            <a:gd name="T9" fmla="*/ 18822 h 96723"/>
                            <a:gd name="T10" fmla="*/ 21577 w 43783"/>
                            <a:gd name="T11" fmla="*/ 18822 h 96723"/>
                            <a:gd name="T12" fmla="*/ 21577 w 43783"/>
                            <a:gd name="T13" fmla="*/ 77622 h 96723"/>
                            <a:gd name="T14" fmla="*/ 35281 w 43783"/>
                            <a:gd name="T15" fmla="*/ 77622 h 96723"/>
                            <a:gd name="T16" fmla="*/ 43783 w 43783"/>
                            <a:gd name="T17" fmla="*/ 74832 h 96723"/>
                            <a:gd name="T18" fmla="*/ 43783 w 43783"/>
                            <a:gd name="T19" fmla="*/ 95263 h 96723"/>
                            <a:gd name="T20" fmla="*/ 33071 w 43783"/>
                            <a:gd name="T21" fmla="*/ 96723 h 96723"/>
                            <a:gd name="T22" fmla="*/ 0 w 43783"/>
                            <a:gd name="T23" fmla="*/ 96723 h 96723"/>
                            <a:gd name="T24" fmla="*/ 0 w 43783"/>
                            <a:gd name="T25" fmla="*/ 0 h 96723"/>
                            <a:gd name="T26" fmla="*/ 0 w 43783"/>
                            <a:gd name="T27" fmla="*/ 0 h 96723"/>
                            <a:gd name="T28" fmla="*/ 43783 w 43783"/>
                            <a:gd name="T29" fmla="*/ 96723 h 96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3783" h="96723">
                              <a:moveTo>
                                <a:pt x="0" y="0"/>
                              </a:moveTo>
                              <a:lnTo>
                                <a:pt x="34163" y="0"/>
                              </a:lnTo>
                              <a:lnTo>
                                <a:pt x="43783" y="1331"/>
                              </a:lnTo>
                              <a:lnTo>
                                <a:pt x="43783" y="22020"/>
                              </a:lnTo>
                              <a:lnTo>
                                <a:pt x="33617" y="18822"/>
                              </a:lnTo>
                              <a:lnTo>
                                <a:pt x="21577" y="18822"/>
                              </a:lnTo>
                              <a:lnTo>
                                <a:pt x="21577" y="77622"/>
                              </a:lnTo>
                              <a:lnTo>
                                <a:pt x="35281" y="77622"/>
                              </a:lnTo>
                              <a:lnTo>
                                <a:pt x="43783" y="74832"/>
                              </a:lnTo>
                              <a:lnTo>
                                <a:pt x="43783" y="95263"/>
                              </a:lnTo>
                              <a:lnTo>
                                <a:pt x="33071" y="96723"/>
                              </a:lnTo>
                              <a:lnTo>
                                <a:pt x="0" y="96723"/>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7" name="Shape 46"/>
                      <wps:cNvSpPr>
                        <a:spLocks/>
                      </wps:cNvSpPr>
                      <wps:spPr bwMode="auto">
                        <a:xfrm>
                          <a:off x="38687" y="20949"/>
                          <a:ext cx="439" cy="939"/>
                        </a:xfrm>
                        <a:custGeom>
                          <a:avLst/>
                          <a:gdLst>
                            <a:gd name="T0" fmla="*/ 0 w 43936"/>
                            <a:gd name="T1" fmla="*/ 0 h 93932"/>
                            <a:gd name="T2" fmla="*/ 13246 w 43936"/>
                            <a:gd name="T3" fmla="*/ 1833 h 93932"/>
                            <a:gd name="T4" fmla="*/ 30093 w 43936"/>
                            <a:gd name="T5" fmla="*/ 11331 h 93932"/>
                            <a:gd name="T6" fmla="*/ 43936 w 43936"/>
                            <a:gd name="T7" fmla="*/ 46548 h 93932"/>
                            <a:gd name="T8" fmla="*/ 30448 w 43936"/>
                            <a:gd name="T9" fmla="*/ 82235 h 93932"/>
                            <a:gd name="T10" fmla="*/ 13407 w 43936"/>
                            <a:gd name="T11" fmla="*/ 92104 h 93932"/>
                            <a:gd name="T12" fmla="*/ 0 w 43936"/>
                            <a:gd name="T13" fmla="*/ 93932 h 93932"/>
                            <a:gd name="T14" fmla="*/ 0 w 43936"/>
                            <a:gd name="T15" fmla="*/ 73501 h 93932"/>
                            <a:gd name="T16" fmla="*/ 14256 w 43936"/>
                            <a:gd name="T17" fmla="*/ 68824 h 93932"/>
                            <a:gd name="T18" fmla="*/ 22206 w 43936"/>
                            <a:gd name="T19" fmla="*/ 47094 h 93932"/>
                            <a:gd name="T20" fmla="*/ 14256 w 43936"/>
                            <a:gd name="T21" fmla="*/ 25174 h 93932"/>
                            <a:gd name="T22" fmla="*/ 0 w 43936"/>
                            <a:gd name="T23" fmla="*/ 20689 h 93932"/>
                            <a:gd name="T24" fmla="*/ 0 w 43936"/>
                            <a:gd name="T25" fmla="*/ 0 h 93932"/>
                            <a:gd name="T26" fmla="*/ 0 w 43936"/>
                            <a:gd name="T27" fmla="*/ 0 h 93932"/>
                            <a:gd name="T28" fmla="*/ 43936 w 43936"/>
                            <a:gd name="T29" fmla="*/ 93932 h 93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3936" h="93932">
                              <a:moveTo>
                                <a:pt x="0" y="0"/>
                              </a:moveTo>
                              <a:lnTo>
                                <a:pt x="13246" y="1833"/>
                              </a:lnTo>
                              <a:cubicBezTo>
                                <a:pt x="19866" y="3943"/>
                                <a:pt x="25483" y="7108"/>
                                <a:pt x="30093" y="11331"/>
                              </a:cubicBezTo>
                              <a:cubicBezTo>
                                <a:pt x="39313" y="19776"/>
                                <a:pt x="43936" y="31511"/>
                                <a:pt x="43936" y="46548"/>
                              </a:cubicBezTo>
                              <a:cubicBezTo>
                                <a:pt x="43936" y="61585"/>
                                <a:pt x="39440" y="73472"/>
                                <a:pt x="30448" y="82235"/>
                              </a:cubicBezTo>
                              <a:cubicBezTo>
                                <a:pt x="25946" y="86623"/>
                                <a:pt x="20266" y="89912"/>
                                <a:pt x="13407" y="92104"/>
                              </a:cubicBezTo>
                              <a:lnTo>
                                <a:pt x="0" y="93932"/>
                              </a:lnTo>
                              <a:lnTo>
                                <a:pt x="0" y="73501"/>
                              </a:lnTo>
                              <a:lnTo>
                                <a:pt x="14256" y="68824"/>
                              </a:lnTo>
                              <a:cubicBezTo>
                                <a:pt x="19564" y="63845"/>
                                <a:pt x="22206" y="56606"/>
                                <a:pt x="22206" y="47094"/>
                              </a:cubicBezTo>
                              <a:cubicBezTo>
                                <a:pt x="22206" y="37594"/>
                                <a:pt x="19564" y="30279"/>
                                <a:pt x="14256" y="25174"/>
                              </a:cubicBezTo>
                              <a:lnTo>
                                <a:pt x="0" y="2068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8" name="Shape 47"/>
                      <wps:cNvSpPr>
                        <a:spLocks/>
                      </wps:cNvSpPr>
                      <wps:spPr bwMode="auto">
                        <a:xfrm>
                          <a:off x="39133" y="20936"/>
                          <a:ext cx="522" cy="967"/>
                        </a:xfrm>
                        <a:custGeom>
                          <a:avLst/>
                          <a:gdLst>
                            <a:gd name="T0" fmla="*/ 41783 w 52229"/>
                            <a:gd name="T1" fmla="*/ 0 h 96711"/>
                            <a:gd name="T2" fmla="*/ 52229 w 52229"/>
                            <a:gd name="T3" fmla="*/ 0 h 96711"/>
                            <a:gd name="T4" fmla="*/ 52229 w 52229"/>
                            <a:gd name="T5" fmla="*/ 28939 h 96711"/>
                            <a:gd name="T6" fmla="*/ 40119 w 52229"/>
                            <a:gd name="T7" fmla="*/ 56871 h 96711"/>
                            <a:gd name="T8" fmla="*/ 52229 w 52229"/>
                            <a:gd name="T9" fmla="*/ 56871 h 96711"/>
                            <a:gd name="T10" fmla="*/ 52229 w 52229"/>
                            <a:gd name="T11" fmla="*/ 75819 h 96711"/>
                            <a:gd name="T12" fmla="*/ 31966 w 52229"/>
                            <a:gd name="T13" fmla="*/ 75819 h 96711"/>
                            <a:gd name="T14" fmla="*/ 22962 w 52229"/>
                            <a:gd name="T15" fmla="*/ 96711 h 96711"/>
                            <a:gd name="T16" fmla="*/ 0 w 52229"/>
                            <a:gd name="T17" fmla="*/ 96711 h 96711"/>
                            <a:gd name="T18" fmla="*/ 41783 w 52229"/>
                            <a:gd name="T19" fmla="*/ 0 h 96711"/>
                            <a:gd name="T20" fmla="*/ 0 w 52229"/>
                            <a:gd name="T21" fmla="*/ 0 h 96711"/>
                            <a:gd name="T22" fmla="*/ 52229 w 52229"/>
                            <a:gd name="T23"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52229" h="96711">
                              <a:moveTo>
                                <a:pt x="41783" y="0"/>
                              </a:moveTo>
                              <a:lnTo>
                                <a:pt x="52229" y="0"/>
                              </a:lnTo>
                              <a:lnTo>
                                <a:pt x="52229" y="28939"/>
                              </a:lnTo>
                              <a:lnTo>
                                <a:pt x="40119" y="56871"/>
                              </a:lnTo>
                              <a:lnTo>
                                <a:pt x="52229" y="56871"/>
                              </a:lnTo>
                              <a:lnTo>
                                <a:pt x="52229" y="75819"/>
                              </a:lnTo>
                              <a:lnTo>
                                <a:pt x="31966" y="75819"/>
                              </a:lnTo>
                              <a:lnTo>
                                <a:pt x="22962" y="96711"/>
                              </a:lnTo>
                              <a:lnTo>
                                <a:pt x="0" y="96711"/>
                              </a:lnTo>
                              <a:lnTo>
                                <a:pt x="41783"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9" name="Shape 48"/>
                      <wps:cNvSpPr>
                        <a:spLocks/>
                      </wps:cNvSpPr>
                      <wps:spPr bwMode="auto">
                        <a:xfrm>
                          <a:off x="39655" y="20936"/>
                          <a:ext cx="523" cy="967"/>
                        </a:xfrm>
                        <a:custGeom>
                          <a:avLst/>
                          <a:gdLst>
                            <a:gd name="T0" fmla="*/ 0 w 52229"/>
                            <a:gd name="T1" fmla="*/ 0 h 96711"/>
                            <a:gd name="T2" fmla="*/ 10445 w 52229"/>
                            <a:gd name="T3" fmla="*/ 0 h 96711"/>
                            <a:gd name="T4" fmla="*/ 52229 w 52229"/>
                            <a:gd name="T5" fmla="*/ 96711 h 96711"/>
                            <a:gd name="T6" fmla="*/ 29267 w 52229"/>
                            <a:gd name="T7" fmla="*/ 96711 h 96711"/>
                            <a:gd name="T8" fmla="*/ 20276 w 52229"/>
                            <a:gd name="T9" fmla="*/ 75819 h 96711"/>
                            <a:gd name="T10" fmla="*/ 0 w 52229"/>
                            <a:gd name="T11" fmla="*/ 75819 h 96711"/>
                            <a:gd name="T12" fmla="*/ 0 w 52229"/>
                            <a:gd name="T13" fmla="*/ 56871 h 96711"/>
                            <a:gd name="T14" fmla="*/ 12109 w 52229"/>
                            <a:gd name="T15" fmla="*/ 56871 h 96711"/>
                            <a:gd name="T16" fmla="*/ 70 w 52229"/>
                            <a:gd name="T17" fmla="*/ 28778 h 96711"/>
                            <a:gd name="T18" fmla="*/ 0 w 52229"/>
                            <a:gd name="T19" fmla="*/ 28939 h 96711"/>
                            <a:gd name="T20" fmla="*/ 0 w 52229"/>
                            <a:gd name="T21" fmla="*/ 0 h 96711"/>
                            <a:gd name="T22" fmla="*/ 0 w 52229"/>
                            <a:gd name="T23" fmla="*/ 0 h 96711"/>
                            <a:gd name="T24" fmla="*/ 52229 w 52229"/>
                            <a:gd name="T25" fmla="*/ 96711 h 96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2229" h="96711">
                              <a:moveTo>
                                <a:pt x="0" y="0"/>
                              </a:moveTo>
                              <a:lnTo>
                                <a:pt x="10445" y="0"/>
                              </a:lnTo>
                              <a:lnTo>
                                <a:pt x="52229" y="96711"/>
                              </a:lnTo>
                              <a:lnTo>
                                <a:pt x="29267" y="96711"/>
                              </a:lnTo>
                              <a:lnTo>
                                <a:pt x="20276" y="75819"/>
                              </a:lnTo>
                              <a:lnTo>
                                <a:pt x="0" y="75819"/>
                              </a:lnTo>
                              <a:lnTo>
                                <a:pt x="0" y="56871"/>
                              </a:lnTo>
                              <a:lnTo>
                                <a:pt x="12109" y="56871"/>
                              </a:lnTo>
                              <a:lnTo>
                                <a:pt x="70" y="28778"/>
                              </a:lnTo>
                              <a:lnTo>
                                <a:pt x="0" y="2893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0" name="Shape 49"/>
                      <wps:cNvSpPr>
                        <a:spLocks/>
                      </wps:cNvSpPr>
                      <wps:spPr bwMode="auto">
                        <a:xfrm>
                          <a:off x="46649" y="18505"/>
                          <a:ext cx="294" cy="758"/>
                        </a:xfrm>
                        <a:custGeom>
                          <a:avLst/>
                          <a:gdLst>
                            <a:gd name="T0" fmla="*/ 0 w 29413"/>
                            <a:gd name="T1" fmla="*/ 0 h 75857"/>
                            <a:gd name="T2" fmla="*/ 26048 w 29413"/>
                            <a:gd name="T3" fmla="*/ 0 h 75857"/>
                            <a:gd name="T4" fmla="*/ 29413 w 29413"/>
                            <a:gd name="T5" fmla="*/ 886 h 75857"/>
                            <a:gd name="T6" fmla="*/ 29413 w 29413"/>
                            <a:gd name="T7" fmla="*/ 12381 h 75857"/>
                            <a:gd name="T8" fmla="*/ 25832 w 29413"/>
                            <a:gd name="T9" fmla="*/ 11620 h 75857"/>
                            <a:gd name="T10" fmla="*/ 12814 w 29413"/>
                            <a:gd name="T11" fmla="*/ 11620 h 75857"/>
                            <a:gd name="T12" fmla="*/ 12814 w 29413"/>
                            <a:gd name="T13" fmla="*/ 41999 h 75857"/>
                            <a:gd name="T14" fmla="*/ 27674 w 29413"/>
                            <a:gd name="T15" fmla="*/ 41999 h 75857"/>
                            <a:gd name="T16" fmla="*/ 29413 w 29413"/>
                            <a:gd name="T17" fmla="*/ 41511 h 75857"/>
                            <a:gd name="T18" fmla="*/ 29413 w 29413"/>
                            <a:gd name="T19" fmla="*/ 52793 h 75857"/>
                            <a:gd name="T20" fmla="*/ 26264 w 29413"/>
                            <a:gd name="T21" fmla="*/ 53607 h 75857"/>
                            <a:gd name="T22" fmla="*/ 12814 w 29413"/>
                            <a:gd name="T23" fmla="*/ 53607 h 75857"/>
                            <a:gd name="T24" fmla="*/ 12814 w 29413"/>
                            <a:gd name="T25" fmla="*/ 75857 h 75857"/>
                            <a:gd name="T26" fmla="*/ 0 w 29413"/>
                            <a:gd name="T27" fmla="*/ 75857 h 75857"/>
                            <a:gd name="T28" fmla="*/ 0 w 29413"/>
                            <a:gd name="T29" fmla="*/ 0 h 75857"/>
                            <a:gd name="T30" fmla="*/ 0 w 29413"/>
                            <a:gd name="T31" fmla="*/ 0 h 75857"/>
                            <a:gd name="T32" fmla="*/ 29413 w 29413"/>
                            <a:gd name="T33"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29413" h="75857">
                              <a:moveTo>
                                <a:pt x="0" y="0"/>
                              </a:moveTo>
                              <a:lnTo>
                                <a:pt x="26048" y="0"/>
                              </a:lnTo>
                              <a:lnTo>
                                <a:pt x="29413" y="886"/>
                              </a:lnTo>
                              <a:lnTo>
                                <a:pt x="29413" y="12381"/>
                              </a:lnTo>
                              <a:lnTo>
                                <a:pt x="25832" y="11620"/>
                              </a:lnTo>
                              <a:lnTo>
                                <a:pt x="12814" y="11620"/>
                              </a:lnTo>
                              <a:lnTo>
                                <a:pt x="12814" y="41999"/>
                              </a:lnTo>
                              <a:lnTo>
                                <a:pt x="27674" y="41999"/>
                              </a:lnTo>
                              <a:lnTo>
                                <a:pt x="29413" y="41511"/>
                              </a:lnTo>
                              <a:lnTo>
                                <a:pt x="29413" y="52793"/>
                              </a:lnTo>
                              <a:lnTo>
                                <a:pt x="26264" y="53607"/>
                              </a:lnTo>
                              <a:lnTo>
                                <a:pt x="12814" y="53607"/>
                              </a:lnTo>
                              <a:lnTo>
                                <a:pt x="12814" y="75857"/>
                              </a:lnTo>
                              <a:lnTo>
                                <a:pt x="0" y="75857"/>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 name="Shape 50"/>
                      <wps:cNvSpPr>
                        <a:spLocks/>
                      </wps:cNvSpPr>
                      <wps:spPr bwMode="auto">
                        <a:xfrm>
                          <a:off x="46943" y="18513"/>
                          <a:ext cx="297" cy="519"/>
                        </a:xfrm>
                        <a:custGeom>
                          <a:avLst/>
                          <a:gdLst>
                            <a:gd name="T0" fmla="*/ 0 w 29731"/>
                            <a:gd name="T1" fmla="*/ 0 h 51907"/>
                            <a:gd name="T2" fmla="*/ 21806 w 29731"/>
                            <a:gd name="T3" fmla="*/ 5743 h 51907"/>
                            <a:gd name="T4" fmla="*/ 29731 w 29731"/>
                            <a:gd name="T5" fmla="*/ 26139 h 51907"/>
                            <a:gd name="T6" fmla="*/ 21641 w 29731"/>
                            <a:gd name="T7" fmla="*/ 46319 h 51907"/>
                            <a:gd name="T8" fmla="*/ 0 w 29731"/>
                            <a:gd name="T9" fmla="*/ 51907 h 51907"/>
                            <a:gd name="T10" fmla="*/ 0 w 29731"/>
                            <a:gd name="T11" fmla="*/ 40625 h 51907"/>
                            <a:gd name="T12" fmla="*/ 12751 w 29731"/>
                            <a:gd name="T13" fmla="*/ 37049 h 51907"/>
                            <a:gd name="T14" fmla="*/ 16599 w 29731"/>
                            <a:gd name="T15" fmla="*/ 25110 h 51907"/>
                            <a:gd name="T16" fmla="*/ 11722 w 29731"/>
                            <a:gd name="T17" fmla="*/ 13985 h 51907"/>
                            <a:gd name="T18" fmla="*/ 0 w 29731"/>
                            <a:gd name="T19" fmla="*/ 11495 h 51907"/>
                            <a:gd name="T20" fmla="*/ 0 w 29731"/>
                            <a:gd name="T21" fmla="*/ 0 h 51907"/>
                            <a:gd name="T22" fmla="*/ 0 w 29731"/>
                            <a:gd name="T23" fmla="*/ 0 h 51907"/>
                            <a:gd name="T24" fmla="*/ 29731 w 29731"/>
                            <a:gd name="T25" fmla="*/ 51907 h 519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29731" h="51907">
                              <a:moveTo>
                                <a:pt x="0" y="0"/>
                              </a:moveTo>
                              <a:lnTo>
                                <a:pt x="21806" y="5743"/>
                              </a:lnTo>
                              <a:cubicBezTo>
                                <a:pt x="27089" y="10150"/>
                                <a:pt x="29731" y="16945"/>
                                <a:pt x="29731" y="26139"/>
                              </a:cubicBezTo>
                              <a:cubicBezTo>
                                <a:pt x="29731" y="35321"/>
                                <a:pt x="27038" y="42052"/>
                                <a:pt x="21641" y="46319"/>
                              </a:cubicBezTo>
                              <a:lnTo>
                                <a:pt x="0" y="51907"/>
                              </a:lnTo>
                              <a:lnTo>
                                <a:pt x="0" y="40625"/>
                              </a:lnTo>
                              <a:lnTo>
                                <a:pt x="12751" y="37049"/>
                              </a:lnTo>
                              <a:cubicBezTo>
                                <a:pt x="15316" y="34331"/>
                                <a:pt x="16599" y="30356"/>
                                <a:pt x="16599" y="25110"/>
                              </a:cubicBezTo>
                              <a:cubicBezTo>
                                <a:pt x="16599" y="19865"/>
                                <a:pt x="14973" y="16157"/>
                                <a:pt x="11722" y="13985"/>
                              </a:cubicBezTo>
                              <a:lnTo>
                                <a:pt x="0" y="11495"/>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2" name="Shape 51"/>
                      <wps:cNvSpPr>
                        <a:spLocks/>
                      </wps:cNvSpPr>
                      <wps:spPr bwMode="auto">
                        <a:xfrm>
                          <a:off x="47370" y="18505"/>
                          <a:ext cx="301" cy="758"/>
                        </a:xfrm>
                        <a:custGeom>
                          <a:avLst/>
                          <a:gdLst>
                            <a:gd name="T0" fmla="*/ 0 w 30112"/>
                            <a:gd name="T1" fmla="*/ 0 h 75857"/>
                            <a:gd name="T2" fmla="*/ 28219 w 30112"/>
                            <a:gd name="T3" fmla="*/ 0 h 75857"/>
                            <a:gd name="T4" fmla="*/ 30112 w 30112"/>
                            <a:gd name="T5" fmla="*/ 186 h 75857"/>
                            <a:gd name="T6" fmla="*/ 30112 w 30112"/>
                            <a:gd name="T7" fmla="*/ 11818 h 75857"/>
                            <a:gd name="T8" fmla="*/ 29083 w 30112"/>
                            <a:gd name="T9" fmla="*/ 11620 h 75857"/>
                            <a:gd name="T10" fmla="*/ 12802 w 30112"/>
                            <a:gd name="T11" fmla="*/ 11620 h 75857"/>
                            <a:gd name="T12" fmla="*/ 12802 w 30112"/>
                            <a:gd name="T13" fmla="*/ 38748 h 75857"/>
                            <a:gd name="T14" fmla="*/ 28753 w 30112"/>
                            <a:gd name="T15" fmla="*/ 38748 h 75857"/>
                            <a:gd name="T16" fmla="*/ 30112 w 30112"/>
                            <a:gd name="T17" fmla="*/ 38438 h 75857"/>
                            <a:gd name="T18" fmla="*/ 30112 w 30112"/>
                            <a:gd name="T19" fmla="*/ 51034 h 75857"/>
                            <a:gd name="T20" fmla="*/ 29629 w 30112"/>
                            <a:gd name="T21" fmla="*/ 50355 h 75857"/>
                            <a:gd name="T22" fmla="*/ 12802 w 30112"/>
                            <a:gd name="T23" fmla="*/ 50355 h 75857"/>
                            <a:gd name="T24" fmla="*/ 12802 w 30112"/>
                            <a:gd name="T25" fmla="*/ 75857 h 75857"/>
                            <a:gd name="T26" fmla="*/ 0 w 30112"/>
                            <a:gd name="T27" fmla="*/ 75857 h 75857"/>
                            <a:gd name="T28" fmla="*/ 0 w 30112"/>
                            <a:gd name="T29" fmla="*/ 0 h 75857"/>
                            <a:gd name="T30" fmla="*/ 0 w 30112"/>
                            <a:gd name="T31" fmla="*/ 0 h 75857"/>
                            <a:gd name="T32" fmla="*/ 30112 w 30112"/>
                            <a:gd name="T33"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30112" h="75857">
                              <a:moveTo>
                                <a:pt x="0" y="0"/>
                              </a:moveTo>
                              <a:lnTo>
                                <a:pt x="28219" y="0"/>
                              </a:lnTo>
                              <a:lnTo>
                                <a:pt x="30112" y="186"/>
                              </a:lnTo>
                              <a:lnTo>
                                <a:pt x="30112" y="11818"/>
                              </a:lnTo>
                              <a:lnTo>
                                <a:pt x="29083" y="11620"/>
                              </a:lnTo>
                              <a:lnTo>
                                <a:pt x="12802" y="11620"/>
                              </a:lnTo>
                              <a:lnTo>
                                <a:pt x="12802" y="38748"/>
                              </a:lnTo>
                              <a:lnTo>
                                <a:pt x="28753" y="38748"/>
                              </a:lnTo>
                              <a:lnTo>
                                <a:pt x="30112" y="38438"/>
                              </a:lnTo>
                              <a:lnTo>
                                <a:pt x="30112" y="51034"/>
                              </a:lnTo>
                              <a:lnTo>
                                <a:pt x="29629" y="50355"/>
                              </a:lnTo>
                              <a:lnTo>
                                <a:pt x="12802" y="50355"/>
                              </a:lnTo>
                              <a:lnTo>
                                <a:pt x="12802" y="75857"/>
                              </a:lnTo>
                              <a:lnTo>
                                <a:pt x="0" y="75857"/>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3" name="Shape 52"/>
                      <wps:cNvSpPr>
                        <a:spLocks/>
                      </wps:cNvSpPr>
                      <wps:spPr bwMode="auto">
                        <a:xfrm>
                          <a:off x="47671" y="18506"/>
                          <a:ext cx="340" cy="757"/>
                        </a:xfrm>
                        <a:custGeom>
                          <a:avLst/>
                          <a:gdLst>
                            <a:gd name="T0" fmla="*/ 0 w 33909"/>
                            <a:gd name="T1" fmla="*/ 0 h 75671"/>
                            <a:gd name="T2" fmla="*/ 13000 w 33909"/>
                            <a:gd name="T3" fmla="*/ 1279 h 75671"/>
                            <a:gd name="T4" fmla="*/ 22949 w 33909"/>
                            <a:gd name="T5" fmla="*/ 5668 h 75671"/>
                            <a:gd name="T6" fmla="*/ 30442 w 33909"/>
                            <a:gd name="T7" fmla="*/ 24452 h 75671"/>
                            <a:gd name="T8" fmla="*/ 14046 w 33909"/>
                            <a:gd name="T9" fmla="*/ 48112 h 75671"/>
                            <a:gd name="T10" fmla="*/ 33909 w 33909"/>
                            <a:gd name="T11" fmla="*/ 75671 h 75671"/>
                            <a:gd name="T12" fmla="*/ 17640 w 33909"/>
                            <a:gd name="T13" fmla="*/ 75671 h 75671"/>
                            <a:gd name="T14" fmla="*/ 0 w 33909"/>
                            <a:gd name="T15" fmla="*/ 50848 h 75671"/>
                            <a:gd name="T16" fmla="*/ 0 w 33909"/>
                            <a:gd name="T17" fmla="*/ 38252 h 75671"/>
                            <a:gd name="T18" fmla="*/ 13398 w 33909"/>
                            <a:gd name="T19" fmla="*/ 35196 h 75671"/>
                            <a:gd name="T20" fmla="*/ 17310 w 33909"/>
                            <a:gd name="T21" fmla="*/ 24401 h 75671"/>
                            <a:gd name="T22" fmla="*/ 13297 w 33909"/>
                            <a:gd name="T23" fmla="*/ 14190 h 75671"/>
                            <a:gd name="T24" fmla="*/ 0 w 33909"/>
                            <a:gd name="T25" fmla="*/ 11632 h 75671"/>
                            <a:gd name="T26" fmla="*/ 0 w 33909"/>
                            <a:gd name="T27" fmla="*/ 0 h 75671"/>
                            <a:gd name="T28" fmla="*/ 0 w 33909"/>
                            <a:gd name="T29" fmla="*/ 0 h 75671"/>
                            <a:gd name="T30" fmla="*/ 33909 w 33909"/>
                            <a:gd name="T31" fmla="*/ 75671 h 75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33909" h="75671">
                              <a:moveTo>
                                <a:pt x="0" y="0"/>
                              </a:moveTo>
                              <a:lnTo>
                                <a:pt x="13000" y="1279"/>
                              </a:lnTo>
                              <a:cubicBezTo>
                                <a:pt x="17142" y="2255"/>
                                <a:pt x="20460" y="3719"/>
                                <a:pt x="22949" y="5668"/>
                              </a:cubicBezTo>
                              <a:cubicBezTo>
                                <a:pt x="27940" y="9580"/>
                                <a:pt x="30442" y="15841"/>
                                <a:pt x="30442" y="24452"/>
                              </a:cubicBezTo>
                              <a:cubicBezTo>
                                <a:pt x="30442" y="36974"/>
                                <a:pt x="24981" y="44848"/>
                                <a:pt x="14046" y="48112"/>
                              </a:cubicBezTo>
                              <a:lnTo>
                                <a:pt x="33909" y="75671"/>
                              </a:lnTo>
                              <a:lnTo>
                                <a:pt x="17640" y="75671"/>
                              </a:lnTo>
                              <a:lnTo>
                                <a:pt x="0" y="50848"/>
                              </a:lnTo>
                              <a:lnTo>
                                <a:pt x="0" y="38252"/>
                              </a:lnTo>
                              <a:lnTo>
                                <a:pt x="13398" y="35196"/>
                              </a:lnTo>
                              <a:cubicBezTo>
                                <a:pt x="16002" y="32948"/>
                                <a:pt x="17310" y="29354"/>
                                <a:pt x="17310" y="24401"/>
                              </a:cubicBezTo>
                              <a:cubicBezTo>
                                <a:pt x="17310" y="19435"/>
                                <a:pt x="15964" y="16044"/>
                                <a:pt x="13297" y="14190"/>
                              </a:cubicBezTo>
                              <a:lnTo>
                                <a:pt x="0" y="1163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4" name="Shape 53"/>
                      <wps:cNvSpPr>
                        <a:spLocks/>
                      </wps:cNvSpPr>
                      <wps:spPr bwMode="auto">
                        <a:xfrm>
                          <a:off x="48139" y="18505"/>
                          <a:ext cx="546" cy="758"/>
                        </a:xfrm>
                        <a:custGeom>
                          <a:avLst/>
                          <a:gdLst>
                            <a:gd name="T0" fmla="*/ 0 w 54585"/>
                            <a:gd name="T1" fmla="*/ 0 h 75844"/>
                            <a:gd name="T2" fmla="*/ 53277 w 54585"/>
                            <a:gd name="T3" fmla="*/ 0 h 75844"/>
                            <a:gd name="T4" fmla="*/ 53277 w 54585"/>
                            <a:gd name="T5" fmla="*/ 12040 h 75844"/>
                            <a:gd name="T6" fmla="*/ 12802 w 54585"/>
                            <a:gd name="T7" fmla="*/ 12040 h 75844"/>
                            <a:gd name="T8" fmla="*/ 12802 w 54585"/>
                            <a:gd name="T9" fmla="*/ 32118 h 75844"/>
                            <a:gd name="T10" fmla="*/ 49149 w 54585"/>
                            <a:gd name="T11" fmla="*/ 32118 h 75844"/>
                            <a:gd name="T12" fmla="*/ 49149 w 54585"/>
                            <a:gd name="T13" fmla="*/ 43510 h 75844"/>
                            <a:gd name="T14" fmla="*/ 12802 w 54585"/>
                            <a:gd name="T15" fmla="*/ 43510 h 75844"/>
                            <a:gd name="T16" fmla="*/ 12802 w 54585"/>
                            <a:gd name="T17" fmla="*/ 63805 h 75844"/>
                            <a:gd name="T18" fmla="*/ 54585 w 54585"/>
                            <a:gd name="T19" fmla="*/ 63805 h 75844"/>
                            <a:gd name="T20" fmla="*/ 54585 w 54585"/>
                            <a:gd name="T21" fmla="*/ 75844 h 75844"/>
                            <a:gd name="T22" fmla="*/ 0 w 54585"/>
                            <a:gd name="T23" fmla="*/ 75844 h 75844"/>
                            <a:gd name="T24" fmla="*/ 0 w 54585"/>
                            <a:gd name="T25" fmla="*/ 0 h 75844"/>
                            <a:gd name="T26" fmla="*/ 0 w 54585"/>
                            <a:gd name="T27" fmla="*/ 0 h 75844"/>
                            <a:gd name="T28" fmla="*/ 54585 w 54585"/>
                            <a:gd name="T29" fmla="*/ 75844 h 758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4585" h="75844">
                              <a:moveTo>
                                <a:pt x="0" y="0"/>
                              </a:moveTo>
                              <a:lnTo>
                                <a:pt x="53277" y="0"/>
                              </a:lnTo>
                              <a:lnTo>
                                <a:pt x="53277" y="12040"/>
                              </a:lnTo>
                              <a:lnTo>
                                <a:pt x="12802" y="12040"/>
                              </a:lnTo>
                              <a:lnTo>
                                <a:pt x="12802" y="32118"/>
                              </a:lnTo>
                              <a:lnTo>
                                <a:pt x="49149" y="32118"/>
                              </a:lnTo>
                              <a:lnTo>
                                <a:pt x="49149" y="43510"/>
                              </a:lnTo>
                              <a:lnTo>
                                <a:pt x="12802" y="43510"/>
                              </a:lnTo>
                              <a:lnTo>
                                <a:pt x="12802" y="63805"/>
                              </a:lnTo>
                              <a:lnTo>
                                <a:pt x="54585" y="63805"/>
                              </a:lnTo>
                              <a:lnTo>
                                <a:pt x="54585" y="75844"/>
                              </a:lnTo>
                              <a:lnTo>
                                <a:pt x="0" y="75844"/>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5" name="Shape 54"/>
                      <wps:cNvSpPr>
                        <a:spLocks/>
                      </wps:cNvSpPr>
                      <wps:spPr bwMode="auto">
                        <a:xfrm>
                          <a:off x="48827" y="18505"/>
                          <a:ext cx="505" cy="758"/>
                        </a:xfrm>
                        <a:custGeom>
                          <a:avLst/>
                          <a:gdLst>
                            <a:gd name="T0" fmla="*/ 0 w 50559"/>
                            <a:gd name="T1" fmla="*/ 0 h 75844"/>
                            <a:gd name="T2" fmla="*/ 50559 w 50559"/>
                            <a:gd name="T3" fmla="*/ 0 h 75844"/>
                            <a:gd name="T4" fmla="*/ 50457 w 50559"/>
                            <a:gd name="T5" fmla="*/ 11938 h 75844"/>
                            <a:gd name="T6" fmla="*/ 12802 w 50559"/>
                            <a:gd name="T7" fmla="*/ 11938 h 75844"/>
                            <a:gd name="T8" fmla="*/ 12802 w 50559"/>
                            <a:gd name="T9" fmla="*/ 32766 h 75844"/>
                            <a:gd name="T10" fmla="*/ 46444 w 50559"/>
                            <a:gd name="T11" fmla="*/ 32766 h 75844"/>
                            <a:gd name="T12" fmla="*/ 46444 w 50559"/>
                            <a:gd name="T13" fmla="*/ 44590 h 75844"/>
                            <a:gd name="T14" fmla="*/ 12802 w 50559"/>
                            <a:gd name="T15" fmla="*/ 44590 h 75844"/>
                            <a:gd name="T16" fmla="*/ 12802 w 50559"/>
                            <a:gd name="T17" fmla="*/ 75844 h 75844"/>
                            <a:gd name="T18" fmla="*/ 0 w 50559"/>
                            <a:gd name="T19" fmla="*/ 75844 h 75844"/>
                            <a:gd name="T20" fmla="*/ 0 w 50559"/>
                            <a:gd name="T21" fmla="*/ 0 h 75844"/>
                            <a:gd name="T22" fmla="*/ 0 w 50559"/>
                            <a:gd name="T23" fmla="*/ 0 h 75844"/>
                            <a:gd name="T24" fmla="*/ 50559 w 50559"/>
                            <a:gd name="T25" fmla="*/ 75844 h 758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50559" h="75844">
                              <a:moveTo>
                                <a:pt x="0" y="0"/>
                              </a:moveTo>
                              <a:lnTo>
                                <a:pt x="50559" y="0"/>
                              </a:lnTo>
                              <a:lnTo>
                                <a:pt x="50457" y="11938"/>
                              </a:lnTo>
                              <a:lnTo>
                                <a:pt x="12802" y="11938"/>
                              </a:lnTo>
                              <a:lnTo>
                                <a:pt x="12802" y="32766"/>
                              </a:lnTo>
                              <a:lnTo>
                                <a:pt x="46444" y="32766"/>
                              </a:lnTo>
                              <a:lnTo>
                                <a:pt x="46444" y="44590"/>
                              </a:lnTo>
                              <a:lnTo>
                                <a:pt x="12802" y="44590"/>
                              </a:lnTo>
                              <a:lnTo>
                                <a:pt x="12802" y="75844"/>
                              </a:lnTo>
                              <a:lnTo>
                                <a:pt x="0" y="75844"/>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6" name="Shape 55"/>
                      <wps:cNvSpPr>
                        <a:spLocks/>
                      </wps:cNvSpPr>
                      <wps:spPr bwMode="auto">
                        <a:xfrm>
                          <a:off x="49461" y="18505"/>
                          <a:ext cx="546" cy="758"/>
                        </a:xfrm>
                        <a:custGeom>
                          <a:avLst/>
                          <a:gdLst>
                            <a:gd name="T0" fmla="*/ 0 w 54585"/>
                            <a:gd name="T1" fmla="*/ 0 h 75844"/>
                            <a:gd name="T2" fmla="*/ 53277 w 54585"/>
                            <a:gd name="T3" fmla="*/ 0 h 75844"/>
                            <a:gd name="T4" fmla="*/ 53277 w 54585"/>
                            <a:gd name="T5" fmla="*/ 12040 h 75844"/>
                            <a:gd name="T6" fmla="*/ 12802 w 54585"/>
                            <a:gd name="T7" fmla="*/ 12040 h 75844"/>
                            <a:gd name="T8" fmla="*/ 12802 w 54585"/>
                            <a:gd name="T9" fmla="*/ 32118 h 75844"/>
                            <a:gd name="T10" fmla="*/ 49149 w 54585"/>
                            <a:gd name="T11" fmla="*/ 32118 h 75844"/>
                            <a:gd name="T12" fmla="*/ 49149 w 54585"/>
                            <a:gd name="T13" fmla="*/ 43510 h 75844"/>
                            <a:gd name="T14" fmla="*/ 12802 w 54585"/>
                            <a:gd name="T15" fmla="*/ 43510 h 75844"/>
                            <a:gd name="T16" fmla="*/ 12802 w 54585"/>
                            <a:gd name="T17" fmla="*/ 63805 h 75844"/>
                            <a:gd name="T18" fmla="*/ 54585 w 54585"/>
                            <a:gd name="T19" fmla="*/ 63805 h 75844"/>
                            <a:gd name="T20" fmla="*/ 54585 w 54585"/>
                            <a:gd name="T21" fmla="*/ 75844 h 75844"/>
                            <a:gd name="T22" fmla="*/ 0 w 54585"/>
                            <a:gd name="T23" fmla="*/ 75844 h 75844"/>
                            <a:gd name="T24" fmla="*/ 0 w 54585"/>
                            <a:gd name="T25" fmla="*/ 0 h 75844"/>
                            <a:gd name="T26" fmla="*/ 0 w 54585"/>
                            <a:gd name="T27" fmla="*/ 0 h 75844"/>
                            <a:gd name="T28" fmla="*/ 54585 w 54585"/>
                            <a:gd name="T29" fmla="*/ 75844 h 758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4585" h="75844">
                              <a:moveTo>
                                <a:pt x="0" y="0"/>
                              </a:moveTo>
                              <a:lnTo>
                                <a:pt x="53277" y="0"/>
                              </a:lnTo>
                              <a:lnTo>
                                <a:pt x="53277" y="12040"/>
                              </a:lnTo>
                              <a:lnTo>
                                <a:pt x="12802" y="12040"/>
                              </a:lnTo>
                              <a:lnTo>
                                <a:pt x="12802" y="32118"/>
                              </a:lnTo>
                              <a:lnTo>
                                <a:pt x="49149" y="32118"/>
                              </a:lnTo>
                              <a:lnTo>
                                <a:pt x="49149" y="43510"/>
                              </a:lnTo>
                              <a:lnTo>
                                <a:pt x="12802" y="43510"/>
                              </a:lnTo>
                              <a:lnTo>
                                <a:pt x="12802" y="63805"/>
                              </a:lnTo>
                              <a:lnTo>
                                <a:pt x="54585" y="63805"/>
                              </a:lnTo>
                              <a:lnTo>
                                <a:pt x="54585" y="75844"/>
                              </a:lnTo>
                              <a:lnTo>
                                <a:pt x="0" y="75844"/>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 name="Shape 1515"/>
                      <wps:cNvSpPr>
                        <a:spLocks/>
                      </wps:cNvSpPr>
                      <wps:spPr bwMode="auto">
                        <a:xfrm>
                          <a:off x="50150" y="18505"/>
                          <a:ext cx="128" cy="758"/>
                        </a:xfrm>
                        <a:custGeom>
                          <a:avLst/>
                          <a:gdLst>
                            <a:gd name="T0" fmla="*/ 0 w 12802"/>
                            <a:gd name="T1" fmla="*/ 0 h 75844"/>
                            <a:gd name="T2" fmla="*/ 12802 w 12802"/>
                            <a:gd name="T3" fmla="*/ 0 h 75844"/>
                            <a:gd name="T4" fmla="*/ 12802 w 12802"/>
                            <a:gd name="T5" fmla="*/ 75844 h 75844"/>
                            <a:gd name="T6" fmla="*/ 0 w 12802"/>
                            <a:gd name="T7" fmla="*/ 75844 h 75844"/>
                            <a:gd name="T8" fmla="*/ 0 w 12802"/>
                            <a:gd name="T9" fmla="*/ 0 h 75844"/>
                            <a:gd name="T10" fmla="*/ 0 w 12802"/>
                            <a:gd name="T11" fmla="*/ 0 h 75844"/>
                            <a:gd name="T12" fmla="*/ 12802 w 12802"/>
                            <a:gd name="T13" fmla="*/ 75844 h 75844"/>
                          </a:gdLst>
                          <a:ahLst/>
                          <a:cxnLst>
                            <a:cxn ang="0">
                              <a:pos x="T0" y="T1"/>
                            </a:cxn>
                            <a:cxn ang="0">
                              <a:pos x="T2" y="T3"/>
                            </a:cxn>
                            <a:cxn ang="0">
                              <a:pos x="T4" y="T5"/>
                            </a:cxn>
                            <a:cxn ang="0">
                              <a:pos x="T6" y="T7"/>
                            </a:cxn>
                            <a:cxn ang="0">
                              <a:pos x="T8" y="T9"/>
                            </a:cxn>
                          </a:cxnLst>
                          <a:rect l="T10" t="T11" r="T12" b="T13"/>
                          <a:pathLst>
                            <a:path w="12802" h="75844">
                              <a:moveTo>
                                <a:pt x="0" y="0"/>
                              </a:moveTo>
                              <a:lnTo>
                                <a:pt x="12802" y="0"/>
                              </a:lnTo>
                              <a:lnTo>
                                <a:pt x="12802" y="75844"/>
                              </a:lnTo>
                              <a:lnTo>
                                <a:pt x="0" y="75844"/>
                              </a:lnTo>
                              <a:lnTo>
                                <a:pt x="0" y="0"/>
                              </a:lnTo>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8" name="Shape 57"/>
                      <wps:cNvSpPr>
                        <a:spLocks/>
                      </wps:cNvSpPr>
                      <wps:spPr bwMode="auto">
                        <a:xfrm>
                          <a:off x="50395" y="18505"/>
                          <a:ext cx="588" cy="758"/>
                        </a:xfrm>
                        <a:custGeom>
                          <a:avLst/>
                          <a:gdLst>
                            <a:gd name="T0" fmla="*/ 0 w 58814"/>
                            <a:gd name="T1" fmla="*/ 0 h 75857"/>
                            <a:gd name="T2" fmla="*/ 58814 w 58814"/>
                            <a:gd name="T3" fmla="*/ 0 h 75857"/>
                            <a:gd name="T4" fmla="*/ 58814 w 58814"/>
                            <a:gd name="T5" fmla="*/ 11722 h 75857"/>
                            <a:gd name="T6" fmla="*/ 35814 w 58814"/>
                            <a:gd name="T7" fmla="*/ 11722 h 75857"/>
                            <a:gd name="T8" fmla="*/ 35814 w 58814"/>
                            <a:gd name="T9" fmla="*/ 75857 h 75857"/>
                            <a:gd name="T10" fmla="*/ 23013 w 58814"/>
                            <a:gd name="T11" fmla="*/ 75857 h 75857"/>
                            <a:gd name="T12" fmla="*/ 23013 w 58814"/>
                            <a:gd name="T13" fmla="*/ 11722 h 75857"/>
                            <a:gd name="T14" fmla="*/ 0 w 58814"/>
                            <a:gd name="T15" fmla="*/ 11722 h 75857"/>
                            <a:gd name="T16" fmla="*/ 0 w 58814"/>
                            <a:gd name="T17" fmla="*/ 0 h 75857"/>
                            <a:gd name="T18" fmla="*/ 0 w 58814"/>
                            <a:gd name="T19" fmla="*/ 0 h 75857"/>
                            <a:gd name="T20" fmla="*/ 58814 w 58814"/>
                            <a:gd name="T21"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58814" h="75857">
                              <a:moveTo>
                                <a:pt x="0" y="0"/>
                              </a:moveTo>
                              <a:lnTo>
                                <a:pt x="58814" y="0"/>
                              </a:lnTo>
                              <a:lnTo>
                                <a:pt x="58814" y="11722"/>
                              </a:lnTo>
                              <a:lnTo>
                                <a:pt x="35814" y="11722"/>
                              </a:lnTo>
                              <a:lnTo>
                                <a:pt x="35814" y="75857"/>
                              </a:lnTo>
                              <a:lnTo>
                                <a:pt x="23013" y="75857"/>
                              </a:lnTo>
                              <a:lnTo>
                                <a:pt x="23013" y="11722"/>
                              </a:lnTo>
                              <a:lnTo>
                                <a:pt x="0" y="1172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9" name="Shape 58"/>
                      <wps:cNvSpPr>
                        <a:spLocks/>
                      </wps:cNvSpPr>
                      <wps:spPr bwMode="auto">
                        <a:xfrm>
                          <a:off x="51091" y="18505"/>
                          <a:ext cx="643" cy="766"/>
                        </a:xfrm>
                        <a:custGeom>
                          <a:avLst/>
                          <a:gdLst>
                            <a:gd name="T0" fmla="*/ 0 w 64250"/>
                            <a:gd name="T1" fmla="*/ 0 h 76606"/>
                            <a:gd name="T2" fmla="*/ 12814 w 64250"/>
                            <a:gd name="T3" fmla="*/ 0 h 76606"/>
                            <a:gd name="T4" fmla="*/ 12814 w 64250"/>
                            <a:gd name="T5" fmla="*/ 41986 h 76606"/>
                            <a:gd name="T6" fmla="*/ 18021 w 64250"/>
                            <a:gd name="T7" fmla="*/ 58483 h 76606"/>
                            <a:gd name="T8" fmla="*/ 32131 w 64250"/>
                            <a:gd name="T9" fmla="*/ 64554 h 76606"/>
                            <a:gd name="T10" fmla="*/ 46241 w 64250"/>
                            <a:gd name="T11" fmla="*/ 58483 h 76606"/>
                            <a:gd name="T12" fmla="*/ 51448 w 64250"/>
                            <a:gd name="T13" fmla="*/ 41986 h 76606"/>
                            <a:gd name="T14" fmla="*/ 51448 w 64250"/>
                            <a:gd name="T15" fmla="*/ 0 h 76606"/>
                            <a:gd name="T16" fmla="*/ 64250 w 64250"/>
                            <a:gd name="T17" fmla="*/ 0 h 76606"/>
                            <a:gd name="T18" fmla="*/ 64250 w 64250"/>
                            <a:gd name="T19" fmla="*/ 42532 h 76606"/>
                            <a:gd name="T20" fmla="*/ 55245 w 64250"/>
                            <a:gd name="T21" fmla="*/ 67767 h 76606"/>
                            <a:gd name="T22" fmla="*/ 32131 w 64250"/>
                            <a:gd name="T23" fmla="*/ 76606 h 76606"/>
                            <a:gd name="T24" fmla="*/ 9017 w 64250"/>
                            <a:gd name="T25" fmla="*/ 67767 h 76606"/>
                            <a:gd name="T26" fmla="*/ 0 w 64250"/>
                            <a:gd name="T27" fmla="*/ 42532 h 76606"/>
                            <a:gd name="T28" fmla="*/ 0 w 64250"/>
                            <a:gd name="T29" fmla="*/ 0 h 76606"/>
                            <a:gd name="T30" fmla="*/ 0 w 64250"/>
                            <a:gd name="T31" fmla="*/ 0 h 76606"/>
                            <a:gd name="T32" fmla="*/ 64250 w 64250"/>
                            <a:gd name="T33" fmla="*/ 76606 h 76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4250" h="76606">
                              <a:moveTo>
                                <a:pt x="0" y="0"/>
                              </a:moveTo>
                              <a:lnTo>
                                <a:pt x="12814" y="0"/>
                              </a:lnTo>
                              <a:lnTo>
                                <a:pt x="12814" y="41986"/>
                              </a:lnTo>
                              <a:cubicBezTo>
                                <a:pt x="12814" y="48933"/>
                                <a:pt x="14554" y="54432"/>
                                <a:pt x="18021" y="58483"/>
                              </a:cubicBezTo>
                              <a:cubicBezTo>
                                <a:pt x="21489" y="62535"/>
                                <a:pt x="26200" y="64554"/>
                                <a:pt x="32131" y="64554"/>
                              </a:cubicBezTo>
                              <a:cubicBezTo>
                                <a:pt x="38062" y="64554"/>
                                <a:pt x="42761" y="62535"/>
                                <a:pt x="46241" y="58483"/>
                              </a:cubicBezTo>
                              <a:cubicBezTo>
                                <a:pt x="49708" y="54432"/>
                                <a:pt x="51448" y="48933"/>
                                <a:pt x="51448" y="41986"/>
                              </a:cubicBezTo>
                              <a:lnTo>
                                <a:pt x="51448" y="0"/>
                              </a:lnTo>
                              <a:lnTo>
                                <a:pt x="64250" y="0"/>
                              </a:lnTo>
                              <a:lnTo>
                                <a:pt x="64250" y="42532"/>
                              </a:lnTo>
                              <a:cubicBezTo>
                                <a:pt x="64250" y="53454"/>
                                <a:pt x="61252" y="61862"/>
                                <a:pt x="55245" y="67767"/>
                              </a:cubicBezTo>
                              <a:cubicBezTo>
                                <a:pt x="49238" y="73660"/>
                                <a:pt x="41529" y="76606"/>
                                <a:pt x="32131" y="76606"/>
                              </a:cubicBezTo>
                              <a:cubicBezTo>
                                <a:pt x="22733" y="76606"/>
                                <a:pt x="15024" y="73660"/>
                                <a:pt x="9017" y="67767"/>
                              </a:cubicBezTo>
                              <a:cubicBezTo>
                                <a:pt x="3010" y="61862"/>
                                <a:pt x="0" y="53454"/>
                                <a:pt x="0" y="42532"/>
                              </a:cubicBez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59"/>
                      <wps:cNvSpPr>
                        <a:spLocks/>
                      </wps:cNvSpPr>
                      <wps:spPr bwMode="auto">
                        <a:xfrm>
                          <a:off x="51913" y="18505"/>
                          <a:ext cx="301" cy="758"/>
                        </a:xfrm>
                        <a:custGeom>
                          <a:avLst/>
                          <a:gdLst>
                            <a:gd name="T0" fmla="*/ 0 w 30112"/>
                            <a:gd name="T1" fmla="*/ 0 h 75857"/>
                            <a:gd name="T2" fmla="*/ 28219 w 30112"/>
                            <a:gd name="T3" fmla="*/ 0 h 75857"/>
                            <a:gd name="T4" fmla="*/ 30112 w 30112"/>
                            <a:gd name="T5" fmla="*/ 186 h 75857"/>
                            <a:gd name="T6" fmla="*/ 30112 w 30112"/>
                            <a:gd name="T7" fmla="*/ 11818 h 75857"/>
                            <a:gd name="T8" fmla="*/ 29083 w 30112"/>
                            <a:gd name="T9" fmla="*/ 11620 h 75857"/>
                            <a:gd name="T10" fmla="*/ 12802 w 30112"/>
                            <a:gd name="T11" fmla="*/ 11620 h 75857"/>
                            <a:gd name="T12" fmla="*/ 12802 w 30112"/>
                            <a:gd name="T13" fmla="*/ 38748 h 75857"/>
                            <a:gd name="T14" fmla="*/ 28753 w 30112"/>
                            <a:gd name="T15" fmla="*/ 38748 h 75857"/>
                            <a:gd name="T16" fmla="*/ 30112 w 30112"/>
                            <a:gd name="T17" fmla="*/ 38438 h 75857"/>
                            <a:gd name="T18" fmla="*/ 30112 w 30112"/>
                            <a:gd name="T19" fmla="*/ 51034 h 75857"/>
                            <a:gd name="T20" fmla="*/ 29629 w 30112"/>
                            <a:gd name="T21" fmla="*/ 50355 h 75857"/>
                            <a:gd name="T22" fmla="*/ 12802 w 30112"/>
                            <a:gd name="T23" fmla="*/ 50355 h 75857"/>
                            <a:gd name="T24" fmla="*/ 12802 w 30112"/>
                            <a:gd name="T25" fmla="*/ 75857 h 75857"/>
                            <a:gd name="T26" fmla="*/ 0 w 30112"/>
                            <a:gd name="T27" fmla="*/ 75857 h 75857"/>
                            <a:gd name="T28" fmla="*/ 0 w 30112"/>
                            <a:gd name="T29" fmla="*/ 0 h 75857"/>
                            <a:gd name="T30" fmla="*/ 0 w 30112"/>
                            <a:gd name="T31" fmla="*/ 0 h 75857"/>
                            <a:gd name="T32" fmla="*/ 30112 w 30112"/>
                            <a:gd name="T33"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30112" h="75857">
                              <a:moveTo>
                                <a:pt x="0" y="0"/>
                              </a:moveTo>
                              <a:lnTo>
                                <a:pt x="28219" y="0"/>
                              </a:lnTo>
                              <a:lnTo>
                                <a:pt x="30112" y="186"/>
                              </a:lnTo>
                              <a:lnTo>
                                <a:pt x="30112" y="11818"/>
                              </a:lnTo>
                              <a:lnTo>
                                <a:pt x="29083" y="11620"/>
                              </a:lnTo>
                              <a:lnTo>
                                <a:pt x="12802" y="11620"/>
                              </a:lnTo>
                              <a:lnTo>
                                <a:pt x="12802" y="38748"/>
                              </a:lnTo>
                              <a:lnTo>
                                <a:pt x="28753" y="38748"/>
                              </a:lnTo>
                              <a:lnTo>
                                <a:pt x="30112" y="38438"/>
                              </a:lnTo>
                              <a:lnTo>
                                <a:pt x="30112" y="51034"/>
                              </a:lnTo>
                              <a:lnTo>
                                <a:pt x="29629" y="50355"/>
                              </a:lnTo>
                              <a:lnTo>
                                <a:pt x="12802" y="50355"/>
                              </a:lnTo>
                              <a:lnTo>
                                <a:pt x="12802" y="75857"/>
                              </a:lnTo>
                              <a:lnTo>
                                <a:pt x="0" y="75857"/>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1" name="Shape 60"/>
                      <wps:cNvSpPr>
                        <a:spLocks/>
                      </wps:cNvSpPr>
                      <wps:spPr bwMode="auto">
                        <a:xfrm>
                          <a:off x="52214" y="18506"/>
                          <a:ext cx="339" cy="757"/>
                        </a:xfrm>
                        <a:custGeom>
                          <a:avLst/>
                          <a:gdLst>
                            <a:gd name="T0" fmla="*/ 0 w 33909"/>
                            <a:gd name="T1" fmla="*/ 0 h 75671"/>
                            <a:gd name="T2" fmla="*/ 12995 w 33909"/>
                            <a:gd name="T3" fmla="*/ 1279 h 75671"/>
                            <a:gd name="T4" fmla="*/ 22949 w 33909"/>
                            <a:gd name="T5" fmla="*/ 5668 h 75671"/>
                            <a:gd name="T6" fmla="*/ 30442 w 33909"/>
                            <a:gd name="T7" fmla="*/ 24452 h 75671"/>
                            <a:gd name="T8" fmla="*/ 14046 w 33909"/>
                            <a:gd name="T9" fmla="*/ 48112 h 75671"/>
                            <a:gd name="T10" fmla="*/ 33909 w 33909"/>
                            <a:gd name="T11" fmla="*/ 75671 h 75671"/>
                            <a:gd name="T12" fmla="*/ 17640 w 33909"/>
                            <a:gd name="T13" fmla="*/ 75671 h 75671"/>
                            <a:gd name="T14" fmla="*/ 0 w 33909"/>
                            <a:gd name="T15" fmla="*/ 50848 h 75671"/>
                            <a:gd name="T16" fmla="*/ 0 w 33909"/>
                            <a:gd name="T17" fmla="*/ 38252 h 75671"/>
                            <a:gd name="T18" fmla="*/ 13398 w 33909"/>
                            <a:gd name="T19" fmla="*/ 35196 h 75671"/>
                            <a:gd name="T20" fmla="*/ 17310 w 33909"/>
                            <a:gd name="T21" fmla="*/ 24401 h 75671"/>
                            <a:gd name="T22" fmla="*/ 13297 w 33909"/>
                            <a:gd name="T23" fmla="*/ 14190 h 75671"/>
                            <a:gd name="T24" fmla="*/ 0 w 33909"/>
                            <a:gd name="T25" fmla="*/ 11632 h 75671"/>
                            <a:gd name="T26" fmla="*/ 0 w 33909"/>
                            <a:gd name="T27" fmla="*/ 0 h 75671"/>
                            <a:gd name="T28" fmla="*/ 0 w 33909"/>
                            <a:gd name="T29" fmla="*/ 0 h 75671"/>
                            <a:gd name="T30" fmla="*/ 33909 w 33909"/>
                            <a:gd name="T31" fmla="*/ 75671 h 75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33909" h="75671">
                              <a:moveTo>
                                <a:pt x="0" y="0"/>
                              </a:moveTo>
                              <a:lnTo>
                                <a:pt x="12995" y="1279"/>
                              </a:lnTo>
                              <a:cubicBezTo>
                                <a:pt x="17135" y="2255"/>
                                <a:pt x="20453" y="3719"/>
                                <a:pt x="22949" y="5668"/>
                              </a:cubicBezTo>
                              <a:cubicBezTo>
                                <a:pt x="27940" y="9580"/>
                                <a:pt x="30442" y="15841"/>
                                <a:pt x="30442" y="24452"/>
                              </a:cubicBezTo>
                              <a:cubicBezTo>
                                <a:pt x="30442" y="36974"/>
                                <a:pt x="24981" y="44848"/>
                                <a:pt x="14046" y="48112"/>
                              </a:cubicBezTo>
                              <a:lnTo>
                                <a:pt x="33909" y="75671"/>
                              </a:lnTo>
                              <a:lnTo>
                                <a:pt x="17640" y="75671"/>
                              </a:lnTo>
                              <a:lnTo>
                                <a:pt x="0" y="50848"/>
                              </a:lnTo>
                              <a:lnTo>
                                <a:pt x="0" y="38252"/>
                              </a:lnTo>
                              <a:lnTo>
                                <a:pt x="13398" y="35196"/>
                              </a:lnTo>
                              <a:cubicBezTo>
                                <a:pt x="16002" y="32948"/>
                                <a:pt x="17310" y="29354"/>
                                <a:pt x="17310" y="24401"/>
                              </a:cubicBezTo>
                              <a:cubicBezTo>
                                <a:pt x="17310" y="19435"/>
                                <a:pt x="15964" y="16044"/>
                                <a:pt x="13297" y="14190"/>
                              </a:cubicBezTo>
                              <a:lnTo>
                                <a:pt x="0" y="11632"/>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2" name="Shape 61"/>
                      <wps:cNvSpPr>
                        <a:spLocks/>
                      </wps:cNvSpPr>
                      <wps:spPr bwMode="auto">
                        <a:xfrm>
                          <a:off x="52576" y="18505"/>
                          <a:ext cx="402" cy="758"/>
                        </a:xfrm>
                        <a:custGeom>
                          <a:avLst/>
                          <a:gdLst>
                            <a:gd name="T0" fmla="*/ 33427 w 40259"/>
                            <a:gd name="T1" fmla="*/ 0 h 75857"/>
                            <a:gd name="T2" fmla="*/ 40259 w 40259"/>
                            <a:gd name="T3" fmla="*/ 0 h 75857"/>
                            <a:gd name="T4" fmla="*/ 40259 w 40259"/>
                            <a:gd name="T5" fmla="*/ 15519 h 75857"/>
                            <a:gd name="T6" fmla="*/ 26479 w 40259"/>
                            <a:gd name="T7" fmla="*/ 46774 h 75857"/>
                            <a:gd name="T8" fmla="*/ 40259 w 40259"/>
                            <a:gd name="T9" fmla="*/ 46774 h 75857"/>
                            <a:gd name="T10" fmla="*/ 40259 w 40259"/>
                            <a:gd name="T11" fmla="*/ 58598 h 75857"/>
                            <a:gd name="T12" fmla="*/ 21273 w 40259"/>
                            <a:gd name="T13" fmla="*/ 58598 h 75857"/>
                            <a:gd name="T14" fmla="*/ 13678 w 40259"/>
                            <a:gd name="T15" fmla="*/ 75857 h 75857"/>
                            <a:gd name="T16" fmla="*/ 0 w 40259"/>
                            <a:gd name="T17" fmla="*/ 75857 h 75857"/>
                            <a:gd name="T18" fmla="*/ 33427 w 40259"/>
                            <a:gd name="T19" fmla="*/ 0 h 75857"/>
                            <a:gd name="T20" fmla="*/ 0 w 40259"/>
                            <a:gd name="T21" fmla="*/ 0 h 75857"/>
                            <a:gd name="T22" fmla="*/ 40259 w 40259"/>
                            <a:gd name="T23"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40259" h="75857">
                              <a:moveTo>
                                <a:pt x="33427" y="0"/>
                              </a:moveTo>
                              <a:lnTo>
                                <a:pt x="40259" y="0"/>
                              </a:lnTo>
                              <a:lnTo>
                                <a:pt x="40259" y="15519"/>
                              </a:lnTo>
                              <a:lnTo>
                                <a:pt x="26479" y="46774"/>
                              </a:lnTo>
                              <a:lnTo>
                                <a:pt x="40259" y="46774"/>
                              </a:lnTo>
                              <a:lnTo>
                                <a:pt x="40259" y="58598"/>
                              </a:lnTo>
                              <a:lnTo>
                                <a:pt x="21273" y="58598"/>
                              </a:lnTo>
                              <a:lnTo>
                                <a:pt x="13678" y="75857"/>
                              </a:lnTo>
                              <a:lnTo>
                                <a:pt x="0" y="75857"/>
                              </a:lnTo>
                              <a:lnTo>
                                <a:pt x="33427"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62"/>
                      <wps:cNvSpPr>
                        <a:spLocks/>
                      </wps:cNvSpPr>
                      <wps:spPr bwMode="auto">
                        <a:xfrm>
                          <a:off x="52978" y="18505"/>
                          <a:ext cx="403" cy="758"/>
                        </a:xfrm>
                        <a:custGeom>
                          <a:avLst/>
                          <a:gdLst>
                            <a:gd name="T0" fmla="*/ 0 w 40259"/>
                            <a:gd name="T1" fmla="*/ 0 h 75857"/>
                            <a:gd name="T2" fmla="*/ 6833 w 40259"/>
                            <a:gd name="T3" fmla="*/ 0 h 75857"/>
                            <a:gd name="T4" fmla="*/ 40259 w 40259"/>
                            <a:gd name="T5" fmla="*/ 75857 h 75857"/>
                            <a:gd name="T6" fmla="*/ 26581 w 40259"/>
                            <a:gd name="T7" fmla="*/ 75857 h 75857"/>
                            <a:gd name="T8" fmla="*/ 18986 w 40259"/>
                            <a:gd name="T9" fmla="*/ 58598 h 75857"/>
                            <a:gd name="T10" fmla="*/ 0 w 40259"/>
                            <a:gd name="T11" fmla="*/ 58598 h 75857"/>
                            <a:gd name="T12" fmla="*/ 0 w 40259"/>
                            <a:gd name="T13" fmla="*/ 46774 h 75857"/>
                            <a:gd name="T14" fmla="*/ 13779 w 40259"/>
                            <a:gd name="T15" fmla="*/ 46774 h 75857"/>
                            <a:gd name="T16" fmla="*/ 0 w 40259"/>
                            <a:gd name="T17" fmla="*/ 15519 h 75857"/>
                            <a:gd name="T18" fmla="*/ 0 w 40259"/>
                            <a:gd name="T19" fmla="*/ 0 h 75857"/>
                            <a:gd name="T20" fmla="*/ 0 w 40259"/>
                            <a:gd name="T21" fmla="*/ 0 h 75857"/>
                            <a:gd name="T22" fmla="*/ 40259 w 40259"/>
                            <a:gd name="T23"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40259" h="75857">
                              <a:moveTo>
                                <a:pt x="0" y="0"/>
                              </a:moveTo>
                              <a:lnTo>
                                <a:pt x="6833" y="0"/>
                              </a:lnTo>
                              <a:lnTo>
                                <a:pt x="40259" y="75857"/>
                              </a:lnTo>
                              <a:lnTo>
                                <a:pt x="26581" y="75857"/>
                              </a:lnTo>
                              <a:lnTo>
                                <a:pt x="18986" y="58598"/>
                              </a:lnTo>
                              <a:lnTo>
                                <a:pt x="0" y="58598"/>
                              </a:lnTo>
                              <a:lnTo>
                                <a:pt x="0" y="46774"/>
                              </a:lnTo>
                              <a:lnTo>
                                <a:pt x="13779" y="46774"/>
                              </a:lnTo>
                              <a:lnTo>
                                <a:pt x="0" y="1551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0" name="Shape 63"/>
                      <wps:cNvSpPr>
                        <a:spLocks/>
                      </wps:cNvSpPr>
                      <wps:spPr bwMode="auto">
                        <a:xfrm>
                          <a:off x="53741" y="18505"/>
                          <a:ext cx="342" cy="758"/>
                        </a:xfrm>
                        <a:custGeom>
                          <a:avLst/>
                          <a:gdLst>
                            <a:gd name="T0" fmla="*/ 0 w 34125"/>
                            <a:gd name="T1" fmla="*/ 0 h 75857"/>
                            <a:gd name="T2" fmla="*/ 26035 w 34125"/>
                            <a:gd name="T3" fmla="*/ 0 h 75857"/>
                            <a:gd name="T4" fmla="*/ 34125 w 34125"/>
                            <a:gd name="T5" fmla="*/ 1114 h 75857"/>
                            <a:gd name="T6" fmla="*/ 34125 w 34125"/>
                            <a:gd name="T7" fmla="*/ 14303 h 75857"/>
                            <a:gd name="T8" fmla="*/ 25603 w 34125"/>
                            <a:gd name="T9" fmla="*/ 11824 h 75857"/>
                            <a:gd name="T10" fmla="*/ 12802 w 34125"/>
                            <a:gd name="T11" fmla="*/ 11824 h 75857"/>
                            <a:gd name="T12" fmla="*/ 12802 w 34125"/>
                            <a:gd name="T13" fmla="*/ 63805 h 75857"/>
                            <a:gd name="T14" fmla="*/ 27025 w 34125"/>
                            <a:gd name="T15" fmla="*/ 63805 h 75857"/>
                            <a:gd name="T16" fmla="*/ 34125 w 34125"/>
                            <a:gd name="T17" fmla="*/ 61601 h 75857"/>
                            <a:gd name="T18" fmla="*/ 34125 w 34125"/>
                            <a:gd name="T19" fmla="*/ 74647 h 75857"/>
                            <a:gd name="T20" fmla="*/ 25171 w 34125"/>
                            <a:gd name="T21" fmla="*/ 75857 h 75857"/>
                            <a:gd name="T22" fmla="*/ 0 w 34125"/>
                            <a:gd name="T23" fmla="*/ 75857 h 75857"/>
                            <a:gd name="T24" fmla="*/ 0 w 34125"/>
                            <a:gd name="T25" fmla="*/ 0 h 75857"/>
                            <a:gd name="T26" fmla="*/ 0 w 34125"/>
                            <a:gd name="T27" fmla="*/ 0 h 75857"/>
                            <a:gd name="T28" fmla="*/ 34125 w 34125"/>
                            <a:gd name="T29" fmla="*/ 75857 h 75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34125" h="75857">
                              <a:moveTo>
                                <a:pt x="0" y="0"/>
                              </a:moveTo>
                              <a:lnTo>
                                <a:pt x="26035" y="0"/>
                              </a:lnTo>
                              <a:lnTo>
                                <a:pt x="34125" y="1114"/>
                              </a:lnTo>
                              <a:lnTo>
                                <a:pt x="34125" y="14303"/>
                              </a:lnTo>
                              <a:lnTo>
                                <a:pt x="25603" y="11824"/>
                              </a:lnTo>
                              <a:lnTo>
                                <a:pt x="12802" y="11824"/>
                              </a:lnTo>
                              <a:lnTo>
                                <a:pt x="12802" y="63805"/>
                              </a:lnTo>
                              <a:lnTo>
                                <a:pt x="27025" y="63805"/>
                              </a:lnTo>
                              <a:lnTo>
                                <a:pt x="34125" y="61601"/>
                              </a:lnTo>
                              <a:lnTo>
                                <a:pt x="34125" y="74647"/>
                              </a:lnTo>
                              <a:lnTo>
                                <a:pt x="25171" y="75857"/>
                              </a:lnTo>
                              <a:lnTo>
                                <a:pt x="0" y="75857"/>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1" name="Shape 64"/>
                      <wps:cNvSpPr>
                        <a:spLocks/>
                      </wps:cNvSpPr>
                      <wps:spPr bwMode="auto">
                        <a:xfrm>
                          <a:off x="54083" y="18516"/>
                          <a:ext cx="342" cy="735"/>
                        </a:xfrm>
                        <a:custGeom>
                          <a:avLst/>
                          <a:gdLst>
                            <a:gd name="T0" fmla="*/ 0 w 34239"/>
                            <a:gd name="T1" fmla="*/ 0 h 73534"/>
                            <a:gd name="T2" fmla="*/ 9957 w 34239"/>
                            <a:gd name="T3" fmla="*/ 1371 h 73534"/>
                            <a:gd name="T4" fmla="*/ 23279 w 34239"/>
                            <a:gd name="T5" fmla="*/ 8818 h 73534"/>
                            <a:gd name="T6" fmla="*/ 34239 w 34239"/>
                            <a:gd name="T7" fmla="*/ 36440 h 73534"/>
                            <a:gd name="T8" fmla="*/ 23597 w 34239"/>
                            <a:gd name="T9" fmla="*/ 64431 h 73534"/>
                            <a:gd name="T10" fmla="*/ 10141 w 34239"/>
                            <a:gd name="T11" fmla="*/ 72164 h 73534"/>
                            <a:gd name="T12" fmla="*/ 0 w 34239"/>
                            <a:gd name="T13" fmla="*/ 73534 h 73534"/>
                            <a:gd name="T14" fmla="*/ 0 w 34239"/>
                            <a:gd name="T15" fmla="*/ 60487 h 73534"/>
                            <a:gd name="T16" fmla="*/ 14008 w 34239"/>
                            <a:gd name="T17" fmla="*/ 56138 h 73534"/>
                            <a:gd name="T18" fmla="*/ 21324 w 34239"/>
                            <a:gd name="T19" fmla="*/ 36758 h 73534"/>
                            <a:gd name="T20" fmla="*/ 13864 w 34239"/>
                            <a:gd name="T21" fmla="*/ 17224 h 73534"/>
                            <a:gd name="T22" fmla="*/ 0 w 34239"/>
                            <a:gd name="T23" fmla="*/ 13190 h 73534"/>
                            <a:gd name="T24" fmla="*/ 0 w 34239"/>
                            <a:gd name="T25" fmla="*/ 0 h 73534"/>
                            <a:gd name="T26" fmla="*/ 0 w 34239"/>
                            <a:gd name="T27" fmla="*/ 0 h 73534"/>
                            <a:gd name="T28" fmla="*/ 34239 w 34239"/>
                            <a:gd name="T29" fmla="*/ 73534 h 735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34239" h="73534">
                              <a:moveTo>
                                <a:pt x="0" y="0"/>
                              </a:moveTo>
                              <a:lnTo>
                                <a:pt x="9957" y="1371"/>
                              </a:lnTo>
                              <a:cubicBezTo>
                                <a:pt x="15186" y="3027"/>
                                <a:pt x="19628" y="5509"/>
                                <a:pt x="23279" y="8818"/>
                              </a:cubicBezTo>
                              <a:cubicBezTo>
                                <a:pt x="30582" y="15434"/>
                                <a:pt x="34239" y="24642"/>
                                <a:pt x="34239" y="36440"/>
                              </a:cubicBezTo>
                              <a:cubicBezTo>
                                <a:pt x="34239" y="48226"/>
                                <a:pt x="30696" y="57560"/>
                                <a:pt x="23597" y="64431"/>
                              </a:cubicBezTo>
                              <a:cubicBezTo>
                                <a:pt x="20053" y="67866"/>
                                <a:pt x="15567" y="70444"/>
                                <a:pt x="10141" y="72164"/>
                              </a:cubicBezTo>
                              <a:lnTo>
                                <a:pt x="0" y="73534"/>
                              </a:lnTo>
                              <a:lnTo>
                                <a:pt x="0" y="60487"/>
                              </a:lnTo>
                              <a:lnTo>
                                <a:pt x="14008" y="56138"/>
                              </a:lnTo>
                              <a:cubicBezTo>
                                <a:pt x="18885" y="51756"/>
                                <a:pt x="21324" y="45292"/>
                                <a:pt x="21324" y="36758"/>
                              </a:cubicBezTo>
                              <a:cubicBezTo>
                                <a:pt x="21324" y="28077"/>
                                <a:pt x="18838" y="21565"/>
                                <a:pt x="13864" y="17224"/>
                              </a:cubicBezTo>
                              <a:lnTo>
                                <a:pt x="0" y="13190"/>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2" name="Shape 65"/>
                      <wps:cNvSpPr>
                        <a:spLocks/>
                      </wps:cNvSpPr>
                      <wps:spPr bwMode="auto">
                        <a:xfrm>
                          <a:off x="54569" y="18505"/>
                          <a:ext cx="546" cy="758"/>
                        </a:xfrm>
                        <a:custGeom>
                          <a:avLst/>
                          <a:gdLst>
                            <a:gd name="T0" fmla="*/ 0 w 54585"/>
                            <a:gd name="T1" fmla="*/ 0 h 75844"/>
                            <a:gd name="T2" fmla="*/ 53277 w 54585"/>
                            <a:gd name="T3" fmla="*/ 0 h 75844"/>
                            <a:gd name="T4" fmla="*/ 53277 w 54585"/>
                            <a:gd name="T5" fmla="*/ 12040 h 75844"/>
                            <a:gd name="T6" fmla="*/ 12802 w 54585"/>
                            <a:gd name="T7" fmla="*/ 12040 h 75844"/>
                            <a:gd name="T8" fmla="*/ 12802 w 54585"/>
                            <a:gd name="T9" fmla="*/ 32118 h 75844"/>
                            <a:gd name="T10" fmla="*/ 49149 w 54585"/>
                            <a:gd name="T11" fmla="*/ 32118 h 75844"/>
                            <a:gd name="T12" fmla="*/ 49149 w 54585"/>
                            <a:gd name="T13" fmla="*/ 43510 h 75844"/>
                            <a:gd name="T14" fmla="*/ 12802 w 54585"/>
                            <a:gd name="T15" fmla="*/ 43510 h 75844"/>
                            <a:gd name="T16" fmla="*/ 12802 w 54585"/>
                            <a:gd name="T17" fmla="*/ 63805 h 75844"/>
                            <a:gd name="T18" fmla="*/ 54585 w 54585"/>
                            <a:gd name="T19" fmla="*/ 63805 h 75844"/>
                            <a:gd name="T20" fmla="*/ 54585 w 54585"/>
                            <a:gd name="T21" fmla="*/ 75844 h 75844"/>
                            <a:gd name="T22" fmla="*/ 0 w 54585"/>
                            <a:gd name="T23" fmla="*/ 75844 h 75844"/>
                            <a:gd name="T24" fmla="*/ 0 w 54585"/>
                            <a:gd name="T25" fmla="*/ 0 h 75844"/>
                            <a:gd name="T26" fmla="*/ 0 w 54585"/>
                            <a:gd name="T27" fmla="*/ 0 h 75844"/>
                            <a:gd name="T28" fmla="*/ 54585 w 54585"/>
                            <a:gd name="T29" fmla="*/ 75844 h 758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4585" h="75844">
                              <a:moveTo>
                                <a:pt x="0" y="0"/>
                              </a:moveTo>
                              <a:lnTo>
                                <a:pt x="53277" y="0"/>
                              </a:lnTo>
                              <a:lnTo>
                                <a:pt x="53277" y="12040"/>
                              </a:lnTo>
                              <a:lnTo>
                                <a:pt x="12802" y="12040"/>
                              </a:lnTo>
                              <a:lnTo>
                                <a:pt x="12802" y="32118"/>
                              </a:lnTo>
                              <a:lnTo>
                                <a:pt x="49149" y="32118"/>
                              </a:lnTo>
                              <a:lnTo>
                                <a:pt x="49149" y="43510"/>
                              </a:lnTo>
                              <a:lnTo>
                                <a:pt x="12802" y="43510"/>
                              </a:lnTo>
                              <a:lnTo>
                                <a:pt x="12802" y="63805"/>
                              </a:lnTo>
                              <a:lnTo>
                                <a:pt x="54585" y="63805"/>
                              </a:lnTo>
                              <a:lnTo>
                                <a:pt x="54585" y="75844"/>
                              </a:lnTo>
                              <a:lnTo>
                                <a:pt x="0" y="75844"/>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3" name="Shape 66"/>
                      <wps:cNvSpPr>
                        <a:spLocks/>
                      </wps:cNvSpPr>
                      <wps:spPr bwMode="auto">
                        <a:xfrm>
                          <a:off x="46676" y="19719"/>
                          <a:ext cx="593" cy="1321"/>
                        </a:xfrm>
                        <a:custGeom>
                          <a:avLst/>
                          <a:gdLst>
                            <a:gd name="T0" fmla="*/ 0 w 59360"/>
                            <a:gd name="T1" fmla="*/ 0 h 132105"/>
                            <a:gd name="T2" fmla="*/ 59360 w 59360"/>
                            <a:gd name="T3" fmla="*/ 0 h 132105"/>
                            <a:gd name="T4" fmla="*/ 59360 w 59360"/>
                            <a:gd name="T5" fmla="*/ 29798 h 132105"/>
                            <a:gd name="T6" fmla="*/ 58128 w 59360"/>
                            <a:gd name="T7" fmla="*/ 29439 h 132105"/>
                            <a:gd name="T8" fmla="*/ 37376 w 59360"/>
                            <a:gd name="T9" fmla="*/ 29439 h 132105"/>
                            <a:gd name="T10" fmla="*/ 37376 w 59360"/>
                            <a:gd name="T11" fmla="*/ 68135 h 132105"/>
                            <a:gd name="T12" fmla="*/ 58128 w 59360"/>
                            <a:gd name="T13" fmla="*/ 68135 h 132105"/>
                            <a:gd name="T14" fmla="*/ 59360 w 59360"/>
                            <a:gd name="T15" fmla="*/ 67775 h 132105"/>
                            <a:gd name="T16" fmla="*/ 59360 w 59360"/>
                            <a:gd name="T17" fmla="*/ 97574 h 132105"/>
                            <a:gd name="T18" fmla="*/ 37376 w 59360"/>
                            <a:gd name="T19" fmla="*/ 97574 h 132105"/>
                            <a:gd name="T20" fmla="*/ 37376 w 59360"/>
                            <a:gd name="T21" fmla="*/ 132105 h 132105"/>
                            <a:gd name="T22" fmla="*/ 0 w 59360"/>
                            <a:gd name="T23" fmla="*/ 132105 h 132105"/>
                            <a:gd name="T24" fmla="*/ 0 w 59360"/>
                            <a:gd name="T25" fmla="*/ 0 h 132105"/>
                            <a:gd name="T26" fmla="*/ 0 w 59360"/>
                            <a:gd name="T27" fmla="*/ 0 h 132105"/>
                            <a:gd name="T28" fmla="*/ 59360 w 59360"/>
                            <a:gd name="T29" fmla="*/ 132105 h 132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9360" h="132105">
                              <a:moveTo>
                                <a:pt x="0" y="0"/>
                              </a:moveTo>
                              <a:lnTo>
                                <a:pt x="59360" y="0"/>
                              </a:lnTo>
                              <a:lnTo>
                                <a:pt x="59360" y="29798"/>
                              </a:lnTo>
                              <a:lnTo>
                                <a:pt x="58128" y="29439"/>
                              </a:lnTo>
                              <a:lnTo>
                                <a:pt x="37376" y="29439"/>
                              </a:lnTo>
                              <a:lnTo>
                                <a:pt x="37376" y="68135"/>
                              </a:lnTo>
                              <a:lnTo>
                                <a:pt x="58128" y="68135"/>
                              </a:lnTo>
                              <a:lnTo>
                                <a:pt x="59360" y="67775"/>
                              </a:lnTo>
                              <a:lnTo>
                                <a:pt x="59360" y="97574"/>
                              </a:lnTo>
                              <a:lnTo>
                                <a:pt x="37376" y="97574"/>
                              </a:lnTo>
                              <a:lnTo>
                                <a:pt x="37376" y="132105"/>
                              </a:lnTo>
                              <a:lnTo>
                                <a:pt x="0" y="132105"/>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4" name="Shape 67"/>
                      <wps:cNvSpPr>
                        <a:spLocks/>
                      </wps:cNvSpPr>
                      <wps:spPr bwMode="auto">
                        <a:xfrm>
                          <a:off x="47269" y="19719"/>
                          <a:ext cx="597" cy="976"/>
                        </a:xfrm>
                        <a:custGeom>
                          <a:avLst/>
                          <a:gdLst>
                            <a:gd name="T0" fmla="*/ 0 w 59728"/>
                            <a:gd name="T1" fmla="*/ 0 h 97574"/>
                            <a:gd name="T2" fmla="*/ 1041 w 59728"/>
                            <a:gd name="T3" fmla="*/ 0 h 97574"/>
                            <a:gd name="T4" fmla="*/ 32271 w 59728"/>
                            <a:gd name="T5" fmla="*/ 5842 h 97574"/>
                            <a:gd name="T6" fmla="*/ 52565 w 59728"/>
                            <a:gd name="T7" fmla="*/ 22733 h 97574"/>
                            <a:gd name="T8" fmla="*/ 59728 w 59728"/>
                            <a:gd name="T9" fmla="*/ 48882 h 97574"/>
                            <a:gd name="T10" fmla="*/ 52565 w 59728"/>
                            <a:gd name="T11" fmla="*/ 74739 h 97574"/>
                            <a:gd name="T12" fmla="*/ 32271 w 59728"/>
                            <a:gd name="T13" fmla="*/ 91630 h 97574"/>
                            <a:gd name="T14" fmla="*/ 1041 w 59728"/>
                            <a:gd name="T15" fmla="*/ 97574 h 97574"/>
                            <a:gd name="T16" fmla="*/ 0 w 59728"/>
                            <a:gd name="T17" fmla="*/ 97574 h 97574"/>
                            <a:gd name="T18" fmla="*/ 0 w 59728"/>
                            <a:gd name="T19" fmla="*/ 67775 h 97574"/>
                            <a:gd name="T20" fmla="*/ 16230 w 59728"/>
                            <a:gd name="T21" fmla="*/ 63030 h 97574"/>
                            <a:gd name="T22" fmla="*/ 21984 w 59728"/>
                            <a:gd name="T23" fmla="*/ 48882 h 97574"/>
                            <a:gd name="T24" fmla="*/ 16230 w 59728"/>
                            <a:gd name="T25" fmla="*/ 34531 h 97574"/>
                            <a:gd name="T26" fmla="*/ 0 w 59728"/>
                            <a:gd name="T27" fmla="*/ 29798 h 97574"/>
                            <a:gd name="T28" fmla="*/ 0 w 59728"/>
                            <a:gd name="T29" fmla="*/ 0 h 97574"/>
                            <a:gd name="T30" fmla="*/ 0 w 59728"/>
                            <a:gd name="T31" fmla="*/ 0 h 97574"/>
                            <a:gd name="T32" fmla="*/ 59728 w 59728"/>
                            <a:gd name="T33" fmla="*/ 97574 h 975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9728" h="97574">
                              <a:moveTo>
                                <a:pt x="0" y="0"/>
                              </a:moveTo>
                              <a:lnTo>
                                <a:pt x="1041" y="0"/>
                              </a:lnTo>
                              <a:cubicBezTo>
                                <a:pt x="13119" y="0"/>
                                <a:pt x="23520" y="1943"/>
                                <a:pt x="32271" y="5842"/>
                              </a:cubicBezTo>
                              <a:cubicBezTo>
                                <a:pt x="41021" y="9741"/>
                                <a:pt x="47777" y="15380"/>
                                <a:pt x="52565" y="22733"/>
                              </a:cubicBezTo>
                              <a:cubicBezTo>
                                <a:pt x="57340" y="30099"/>
                                <a:pt x="59728" y="38811"/>
                                <a:pt x="59728" y="48882"/>
                              </a:cubicBezTo>
                              <a:cubicBezTo>
                                <a:pt x="59728" y="58826"/>
                                <a:pt x="57340" y="67437"/>
                                <a:pt x="52565" y="74739"/>
                              </a:cubicBezTo>
                              <a:cubicBezTo>
                                <a:pt x="47777" y="82029"/>
                                <a:pt x="41021" y="87668"/>
                                <a:pt x="32271" y="91630"/>
                              </a:cubicBezTo>
                              <a:cubicBezTo>
                                <a:pt x="23520" y="95580"/>
                                <a:pt x="13119" y="97574"/>
                                <a:pt x="1041" y="97574"/>
                              </a:cubicBezTo>
                              <a:lnTo>
                                <a:pt x="0" y="97574"/>
                              </a:lnTo>
                              <a:lnTo>
                                <a:pt x="0" y="67775"/>
                              </a:lnTo>
                              <a:lnTo>
                                <a:pt x="16230" y="63030"/>
                              </a:lnTo>
                              <a:cubicBezTo>
                                <a:pt x="20066" y="59639"/>
                                <a:pt x="21984" y="54915"/>
                                <a:pt x="21984" y="48882"/>
                              </a:cubicBezTo>
                              <a:cubicBezTo>
                                <a:pt x="21984" y="42710"/>
                                <a:pt x="20066" y="37922"/>
                                <a:pt x="16230" y="34531"/>
                              </a:cubicBezTo>
                              <a:lnTo>
                                <a:pt x="0" y="2979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5" name="Shape 68"/>
                      <wps:cNvSpPr>
                        <a:spLocks/>
                      </wps:cNvSpPr>
                      <wps:spPr bwMode="auto">
                        <a:xfrm>
                          <a:off x="48067" y="19719"/>
                          <a:ext cx="593" cy="1321"/>
                        </a:xfrm>
                        <a:custGeom>
                          <a:avLst/>
                          <a:gdLst>
                            <a:gd name="T0" fmla="*/ 0 w 59360"/>
                            <a:gd name="T1" fmla="*/ 0 h 132118"/>
                            <a:gd name="T2" fmla="*/ 59360 w 59360"/>
                            <a:gd name="T3" fmla="*/ 0 h 132118"/>
                            <a:gd name="T4" fmla="*/ 59360 w 59360"/>
                            <a:gd name="T5" fmla="*/ 29811 h 132118"/>
                            <a:gd name="T6" fmla="*/ 58128 w 59360"/>
                            <a:gd name="T7" fmla="*/ 29451 h 132118"/>
                            <a:gd name="T8" fmla="*/ 37376 w 59360"/>
                            <a:gd name="T9" fmla="*/ 29451 h 132118"/>
                            <a:gd name="T10" fmla="*/ 37376 w 59360"/>
                            <a:gd name="T11" fmla="*/ 68136 h 132118"/>
                            <a:gd name="T12" fmla="*/ 58128 w 59360"/>
                            <a:gd name="T13" fmla="*/ 68136 h 132118"/>
                            <a:gd name="T14" fmla="*/ 59360 w 59360"/>
                            <a:gd name="T15" fmla="*/ 67776 h 132118"/>
                            <a:gd name="T16" fmla="*/ 59360 w 59360"/>
                            <a:gd name="T17" fmla="*/ 99341 h 132118"/>
                            <a:gd name="T18" fmla="*/ 57773 w 59360"/>
                            <a:gd name="T19" fmla="*/ 97015 h 132118"/>
                            <a:gd name="T20" fmla="*/ 37376 w 59360"/>
                            <a:gd name="T21" fmla="*/ 97015 h 132118"/>
                            <a:gd name="T22" fmla="*/ 37376 w 59360"/>
                            <a:gd name="T23" fmla="*/ 132118 h 132118"/>
                            <a:gd name="T24" fmla="*/ 0 w 59360"/>
                            <a:gd name="T25" fmla="*/ 132118 h 132118"/>
                            <a:gd name="T26" fmla="*/ 0 w 59360"/>
                            <a:gd name="T27" fmla="*/ 0 h 132118"/>
                            <a:gd name="T28" fmla="*/ 0 w 59360"/>
                            <a:gd name="T29" fmla="*/ 0 h 132118"/>
                            <a:gd name="T30" fmla="*/ 59360 w 59360"/>
                            <a:gd name="T31"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59360" h="132118">
                              <a:moveTo>
                                <a:pt x="0" y="0"/>
                              </a:moveTo>
                              <a:lnTo>
                                <a:pt x="59360" y="0"/>
                              </a:lnTo>
                              <a:lnTo>
                                <a:pt x="59360" y="29811"/>
                              </a:lnTo>
                              <a:lnTo>
                                <a:pt x="58128" y="29451"/>
                              </a:lnTo>
                              <a:lnTo>
                                <a:pt x="37376" y="29451"/>
                              </a:lnTo>
                              <a:lnTo>
                                <a:pt x="37376" y="68136"/>
                              </a:lnTo>
                              <a:lnTo>
                                <a:pt x="58128" y="68136"/>
                              </a:lnTo>
                              <a:lnTo>
                                <a:pt x="59360" y="67776"/>
                              </a:lnTo>
                              <a:lnTo>
                                <a:pt x="59360" y="99341"/>
                              </a:lnTo>
                              <a:lnTo>
                                <a:pt x="57773" y="97015"/>
                              </a:lnTo>
                              <a:lnTo>
                                <a:pt x="37376" y="97015"/>
                              </a:lnTo>
                              <a:lnTo>
                                <a:pt x="37376"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6" name="Shape 69"/>
                      <wps:cNvSpPr>
                        <a:spLocks/>
                      </wps:cNvSpPr>
                      <wps:spPr bwMode="auto">
                        <a:xfrm>
                          <a:off x="48660" y="19719"/>
                          <a:ext cx="624" cy="1321"/>
                        </a:xfrm>
                        <a:custGeom>
                          <a:avLst/>
                          <a:gdLst>
                            <a:gd name="T0" fmla="*/ 0 w 62383"/>
                            <a:gd name="T1" fmla="*/ 0 h 132118"/>
                            <a:gd name="T2" fmla="*/ 1042 w 62383"/>
                            <a:gd name="T3" fmla="*/ 0 h 132118"/>
                            <a:gd name="T4" fmla="*/ 32271 w 62383"/>
                            <a:gd name="T5" fmla="*/ 5855 h 132118"/>
                            <a:gd name="T6" fmla="*/ 52553 w 62383"/>
                            <a:gd name="T7" fmla="*/ 22746 h 132118"/>
                            <a:gd name="T8" fmla="*/ 59728 w 62383"/>
                            <a:gd name="T9" fmla="*/ 48882 h 132118"/>
                            <a:gd name="T10" fmla="*/ 52553 w 62383"/>
                            <a:gd name="T11" fmla="*/ 74651 h 132118"/>
                            <a:gd name="T12" fmla="*/ 33598 w 62383"/>
                            <a:gd name="T13" fmla="*/ 90175 h 132118"/>
                            <a:gd name="T14" fmla="*/ 62383 w 62383"/>
                            <a:gd name="T15" fmla="*/ 132118 h 132118"/>
                            <a:gd name="T16" fmla="*/ 22365 w 62383"/>
                            <a:gd name="T17" fmla="*/ 132118 h 132118"/>
                            <a:gd name="T18" fmla="*/ 0 w 62383"/>
                            <a:gd name="T19" fmla="*/ 99341 h 132118"/>
                            <a:gd name="T20" fmla="*/ 0 w 62383"/>
                            <a:gd name="T21" fmla="*/ 67776 h 132118"/>
                            <a:gd name="T22" fmla="*/ 16231 w 62383"/>
                            <a:gd name="T23" fmla="*/ 63043 h 132118"/>
                            <a:gd name="T24" fmla="*/ 21984 w 62383"/>
                            <a:gd name="T25" fmla="*/ 48882 h 132118"/>
                            <a:gd name="T26" fmla="*/ 16231 w 62383"/>
                            <a:gd name="T27" fmla="*/ 34544 h 132118"/>
                            <a:gd name="T28" fmla="*/ 0 w 62383"/>
                            <a:gd name="T29" fmla="*/ 29811 h 132118"/>
                            <a:gd name="T30" fmla="*/ 0 w 62383"/>
                            <a:gd name="T31" fmla="*/ 0 h 132118"/>
                            <a:gd name="T32" fmla="*/ 0 w 62383"/>
                            <a:gd name="T33" fmla="*/ 0 h 132118"/>
                            <a:gd name="T34" fmla="*/ 62383 w 62383"/>
                            <a:gd name="T35"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62383" h="132118">
                              <a:moveTo>
                                <a:pt x="0" y="0"/>
                              </a:moveTo>
                              <a:lnTo>
                                <a:pt x="1042" y="0"/>
                              </a:lnTo>
                              <a:cubicBezTo>
                                <a:pt x="13119" y="0"/>
                                <a:pt x="23521" y="1956"/>
                                <a:pt x="32271" y="5855"/>
                              </a:cubicBezTo>
                              <a:cubicBezTo>
                                <a:pt x="41021" y="9754"/>
                                <a:pt x="47778" y="15392"/>
                                <a:pt x="52553" y="22746"/>
                              </a:cubicBezTo>
                              <a:cubicBezTo>
                                <a:pt x="57341" y="30099"/>
                                <a:pt x="59728" y="38824"/>
                                <a:pt x="59728" y="48882"/>
                              </a:cubicBezTo>
                              <a:cubicBezTo>
                                <a:pt x="59728" y="58826"/>
                                <a:pt x="57341" y="67412"/>
                                <a:pt x="52553" y="74651"/>
                              </a:cubicBezTo>
                              <a:lnTo>
                                <a:pt x="33598" y="90175"/>
                              </a:lnTo>
                              <a:lnTo>
                                <a:pt x="62383" y="132118"/>
                              </a:lnTo>
                              <a:lnTo>
                                <a:pt x="22365" y="132118"/>
                              </a:lnTo>
                              <a:lnTo>
                                <a:pt x="0" y="99341"/>
                              </a:lnTo>
                              <a:lnTo>
                                <a:pt x="0" y="67776"/>
                              </a:lnTo>
                              <a:lnTo>
                                <a:pt x="16231" y="63043"/>
                              </a:lnTo>
                              <a:cubicBezTo>
                                <a:pt x="20066" y="59639"/>
                                <a:pt x="21984" y="54927"/>
                                <a:pt x="21984" y="48882"/>
                              </a:cubicBezTo>
                              <a:cubicBezTo>
                                <a:pt x="21984" y="42723"/>
                                <a:pt x="20066" y="37935"/>
                                <a:pt x="16231" y="34544"/>
                              </a:cubicBezTo>
                              <a:lnTo>
                                <a:pt x="0" y="298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7" name="Shape 70"/>
                      <wps:cNvSpPr>
                        <a:spLocks/>
                      </wps:cNvSpPr>
                      <wps:spPr bwMode="auto">
                        <a:xfrm>
                          <a:off x="49463" y="19719"/>
                          <a:ext cx="1061" cy="1321"/>
                        </a:xfrm>
                        <a:custGeom>
                          <a:avLst/>
                          <a:gdLst>
                            <a:gd name="T0" fmla="*/ 0 w 106071"/>
                            <a:gd name="T1" fmla="*/ 0 h 132118"/>
                            <a:gd name="T2" fmla="*/ 103619 w 106071"/>
                            <a:gd name="T3" fmla="*/ 0 h 132118"/>
                            <a:gd name="T4" fmla="*/ 103619 w 106071"/>
                            <a:gd name="T5" fmla="*/ 28880 h 132118"/>
                            <a:gd name="T6" fmla="*/ 36995 w 106071"/>
                            <a:gd name="T7" fmla="*/ 28880 h 132118"/>
                            <a:gd name="T8" fmla="*/ 36995 w 106071"/>
                            <a:gd name="T9" fmla="*/ 51143 h 132118"/>
                            <a:gd name="T10" fmla="*/ 95682 w 106071"/>
                            <a:gd name="T11" fmla="*/ 51143 h 132118"/>
                            <a:gd name="T12" fmla="*/ 95682 w 106071"/>
                            <a:gd name="T13" fmla="*/ 79070 h 132118"/>
                            <a:gd name="T14" fmla="*/ 36995 w 106071"/>
                            <a:gd name="T15" fmla="*/ 79070 h 132118"/>
                            <a:gd name="T16" fmla="*/ 36995 w 106071"/>
                            <a:gd name="T17" fmla="*/ 103238 h 132118"/>
                            <a:gd name="T18" fmla="*/ 106071 w 106071"/>
                            <a:gd name="T19" fmla="*/ 103238 h 132118"/>
                            <a:gd name="T20" fmla="*/ 106071 w 106071"/>
                            <a:gd name="T21" fmla="*/ 132118 h 132118"/>
                            <a:gd name="T22" fmla="*/ 0 w 106071"/>
                            <a:gd name="T23" fmla="*/ 132118 h 132118"/>
                            <a:gd name="T24" fmla="*/ 0 w 106071"/>
                            <a:gd name="T25" fmla="*/ 0 h 132118"/>
                            <a:gd name="T26" fmla="*/ 0 w 106071"/>
                            <a:gd name="T27" fmla="*/ 0 h 132118"/>
                            <a:gd name="T28" fmla="*/ 106071 w 106071"/>
                            <a:gd name="T29"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106071" h="132118">
                              <a:moveTo>
                                <a:pt x="0" y="0"/>
                              </a:moveTo>
                              <a:lnTo>
                                <a:pt x="103619" y="0"/>
                              </a:lnTo>
                              <a:lnTo>
                                <a:pt x="103619" y="28880"/>
                              </a:lnTo>
                              <a:lnTo>
                                <a:pt x="36995" y="28880"/>
                              </a:lnTo>
                              <a:lnTo>
                                <a:pt x="36995" y="51143"/>
                              </a:lnTo>
                              <a:lnTo>
                                <a:pt x="95682" y="51143"/>
                              </a:lnTo>
                              <a:lnTo>
                                <a:pt x="95682" y="79070"/>
                              </a:lnTo>
                              <a:lnTo>
                                <a:pt x="36995" y="79070"/>
                              </a:lnTo>
                              <a:lnTo>
                                <a:pt x="36995" y="103238"/>
                              </a:lnTo>
                              <a:lnTo>
                                <a:pt x="106071" y="103238"/>
                              </a:lnTo>
                              <a:lnTo>
                                <a:pt x="106071"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8" name="Shape 71"/>
                      <wps:cNvSpPr>
                        <a:spLocks/>
                      </wps:cNvSpPr>
                      <wps:spPr bwMode="auto">
                        <a:xfrm>
                          <a:off x="50639" y="19692"/>
                          <a:ext cx="1142" cy="1374"/>
                        </a:xfrm>
                        <a:custGeom>
                          <a:avLst/>
                          <a:gdLst>
                            <a:gd name="T0" fmla="*/ 60770 w 114186"/>
                            <a:gd name="T1" fmla="*/ 0 h 137389"/>
                            <a:gd name="T2" fmla="*/ 86347 w 114186"/>
                            <a:gd name="T3" fmla="*/ 2921 h 137389"/>
                            <a:gd name="T4" fmla="*/ 108712 w 114186"/>
                            <a:gd name="T5" fmla="*/ 11506 h 137389"/>
                            <a:gd name="T6" fmla="*/ 97206 w 114186"/>
                            <a:gd name="T7" fmla="*/ 39243 h 137389"/>
                            <a:gd name="T8" fmla="*/ 78511 w 114186"/>
                            <a:gd name="T9" fmla="*/ 31597 h 137389"/>
                            <a:gd name="T10" fmla="*/ 60592 w 114186"/>
                            <a:gd name="T11" fmla="*/ 29058 h 137389"/>
                            <a:gd name="T12" fmla="*/ 48133 w 114186"/>
                            <a:gd name="T13" fmla="*/ 30658 h 137389"/>
                            <a:gd name="T14" fmla="*/ 41339 w 114186"/>
                            <a:gd name="T15" fmla="*/ 34899 h 137389"/>
                            <a:gd name="T16" fmla="*/ 39256 w 114186"/>
                            <a:gd name="T17" fmla="*/ 40945 h 137389"/>
                            <a:gd name="T18" fmla="*/ 43320 w 114186"/>
                            <a:gd name="T19" fmla="*/ 47828 h 137389"/>
                            <a:gd name="T20" fmla="*/ 54077 w 114186"/>
                            <a:gd name="T21" fmla="*/ 51981 h 137389"/>
                            <a:gd name="T22" fmla="*/ 68796 w 114186"/>
                            <a:gd name="T23" fmla="*/ 55283 h 137389"/>
                            <a:gd name="T24" fmla="*/ 84836 w 114186"/>
                            <a:gd name="T25" fmla="*/ 59537 h 137389"/>
                            <a:gd name="T26" fmla="*/ 99466 w 114186"/>
                            <a:gd name="T27" fmla="*/ 66332 h 137389"/>
                            <a:gd name="T28" fmla="*/ 110134 w 114186"/>
                            <a:gd name="T29" fmla="*/ 77470 h 137389"/>
                            <a:gd name="T30" fmla="*/ 114186 w 114186"/>
                            <a:gd name="T31" fmla="*/ 94742 h 137389"/>
                            <a:gd name="T32" fmla="*/ 107671 w 114186"/>
                            <a:gd name="T33" fmla="*/ 115976 h 137389"/>
                            <a:gd name="T34" fmla="*/ 88240 w 114186"/>
                            <a:gd name="T35" fmla="*/ 131546 h 137389"/>
                            <a:gd name="T36" fmla="*/ 55677 w 114186"/>
                            <a:gd name="T37" fmla="*/ 137389 h 137389"/>
                            <a:gd name="T38" fmla="*/ 24435 w 114186"/>
                            <a:gd name="T39" fmla="*/ 133337 h 137389"/>
                            <a:gd name="T40" fmla="*/ 0 w 114186"/>
                            <a:gd name="T41" fmla="*/ 122860 h 137389"/>
                            <a:gd name="T42" fmla="*/ 12268 w 114186"/>
                            <a:gd name="T43" fmla="*/ 95313 h 137389"/>
                            <a:gd name="T44" fmla="*/ 32753 w 114186"/>
                            <a:gd name="T45" fmla="*/ 104648 h 137389"/>
                            <a:gd name="T46" fmla="*/ 55868 w 114186"/>
                            <a:gd name="T47" fmla="*/ 108331 h 137389"/>
                            <a:gd name="T48" fmla="*/ 68326 w 114186"/>
                            <a:gd name="T49" fmla="*/ 106909 h 137389"/>
                            <a:gd name="T50" fmla="*/ 75209 w 114186"/>
                            <a:gd name="T51" fmla="*/ 103137 h 137389"/>
                            <a:gd name="T52" fmla="*/ 77381 w 114186"/>
                            <a:gd name="T53" fmla="*/ 97574 h 137389"/>
                            <a:gd name="T54" fmla="*/ 73228 w 114186"/>
                            <a:gd name="T55" fmla="*/ 90386 h 137389"/>
                            <a:gd name="T56" fmla="*/ 62471 w 114186"/>
                            <a:gd name="T57" fmla="*/ 86055 h 137389"/>
                            <a:gd name="T58" fmla="*/ 47841 w 114186"/>
                            <a:gd name="T59" fmla="*/ 82652 h 137389"/>
                            <a:gd name="T60" fmla="*/ 31801 w 114186"/>
                            <a:gd name="T61" fmla="*/ 78321 h 137389"/>
                            <a:gd name="T62" fmla="*/ 17183 w 114186"/>
                            <a:gd name="T63" fmla="*/ 71425 h 137389"/>
                            <a:gd name="T64" fmla="*/ 6414 w 114186"/>
                            <a:gd name="T65" fmla="*/ 60287 h 137389"/>
                            <a:gd name="T66" fmla="*/ 2261 w 114186"/>
                            <a:gd name="T67" fmla="*/ 42837 h 137389"/>
                            <a:gd name="T68" fmla="*/ 8789 w 114186"/>
                            <a:gd name="T69" fmla="*/ 21323 h 137389"/>
                            <a:gd name="T70" fmla="*/ 28321 w 114186"/>
                            <a:gd name="T71" fmla="*/ 5842 h 137389"/>
                            <a:gd name="T72" fmla="*/ 60770 w 114186"/>
                            <a:gd name="T73" fmla="*/ 0 h 137389"/>
                            <a:gd name="T74" fmla="*/ 0 w 114186"/>
                            <a:gd name="T75" fmla="*/ 0 h 137389"/>
                            <a:gd name="T76" fmla="*/ 114186 w 114186"/>
                            <a:gd name="T77" fmla="*/ 137389 h 1373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T74" t="T75" r="T76" b="T77"/>
                          <a:pathLst>
                            <a:path w="114186" h="137389">
                              <a:moveTo>
                                <a:pt x="60770" y="0"/>
                              </a:moveTo>
                              <a:cubicBezTo>
                                <a:pt x="69456" y="0"/>
                                <a:pt x="77991" y="965"/>
                                <a:pt x="86347" y="2921"/>
                              </a:cubicBezTo>
                              <a:cubicBezTo>
                                <a:pt x="94717" y="4864"/>
                                <a:pt x="102172" y="7734"/>
                                <a:pt x="108712" y="11506"/>
                              </a:cubicBezTo>
                              <a:lnTo>
                                <a:pt x="97206" y="39243"/>
                              </a:lnTo>
                              <a:cubicBezTo>
                                <a:pt x="90906" y="35852"/>
                                <a:pt x="84684" y="33299"/>
                                <a:pt x="78511" y="31597"/>
                              </a:cubicBezTo>
                              <a:cubicBezTo>
                                <a:pt x="72352" y="29908"/>
                                <a:pt x="66370" y="29058"/>
                                <a:pt x="60592" y="29058"/>
                              </a:cubicBezTo>
                              <a:cubicBezTo>
                                <a:pt x="55435" y="29058"/>
                                <a:pt x="51270" y="29591"/>
                                <a:pt x="48133" y="30658"/>
                              </a:cubicBezTo>
                              <a:cubicBezTo>
                                <a:pt x="44983" y="31737"/>
                                <a:pt x="42723" y="33147"/>
                                <a:pt x="41339" y="34899"/>
                              </a:cubicBezTo>
                              <a:cubicBezTo>
                                <a:pt x="39954" y="36665"/>
                                <a:pt x="39256" y="38684"/>
                                <a:pt x="39256" y="40945"/>
                              </a:cubicBezTo>
                              <a:cubicBezTo>
                                <a:pt x="39256" y="43840"/>
                                <a:pt x="40615" y="46139"/>
                                <a:pt x="43320" y="47828"/>
                              </a:cubicBezTo>
                              <a:cubicBezTo>
                                <a:pt x="46025" y="49543"/>
                                <a:pt x="49606" y="50914"/>
                                <a:pt x="54077" y="51981"/>
                              </a:cubicBezTo>
                              <a:cubicBezTo>
                                <a:pt x="58534" y="53061"/>
                                <a:pt x="63449" y="54153"/>
                                <a:pt x="68796" y="55283"/>
                              </a:cubicBezTo>
                              <a:cubicBezTo>
                                <a:pt x="74143" y="56426"/>
                                <a:pt x="79489" y="57836"/>
                                <a:pt x="84836" y="59537"/>
                              </a:cubicBezTo>
                              <a:cubicBezTo>
                                <a:pt x="90183" y="61239"/>
                                <a:pt x="95060" y="63500"/>
                                <a:pt x="99466" y="66332"/>
                              </a:cubicBezTo>
                              <a:cubicBezTo>
                                <a:pt x="103874" y="69164"/>
                                <a:pt x="107417" y="72872"/>
                                <a:pt x="110134" y="77470"/>
                              </a:cubicBezTo>
                              <a:cubicBezTo>
                                <a:pt x="112827" y="82067"/>
                                <a:pt x="114186" y="87820"/>
                                <a:pt x="114186" y="94742"/>
                              </a:cubicBezTo>
                              <a:cubicBezTo>
                                <a:pt x="114186" y="102413"/>
                                <a:pt x="112014" y="109487"/>
                                <a:pt x="107671" y="115976"/>
                              </a:cubicBezTo>
                              <a:cubicBezTo>
                                <a:pt x="103340" y="122453"/>
                                <a:pt x="96850" y="127635"/>
                                <a:pt x="88240" y="131546"/>
                              </a:cubicBezTo>
                              <a:cubicBezTo>
                                <a:pt x="79616" y="135433"/>
                                <a:pt x="68771" y="137389"/>
                                <a:pt x="55677" y="137389"/>
                              </a:cubicBezTo>
                              <a:cubicBezTo>
                                <a:pt x="44857" y="137389"/>
                                <a:pt x="34442" y="136042"/>
                                <a:pt x="24435" y="133337"/>
                              </a:cubicBezTo>
                              <a:cubicBezTo>
                                <a:pt x="14440" y="130632"/>
                                <a:pt x="6299" y="127140"/>
                                <a:pt x="0" y="122860"/>
                              </a:cubicBezTo>
                              <a:lnTo>
                                <a:pt x="12268" y="95313"/>
                              </a:lnTo>
                              <a:cubicBezTo>
                                <a:pt x="18174" y="99085"/>
                                <a:pt x="25019" y="102184"/>
                                <a:pt x="32753" y="104648"/>
                              </a:cubicBezTo>
                              <a:cubicBezTo>
                                <a:pt x="40487" y="107099"/>
                                <a:pt x="48197" y="108331"/>
                                <a:pt x="55868" y="108331"/>
                              </a:cubicBezTo>
                              <a:cubicBezTo>
                                <a:pt x="61023" y="108331"/>
                                <a:pt x="65176" y="107861"/>
                                <a:pt x="68326" y="106909"/>
                              </a:cubicBezTo>
                              <a:cubicBezTo>
                                <a:pt x="71463" y="105969"/>
                                <a:pt x="73762" y="104711"/>
                                <a:pt x="75209" y="103137"/>
                              </a:cubicBezTo>
                              <a:cubicBezTo>
                                <a:pt x="76657" y="101562"/>
                                <a:pt x="77381" y="99708"/>
                                <a:pt x="77381" y="97574"/>
                              </a:cubicBezTo>
                              <a:cubicBezTo>
                                <a:pt x="77381" y="94551"/>
                                <a:pt x="75997" y="92164"/>
                                <a:pt x="73228" y="90386"/>
                              </a:cubicBezTo>
                              <a:cubicBezTo>
                                <a:pt x="70460" y="88633"/>
                                <a:pt x="66878" y="87185"/>
                                <a:pt x="62471" y="86055"/>
                              </a:cubicBezTo>
                              <a:cubicBezTo>
                                <a:pt x="58064" y="84925"/>
                                <a:pt x="53200" y="83782"/>
                                <a:pt x="47841" y="82652"/>
                              </a:cubicBezTo>
                              <a:cubicBezTo>
                                <a:pt x="42507" y="81521"/>
                                <a:pt x="37147" y="80073"/>
                                <a:pt x="31801" y="78321"/>
                              </a:cubicBezTo>
                              <a:cubicBezTo>
                                <a:pt x="26454" y="76556"/>
                                <a:pt x="21577" y="74257"/>
                                <a:pt x="17183" y="71425"/>
                              </a:cubicBezTo>
                              <a:cubicBezTo>
                                <a:pt x="12776" y="68593"/>
                                <a:pt x="9195" y="64884"/>
                                <a:pt x="6414" y="60287"/>
                              </a:cubicBezTo>
                              <a:cubicBezTo>
                                <a:pt x="3658" y="55702"/>
                                <a:pt x="2261" y="49886"/>
                                <a:pt x="2261" y="42837"/>
                              </a:cubicBezTo>
                              <a:cubicBezTo>
                                <a:pt x="2261" y="34899"/>
                                <a:pt x="4432" y="27737"/>
                                <a:pt x="8789" y="21323"/>
                              </a:cubicBezTo>
                              <a:cubicBezTo>
                                <a:pt x="13119" y="14897"/>
                                <a:pt x="19634" y="9741"/>
                                <a:pt x="28321" y="5842"/>
                              </a:cubicBezTo>
                              <a:cubicBezTo>
                                <a:pt x="36995" y="1943"/>
                                <a:pt x="47816" y="0"/>
                                <a:pt x="60770" y="0"/>
                              </a:cubicBez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09" name="Shape 1516"/>
                      <wps:cNvSpPr>
                        <a:spLocks/>
                      </wps:cNvSpPr>
                      <wps:spPr bwMode="auto">
                        <a:xfrm>
                          <a:off x="51953" y="19719"/>
                          <a:ext cx="373" cy="1321"/>
                        </a:xfrm>
                        <a:custGeom>
                          <a:avLst/>
                          <a:gdLst>
                            <a:gd name="T0" fmla="*/ 0 w 37376"/>
                            <a:gd name="T1" fmla="*/ 0 h 132118"/>
                            <a:gd name="T2" fmla="*/ 37376 w 37376"/>
                            <a:gd name="T3" fmla="*/ 0 h 132118"/>
                            <a:gd name="T4" fmla="*/ 37376 w 37376"/>
                            <a:gd name="T5" fmla="*/ 132118 h 132118"/>
                            <a:gd name="T6" fmla="*/ 0 w 37376"/>
                            <a:gd name="T7" fmla="*/ 132118 h 132118"/>
                            <a:gd name="T8" fmla="*/ 0 w 37376"/>
                            <a:gd name="T9" fmla="*/ 0 h 132118"/>
                            <a:gd name="T10" fmla="*/ 0 w 37376"/>
                            <a:gd name="T11" fmla="*/ 0 h 132118"/>
                            <a:gd name="T12" fmla="*/ 37376 w 37376"/>
                            <a:gd name="T13" fmla="*/ 132118 h 132118"/>
                          </a:gdLst>
                          <a:ahLst/>
                          <a:cxnLst>
                            <a:cxn ang="0">
                              <a:pos x="T0" y="T1"/>
                            </a:cxn>
                            <a:cxn ang="0">
                              <a:pos x="T2" y="T3"/>
                            </a:cxn>
                            <a:cxn ang="0">
                              <a:pos x="T4" y="T5"/>
                            </a:cxn>
                            <a:cxn ang="0">
                              <a:pos x="T6" y="T7"/>
                            </a:cxn>
                            <a:cxn ang="0">
                              <a:pos x="T8" y="T9"/>
                            </a:cxn>
                          </a:cxnLst>
                          <a:rect l="T10" t="T11" r="T12" b="T13"/>
                          <a:pathLst>
                            <a:path w="37376" h="132118">
                              <a:moveTo>
                                <a:pt x="0" y="0"/>
                              </a:moveTo>
                              <a:lnTo>
                                <a:pt x="37376" y="0"/>
                              </a:lnTo>
                              <a:lnTo>
                                <a:pt x="37376" y="132118"/>
                              </a:lnTo>
                              <a:lnTo>
                                <a:pt x="0" y="132118"/>
                              </a:lnTo>
                              <a:lnTo>
                                <a:pt x="0" y="0"/>
                              </a:lnTo>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0" name="Shape 73"/>
                      <wps:cNvSpPr>
                        <a:spLocks/>
                      </wps:cNvSpPr>
                      <wps:spPr bwMode="auto">
                        <a:xfrm>
                          <a:off x="52592" y="19719"/>
                          <a:ext cx="680" cy="1321"/>
                        </a:xfrm>
                        <a:custGeom>
                          <a:avLst/>
                          <a:gdLst>
                            <a:gd name="T0" fmla="*/ 0 w 67951"/>
                            <a:gd name="T1" fmla="*/ 0 h 132106"/>
                            <a:gd name="T2" fmla="*/ 62471 w 67951"/>
                            <a:gd name="T3" fmla="*/ 0 h 132106"/>
                            <a:gd name="T4" fmla="*/ 67951 w 67951"/>
                            <a:gd name="T5" fmla="*/ 1155 h 132106"/>
                            <a:gd name="T6" fmla="*/ 67951 w 67951"/>
                            <a:gd name="T7" fmla="*/ 31315 h 132106"/>
                            <a:gd name="T8" fmla="*/ 60960 w 67951"/>
                            <a:gd name="T9" fmla="*/ 29807 h 132106"/>
                            <a:gd name="T10" fmla="*/ 37376 w 67951"/>
                            <a:gd name="T11" fmla="*/ 29807 h 132106"/>
                            <a:gd name="T12" fmla="*/ 37376 w 67951"/>
                            <a:gd name="T13" fmla="*/ 102286 h 132106"/>
                            <a:gd name="T14" fmla="*/ 60960 w 67951"/>
                            <a:gd name="T15" fmla="*/ 102286 h 132106"/>
                            <a:gd name="T16" fmla="*/ 67951 w 67951"/>
                            <a:gd name="T17" fmla="*/ 100782 h 132106"/>
                            <a:gd name="T18" fmla="*/ 67951 w 67951"/>
                            <a:gd name="T19" fmla="*/ 130951 h 132106"/>
                            <a:gd name="T20" fmla="*/ 62471 w 67951"/>
                            <a:gd name="T21" fmla="*/ 132106 h 132106"/>
                            <a:gd name="T22" fmla="*/ 0 w 67951"/>
                            <a:gd name="T23" fmla="*/ 132106 h 132106"/>
                            <a:gd name="T24" fmla="*/ 0 w 67951"/>
                            <a:gd name="T25" fmla="*/ 0 h 132106"/>
                            <a:gd name="T26" fmla="*/ 0 w 67951"/>
                            <a:gd name="T27" fmla="*/ 0 h 132106"/>
                            <a:gd name="T28" fmla="*/ 67951 w 67951"/>
                            <a:gd name="T29" fmla="*/ 132106 h 132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7951" h="132106">
                              <a:moveTo>
                                <a:pt x="0" y="0"/>
                              </a:moveTo>
                              <a:lnTo>
                                <a:pt x="62471" y="0"/>
                              </a:lnTo>
                              <a:lnTo>
                                <a:pt x="67951" y="1155"/>
                              </a:lnTo>
                              <a:lnTo>
                                <a:pt x="67951" y="31315"/>
                              </a:lnTo>
                              <a:lnTo>
                                <a:pt x="60960" y="29807"/>
                              </a:lnTo>
                              <a:lnTo>
                                <a:pt x="37376" y="29807"/>
                              </a:lnTo>
                              <a:lnTo>
                                <a:pt x="37376" y="102286"/>
                              </a:lnTo>
                              <a:lnTo>
                                <a:pt x="60960" y="102286"/>
                              </a:lnTo>
                              <a:lnTo>
                                <a:pt x="67951" y="100782"/>
                              </a:lnTo>
                              <a:lnTo>
                                <a:pt x="67951" y="130951"/>
                              </a:lnTo>
                              <a:lnTo>
                                <a:pt x="62471" y="132106"/>
                              </a:lnTo>
                              <a:lnTo>
                                <a:pt x="0" y="132106"/>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1" name="Shape 74"/>
                      <wps:cNvSpPr>
                        <a:spLocks/>
                      </wps:cNvSpPr>
                      <wps:spPr bwMode="auto">
                        <a:xfrm>
                          <a:off x="53272" y="19730"/>
                          <a:ext cx="683" cy="1298"/>
                        </a:xfrm>
                        <a:custGeom>
                          <a:avLst/>
                          <a:gdLst>
                            <a:gd name="T0" fmla="*/ 0 w 68319"/>
                            <a:gd name="T1" fmla="*/ 0 h 129796"/>
                            <a:gd name="T2" fmla="*/ 33026 w 68319"/>
                            <a:gd name="T3" fmla="*/ 6960 h 129796"/>
                            <a:gd name="T4" fmla="*/ 58972 w 68319"/>
                            <a:gd name="T5" fmla="*/ 29795 h 129796"/>
                            <a:gd name="T6" fmla="*/ 68319 w 68319"/>
                            <a:gd name="T7" fmla="*/ 64898 h 129796"/>
                            <a:gd name="T8" fmla="*/ 58972 w 68319"/>
                            <a:gd name="T9" fmla="*/ 99899 h 129796"/>
                            <a:gd name="T10" fmla="*/ 33026 w 68319"/>
                            <a:gd name="T11" fmla="*/ 122835 h 129796"/>
                            <a:gd name="T12" fmla="*/ 0 w 68319"/>
                            <a:gd name="T13" fmla="*/ 129796 h 129796"/>
                            <a:gd name="T14" fmla="*/ 0 w 68319"/>
                            <a:gd name="T15" fmla="*/ 99627 h 129796"/>
                            <a:gd name="T16" fmla="*/ 12732 w 68319"/>
                            <a:gd name="T17" fmla="*/ 96889 h 129796"/>
                            <a:gd name="T18" fmla="*/ 25851 w 68319"/>
                            <a:gd name="T19" fmla="*/ 84430 h 129796"/>
                            <a:gd name="T20" fmla="*/ 30575 w 68319"/>
                            <a:gd name="T21" fmla="*/ 64898 h 129796"/>
                            <a:gd name="T22" fmla="*/ 25851 w 68319"/>
                            <a:gd name="T23" fmla="*/ 45264 h 129796"/>
                            <a:gd name="T24" fmla="*/ 12732 w 68319"/>
                            <a:gd name="T25" fmla="*/ 32907 h 129796"/>
                            <a:gd name="T26" fmla="*/ 0 w 68319"/>
                            <a:gd name="T27" fmla="*/ 30160 h 129796"/>
                            <a:gd name="T28" fmla="*/ 0 w 68319"/>
                            <a:gd name="T29" fmla="*/ 0 h 129796"/>
                            <a:gd name="T30" fmla="*/ 0 w 68319"/>
                            <a:gd name="T31" fmla="*/ 0 h 129796"/>
                            <a:gd name="T32" fmla="*/ 68319 w 68319"/>
                            <a:gd name="T33" fmla="*/ 129796 h 129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8319" h="129796">
                              <a:moveTo>
                                <a:pt x="0" y="0"/>
                              </a:moveTo>
                              <a:lnTo>
                                <a:pt x="33026" y="6960"/>
                              </a:lnTo>
                              <a:cubicBezTo>
                                <a:pt x="44088" y="12358"/>
                                <a:pt x="52749" y="19978"/>
                                <a:pt x="58972" y="29795"/>
                              </a:cubicBezTo>
                              <a:cubicBezTo>
                                <a:pt x="65208" y="39599"/>
                                <a:pt x="68319" y="51309"/>
                                <a:pt x="68319" y="64898"/>
                              </a:cubicBezTo>
                              <a:cubicBezTo>
                                <a:pt x="68319" y="78360"/>
                                <a:pt x="65208" y="90031"/>
                                <a:pt x="58972" y="99899"/>
                              </a:cubicBezTo>
                              <a:cubicBezTo>
                                <a:pt x="52749" y="109780"/>
                                <a:pt x="44088" y="117438"/>
                                <a:pt x="33026" y="122835"/>
                              </a:cubicBezTo>
                              <a:lnTo>
                                <a:pt x="0" y="129796"/>
                              </a:lnTo>
                              <a:lnTo>
                                <a:pt x="0" y="99627"/>
                              </a:lnTo>
                              <a:lnTo>
                                <a:pt x="12732" y="96889"/>
                              </a:lnTo>
                              <a:cubicBezTo>
                                <a:pt x="18333" y="94057"/>
                                <a:pt x="22701" y="89904"/>
                                <a:pt x="25851" y="84430"/>
                              </a:cubicBezTo>
                              <a:cubicBezTo>
                                <a:pt x="29001" y="78957"/>
                                <a:pt x="30575" y="72442"/>
                                <a:pt x="30575" y="64898"/>
                              </a:cubicBezTo>
                              <a:cubicBezTo>
                                <a:pt x="30575" y="57227"/>
                                <a:pt x="29001" y="50674"/>
                                <a:pt x="25851" y="45264"/>
                              </a:cubicBezTo>
                              <a:cubicBezTo>
                                <a:pt x="22701" y="39866"/>
                                <a:pt x="18333" y="35739"/>
                                <a:pt x="12732" y="32907"/>
                              </a:cubicBezTo>
                              <a:lnTo>
                                <a:pt x="0" y="30160"/>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2" name="Shape 75"/>
                      <wps:cNvSpPr>
                        <a:spLocks/>
                      </wps:cNvSpPr>
                      <wps:spPr bwMode="auto">
                        <a:xfrm>
                          <a:off x="54151" y="19719"/>
                          <a:ext cx="1061" cy="1321"/>
                        </a:xfrm>
                        <a:custGeom>
                          <a:avLst/>
                          <a:gdLst>
                            <a:gd name="T0" fmla="*/ 0 w 106058"/>
                            <a:gd name="T1" fmla="*/ 0 h 132118"/>
                            <a:gd name="T2" fmla="*/ 103606 w 106058"/>
                            <a:gd name="T3" fmla="*/ 0 h 132118"/>
                            <a:gd name="T4" fmla="*/ 103606 w 106058"/>
                            <a:gd name="T5" fmla="*/ 28880 h 132118"/>
                            <a:gd name="T6" fmla="*/ 36982 w 106058"/>
                            <a:gd name="T7" fmla="*/ 28880 h 132118"/>
                            <a:gd name="T8" fmla="*/ 36982 w 106058"/>
                            <a:gd name="T9" fmla="*/ 51143 h 132118"/>
                            <a:gd name="T10" fmla="*/ 95669 w 106058"/>
                            <a:gd name="T11" fmla="*/ 51143 h 132118"/>
                            <a:gd name="T12" fmla="*/ 95669 w 106058"/>
                            <a:gd name="T13" fmla="*/ 79070 h 132118"/>
                            <a:gd name="T14" fmla="*/ 36982 w 106058"/>
                            <a:gd name="T15" fmla="*/ 79070 h 132118"/>
                            <a:gd name="T16" fmla="*/ 36982 w 106058"/>
                            <a:gd name="T17" fmla="*/ 103238 h 132118"/>
                            <a:gd name="T18" fmla="*/ 106058 w 106058"/>
                            <a:gd name="T19" fmla="*/ 103238 h 132118"/>
                            <a:gd name="T20" fmla="*/ 106058 w 106058"/>
                            <a:gd name="T21" fmla="*/ 132118 h 132118"/>
                            <a:gd name="T22" fmla="*/ 0 w 106058"/>
                            <a:gd name="T23" fmla="*/ 132118 h 132118"/>
                            <a:gd name="T24" fmla="*/ 0 w 106058"/>
                            <a:gd name="T25" fmla="*/ 0 h 132118"/>
                            <a:gd name="T26" fmla="*/ 0 w 106058"/>
                            <a:gd name="T27" fmla="*/ 0 h 132118"/>
                            <a:gd name="T28" fmla="*/ 106058 w 106058"/>
                            <a:gd name="T29"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106058" h="132118">
                              <a:moveTo>
                                <a:pt x="0" y="0"/>
                              </a:moveTo>
                              <a:lnTo>
                                <a:pt x="103606" y="0"/>
                              </a:lnTo>
                              <a:lnTo>
                                <a:pt x="103606" y="28880"/>
                              </a:lnTo>
                              <a:lnTo>
                                <a:pt x="36982" y="28880"/>
                              </a:lnTo>
                              <a:lnTo>
                                <a:pt x="36982" y="51143"/>
                              </a:lnTo>
                              <a:lnTo>
                                <a:pt x="95669" y="51143"/>
                              </a:lnTo>
                              <a:lnTo>
                                <a:pt x="95669" y="79070"/>
                              </a:lnTo>
                              <a:lnTo>
                                <a:pt x="36982" y="79070"/>
                              </a:lnTo>
                              <a:lnTo>
                                <a:pt x="36982" y="103238"/>
                              </a:lnTo>
                              <a:lnTo>
                                <a:pt x="106058" y="103238"/>
                              </a:lnTo>
                              <a:lnTo>
                                <a:pt x="106058"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3" name="Shape 76"/>
                      <wps:cNvSpPr>
                        <a:spLocks/>
                      </wps:cNvSpPr>
                      <wps:spPr bwMode="auto">
                        <a:xfrm>
                          <a:off x="55420" y="19719"/>
                          <a:ext cx="1256" cy="1321"/>
                        </a:xfrm>
                        <a:custGeom>
                          <a:avLst/>
                          <a:gdLst>
                            <a:gd name="T0" fmla="*/ 0 w 125692"/>
                            <a:gd name="T1" fmla="*/ 0 h 132118"/>
                            <a:gd name="T2" fmla="*/ 30772 w 125692"/>
                            <a:gd name="T3" fmla="*/ 0 h 132118"/>
                            <a:gd name="T4" fmla="*/ 89078 w 125692"/>
                            <a:gd name="T5" fmla="*/ 70402 h 132118"/>
                            <a:gd name="T6" fmla="*/ 89078 w 125692"/>
                            <a:gd name="T7" fmla="*/ 0 h 132118"/>
                            <a:gd name="T8" fmla="*/ 125692 w 125692"/>
                            <a:gd name="T9" fmla="*/ 0 h 132118"/>
                            <a:gd name="T10" fmla="*/ 125692 w 125692"/>
                            <a:gd name="T11" fmla="*/ 132118 h 132118"/>
                            <a:gd name="T12" fmla="*/ 94933 w 125692"/>
                            <a:gd name="T13" fmla="*/ 132118 h 132118"/>
                            <a:gd name="T14" fmla="*/ 36614 w 125692"/>
                            <a:gd name="T15" fmla="*/ 61723 h 132118"/>
                            <a:gd name="T16" fmla="*/ 36614 w 125692"/>
                            <a:gd name="T17" fmla="*/ 132118 h 132118"/>
                            <a:gd name="T18" fmla="*/ 0 w 125692"/>
                            <a:gd name="T19" fmla="*/ 132118 h 132118"/>
                            <a:gd name="T20" fmla="*/ 0 w 125692"/>
                            <a:gd name="T21" fmla="*/ 0 h 132118"/>
                            <a:gd name="T22" fmla="*/ 0 w 125692"/>
                            <a:gd name="T23" fmla="*/ 0 h 132118"/>
                            <a:gd name="T24" fmla="*/ 125692 w 125692"/>
                            <a:gd name="T25"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25692" h="132118">
                              <a:moveTo>
                                <a:pt x="0" y="0"/>
                              </a:moveTo>
                              <a:lnTo>
                                <a:pt x="30772" y="0"/>
                              </a:lnTo>
                              <a:lnTo>
                                <a:pt x="89078" y="70402"/>
                              </a:lnTo>
                              <a:lnTo>
                                <a:pt x="89078" y="0"/>
                              </a:lnTo>
                              <a:lnTo>
                                <a:pt x="125692" y="0"/>
                              </a:lnTo>
                              <a:lnTo>
                                <a:pt x="125692" y="132118"/>
                              </a:lnTo>
                              <a:lnTo>
                                <a:pt x="94933" y="132118"/>
                              </a:lnTo>
                              <a:lnTo>
                                <a:pt x="36614" y="61723"/>
                              </a:lnTo>
                              <a:lnTo>
                                <a:pt x="36614"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4" name="Shape 77"/>
                      <wps:cNvSpPr>
                        <a:spLocks/>
                      </wps:cNvSpPr>
                      <wps:spPr bwMode="auto">
                        <a:xfrm>
                          <a:off x="56816" y="19719"/>
                          <a:ext cx="1184" cy="1321"/>
                        </a:xfrm>
                        <a:custGeom>
                          <a:avLst/>
                          <a:gdLst>
                            <a:gd name="T0" fmla="*/ 0 w 118339"/>
                            <a:gd name="T1" fmla="*/ 0 h 132118"/>
                            <a:gd name="T2" fmla="*/ 118339 w 118339"/>
                            <a:gd name="T3" fmla="*/ 0 h 132118"/>
                            <a:gd name="T4" fmla="*/ 118339 w 118339"/>
                            <a:gd name="T5" fmla="*/ 29629 h 132118"/>
                            <a:gd name="T6" fmla="*/ 77953 w 118339"/>
                            <a:gd name="T7" fmla="*/ 29629 h 132118"/>
                            <a:gd name="T8" fmla="*/ 77953 w 118339"/>
                            <a:gd name="T9" fmla="*/ 132118 h 132118"/>
                            <a:gd name="T10" fmla="*/ 40577 w 118339"/>
                            <a:gd name="T11" fmla="*/ 132118 h 132118"/>
                            <a:gd name="T12" fmla="*/ 40577 w 118339"/>
                            <a:gd name="T13" fmla="*/ 29629 h 132118"/>
                            <a:gd name="T14" fmla="*/ 0 w 118339"/>
                            <a:gd name="T15" fmla="*/ 29629 h 132118"/>
                            <a:gd name="T16" fmla="*/ 0 w 118339"/>
                            <a:gd name="T17" fmla="*/ 0 h 132118"/>
                            <a:gd name="T18" fmla="*/ 0 w 118339"/>
                            <a:gd name="T19" fmla="*/ 0 h 132118"/>
                            <a:gd name="T20" fmla="*/ 118339 w 118339"/>
                            <a:gd name="T21"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18339" h="132118">
                              <a:moveTo>
                                <a:pt x="0" y="0"/>
                              </a:moveTo>
                              <a:lnTo>
                                <a:pt x="118339" y="0"/>
                              </a:lnTo>
                              <a:lnTo>
                                <a:pt x="118339" y="29629"/>
                              </a:lnTo>
                              <a:lnTo>
                                <a:pt x="77953" y="29629"/>
                              </a:lnTo>
                              <a:lnTo>
                                <a:pt x="77953" y="132118"/>
                              </a:lnTo>
                              <a:lnTo>
                                <a:pt x="40577" y="132118"/>
                              </a:lnTo>
                              <a:lnTo>
                                <a:pt x="40577" y="29629"/>
                              </a:lnTo>
                              <a:lnTo>
                                <a:pt x="0" y="2962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5" name="Shape 78"/>
                      <wps:cNvSpPr>
                        <a:spLocks/>
                      </wps:cNvSpPr>
                      <wps:spPr bwMode="auto">
                        <a:xfrm>
                          <a:off x="58139" y="19719"/>
                          <a:ext cx="1061" cy="1321"/>
                        </a:xfrm>
                        <a:custGeom>
                          <a:avLst/>
                          <a:gdLst>
                            <a:gd name="T0" fmla="*/ 0 w 106070"/>
                            <a:gd name="T1" fmla="*/ 0 h 132118"/>
                            <a:gd name="T2" fmla="*/ 103606 w 106070"/>
                            <a:gd name="T3" fmla="*/ 0 h 132118"/>
                            <a:gd name="T4" fmla="*/ 103606 w 106070"/>
                            <a:gd name="T5" fmla="*/ 28880 h 132118"/>
                            <a:gd name="T6" fmla="*/ 36995 w 106070"/>
                            <a:gd name="T7" fmla="*/ 28880 h 132118"/>
                            <a:gd name="T8" fmla="*/ 36995 w 106070"/>
                            <a:gd name="T9" fmla="*/ 51143 h 132118"/>
                            <a:gd name="T10" fmla="*/ 95682 w 106070"/>
                            <a:gd name="T11" fmla="*/ 51143 h 132118"/>
                            <a:gd name="T12" fmla="*/ 95682 w 106070"/>
                            <a:gd name="T13" fmla="*/ 79070 h 132118"/>
                            <a:gd name="T14" fmla="*/ 36995 w 106070"/>
                            <a:gd name="T15" fmla="*/ 79070 h 132118"/>
                            <a:gd name="T16" fmla="*/ 36995 w 106070"/>
                            <a:gd name="T17" fmla="*/ 103238 h 132118"/>
                            <a:gd name="T18" fmla="*/ 106070 w 106070"/>
                            <a:gd name="T19" fmla="*/ 103238 h 132118"/>
                            <a:gd name="T20" fmla="*/ 106070 w 106070"/>
                            <a:gd name="T21" fmla="*/ 132118 h 132118"/>
                            <a:gd name="T22" fmla="*/ 0 w 106070"/>
                            <a:gd name="T23" fmla="*/ 132118 h 132118"/>
                            <a:gd name="T24" fmla="*/ 0 w 106070"/>
                            <a:gd name="T25" fmla="*/ 0 h 132118"/>
                            <a:gd name="T26" fmla="*/ 0 w 106070"/>
                            <a:gd name="T27" fmla="*/ 0 h 132118"/>
                            <a:gd name="T28" fmla="*/ 106070 w 106070"/>
                            <a:gd name="T29"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106070" h="132118">
                              <a:moveTo>
                                <a:pt x="0" y="0"/>
                              </a:moveTo>
                              <a:lnTo>
                                <a:pt x="103606" y="0"/>
                              </a:lnTo>
                              <a:lnTo>
                                <a:pt x="103606" y="28880"/>
                              </a:lnTo>
                              <a:lnTo>
                                <a:pt x="36995" y="28880"/>
                              </a:lnTo>
                              <a:lnTo>
                                <a:pt x="36995" y="51143"/>
                              </a:lnTo>
                              <a:lnTo>
                                <a:pt x="95682" y="51143"/>
                              </a:lnTo>
                              <a:lnTo>
                                <a:pt x="95682" y="79070"/>
                              </a:lnTo>
                              <a:lnTo>
                                <a:pt x="36995" y="79070"/>
                              </a:lnTo>
                              <a:lnTo>
                                <a:pt x="36995" y="103238"/>
                              </a:lnTo>
                              <a:lnTo>
                                <a:pt x="106070" y="103238"/>
                              </a:lnTo>
                              <a:lnTo>
                                <a:pt x="106070"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6" name="Shape 79"/>
                      <wps:cNvSpPr>
                        <a:spLocks/>
                      </wps:cNvSpPr>
                      <wps:spPr bwMode="auto">
                        <a:xfrm>
                          <a:off x="46676" y="21481"/>
                          <a:ext cx="593" cy="1321"/>
                        </a:xfrm>
                        <a:custGeom>
                          <a:avLst/>
                          <a:gdLst>
                            <a:gd name="T0" fmla="*/ 0 w 59360"/>
                            <a:gd name="T1" fmla="*/ 0 h 132105"/>
                            <a:gd name="T2" fmla="*/ 59360 w 59360"/>
                            <a:gd name="T3" fmla="*/ 0 h 132105"/>
                            <a:gd name="T4" fmla="*/ 59360 w 59360"/>
                            <a:gd name="T5" fmla="*/ 29798 h 132105"/>
                            <a:gd name="T6" fmla="*/ 58128 w 59360"/>
                            <a:gd name="T7" fmla="*/ 29439 h 132105"/>
                            <a:gd name="T8" fmla="*/ 37376 w 59360"/>
                            <a:gd name="T9" fmla="*/ 29439 h 132105"/>
                            <a:gd name="T10" fmla="*/ 37376 w 59360"/>
                            <a:gd name="T11" fmla="*/ 68135 h 132105"/>
                            <a:gd name="T12" fmla="*/ 58128 w 59360"/>
                            <a:gd name="T13" fmla="*/ 68135 h 132105"/>
                            <a:gd name="T14" fmla="*/ 59360 w 59360"/>
                            <a:gd name="T15" fmla="*/ 67775 h 132105"/>
                            <a:gd name="T16" fmla="*/ 59360 w 59360"/>
                            <a:gd name="T17" fmla="*/ 97574 h 132105"/>
                            <a:gd name="T18" fmla="*/ 37376 w 59360"/>
                            <a:gd name="T19" fmla="*/ 97574 h 132105"/>
                            <a:gd name="T20" fmla="*/ 37376 w 59360"/>
                            <a:gd name="T21" fmla="*/ 132105 h 132105"/>
                            <a:gd name="T22" fmla="*/ 0 w 59360"/>
                            <a:gd name="T23" fmla="*/ 132105 h 132105"/>
                            <a:gd name="T24" fmla="*/ 0 w 59360"/>
                            <a:gd name="T25" fmla="*/ 0 h 132105"/>
                            <a:gd name="T26" fmla="*/ 0 w 59360"/>
                            <a:gd name="T27" fmla="*/ 0 h 132105"/>
                            <a:gd name="T28" fmla="*/ 59360 w 59360"/>
                            <a:gd name="T29" fmla="*/ 132105 h 132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9360" h="132105">
                              <a:moveTo>
                                <a:pt x="0" y="0"/>
                              </a:moveTo>
                              <a:lnTo>
                                <a:pt x="59360" y="0"/>
                              </a:lnTo>
                              <a:lnTo>
                                <a:pt x="59360" y="29798"/>
                              </a:lnTo>
                              <a:lnTo>
                                <a:pt x="58128" y="29439"/>
                              </a:lnTo>
                              <a:lnTo>
                                <a:pt x="37376" y="29439"/>
                              </a:lnTo>
                              <a:lnTo>
                                <a:pt x="37376" y="68135"/>
                              </a:lnTo>
                              <a:lnTo>
                                <a:pt x="58128" y="68135"/>
                              </a:lnTo>
                              <a:lnTo>
                                <a:pt x="59360" y="67775"/>
                              </a:lnTo>
                              <a:lnTo>
                                <a:pt x="59360" y="97574"/>
                              </a:lnTo>
                              <a:lnTo>
                                <a:pt x="37376" y="97574"/>
                              </a:lnTo>
                              <a:lnTo>
                                <a:pt x="37376" y="132105"/>
                              </a:lnTo>
                              <a:lnTo>
                                <a:pt x="0" y="132105"/>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7" name="Shape 80"/>
                      <wps:cNvSpPr>
                        <a:spLocks/>
                      </wps:cNvSpPr>
                      <wps:spPr bwMode="auto">
                        <a:xfrm>
                          <a:off x="47269" y="21481"/>
                          <a:ext cx="597" cy="975"/>
                        </a:xfrm>
                        <a:custGeom>
                          <a:avLst/>
                          <a:gdLst>
                            <a:gd name="T0" fmla="*/ 0 w 59728"/>
                            <a:gd name="T1" fmla="*/ 0 h 97574"/>
                            <a:gd name="T2" fmla="*/ 1041 w 59728"/>
                            <a:gd name="T3" fmla="*/ 0 h 97574"/>
                            <a:gd name="T4" fmla="*/ 32271 w 59728"/>
                            <a:gd name="T5" fmla="*/ 5855 h 97574"/>
                            <a:gd name="T6" fmla="*/ 52565 w 59728"/>
                            <a:gd name="T7" fmla="*/ 22733 h 97574"/>
                            <a:gd name="T8" fmla="*/ 59728 w 59728"/>
                            <a:gd name="T9" fmla="*/ 48882 h 97574"/>
                            <a:gd name="T10" fmla="*/ 52565 w 59728"/>
                            <a:gd name="T11" fmla="*/ 74739 h 97574"/>
                            <a:gd name="T12" fmla="*/ 32271 w 59728"/>
                            <a:gd name="T13" fmla="*/ 91630 h 97574"/>
                            <a:gd name="T14" fmla="*/ 1041 w 59728"/>
                            <a:gd name="T15" fmla="*/ 97574 h 97574"/>
                            <a:gd name="T16" fmla="*/ 0 w 59728"/>
                            <a:gd name="T17" fmla="*/ 97574 h 97574"/>
                            <a:gd name="T18" fmla="*/ 0 w 59728"/>
                            <a:gd name="T19" fmla="*/ 67775 h 97574"/>
                            <a:gd name="T20" fmla="*/ 16230 w 59728"/>
                            <a:gd name="T21" fmla="*/ 63030 h 97574"/>
                            <a:gd name="T22" fmla="*/ 21984 w 59728"/>
                            <a:gd name="T23" fmla="*/ 48882 h 97574"/>
                            <a:gd name="T24" fmla="*/ 16230 w 59728"/>
                            <a:gd name="T25" fmla="*/ 34531 h 97574"/>
                            <a:gd name="T26" fmla="*/ 0 w 59728"/>
                            <a:gd name="T27" fmla="*/ 29798 h 97574"/>
                            <a:gd name="T28" fmla="*/ 0 w 59728"/>
                            <a:gd name="T29" fmla="*/ 0 h 97574"/>
                            <a:gd name="T30" fmla="*/ 0 w 59728"/>
                            <a:gd name="T31" fmla="*/ 0 h 97574"/>
                            <a:gd name="T32" fmla="*/ 59728 w 59728"/>
                            <a:gd name="T33" fmla="*/ 97574 h 975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9728" h="97574">
                              <a:moveTo>
                                <a:pt x="0" y="0"/>
                              </a:moveTo>
                              <a:lnTo>
                                <a:pt x="1041" y="0"/>
                              </a:lnTo>
                              <a:cubicBezTo>
                                <a:pt x="13119" y="0"/>
                                <a:pt x="23520" y="1943"/>
                                <a:pt x="32271" y="5855"/>
                              </a:cubicBezTo>
                              <a:cubicBezTo>
                                <a:pt x="41021" y="9741"/>
                                <a:pt x="47777" y="15380"/>
                                <a:pt x="52565" y="22733"/>
                              </a:cubicBezTo>
                              <a:cubicBezTo>
                                <a:pt x="57340" y="30099"/>
                                <a:pt x="59728" y="38811"/>
                                <a:pt x="59728" y="48882"/>
                              </a:cubicBezTo>
                              <a:cubicBezTo>
                                <a:pt x="59728" y="58826"/>
                                <a:pt x="57340" y="67437"/>
                                <a:pt x="52565" y="74739"/>
                              </a:cubicBezTo>
                              <a:cubicBezTo>
                                <a:pt x="47777" y="82042"/>
                                <a:pt x="41021" y="87668"/>
                                <a:pt x="32271" y="91630"/>
                              </a:cubicBezTo>
                              <a:cubicBezTo>
                                <a:pt x="23520" y="95593"/>
                                <a:pt x="13119" y="97574"/>
                                <a:pt x="1041" y="97574"/>
                              </a:cubicBezTo>
                              <a:lnTo>
                                <a:pt x="0" y="97574"/>
                              </a:lnTo>
                              <a:lnTo>
                                <a:pt x="0" y="67775"/>
                              </a:lnTo>
                              <a:lnTo>
                                <a:pt x="16230" y="63030"/>
                              </a:lnTo>
                              <a:cubicBezTo>
                                <a:pt x="20066" y="59639"/>
                                <a:pt x="21984" y="54915"/>
                                <a:pt x="21984" y="48882"/>
                              </a:cubicBezTo>
                              <a:cubicBezTo>
                                <a:pt x="21984" y="42710"/>
                                <a:pt x="20066" y="37935"/>
                                <a:pt x="16230" y="34531"/>
                              </a:cubicBezTo>
                              <a:lnTo>
                                <a:pt x="0" y="2979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8" name="Shape 81"/>
                      <wps:cNvSpPr>
                        <a:spLocks/>
                      </wps:cNvSpPr>
                      <wps:spPr bwMode="auto">
                        <a:xfrm>
                          <a:off x="47972" y="21481"/>
                          <a:ext cx="594" cy="1321"/>
                        </a:xfrm>
                        <a:custGeom>
                          <a:avLst/>
                          <a:gdLst>
                            <a:gd name="T0" fmla="*/ 0 w 59360"/>
                            <a:gd name="T1" fmla="*/ 0 h 132118"/>
                            <a:gd name="T2" fmla="*/ 59360 w 59360"/>
                            <a:gd name="T3" fmla="*/ 0 h 132118"/>
                            <a:gd name="T4" fmla="*/ 59360 w 59360"/>
                            <a:gd name="T5" fmla="*/ 29811 h 132118"/>
                            <a:gd name="T6" fmla="*/ 58128 w 59360"/>
                            <a:gd name="T7" fmla="*/ 29451 h 132118"/>
                            <a:gd name="T8" fmla="*/ 37376 w 59360"/>
                            <a:gd name="T9" fmla="*/ 29451 h 132118"/>
                            <a:gd name="T10" fmla="*/ 37376 w 59360"/>
                            <a:gd name="T11" fmla="*/ 68136 h 132118"/>
                            <a:gd name="T12" fmla="*/ 58128 w 59360"/>
                            <a:gd name="T13" fmla="*/ 68136 h 132118"/>
                            <a:gd name="T14" fmla="*/ 59360 w 59360"/>
                            <a:gd name="T15" fmla="*/ 67776 h 132118"/>
                            <a:gd name="T16" fmla="*/ 59360 w 59360"/>
                            <a:gd name="T17" fmla="*/ 99341 h 132118"/>
                            <a:gd name="T18" fmla="*/ 57773 w 59360"/>
                            <a:gd name="T19" fmla="*/ 97015 h 132118"/>
                            <a:gd name="T20" fmla="*/ 37376 w 59360"/>
                            <a:gd name="T21" fmla="*/ 97015 h 132118"/>
                            <a:gd name="T22" fmla="*/ 37376 w 59360"/>
                            <a:gd name="T23" fmla="*/ 132118 h 132118"/>
                            <a:gd name="T24" fmla="*/ 0 w 59360"/>
                            <a:gd name="T25" fmla="*/ 132118 h 132118"/>
                            <a:gd name="T26" fmla="*/ 0 w 59360"/>
                            <a:gd name="T27" fmla="*/ 0 h 132118"/>
                            <a:gd name="T28" fmla="*/ 0 w 59360"/>
                            <a:gd name="T29" fmla="*/ 0 h 132118"/>
                            <a:gd name="T30" fmla="*/ 59360 w 59360"/>
                            <a:gd name="T31"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59360" h="132118">
                              <a:moveTo>
                                <a:pt x="0" y="0"/>
                              </a:moveTo>
                              <a:lnTo>
                                <a:pt x="59360" y="0"/>
                              </a:lnTo>
                              <a:lnTo>
                                <a:pt x="59360" y="29811"/>
                              </a:lnTo>
                              <a:lnTo>
                                <a:pt x="58128" y="29451"/>
                              </a:lnTo>
                              <a:lnTo>
                                <a:pt x="37376" y="29451"/>
                              </a:lnTo>
                              <a:lnTo>
                                <a:pt x="37376" y="68136"/>
                              </a:lnTo>
                              <a:lnTo>
                                <a:pt x="58128" y="68136"/>
                              </a:lnTo>
                              <a:lnTo>
                                <a:pt x="59360" y="67776"/>
                              </a:lnTo>
                              <a:lnTo>
                                <a:pt x="59360" y="99341"/>
                              </a:lnTo>
                              <a:lnTo>
                                <a:pt x="57773" y="97015"/>
                              </a:lnTo>
                              <a:lnTo>
                                <a:pt x="37376" y="97015"/>
                              </a:lnTo>
                              <a:lnTo>
                                <a:pt x="37376"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19" name="Shape 82"/>
                      <wps:cNvSpPr>
                        <a:spLocks/>
                      </wps:cNvSpPr>
                      <wps:spPr bwMode="auto">
                        <a:xfrm>
                          <a:off x="48566" y="21481"/>
                          <a:ext cx="624" cy="1321"/>
                        </a:xfrm>
                        <a:custGeom>
                          <a:avLst/>
                          <a:gdLst>
                            <a:gd name="T0" fmla="*/ 0 w 62382"/>
                            <a:gd name="T1" fmla="*/ 0 h 132118"/>
                            <a:gd name="T2" fmla="*/ 1041 w 62382"/>
                            <a:gd name="T3" fmla="*/ 0 h 132118"/>
                            <a:gd name="T4" fmla="*/ 32271 w 62382"/>
                            <a:gd name="T5" fmla="*/ 5855 h 132118"/>
                            <a:gd name="T6" fmla="*/ 52553 w 62382"/>
                            <a:gd name="T7" fmla="*/ 22746 h 132118"/>
                            <a:gd name="T8" fmla="*/ 59728 w 62382"/>
                            <a:gd name="T9" fmla="*/ 48882 h 132118"/>
                            <a:gd name="T10" fmla="*/ 52553 w 62382"/>
                            <a:gd name="T11" fmla="*/ 74651 h 132118"/>
                            <a:gd name="T12" fmla="*/ 33598 w 62382"/>
                            <a:gd name="T13" fmla="*/ 90175 h 132118"/>
                            <a:gd name="T14" fmla="*/ 62382 w 62382"/>
                            <a:gd name="T15" fmla="*/ 132118 h 132118"/>
                            <a:gd name="T16" fmla="*/ 22365 w 62382"/>
                            <a:gd name="T17" fmla="*/ 132118 h 132118"/>
                            <a:gd name="T18" fmla="*/ 0 w 62382"/>
                            <a:gd name="T19" fmla="*/ 99341 h 132118"/>
                            <a:gd name="T20" fmla="*/ 0 w 62382"/>
                            <a:gd name="T21" fmla="*/ 67776 h 132118"/>
                            <a:gd name="T22" fmla="*/ 16230 w 62382"/>
                            <a:gd name="T23" fmla="*/ 63043 h 132118"/>
                            <a:gd name="T24" fmla="*/ 21984 w 62382"/>
                            <a:gd name="T25" fmla="*/ 48882 h 132118"/>
                            <a:gd name="T26" fmla="*/ 16230 w 62382"/>
                            <a:gd name="T27" fmla="*/ 34544 h 132118"/>
                            <a:gd name="T28" fmla="*/ 0 w 62382"/>
                            <a:gd name="T29" fmla="*/ 29811 h 132118"/>
                            <a:gd name="T30" fmla="*/ 0 w 62382"/>
                            <a:gd name="T31" fmla="*/ 0 h 132118"/>
                            <a:gd name="T32" fmla="*/ 0 w 62382"/>
                            <a:gd name="T33" fmla="*/ 0 h 132118"/>
                            <a:gd name="T34" fmla="*/ 62382 w 62382"/>
                            <a:gd name="T35"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62382" h="132118">
                              <a:moveTo>
                                <a:pt x="0" y="0"/>
                              </a:moveTo>
                              <a:lnTo>
                                <a:pt x="1041" y="0"/>
                              </a:lnTo>
                              <a:cubicBezTo>
                                <a:pt x="13119" y="0"/>
                                <a:pt x="23520" y="1956"/>
                                <a:pt x="32271" y="5855"/>
                              </a:cubicBezTo>
                              <a:cubicBezTo>
                                <a:pt x="41021" y="9754"/>
                                <a:pt x="47777" y="15392"/>
                                <a:pt x="52553" y="22746"/>
                              </a:cubicBezTo>
                              <a:cubicBezTo>
                                <a:pt x="57340" y="30112"/>
                                <a:pt x="59728" y="38824"/>
                                <a:pt x="59728" y="48882"/>
                              </a:cubicBezTo>
                              <a:cubicBezTo>
                                <a:pt x="59728" y="58826"/>
                                <a:pt x="57340" y="67412"/>
                                <a:pt x="52553" y="74651"/>
                              </a:cubicBezTo>
                              <a:lnTo>
                                <a:pt x="33598" y="90175"/>
                              </a:lnTo>
                              <a:lnTo>
                                <a:pt x="62382" y="132118"/>
                              </a:lnTo>
                              <a:lnTo>
                                <a:pt x="22365" y="132118"/>
                              </a:lnTo>
                              <a:lnTo>
                                <a:pt x="0" y="99341"/>
                              </a:lnTo>
                              <a:lnTo>
                                <a:pt x="0" y="67776"/>
                              </a:lnTo>
                              <a:lnTo>
                                <a:pt x="16230" y="63043"/>
                              </a:lnTo>
                              <a:cubicBezTo>
                                <a:pt x="20066" y="59639"/>
                                <a:pt x="21984" y="54927"/>
                                <a:pt x="21984" y="48882"/>
                              </a:cubicBezTo>
                              <a:cubicBezTo>
                                <a:pt x="21984" y="42723"/>
                                <a:pt x="20066" y="37948"/>
                                <a:pt x="16230" y="34544"/>
                              </a:cubicBezTo>
                              <a:lnTo>
                                <a:pt x="0" y="29811"/>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0" name="Shape 83"/>
                      <wps:cNvSpPr>
                        <a:spLocks/>
                      </wps:cNvSpPr>
                      <wps:spPr bwMode="auto">
                        <a:xfrm>
                          <a:off x="49284" y="21481"/>
                          <a:ext cx="1242" cy="1347"/>
                        </a:xfrm>
                        <a:custGeom>
                          <a:avLst/>
                          <a:gdLst>
                            <a:gd name="T0" fmla="*/ 0 w 124181"/>
                            <a:gd name="T1" fmla="*/ 0 h 134760"/>
                            <a:gd name="T2" fmla="*/ 37364 w 124181"/>
                            <a:gd name="T3" fmla="*/ 0 h 134760"/>
                            <a:gd name="T4" fmla="*/ 37364 w 124181"/>
                            <a:gd name="T5" fmla="*/ 72098 h 134760"/>
                            <a:gd name="T6" fmla="*/ 44069 w 124181"/>
                            <a:gd name="T7" fmla="*/ 96456 h 134760"/>
                            <a:gd name="T8" fmla="*/ 62471 w 124181"/>
                            <a:gd name="T9" fmla="*/ 103810 h 134760"/>
                            <a:gd name="T10" fmla="*/ 80772 w 124181"/>
                            <a:gd name="T11" fmla="*/ 96456 h 134760"/>
                            <a:gd name="T12" fmla="*/ 87389 w 124181"/>
                            <a:gd name="T13" fmla="*/ 72098 h 134760"/>
                            <a:gd name="T14" fmla="*/ 87389 w 124181"/>
                            <a:gd name="T15" fmla="*/ 0 h 134760"/>
                            <a:gd name="T16" fmla="*/ 124181 w 124181"/>
                            <a:gd name="T17" fmla="*/ 0 h 134760"/>
                            <a:gd name="T18" fmla="*/ 124181 w 124181"/>
                            <a:gd name="T19" fmla="*/ 73228 h 134760"/>
                            <a:gd name="T20" fmla="*/ 107760 w 124181"/>
                            <a:gd name="T21" fmla="*/ 118720 h 134760"/>
                            <a:gd name="T22" fmla="*/ 62090 w 124181"/>
                            <a:gd name="T23" fmla="*/ 134760 h 134760"/>
                            <a:gd name="T24" fmla="*/ 16421 w 124181"/>
                            <a:gd name="T25" fmla="*/ 118720 h 134760"/>
                            <a:gd name="T26" fmla="*/ 0 w 124181"/>
                            <a:gd name="T27" fmla="*/ 73228 h 134760"/>
                            <a:gd name="T28" fmla="*/ 0 w 124181"/>
                            <a:gd name="T29" fmla="*/ 0 h 134760"/>
                            <a:gd name="T30" fmla="*/ 0 w 124181"/>
                            <a:gd name="T31" fmla="*/ 0 h 134760"/>
                            <a:gd name="T32" fmla="*/ 124181 w 124181"/>
                            <a:gd name="T33" fmla="*/ 134760 h 134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24181" h="134760">
                              <a:moveTo>
                                <a:pt x="0" y="0"/>
                              </a:moveTo>
                              <a:lnTo>
                                <a:pt x="37364" y="0"/>
                              </a:lnTo>
                              <a:lnTo>
                                <a:pt x="37364" y="72098"/>
                              </a:lnTo>
                              <a:cubicBezTo>
                                <a:pt x="37364" y="83426"/>
                                <a:pt x="39599" y="91542"/>
                                <a:pt x="44069" y="96456"/>
                              </a:cubicBezTo>
                              <a:cubicBezTo>
                                <a:pt x="48540" y="101346"/>
                                <a:pt x="54661" y="103810"/>
                                <a:pt x="62471" y="103810"/>
                              </a:cubicBezTo>
                              <a:cubicBezTo>
                                <a:pt x="70269" y="103810"/>
                                <a:pt x="76365" y="101346"/>
                                <a:pt x="80772" y="96456"/>
                              </a:cubicBezTo>
                              <a:cubicBezTo>
                                <a:pt x="85179" y="91542"/>
                                <a:pt x="87389" y="83426"/>
                                <a:pt x="87389" y="72098"/>
                              </a:cubicBezTo>
                              <a:lnTo>
                                <a:pt x="87389" y="0"/>
                              </a:lnTo>
                              <a:lnTo>
                                <a:pt x="124181" y="0"/>
                              </a:lnTo>
                              <a:lnTo>
                                <a:pt x="124181" y="73228"/>
                              </a:lnTo>
                              <a:cubicBezTo>
                                <a:pt x="124181" y="92862"/>
                                <a:pt x="118707" y="108026"/>
                                <a:pt x="107760" y="118720"/>
                              </a:cubicBezTo>
                              <a:cubicBezTo>
                                <a:pt x="96812" y="129413"/>
                                <a:pt x="81585" y="134760"/>
                                <a:pt x="62090" y="134760"/>
                              </a:cubicBezTo>
                              <a:cubicBezTo>
                                <a:pt x="42583" y="134760"/>
                                <a:pt x="27368" y="129413"/>
                                <a:pt x="16421" y="118720"/>
                              </a:cubicBezTo>
                              <a:cubicBezTo>
                                <a:pt x="5474" y="108026"/>
                                <a:pt x="0" y="92862"/>
                                <a:pt x="0" y="73228"/>
                              </a:cubicBez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1" name="Shape 84"/>
                      <wps:cNvSpPr>
                        <a:spLocks/>
                      </wps:cNvSpPr>
                      <wps:spPr bwMode="auto">
                        <a:xfrm>
                          <a:off x="50705" y="21481"/>
                          <a:ext cx="680" cy="1321"/>
                        </a:xfrm>
                        <a:custGeom>
                          <a:avLst/>
                          <a:gdLst>
                            <a:gd name="T0" fmla="*/ 0 w 67951"/>
                            <a:gd name="T1" fmla="*/ 0 h 132106"/>
                            <a:gd name="T2" fmla="*/ 62471 w 67951"/>
                            <a:gd name="T3" fmla="*/ 0 h 132106"/>
                            <a:gd name="T4" fmla="*/ 67951 w 67951"/>
                            <a:gd name="T5" fmla="*/ 1155 h 132106"/>
                            <a:gd name="T6" fmla="*/ 67951 w 67951"/>
                            <a:gd name="T7" fmla="*/ 31323 h 132106"/>
                            <a:gd name="T8" fmla="*/ 60960 w 67951"/>
                            <a:gd name="T9" fmla="*/ 29820 h 132106"/>
                            <a:gd name="T10" fmla="*/ 37376 w 67951"/>
                            <a:gd name="T11" fmla="*/ 29820 h 132106"/>
                            <a:gd name="T12" fmla="*/ 37376 w 67951"/>
                            <a:gd name="T13" fmla="*/ 102286 h 132106"/>
                            <a:gd name="T14" fmla="*/ 60960 w 67951"/>
                            <a:gd name="T15" fmla="*/ 102286 h 132106"/>
                            <a:gd name="T16" fmla="*/ 67951 w 67951"/>
                            <a:gd name="T17" fmla="*/ 100782 h 132106"/>
                            <a:gd name="T18" fmla="*/ 67951 w 67951"/>
                            <a:gd name="T19" fmla="*/ 130951 h 132106"/>
                            <a:gd name="T20" fmla="*/ 62471 w 67951"/>
                            <a:gd name="T21" fmla="*/ 132106 h 132106"/>
                            <a:gd name="T22" fmla="*/ 0 w 67951"/>
                            <a:gd name="T23" fmla="*/ 132106 h 132106"/>
                            <a:gd name="T24" fmla="*/ 0 w 67951"/>
                            <a:gd name="T25" fmla="*/ 0 h 132106"/>
                            <a:gd name="T26" fmla="*/ 0 w 67951"/>
                            <a:gd name="T27" fmla="*/ 0 h 132106"/>
                            <a:gd name="T28" fmla="*/ 67951 w 67951"/>
                            <a:gd name="T29" fmla="*/ 132106 h 132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7951" h="132106">
                              <a:moveTo>
                                <a:pt x="0" y="0"/>
                              </a:moveTo>
                              <a:lnTo>
                                <a:pt x="62471" y="0"/>
                              </a:lnTo>
                              <a:lnTo>
                                <a:pt x="67951" y="1155"/>
                              </a:lnTo>
                              <a:lnTo>
                                <a:pt x="67951" y="31323"/>
                              </a:lnTo>
                              <a:lnTo>
                                <a:pt x="60960" y="29820"/>
                              </a:lnTo>
                              <a:lnTo>
                                <a:pt x="37376" y="29820"/>
                              </a:lnTo>
                              <a:lnTo>
                                <a:pt x="37376" y="102286"/>
                              </a:lnTo>
                              <a:lnTo>
                                <a:pt x="60960" y="102286"/>
                              </a:lnTo>
                              <a:lnTo>
                                <a:pt x="67951" y="100782"/>
                              </a:lnTo>
                              <a:lnTo>
                                <a:pt x="67951" y="130951"/>
                              </a:lnTo>
                              <a:lnTo>
                                <a:pt x="62471" y="132106"/>
                              </a:lnTo>
                              <a:lnTo>
                                <a:pt x="0" y="132106"/>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2" name="Shape 85"/>
                      <wps:cNvSpPr>
                        <a:spLocks/>
                      </wps:cNvSpPr>
                      <wps:spPr bwMode="auto">
                        <a:xfrm>
                          <a:off x="51385" y="21492"/>
                          <a:ext cx="683" cy="1298"/>
                        </a:xfrm>
                        <a:custGeom>
                          <a:avLst/>
                          <a:gdLst>
                            <a:gd name="T0" fmla="*/ 0 w 68319"/>
                            <a:gd name="T1" fmla="*/ 0 h 129796"/>
                            <a:gd name="T2" fmla="*/ 33026 w 68319"/>
                            <a:gd name="T3" fmla="*/ 6960 h 129796"/>
                            <a:gd name="T4" fmla="*/ 58972 w 68319"/>
                            <a:gd name="T5" fmla="*/ 29795 h 129796"/>
                            <a:gd name="T6" fmla="*/ 68319 w 68319"/>
                            <a:gd name="T7" fmla="*/ 64898 h 129796"/>
                            <a:gd name="T8" fmla="*/ 58972 w 68319"/>
                            <a:gd name="T9" fmla="*/ 99899 h 129796"/>
                            <a:gd name="T10" fmla="*/ 33026 w 68319"/>
                            <a:gd name="T11" fmla="*/ 122835 h 129796"/>
                            <a:gd name="T12" fmla="*/ 0 w 68319"/>
                            <a:gd name="T13" fmla="*/ 129796 h 129796"/>
                            <a:gd name="T14" fmla="*/ 0 w 68319"/>
                            <a:gd name="T15" fmla="*/ 99627 h 129796"/>
                            <a:gd name="T16" fmla="*/ 12732 w 68319"/>
                            <a:gd name="T17" fmla="*/ 96889 h 129796"/>
                            <a:gd name="T18" fmla="*/ 25851 w 68319"/>
                            <a:gd name="T19" fmla="*/ 84430 h 129796"/>
                            <a:gd name="T20" fmla="*/ 30575 w 68319"/>
                            <a:gd name="T21" fmla="*/ 64898 h 129796"/>
                            <a:gd name="T22" fmla="*/ 25851 w 68319"/>
                            <a:gd name="T23" fmla="*/ 45264 h 129796"/>
                            <a:gd name="T24" fmla="*/ 12732 w 68319"/>
                            <a:gd name="T25" fmla="*/ 32907 h 129796"/>
                            <a:gd name="T26" fmla="*/ 0 w 68319"/>
                            <a:gd name="T27" fmla="*/ 30168 h 129796"/>
                            <a:gd name="T28" fmla="*/ 0 w 68319"/>
                            <a:gd name="T29" fmla="*/ 0 h 129796"/>
                            <a:gd name="T30" fmla="*/ 0 w 68319"/>
                            <a:gd name="T31" fmla="*/ 0 h 129796"/>
                            <a:gd name="T32" fmla="*/ 68319 w 68319"/>
                            <a:gd name="T33" fmla="*/ 129796 h 129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8319" h="129796">
                              <a:moveTo>
                                <a:pt x="0" y="0"/>
                              </a:moveTo>
                              <a:lnTo>
                                <a:pt x="33026" y="6960"/>
                              </a:lnTo>
                              <a:cubicBezTo>
                                <a:pt x="44088" y="12371"/>
                                <a:pt x="52749" y="19978"/>
                                <a:pt x="58972" y="29795"/>
                              </a:cubicBezTo>
                              <a:cubicBezTo>
                                <a:pt x="65208" y="39599"/>
                                <a:pt x="68319" y="51309"/>
                                <a:pt x="68319" y="64898"/>
                              </a:cubicBezTo>
                              <a:cubicBezTo>
                                <a:pt x="68319" y="78360"/>
                                <a:pt x="65208" y="90031"/>
                                <a:pt x="58972" y="99899"/>
                              </a:cubicBezTo>
                              <a:cubicBezTo>
                                <a:pt x="52749" y="109780"/>
                                <a:pt x="44088" y="117438"/>
                                <a:pt x="33026" y="122835"/>
                              </a:cubicBezTo>
                              <a:lnTo>
                                <a:pt x="0" y="129796"/>
                              </a:lnTo>
                              <a:lnTo>
                                <a:pt x="0" y="99627"/>
                              </a:lnTo>
                              <a:lnTo>
                                <a:pt x="12732" y="96889"/>
                              </a:lnTo>
                              <a:cubicBezTo>
                                <a:pt x="18333" y="94057"/>
                                <a:pt x="22701" y="89904"/>
                                <a:pt x="25851" y="84430"/>
                              </a:cubicBezTo>
                              <a:cubicBezTo>
                                <a:pt x="29001" y="78957"/>
                                <a:pt x="30575" y="72442"/>
                                <a:pt x="30575" y="64898"/>
                              </a:cubicBezTo>
                              <a:cubicBezTo>
                                <a:pt x="30575" y="57227"/>
                                <a:pt x="29001" y="50674"/>
                                <a:pt x="25851" y="45264"/>
                              </a:cubicBezTo>
                              <a:cubicBezTo>
                                <a:pt x="22701" y="39866"/>
                                <a:pt x="18333" y="35739"/>
                                <a:pt x="12732" y="32907"/>
                              </a:cubicBezTo>
                              <a:lnTo>
                                <a:pt x="0" y="3016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3" name="Shape 86"/>
                      <wps:cNvSpPr>
                        <a:spLocks/>
                      </wps:cNvSpPr>
                      <wps:spPr bwMode="auto">
                        <a:xfrm>
                          <a:off x="52188" y="21481"/>
                          <a:ext cx="1061" cy="1321"/>
                        </a:xfrm>
                        <a:custGeom>
                          <a:avLst/>
                          <a:gdLst>
                            <a:gd name="T0" fmla="*/ 0 w 106070"/>
                            <a:gd name="T1" fmla="*/ 0 h 132106"/>
                            <a:gd name="T2" fmla="*/ 103619 w 106070"/>
                            <a:gd name="T3" fmla="*/ 0 h 132106"/>
                            <a:gd name="T4" fmla="*/ 103619 w 106070"/>
                            <a:gd name="T5" fmla="*/ 28867 h 132106"/>
                            <a:gd name="T6" fmla="*/ 36995 w 106070"/>
                            <a:gd name="T7" fmla="*/ 28867 h 132106"/>
                            <a:gd name="T8" fmla="*/ 36995 w 106070"/>
                            <a:gd name="T9" fmla="*/ 51143 h 132106"/>
                            <a:gd name="T10" fmla="*/ 95682 w 106070"/>
                            <a:gd name="T11" fmla="*/ 51143 h 132106"/>
                            <a:gd name="T12" fmla="*/ 95682 w 106070"/>
                            <a:gd name="T13" fmla="*/ 79070 h 132106"/>
                            <a:gd name="T14" fmla="*/ 36995 w 106070"/>
                            <a:gd name="T15" fmla="*/ 79070 h 132106"/>
                            <a:gd name="T16" fmla="*/ 36995 w 106070"/>
                            <a:gd name="T17" fmla="*/ 103225 h 132106"/>
                            <a:gd name="T18" fmla="*/ 106070 w 106070"/>
                            <a:gd name="T19" fmla="*/ 103225 h 132106"/>
                            <a:gd name="T20" fmla="*/ 106070 w 106070"/>
                            <a:gd name="T21" fmla="*/ 132106 h 132106"/>
                            <a:gd name="T22" fmla="*/ 0 w 106070"/>
                            <a:gd name="T23" fmla="*/ 132106 h 132106"/>
                            <a:gd name="T24" fmla="*/ 0 w 106070"/>
                            <a:gd name="T25" fmla="*/ 0 h 132106"/>
                            <a:gd name="T26" fmla="*/ 0 w 106070"/>
                            <a:gd name="T27" fmla="*/ 0 h 132106"/>
                            <a:gd name="T28" fmla="*/ 106070 w 106070"/>
                            <a:gd name="T29" fmla="*/ 132106 h 132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106070" h="132106">
                              <a:moveTo>
                                <a:pt x="0" y="0"/>
                              </a:moveTo>
                              <a:lnTo>
                                <a:pt x="103619" y="0"/>
                              </a:lnTo>
                              <a:lnTo>
                                <a:pt x="103619" y="28867"/>
                              </a:lnTo>
                              <a:lnTo>
                                <a:pt x="36995" y="28867"/>
                              </a:lnTo>
                              <a:lnTo>
                                <a:pt x="36995" y="51143"/>
                              </a:lnTo>
                              <a:lnTo>
                                <a:pt x="95682" y="51143"/>
                              </a:lnTo>
                              <a:lnTo>
                                <a:pt x="95682" y="79070"/>
                              </a:lnTo>
                              <a:lnTo>
                                <a:pt x="36995" y="79070"/>
                              </a:lnTo>
                              <a:lnTo>
                                <a:pt x="36995" y="103225"/>
                              </a:lnTo>
                              <a:lnTo>
                                <a:pt x="106070" y="103225"/>
                              </a:lnTo>
                              <a:lnTo>
                                <a:pt x="106070" y="132106"/>
                              </a:lnTo>
                              <a:lnTo>
                                <a:pt x="0" y="132106"/>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4" name="Shape 87"/>
                      <wps:cNvSpPr>
                        <a:spLocks/>
                      </wps:cNvSpPr>
                      <wps:spPr bwMode="auto">
                        <a:xfrm>
                          <a:off x="53383" y="21481"/>
                          <a:ext cx="1257" cy="1321"/>
                        </a:xfrm>
                        <a:custGeom>
                          <a:avLst/>
                          <a:gdLst>
                            <a:gd name="T0" fmla="*/ 0 w 125692"/>
                            <a:gd name="T1" fmla="*/ 0 h 132118"/>
                            <a:gd name="T2" fmla="*/ 30772 w 125692"/>
                            <a:gd name="T3" fmla="*/ 0 h 132118"/>
                            <a:gd name="T4" fmla="*/ 89078 w 125692"/>
                            <a:gd name="T5" fmla="*/ 70402 h 132118"/>
                            <a:gd name="T6" fmla="*/ 89078 w 125692"/>
                            <a:gd name="T7" fmla="*/ 0 h 132118"/>
                            <a:gd name="T8" fmla="*/ 125692 w 125692"/>
                            <a:gd name="T9" fmla="*/ 0 h 132118"/>
                            <a:gd name="T10" fmla="*/ 125692 w 125692"/>
                            <a:gd name="T11" fmla="*/ 132118 h 132118"/>
                            <a:gd name="T12" fmla="*/ 94933 w 125692"/>
                            <a:gd name="T13" fmla="*/ 132118 h 132118"/>
                            <a:gd name="T14" fmla="*/ 36614 w 125692"/>
                            <a:gd name="T15" fmla="*/ 61723 h 132118"/>
                            <a:gd name="T16" fmla="*/ 36614 w 125692"/>
                            <a:gd name="T17" fmla="*/ 132118 h 132118"/>
                            <a:gd name="T18" fmla="*/ 0 w 125692"/>
                            <a:gd name="T19" fmla="*/ 132118 h 132118"/>
                            <a:gd name="T20" fmla="*/ 0 w 125692"/>
                            <a:gd name="T21" fmla="*/ 0 h 132118"/>
                            <a:gd name="T22" fmla="*/ 0 w 125692"/>
                            <a:gd name="T23" fmla="*/ 0 h 132118"/>
                            <a:gd name="T24" fmla="*/ 125692 w 125692"/>
                            <a:gd name="T25"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T22" t="T23" r="T24" b="T25"/>
                          <a:pathLst>
                            <a:path w="125692" h="132118">
                              <a:moveTo>
                                <a:pt x="0" y="0"/>
                              </a:moveTo>
                              <a:lnTo>
                                <a:pt x="30772" y="0"/>
                              </a:lnTo>
                              <a:lnTo>
                                <a:pt x="89078" y="70402"/>
                              </a:lnTo>
                              <a:lnTo>
                                <a:pt x="89078" y="0"/>
                              </a:lnTo>
                              <a:lnTo>
                                <a:pt x="125692" y="0"/>
                              </a:lnTo>
                              <a:lnTo>
                                <a:pt x="125692" y="132118"/>
                              </a:lnTo>
                              <a:lnTo>
                                <a:pt x="94933" y="132118"/>
                              </a:lnTo>
                              <a:lnTo>
                                <a:pt x="36614" y="61723"/>
                              </a:lnTo>
                              <a:lnTo>
                                <a:pt x="36614" y="132118"/>
                              </a:lnTo>
                              <a:lnTo>
                                <a:pt x="0" y="132118"/>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5" name="Shape 88"/>
                      <wps:cNvSpPr>
                        <a:spLocks/>
                      </wps:cNvSpPr>
                      <wps:spPr bwMode="auto">
                        <a:xfrm>
                          <a:off x="54704" y="21481"/>
                          <a:ext cx="1184" cy="1321"/>
                        </a:xfrm>
                        <a:custGeom>
                          <a:avLst/>
                          <a:gdLst>
                            <a:gd name="T0" fmla="*/ 0 w 118339"/>
                            <a:gd name="T1" fmla="*/ 0 h 132118"/>
                            <a:gd name="T2" fmla="*/ 118339 w 118339"/>
                            <a:gd name="T3" fmla="*/ 0 h 132118"/>
                            <a:gd name="T4" fmla="*/ 118339 w 118339"/>
                            <a:gd name="T5" fmla="*/ 29629 h 132118"/>
                            <a:gd name="T6" fmla="*/ 77953 w 118339"/>
                            <a:gd name="T7" fmla="*/ 29629 h 132118"/>
                            <a:gd name="T8" fmla="*/ 77953 w 118339"/>
                            <a:gd name="T9" fmla="*/ 132118 h 132118"/>
                            <a:gd name="T10" fmla="*/ 40577 w 118339"/>
                            <a:gd name="T11" fmla="*/ 132118 h 132118"/>
                            <a:gd name="T12" fmla="*/ 40577 w 118339"/>
                            <a:gd name="T13" fmla="*/ 29629 h 132118"/>
                            <a:gd name="T14" fmla="*/ 0 w 118339"/>
                            <a:gd name="T15" fmla="*/ 29629 h 132118"/>
                            <a:gd name="T16" fmla="*/ 0 w 118339"/>
                            <a:gd name="T17" fmla="*/ 0 h 132118"/>
                            <a:gd name="T18" fmla="*/ 0 w 118339"/>
                            <a:gd name="T19" fmla="*/ 0 h 132118"/>
                            <a:gd name="T20" fmla="*/ 118339 w 118339"/>
                            <a:gd name="T21" fmla="*/ 132118 h 13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18339" h="132118">
                              <a:moveTo>
                                <a:pt x="0" y="0"/>
                              </a:moveTo>
                              <a:lnTo>
                                <a:pt x="118339" y="0"/>
                              </a:lnTo>
                              <a:lnTo>
                                <a:pt x="118339" y="29629"/>
                              </a:lnTo>
                              <a:lnTo>
                                <a:pt x="77953" y="29629"/>
                              </a:lnTo>
                              <a:lnTo>
                                <a:pt x="77953" y="132118"/>
                              </a:lnTo>
                              <a:lnTo>
                                <a:pt x="40577" y="132118"/>
                              </a:lnTo>
                              <a:lnTo>
                                <a:pt x="40577" y="29629"/>
                              </a:lnTo>
                              <a:lnTo>
                                <a:pt x="0" y="29629"/>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6" name="Shape 89"/>
                      <wps:cNvSpPr>
                        <a:spLocks/>
                      </wps:cNvSpPr>
                      <wps:spPr bwMode="auto">
                        <a:xfrm>
                          <a:off x="55952" y="21481"/>
                          <a:ext cx="1060" cy="1321"/>
                        </a:xfrm>
                        <a:custGeom>
                          <a:avLst/>
                          <a:gdLst>
                            <a:gd name="T0" fmla="*/ 0 w 106070"/>
                            <a:gd name="T1" fmla="*/ 0 h 132106"/>
                            <a:gd name="T2" fmla="*/ 103619 w 106070"/>
                            <a:gd name="T3" fmla="*/ 0 h 132106"/>
                            <a:gd name="T4" fmla="*/ 103619 w 106070"/>
                            <a:gd name="T5" fmla="*/ 28867 h 132106"/>
                            <a:gd name="T6" fmla="*/ 36995 w 106070"/>
                            <a:gd name="T7" fmla="*/ 28867 h 132106"/>
                            <a:gd name="T8" fmla="*/ 36995 w 106070"/>
                            <a:gd name="T9" fmla="*/ 51143 h 132106"/>
                            <a:gd name="T10" fmla="*/ 95682 w 106070"/>
                            <a:gd name="T11" fmla="*/ 51143 h 132106"/>
                            <a:gd name="T12" fmla="*/ 95682 w 106070"/>
                            <a:gd name="T13" fmla="*/ 79070 h 132106"/>
                            <a:gd name="T14" fmla="*/ 36995 w 106070"/>
                            <a:gd name="T15" fmla="*/ 79070 h 132106"/>
                            <a:gd name="T16" fmla="*/ 36995 w 106070"/>
                            <a:gd name="T17" fmla="*/ 103225 h 132106"/>
                            <a:gd name="T18" fmla="*/ 106070 w 106070"/>
                            <a:gd name="T19" fmla="*/ 103225 h 132106"/>
                            <a:gd name="T20" fmla="*/ 106070 w 106070"/>
                            <a:gd name="T21" fmla="*/ 132106 h 132106"/>
                            <a:gd name="T22" fmla="*/ 0 w 106070"/>
                            <a:gd name="T23" fmla="*/ 132106 h 132106"/>
                            <a:gd name="T24" fmla="*/ 0 w 106070"/>
                            <a:gd name="T25" fmla="*/ 0 h 132106"/>
                            <a:gd name="T26" fmla="*/ 0 w 106070"/>
                            <a:gd name="T27" fmla="*/ 0 h 132106"/>
                            <a:gd name="T28" fmla="*/ 106070 w 106070"/>
                            <a:gd name="T29" fmla="*/ 132106 h 132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106070" h="132106">
                              <a:moveTo>
                                <a:pt x="0" y="0"/>
                              </a:moveTo>
                              <a:lnTo>
                                <a:pt x="103619" y="0"/>
                              </a:lnTo>
                              <a:lnTo>
                                <a:pt x="103619" y="28867"/>
                              </a:lnTo>
                              <a:lnTo>
                                <a:pt x="36995" y="28867"/>
                              </a:lnTo>
                              <a:lnTo>
                                <a:pt x="36995" y="51143"/>
                              </a:lnTo>
                              <a:lnTo>
                                <a:pt x="95682" y="51143"/>
                              </a:lnTo>
                              <a:lnTo>
                                <a:pt x="95682" y="79070"/>
                              </a:lnTo>
                              <a:lnTo>
                                <a:pt x="36995" y="79070"/>
                              </a:lnTo>
                              <a:lnTo>
                                <a:pt x="36995" y="103225"/>
                              </a:lnTo>
                              <a:lnTo>
                                <a:pt x="106070" y="103225"/>
                              </a:lnTo>
                              <a:lnTo>
                                <a:pt x="106070" y="132106"/>
                              </a:lnTo>
                              <a:lnTo>
                                <a:pt x="0" y="132106"/>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7" name="Shape 90"/>
                      <wps:cNvSpPr>
                        <a:spLocks/>
                      </wps:cNvSpPr>
                      <wps:spPr bwMode="auto">
                        <a:xfrm>
                          <a:off x="43463" y="19080"/>
                          <a:ext cx="833" cy="3249"/>
                        </a:xfrm>
                        <a:custGeom>
                          <a:avLst/>
                          <a:gdLst>
                            <a:gd name="T0" fmla="*/ 0 w 83325"/>
                            <a:gd name="T1" fmla="*/ 0 h 324904"/>
                            <a:gd name="T2" fmla="*/ 83325 w 83325"/>
                            <a:gd name="T3" fmla="*/ 72517 h 324904"/>
                            <a:gd name="T4" fmla="*/ 83325 w 83325"/>
                            <a:gd name="T5" fmla="*/ 237947 h 324904"/>
                            <a:gd name="T6" fmla="*/ 0 w 83325"/>
                            <a:gd name="T7" fmla="*/ 324904 h 324904"/>
                            <a:gd name="T8" fmla="*/ 0 w 83325"/>
                            <a:gd name="T9" fmla="*/ 0 h 324904"/>
                            <a:gd name="T10" fmla="*/ 0 w 83325"/>
                            <a:gd name="T11" fmla="*/ 0 h 324904"/>
                            <a:gd name="T12" fmla="*/ 83325 w 83325"/>
                            <a:gd name="T13" fmla="*/ 324904 h 324904"/>
                          </a:gdLst>
                          <a:ahLst/>
                          <a:cxnLst>
                            <a:cxn ang="0">
                              <a:pos x="T0" y="T1"/>
                            </a:cxn>
                            <a:cxn ang="0">
                              <a:pos x="T2" y="T3"/>
                            </a:cxn>
                            <a:cxn ang="0">
                              <a:pos x="T4" y="T5"/>
                            </a:cxn>
                            <a:cxn ang="0">
                              <a:pos x="T6" y="T7"/>
                            </a:cxn>
                            <a:cxn ang="0">
                              <a:pos x="T8" y="T9"/>
                            </a:cxn>
                          </a:cxnLst>
                          <a:rect l="T10" t="T11" r="T12" b="T13"/>
                          <a:pathLst>
                            <a:path w="83325" h="324904">
                              <a:moveTo>
                                <a:pt x="0" y="0"/>
                              </a:moveTo>
                              <a:lnTo>
                                <a:pt x="83325" y="72517"/>
                              </a:lnTo>
                              <a:lnTo>
                                <a:pt x="83325" y="237947"/>
                              </a:lnTo>
                              <a:lnTo>
                                <a:pt x="0" y="324904"/>
                              </a:lnTo>
                              <a:lnTo>
                                <a:pt x="0" y="0"/>
                              </a:lnTo>
                              <a:close/>
                            </a:path>
                          </a:pathLst>
                        </a:custGeom>
                        <a:solidFill>
                          <a:srgbClr val="4C7573"/>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8" name="Shape 91"/>
                      <wps:cNvSpPr>
                        <a:spLocks/>
                      </wps:cNvSpPr>
                      <wps:spPr bwMode="auto">
                        <a:xfrm>
                          <a:off x="42445" y="19821"/>
                          <a:ext cx="833" cy="3410"/>
                        </a:xfrm>
                        <a:custGeom>
                          <a:avLst/>
                          <a:gdLst>
                            <a:gd name="T0" fmla="*/ 83325 w 83325"/>
                            <a:gd name="T1" fmla="*/ 0 h 340919"/>
                            <a:gd name="T2" fmla="*/ 83325 w 83325"/>
                            <a:gd name="T3" fmla="*/ 340919 h 340919"/>
                            <a:gd name="T4" fmla="*/ 0 w 83325"/>
                            <a:gd name="T5" fmla="*/ 268402 h 340919"/>
                            <a:gd name="T6" fmla="*/ 0 w 83325"/>
                            <a:gd name="T7" fmla="*/ 86944 h 340919"/>
                            <a:gd name="T8" fmla="*/ 83325 w 83325"/>
                            <a:gd name="T9" fmla="*/ 0 h 340919"/>
                            <a:gd name="T10" fmla="*/ 0 w 83325"/>
                            <a:gd name="T11" fmla="*/ 0 h 340919"/>
                            <a:gd name="T12" fmla="*/ 83325 w 83325"/>
                            <a:gd name="T13" fmla="*/ 340919 h 340919"/>
                          </a:gdLst>
                          <a:ahLst/>
                          <a:cxnLst>
                            <a:cxn ang="0">
                              <a:pos x="T0" y="T1"/>
                            </a:cxn>
                            <a:cxn ang="0">
                              <a:pos x="T2" y="T3"/>
                            </a:cxn>
                            <a:cxn ang="0">
                              <a:pos x="T4" y="T5"/>
                            </a:cxn>
                            <a:cxn ang="0">
                              <a:pos x="T6" y="T7"/>
                            </a:cxn>
                            <a:cxn ang="0">
                              <a:pos x="T8" y="T9"/>
                            </a:cxn>
                          </a:cxnLst>
                          <a:rect l="T10" t="T11" r="T12" b="T13"/>
                          <a:pathLst>
                            <a:path w="83325" h="340919">
                              <a:moveTo>
                                <a:pt x="83325" y="0"/>
                              </a:moveTo>
                              <a:lnTo>
                                <a:pt x="83325" y="340919"/>
                              </a:lnTo>
                              <a:lnTo>
                                <a:pt x="0" y="268402"/>
                              </a:lnTo>
                              <a:lnTo>
                                <a:pt x="0" y="86944"/>
                              </a:lnTo>
                              <a:lnTo>
                                <a:pt x="83325" y="0"/>
                              </a:lnTo>
                              <a:close/>
                            </a:path>
                          </a:pathLst>
                        </a:custGeom>
                        <a:solidFill>
                          <a:srgbClr val="F8AC3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29" name="Shape 92"/>
                      <wps:cNvSpPr>
                        <a:spLocks/>
                      </wps:cNvSpPr>
                      <wps:spPr bwMode="auto">
                        <a:xfrm>
                          <a:off x="40678" y="17922"/>
                          <a:ext cx="5121" cy="3911"/>
                        </a:xfrm>
                        <a:custGeom>
                          <a:avLst/>
                          <a:gdLst>
                            <a:gd name="T0" fmla="*/ 345503 w 512089"/>
                            <a:gd name="T1" fmla="*/ 3532 h 391067"/>
                            <a:gd name="T2" fmla="*/ 385089 w 512089"/>
                            <a:gd name="T3" fmla="*/ 7971 h 391067"/>
                            <a:gd name="T4" fmla="*/ 511492 w 512089"/>
                            <a:gd name="T5" fmla="*/ 151710 h 391067"/>
                            <a:gd name="T6" fmla="*/ 431990 w 512089"/>
                            <a:gd name="T7" fmla="*/ 310485 h 391067"/>
                            <a:gd name="T8" fmla="*/ 392036 w 512089"/>
                            <a:gd name="T9" fmla="*/ 342146 h 391067"/>
                            <a:gd name="T10" fmla="*/ 383044 w 512089"/>
                            <a:gd name="T11" fmla="*/ 328583 h 391067"/>
                            <a:gd name="T12" fmla="*/ 408559 w 512089"/>
                            <a:gd name="T13" fmla="*/ 93900 h 391067"/>
                            <a:gd name="T14" fmla="*/ 170688 w 512089"/>
                            <a:gd name="T15" fmla="*/ 170582 h 391067"/>
                            <a:gd name="T16" fmla="*/ 136906 w 512089"/>
                            <a:gd name="T17" fmla="*/ 283142 h 391067"/>
                            <a:gd name="T18" fmla="*/ 148158 w 512089"/>
                            <a:gd name="T19" fmla="*/ 306548 h 391067"/>
                            <a:gd name="T20" fmla="*/ 67158 w 512089"/>
                            <a:gd name="T21" fmla="*/ 391067 h 391067"/>
                            <a:gd name="T22" fmla="*/ 54648 w 512089"/>
                            <a:gd name="T23" fmla="*/ 374049 h 391067"/>
                            <a:gd name="T24" fmla="*/ 100190 w 512089"/>
                            <a:gd name="T25" fmla="*/ 110689 h 391067"/>
                            <a:gd name="T26" fmla="*/ 345503 w 512089"/>
                            <a:gd name="T27" fmla="*/ 3532 h 391067"/>
                            <a:gd name="T28" fmla="*/ 0 w 512089"/>
                            <a:gd name="T29" fmla="*/ 0 h 391067"/>
                            <a:gd name="T30" fmla="*/ 512089 w 512089"/>
                            <a:gd name="T31" fmla="*/ 391067 h 3910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512089" h="391067">
                              <a:moveTo>
                                <a:pt x="345503" y="3532"/>
                              </a:moveTo>
                              <a:cubicBezTo>
                                <a:pt x="358679" y="4037"/>
                                <a:pt x="371899" y="5495"/>
                                <a:pt x="385089" y="7971"/>
                              </a:cubicBezTo>
                              <a:cubicBezTo>
                                <a:pt x="457174" y="19858"/>
                                <a:pt x="512089" y="77072"/>
                                <a:pt x="511492" y="151710"/>
                              </a:cubicBezTo>
                              <a:cubicBezTo>
                                <a:pt x="511315" y="214511"/>
                                <a:pt x="476059" y="269617"/>
                                <a:pt x="431990" y="310485"/>
                              </a:cubicBezTo>
                              <a:cubicBezTo>
                                <a:pt x="418859" y="322500"/>
                                <a:pt x="406959" y="332532"/>
                                <a:pt x="392036" y="342146"/>
                              </a:cubicBezTo>
                              <a:cubicBezTo>
                                <a:pt x="381991" y="348598"/>
                                <a:pt x="374917" y="335796"/>
                                <a:pt x="383044" y="328583"/>
                              </a:cubicBezTo>
                              <a:cubicBezTo>
                                <a:pt x="446253" y="272525"/>
                                <a:pt x="493471" y="148433"/>
                                <a:pt x="408559" y="93900"/>
                              </a:cubicBezTo>
                              <a:cubicBezTo>
                                <a:pt x="330619" y="45449"/>
                                <a:pt x="220967" y="104123"/>
                                <a:pt x="170688" y="170582"/>
                              </a:cubicBezTo>
                              <a:cubicBezTo>
                                <a:pt x="145593" y="204567"/>
                                <a:pt x="128638" y="244128"/>
                                <a:pt x="136906" y="283142"/>
                              </a:cubicBezTo>
                              <a:cubicBezTo>
                                <a:pt x="139090" y="292477"/>
                                <a:pt x="143091" y="300058"/>
                                <a:pt x="148158" y="306548"/>
                              </a:cubicBezTo>
                              <a:lnTo>
                                <a:pt x="67158" y="391067"/>
                              </a:lnTo>
                              <a:lnTo>
                                <a:pt x="54648" y="374049"/>
                              </a:lnTo>
                              <a:cubicBezTo>
                                <a:pt x="0" y="289010"/>
                                <a:pt x="36754" y="176576"/>
                                <a:pt x="100190" y="110689"/>
                              </a:cubicBezTo>
                              <a:cubicBezTo>
                                <a:pt x="163165" y="43180"/>
                                <a:pt x="253268" y="0"/>
                                <a:pt x="345503" y="3532"/>
                              </a:cubicBezTo>
                              <a:close/>
                            </a:path>
                          </a:pathLst>
                        </a:custGeom>
                        <a:solidFill>
                          <a:srgbClr val="4B76A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30" name="Shape 93"/>
                      <wps:cNvSpPr>
                        <a:spLocks/>
                      </wps:cNvSpPr>
                      <wps:spPr bwMode="auto">
                        <a:xfrm>
                          <a:off x="42603" y="16348"/>
                          <a:ext cx="1546" cy="1546"/>
                        </a:xfrm>
                        <a:custGeom>
                          <a:avLst/>
                          <a:gdLst>
                            <a:gd name="T0" fmla="*/ 77279 w 154572"/>
                            <a:gd name="T1" fmla="*/ 0 h 154584"/>
                            <a:gd name="T2" fmla="*/ 154572 w 154572"/>
                            <a:gd name="T3" fmla="*/ 77292 h 154584"/>
                            <a:gd name="T4" fmla="*/ 77279 w 154572"/>
                            <a:gd name="T5" fmla="*/ 154584 h 154584"/>
                            <a:gd name="T6" fmla="*/ 0 w 154572"/>
                            <a:gd name="T7" fmla="*/ 77292 h 154584"/>
                            <a:gd name="T8" fmla="*/ 77279 w 154572"/>
                            <a:gd name="T9" fmla="*/ 0 h 154584"/>
                            <a:gd name="T10" fmla="*/ 0 w 154572"/>
                            <a:gd name="T11" fmla="*/ 0 h 154584"/>
                            <a:gd name="T12" fmla="*/ 154572 w 154572"/>
                            <a:gd name="T13" fmla="*/ 154584 h 154584"/>
                          </a:gdLst>
                          <a:ahLst/>
                          <a:cxnLst>
                            <a:cxn ang="0">
                              <a:pos x="T0" y="T1"/>
                            </a:cxn>
                            <a:cxn ang="0">
                              <a:pos x="T2" y="T3"/>
                            </a:cxn>
                            <a:cxn ang="0">
                              <a:pos x="T4" y="T5"/>
                            </a:cxn>
                            <a:cxn ang="0">
                              <a:pos x="T6" y="T7"/>
                            </a:cxn>
                            <a:cxn ang="0">
                              <a:pos x="T8" y="T9"/>
                            </a:cxn>
                          </a:cxnLst>
                          <a:rect l="T10" t="T11" r="T12" b="T13"/>
                          <a:pathLst>
                            <a:path w="154572" h="154584">
                              <a:moveTo>
                                <a:pt x="77279" y="0"/>
                              </a:moveTo>
                              <a:cubicBezTo>
                                <a:pt x="119964" y="0"/>
                                <a:pt x="154572" y="34608"/>
                                <a:pt x="154572" y="77292"/>
                              </a:cubicBezTo>
                              <a:cubicBezTo>
                                <a:pt x="154572" y="119977"/>
                                <a:pt x="119964" y="154584"/>
                                <a:pt x="77279" y="154584"/>
                              </a:cubicBezTo>
                              <a:cubicBezTo>
                                <a:pt x="34595" y="154584"/>
                                <a:pt x="0" y="119977"/>
                                <a:pt x="0" y="77292"/>
                              </a:cubicBezTo>
                              <a:cubicBezTo>
                                <a:pt x="0" y="34608"/>
                                <a:pt x="34595" y="0"/>
                                <a:pt x="77279" y="0"/>
                              </a:cubicBezTo>
                              <a:close/>
                            </a:path>
                          </a:pathLst>
                        </a:custGeom>
                        <a:solidFill>
                          <a:srgbClr val="4B76A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766014431" name="Shape 96"/>
                      <wps:cNvSpPr>
                        <a:spLocks/>
                      </wps:cNvSpPr>
                      <wps:spPr bwMode="auto">
                        <a:xfrm>
                          <a:off x="14495" y="2390"/>
                          <a:ext cx="19277" cy="2454"/>
                        </a:xfrm>
                        <a:custGeom>
                          <a:avLst/>
                          <a:gdLst>
                            <a:gd name="T0" fmla="*/ 1927721 w 1927721"/>
                            <a:gd name="T1" fmla="*/ 0 h 245440"/>
                            <a:gd name="T2" fmla="*/ 1888277 w 1927721"/>
                            <a:gd name="T3" fmla="*/ 22164 h 245440"/>
                            <a:gd name="T4" fmla="*/ 1315337 w 1927721"/>
                            <a:gd name="T5" fmla="*/ 190849 h 245440"/>
                            <a:gd name="T6" fmla="*/ 16219 w 1927721"/>
                            <a:gd name="T7" fmla="*/ 7816 h 245440"/>
                            <a:gd name="T8" fmla="*/ 0 w 1927721"/>
                            <a:gd name="T9" fmla="*/ 0 h 245440"/>
                            <a:gd name="T10" fmla="*/ 0 w 1927721"/>
                            <a:gd name="T11" fmla="*/ 0 h 245440"/>
                            <a:gd name="T12" fmla="*/ 1927721 w 1927721"/>
                            <a:gd name="T13" fmla="*/ 245440 h 245440"/>
                          </a:gdLst>
                          <a:ahLst/>
                          <a:cxnLst>
                            <a:cxn ang="0">
                              <a:pos x="T0" y="T1"/>
                            </a:cxn>
                            <a:cxn ang="0">
                              <a:pos x="T2" y="T3"/>
                            </a:cxn>
                            <a:cxn ang="0">
                              <a:pos x="T4" y="T5"/>
                            </a:cxn>
                            <a:cxn ang="0">
                              <a:pos x="T6" y="T7"/>
                            </a:cxn>
                            <a:cxn ang="0">
                              <a:pos x="T8" y="T9"/>
                            </a:cxn>
                          </a:cxnLst>
                          <a:rect l="T10" t="T11" r="T12" b="T13"/>
                          <a:pathLst>
                            <a:path w="1927721" h="245440">
                              <a:moveTo>
                                <a:pt x="1927721" y="0"/>
                              </a:moveTo>
                              <a:lnTo>
                                <a:pt x="1888277" y="22164"/>
                              </a:lnTo>
                              <a:cubicBezTo>
                                <a:pt x="1714895" y="107673"/>
                                <a:pt x="1517293" y="160820"/>
                                <a:pt x="1315337" y="190849"/>
                              </a:cubicBezTo>
                              <a:cubicBezTo>
                                <a:pt x="916227" y="245440"/>
                                <a:pt x="428941" y="186750"/>
                                <a:pt x="16219" y="7816"/>
                              </a:cubicBezTo>
                              <a:lnTo>
                                <a:pt x="0" y="0"/>
                              </a:lnTo>
                            </a:path>
                          </a:pathLst>
                        </a:custGeom>
                        <a:noFill/>
                        <a:ln w="13221">
                          <a:solidFill>
                            <a:srgbClr val="F8AC3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6014432" name="Shape 97"/>
                      <wps:cNvSpPr>
                        <a:spLocks/>
                      </wps:cNvSpPr>
                      <wps:spPr bwMode="auto">
                        <a:xfrm>
                          <a:off x="3065" y="2390"/>
                          <a:ext cx="44929" cy="11011"/>
                        </a:xfrm>
                        <a:custGeom>
                          <a:avLst/>
                          <a:gdLst>
                            <a:gd name="T0" fmla="*/ 4492908 w 4492908"/>
                            <a:gd name="T1" fmla="*/ 0 h 1101112"/>
                            <a:gd name="T2" fmla="*/ 4446612 w 4492908"/>
                            <a:gd name="T3" fmla="*/ 85155 h 1101112"/>
                            <a:gd name="T4" fmla="*/ 2530800 w 4492908"/>
                            <a:gd name="T5" fmla="*/ 1070464 h 1101112"/>
                            <a:gd name="T6" fmla="*/ 120752 w 4492908"/>
                            <a:gd name="T7" fmla="*/ 138399 h 1101112"/>
                            <a:gd name="T8" fmla="*/ 0 w 4492908"/>
                            <a:gd name="T9" fmla="*/ 0 h 1101112"/>
                            <a:gd name="T10" fmla="*/ 0 w 4492908"/>
                            <a:gd name="T11" fmla="*/ 0 h 1101112"/>
                            <a:gd name="T12" fmla="*/ 4492908 w 4492908"/>
                            <a:gd name="T13" fmla="*/ 1101112 h 1101112"/>
                          </a:gdLst>
                          <a:ahLst/>
                          <a:cxnLst>
                            <a:cxn ang="0">
                              <a:pos x="T0" y="T1"/>
                            </a:cxn>
                            <a:cxn ang="0">
                              <a:pos x="T2" y="T3"/>
                            </a:cxn>
                            <a:cxn ang="0">
                              <a:pos x="T4" y="T5"/>
                            </a:cxn>
                            <a:cxn ang="0">
                              <a:pos x="T6" y="T7"/>
                            </a:cxn>
                            <a:cxn ang="0">
                              <a:pos x="T8" y="T9"/>
                            </a:cxn>
                          </a:cxnLst>
                          <a:rect l="T10" t="T11" r="T12" b="T13"/>
                          <a:pathLst>
                            <a:path w="4492908" h="1101112">
                              <a:moveTo>
                                <a:pt x="4492908" y="0"/>
                              </a:moveTo>
                              <a:lnTo>
                                <a:pt x="4446612" y="85155"/>
                              </a:lnTo>
                              <a:cubicBezTo>
                                <a:pt x="4057377" y="717534"/>
                                <a:pt x="3249263" y="1057101"/>
                                <a:pt x="2530800" y="1070464"/>
                              </a:cubicBezTo>
                              <a:cubicBezTo>
                                <a:pt x="1638622" y="1101112"/>
                                <a:pt x="727269" y="784468"/>
                                <a:pt x="120752" y="138399"/>
                              </a:cubicBezTo>
                              <a:lnTo>
                                <a:pt x="0" y="0"/>
                              </a:lnTo>
                            </a:path>
                          </a:pathLst>
                        </a:custGeom>
                        <a:noFill/>
                        <a:ln w="13221">
                          <a:solidFill>
                            <a:srgbClr val="F8AC3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6014433" name="Shape 98"/>
                      <wps:cNvSpPr>
                        <a:spLocks/>
                      </wps:cNvSpPr>
                      <wps:spPr bwMode="auto">
                        <a:xfrm>
                          <a:off x="2390" y="6987"/>
                          <a:ext cx="9541" cy="15086"/>
                        </a:xfrm>
                        <a:custGeom>
                          <a:avLst/>
                          <a:gdLst>
                            <a:gd name="T0" fmla="*/ 0 w 954096"/>
                            <a:gd name="T1" fmla="*/ 29093 h 1508589"/>
                            <a:gd name="T2" fmla="*/ 62115 w 954096"/>
                            <a:gd name="T3" fmla="*/ 20249 h 1508589"/>
                            <a:gd name="T4" fmla="*/ 662225 w 954096"/>
                            <a:gd name="T5" fmla="*/ 232863 h 1508589"/>
                            <a:gd name="T6" fmla="*/ 662225 w 954096"/>
                            <a:gd name="T7" fmla="*/ 1275736 h 1508589"/>
                            <a:gd name="T8" fmla="*/ 62115 w 954096"/>
                            <a:gd name="T9" fmla="*/ 1488341 h 1508589"/>
                            <a:gd name="T10" fmla="*/ 0 w 954096"/>
                            <a:gd name="T11" fmla="*/ 1479497 h 1508589"/>
                            <a:gd name="T12" fmla="*/ 0 w 954096"/>
                            <a:gd name="T13" fmla="*/ 0 h 1508589"/>
                            <a:gd name="T14" fmla="*/ 954096 w 954096"/>
                            <a:gd name="T15" fmla="*/ 1508589 h 1508589"/>
                          </a:gdLst>
                          <a:ahLst/>
                          <a:cxnLst>
                            <a:cxn ang="0">
                              <a:pos x="T0" y="T1"/>
                            </a:cxn>
                            <a:cxn ang="0">
                              <a:pos x="T2" y="T3"/>
                            </a:cxn>
                            <a:cxn ang="0">
                              <a:pos x="T4" y="T5"/>
                            </a:cxn>
                            <a:cxn ang="0">
                              <a:pos x="T6" y="T7"/>
                            </a:cxn>
                            <a:cxn ang="0">
                              <a:pos x="T8" y="T9"/>
                            </a:cxn>
                            <a:cxn ang="0">
                              <a:pos x="T10" y="T11"/>
                            </a:cxn>
                          </a:cxnLst>
                          <a:rect l="T12" t="T13" r="T14" b="T15"/>
                          <a:pathLst>
                            <a:path w="954096" h="1508589">
                              <a:moveTo>
                                <a:pt x="0" y="29093"/>
                              </a:moveTo>
                              <a:lnTo>
                                <a:pt x="62115" y="20249"/>
                              </a:lnTo>
                              <a:cubicBezTo>
                                <a:pt x="276496" y="0"/>
                                <a:pt x="498047" y="70871"/>
                                <a:pt x="662225" y="232863"/>
                              </a:cubicBezTo>
                              <a:cubicBezTo>
                                <a:pt x="954096" y="520848"/>
                                <a:pt x="954096" y="987751"/>
                                <a:pt x="662225" y="1275736"/>
                              </a:cubicBezTo>
                              <a:cubicBezTo>
                                <a:pt x="498047" y="1437721"/>
                                <a:pt x="276496" y="1508589"/>
                                <a:pt x="62115" y="1488341"/>
                              </a:cubicBezTo>
                              <a:lnTo>
                                <a:pt x="0" y="1479497"/>
                              </a:lnTo>
                            </a:path>
                          </a:pathLst>
                        </a:custGeom>
                        <a:noFill/>
                        <a:ln w="13221">
                          <a:solidFill>
                            <a:srgbClr val="F8AC3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6014434" name="Shape 296"/>
                      <wps:cNvSpPr>
                        <a:spLocks/>
                      </wps:cNvSpPr>
                      <wps:spPr bwMode="auto">
                        <a:xfrm>
                          <a:off x="0" y="4191"/>
                          <a:ext cx="3429" cy="0"/>
                        </a:xfrm>
                        <a:custGeom>
                          <a:avLst/>
                          <a:gdLst>
                            <a:gd name="T0" fmla="*/ 342900 w 342900"/>
                            <a:gd name="T1" fmla="*/ 0 w 342900"/>
                            <a:gd name="T2" fmla="*/ 0 w 342900"/>
                            <a:gd name="T3" fmla="*/ 342900 w 342900"/>
                          </a:gdLst>
                          <a:ahLst/>
                          <a:cxnLst>
                            <a:cxn ang="0">
                              <a:pos x="T0" y="0"/>
                            </a:cxn>
                            <a:cxn ang="0">
                              <a:pos x="T1" y="0"/>
                            </a:cxn>
                          </a:cxnLst>
                          <a:rect l="T2" t="0" r="T3" b="0"/>
                          <a:pathLst>
                            <a:path w="342900">
                              <a:moveTo>
                                <a:pt x="342900" y="0"/>
                              </a:moveTo>
                              <a:lnTo>
                                <a:pt x="0" y="0"/>
                              </a:lnTo>
                            </a:path>
                          </a:pathLst>
                        </a:custGeom>
                        <a:noFill/>
                        <a:ln w="15875">
                          <a:solidFill>
                            <a:srgbClr val="FFFFFF"/>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6014436" name="Shape 298"/>
                      <wps:cNvSpPr>
                        <a:spLocks/>
                      </wps:cNvSpPr>
                      <wps:spPr bwMode="auto">
                        <a:xfrm>
                          <a:off x="4191" y="0"/>
                          <a:ext cx="0" cy="3429"/>
                        </a:xfrm>
                        <a:custGeom>
                          <a:avLst/>
                          <a:gdLst>
                            <a:gd name="T0" fmla="*/ 342900 h 342900"/>
                            <a:gd name="T1" fmla="*/ 0 h 342900"/>
                            <a:gd name="T2" fmla="*/ 0 h 342900"/>
                            <a:gd name="T3" fmla="*/ 342900 h 342900"/>
                          </a:gdLst>
                          <a:ahLst/>
                          <a:cxnLst>
                            <a:cxn ang="0">
                              <a:pos x="0" y="T0"/>
                            </a:cxn>
                            <a:cxn ang="0">
                              <a:pos x="0" y="T1"/>
                            </a:cxn>
                          </a:cxnLst>
                          <a:rect l="0" t="T2" r="0" b="T3"/>
                          <a:pathLst>
                            <a:path h="342900">
                              <a:moveTo>
                                <a:pt x="0" y="342900"/>
                              </a:moveTo>
                              <a:lnTo>
                                <a:pt x="0" y="0"/>
                              </a:lnTo>
                            </a:path>
                          </a:pathLst>
                        </a:custGeom>
                        <a:noFill/>
                        <a:ln w="15875">
                          <a:solidFill>
                            <a:srgbClr val="FFFFFF"/>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50E98" id="Group 1480" o:spid="_x0000_s1026" style="position:absolute;margin-left:-27.65pt;margin-top:-19.4pt;width:466.1pt;height:182.9pt;z-index:251661312;mso-position-horizontal-relative:page;mso-position-vertical-relative:page" coordsize="59200,23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">
              <v:shape id="Shape 6" o:spid="_x0000_s1027" style="position:absolute;left:24781;top:19471;width:901;height:1000;visibility:visible;mso-wrap-style:square;v-text-anchor:top" coordsize="90069,100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" path="m50292,c64173,,76238,4559,86474,13691l75260,29883c70930,26098,66942,23495,63297,22060,59652,20638,55715,19914,51473,19914v-8217,,-15126,2794,-20752,8382c25083,33871,22276,41224,22276,50355v,9132,2692,16447,8090,21933c35763,77775,42202,80531,49670,80531v7480,,13703,-1435,18681,-4293l68351,49670r21718,l90069,83972c80480,94679,67196,100038,50229,100038v-14212,,-26124,-4712,-35764,-14123c4826,76505,,64630,,50292,,35941,4915,23978,14732,14389,24562,4788,36411,,50292,xe" fillcolor="#4c7573" stroked="f" strokeweight="0">
                <v:stroke miterlimit="83231f" joinstyle="miter"/>
                <v:path arrowok="t" o:connecttype="custom" o:connectlocs="503,0;865,137;753,299;633,221;515,199;307,283;223,503;304,723;497,805;684,762;684,497;901,497;901,839;502,1000;145,859;0,503;147,144;503,0" o:connectangles="0,0,0,0,0,0,0,0,0,0,0,0,0,0,0,0,0,0" textboxrect="0,0,90069,100038"/>
              </v:shape>
              <v:shape id="Shape 7" o:spid="_x0000_s1028" style="position:absolute;left:25820;top:19493;width:713;height:967;visibility:visible;mso-wrap-style:square;v-text-anchor:top" coordsize="71260,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" path="m,l69736,r,19228l21590,19228r,19926l64897,39154r,18402l21590,57556r,20066l71260,77622r,19089l,96711,,xe" fillcolor="#4c7573" stroked="f" strokeweight="0">
                <v:stroke miterlimit="83231f" joinstyle="miter"/>
                <v:path arrowok="t" o:connecttype="custom" o:connectlocs="0,0;698,0;698,192;216,192;216,391;649,391;649,575;216,575;216,776;713,776;713,967;0,967;0,0" o:connectangles="0,0,0,0,0,0,0,0,0,0,0,0,0" textboxrect="0,0,71260,96711"/>
              </v:shape>
              <v:shape id="Shape 8" o:spid="_x0000_s1029" style="position:absolute;left:26671;top:19493;width:893;height:967;visibility:visible;mso-wrap-style:square;v-text-anchor:top" coordsize="89243,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" path="m,l20193,,67653,62255,67653,,89243,r,96711l67653,96711,21577,36106r,60605l,96711,,xe" fillcolor="#4c7573" stroked="f" strokeweight="0">
                <v:stroke miterlimit="83231f" joinstyle="miter"/>
                <v:path arrowok="t" o:connecttype="custom" o:connectlocs="0,0;202,0;677,622;677,0;893,0;893,967;677,967;216,361;216,967;0,967;0,0" o:connectangles="0,0,0,0,0,0,0,0,0,0,0" textboxrect="0,0,89243,96711"/>
              </v:shape>
              <v:shape id="Shape 9" o:spid="_x0000_s1030" style="position:absolute;left:27667;top:19493;width:764;height:967;visibility:visible;mso-wrap-style:square;v-text-anchor:top" coordsize="76378,9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" path="m,l76378,r,18682l48984,18682r,78028l27406,96710r,-78028l,18682,,xe" fillcolor="#4c7573" stroked="f" strokeweight="0">
                <v:stroke miterlimit="83231f" joinstyle="miter"/>
                <v:path arrowok="t" o:connecttype="custom" o:connectlocs="0,0;764,0;764,187;490,187;490,967;274,967;274,187;0,187;0,0" o:connectangles="0,0,0,0,0,0,0,0,0" textboxrect="0,0,76378,96710"/>
              </v:shape>
              <v:shape id="Shape 10" o:spid="_x0000_s1031" style="position:absolute;left:28535;top:19493;width:712;height:967;visibility:visible;mso-wrap-style:square;v-text-anchor:top" coordsize="71260,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" path="m,l69736,r,19228l21590,19228r,19926l64897,39154r,18402l21590,57556r,20066l71260,77622r,19089l,96711,,xe" fillcolor="#4c7573" stroked="f" strokeweight="0">
                <v:stroke miterlimit="83231f" joinstyle="miter"/>
                <v:path arrowok="t" o:connecttype="custom" o:connectlocs="0,0;697,0;697,192;216,192;216,391;648,391;648,575;216,575;216,776;712,776;712,967;0,967;0,0" o:connectangles="0,0,0,0,0,0,0,0,0,0,0,0,0" textboxrect="0,0,71260,96711"/>
              </v:shape>
              <v:shape id="Shape 11" o:spid="_x0000_s1032" style="position:absolute;left:29642;top:19470;width:508;height:1000;visibility:visible;mso-wrap-style:square;v-text-anchor:top" coordsize="50857,9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" path="m50787,r70,13l50857,18824r-6,-3c42786,18821,35979,21869,30442,27953v-5525,6083,-8293,13449,-8293,22072c22149,58649,24917,65989,30442,72022v5537,6045,12344,9067,20409,9067l50857,81087r,18884l50787,99898v-14300,,-26339,-4775,-36119,-14313c4889,76035,,64160,,49949,,35751,4889,23876,14668,14325,24448,4788,36487,,50787,xe" fillcolor="#4c7573" stroked="f" strokeweight="0">
                <v:stroke miterlimit="83231f" joinstyle="miter"/>
                <v:path arrowok="t" o:connecttype="custom" o:connectlocs="507,0;508,0;508,188;508,188;304,280;221,500;304,720;508,811;508,811;508,1000;507,999;147,856;0,500;147,143;507,0" o:connectangles="0,0,0,0,0,0,0,0,0,0,0,0,0,0,0" textboxrect="0,0,50857,99971"/>
              </v:shape>
              <v:shape id="Shape 12" o:spid="_x0000_s1033" style="position:absolute;left:30150;top:19471;width:583;height:1173;visibility:visible;mso-wrap-style:square;v-text-anchor:top" coordsize="58312,11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" path="m,l19679,3573v6016,2389,11468,5971,16357,10740c45815,23863,50705,35738,50705,49936v,10059,-2566,19101,-7671,27128c37916,85090,31007,91084,22346,95047v825,1384,2146,2552,3937,3530c28086,99542,29953,100038,31883,100038v1943,,3836,-305,5677,-902c39402,98527,40888,97815,41993,96990v2400,-1943,4102,-3823,5118,-5677l58312,104724v-7925,8407,-17844,12598,-29743,12598c23031,117322,17596,115798,12236,112763l,99959,,81074,20402,72009v5538,-6033,8306,-13373,8306,-21997c28708,41389,25940,34023,20402,27940l,18811,,xe" fillcolor="#4c7573" stroked="f" strokeweight="0">
                <v:stroke miterlimit="83231f" joinstyle="miter"/>
                <v:path arrowok="t" o:connecttype="custom" o:connectlocs="0,0;197,36;360,143;507,499;430,770;223,950;263,986;319,1000;376,991;420,970;471,913;583,1047;286,1173;122,1127;0,999;0,811;204,720;287,500;204,279;0,188;0,0" o:connectangles="0,0,0,0,0,0,0,0,0,0,0,0,0,0,0,0,0,0,0,0,0" textboxrect="0,0,58312,117322"/>
              </v:shape>
              <v:shape id="Shape 13" o:spid="_x0000_s1034" style="position:absolute;left:30773;top:19493;width:829;height:977;visibility:visible;mso-wrap-style:square;v-text-anchor:top" coordsize="82880,97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" path="m,l21590,r,53391c21590,61151,23393,67259,26988,71730v3594,4483,8432,6705,14528,6705c47600,78435,52426,76213,55969,71730v3556,-4471,5334,-10579,5334,-18339l61303,,82880,r,54089c82880,68123,79007,78880,71260,86398,63513,93916,53594,97676,41516,97676v-12090,,-22021,-3785,-29819,-11354c3899,78765,,68021,,54089l,xe" fillcolor="#4c7573" stroked="f" strokeweight="0">
                <v:stroke miterlimit="83231f" joinstyle="miter"/>
                <v:path arrowok="t" o:connecttype="custom" o:connectlocs="0,0;216,0;216,534;270,717;415,785;560,717;613,534;613,0;829,0;829,541;713,864;415,977;117,863;0,541;0,0" o:connectangles="0,0,0,0,0,0,0,0,0,0,0,0,0,0,0" textboxrect="0,0,82880,97676"/>
              </v:shape>
              <v:shape id="Shape 14" o:spid="_x0000_s1035" style="position:absolute;left:31772;top:19493;width:713;height:967;visibility:visible;mso-wrap-style:square;v-text-anchor:top" coordsize="71260,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" path="m,l69736,r,19228l21590,19228r,19926l64897,39154r,18402l21590,57556r,20066l71260,77622r,19089l,96711,,xe" fillcolor="#4c7573" stroked="f" strokeweight="0">
                <v:stroke miterlimit="83231f" joinstyle="miter"/>
                <v:path arrowok="t" o:connecttype="custom" o:connectlocs="0,0;698,0;698,192;216,192;216,391;649,391;649,575;216,575;216,776;713,776;713,967;0,967;0,0" o:connectangles="0,0,0,0,0,0,0,0,0,0,0,0,0" textboxrect="0,0,71260,96711"/>
              </v:shape>
              <v:shape id="Shape 15" o:spid="_x0000_s1036" style="position:absolute;left:32854;top:19493;width:764;height:967;visibility:visible;mso-wrap-style:square;v-text-anchor:top" coordsize="76378,9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" path="m,l76378,r,18682l48984,18682r,78028l27406,96710r,-78028l,18682,,xe" fillcolor="#4c7573" stroked="f" strokeweight="0">
                <v:stroke miterlimit="83231f" joinstyle="miter"/>
                <v:path arrowok="t" o:connecttype="custom" o:connectlocs="0,0;764,0;764,187;490,187;490,967;274,967;274,187;0,187;0,0" o:connectangles="0,0,0,0,0,0,0,0,0" textboxrect="0,0,76378,96710"/>
              </v:shape>
              <v:shape id="Shape 16" o:spid="_x0000_s1037" style="position:absolute;left:33722;top:19493;width:390;height:967;visibility:visible;mso-wrap-style:square;v-text-anchor:top" coordsize="39015,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" path="m,l36665,r2350,232l39015,18791r-1245,-249l21577,18542r,28639l37351,47181r1664,-397l39015,69442,36525,65862r-14948,l21577,96711,,96711,,xe" fillcolor="#4c7573" stroked="f" strokeweight="0">
                <v:stroke miterlimit="83231f" joinstyle="miter"/>
                <v:path arrowok="t" o:connecttype="custom" o:connectlocs="0,0;367,0;390,2;390,188;378,185;216,185;216,472;373,472;390,468;390,694;365,659;216,659;216,967;0,967;0,0" o:connectangles="0,0,0,0,0,0,0,0,0,0,0,0,0,0,0" textboxrect="0,0,39015,96711"/>
              </v:shape>
              <v:shape id="Shape 17" o:spid="_x0000_s1038" style="position:absolute;left:34112;top:19495;width:455;height:965;visibility:visible;mso-wrap-style:square;v-text-anchor:top" coordsize="45517,96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" path="m,l16968,1673v5362,1270,9644,3175,12851,5715c36220,12456,39433,20609,39433,31874v,15494,-6134,25502,-18402,30023l45517,96479r-26556,l,69211,,46553,13424,43355v2666,-2388,4013,-6198,4013,-11418c17437,26730,16053,23162,13284,21219l,18560,,xe" fillcolor="#4c7573" stroked="f" strokeweight="0">
                <v:stroke miterlimit="83231f" joinstyle="miter"/>
                <v:path arrowok="t" o:connecttype="custom" o:connectlocs="0,0;170,17;298,74;394,319;210,619;455,965;190,965;0,692;0,466;134,434;174,319;133,212;0,186;0,0" o:connectangles="0,0,0,0,0,0,0,0,0,0,0,0,0,0" textboxrect="0,0,45517,96479"/>
              </v:shape>
              <v:shape id="Shape 18" o:spid="_x0000_s1039" style="position:absolute;left:34548;top:19493;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" path="m41783,l52229,r,28940l40119,56858r12110,l52229,75806r-20263,l22962,96711,,96711,41783,xe" fillcolor="#4c7573" stroked="f" strokeweight="0">
                <v:stroke miterlimit="83231f" joinstyle="miter"/>
                <v:path arrowok="t" o:connecttype="custom" o:connectlocs="418,0;522,0;522,289;401,569;522,569;522,758;319,758;229,967;0,967;418,0" o:connectangles="0,0,0,0,0,0,0,0,0,0" textboxrect="0,0,52229,96711"/>
              </v:shape>
              <v:shape id="Shape 19" o:spid="_x0000_s1040" style="position:absolute;left:35070;top:19493;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" path="m,l10446,,52229,96711r-22961,l20276,75806,,75806,,56858r12110,l70,28778,,28940,,xe" fillcolor="#4c7573" stroked="f" strokeweight="0">
                <v:stroke miterlimit="83231f" joinstyle="miter"/>
                <v:path arrowok="t" o:connecttype="custom" o:connectlocs="0,0;104,0;522,967;293,967;203,758;0,758;0,569;121,569;1,288;0,289;0,0" o:connectangles="0,0,0,0,0,0,0,0,0,0,0" textboxrect="0,0,52229,96711"/>
              </v:shape>
              <v:shape id="Shape 20" o:spid="_x0000_s1041" style="position:absolute;left:35651;top:19493;width:382;height:967;visibility:visible;mso-wrap-style:square;v-text-anchor:top" coordsize="38253,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" path="m,l37630,r623,86l38253,19224r-6300,-961l21577,18263r,20891l31814,39154r6439,-936l38253,56712r-3950,-540l21577,56172r,22276l36385,78448r1868,-305l38253,96711,,96711,,xe" fillcolor="#4c7573" stroked="f" strokeweight="0">
                <v:stroke miterlimit="83231f" joinstyle="miter"/>
                <v:path arrowok="t" o:connecttype="custom" o:connectlocs="0,0;376,0;382,1;382,192;319,183;215,183;215,391;318,391;382,382;382,567;343,562;215,562;215,784;363,784;382,781;382,967;0,967;0,0" o:connectangles="0,0,0,0,0,0,0,0,0,0,0,0,0,0,0,0,0,0" textboxrect="0,0,38253,96711"/>
              </v:shape>
              <v:shape id="Shape 21" o:spid="_x0000_s1042" style="position:absolute;left:36033;top:19494;width:390;height:966;visibility:visible;mso-wrap-style:square;v-text-anchor:top" coordsize="38938,96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" path="m,l16319,2263v4750,1575,8331,3696,10732,6363c31381,13617,33553,19243,33553,25504v,7570,-2451,13196,-7340,16891c24562,43678,23406,44491,22758,44808v-648,331,-1803,864,-3454,1600c25298,47691,30073,50396,33617,54498v3556,4102,5321,9195,5321,15291c38938,76520,36639,82464,32029,87633,26682,93627,17361,96624,4076,96624l,96624,,78056,12039,76088v3086,-1536,4636,-4521,4636,-9004c16675,62614,15024,59667,11760,58232l,56625,,38131,6921,37125v2896,-1283,4356,-4077,4356,-8370c11277,24476,9931,21643,7264,20246l,19138,,xe" fillcolor="#4c7573" stroked="f" strokeweight="0">
                <v:stroke miterlimit="83231f" joinstyle="miter"/>
                <v:path arrowok="t" o:connecttype="custom" o:connectlocs="0,0;163,23;271,86;336,255;263,424;228,448;193,464;337,545;390,698;321,876;41,966;0,966;0,780;121,761;167,671;118,582;0,566;0,381;69,371;113,287;73,202;0,191;0,0" o:connectangles="0,0,0,0,0,0,0,0,0,0,0,0,0,0,0,0,0,0,0,0,0,0,0" textboxrect="0,0,38938,96624"/>
              </v:shape>
              <v:shape id="Shape 22" o:spid="_x0000_s1043" style="position:absolute;left:36424;top:19493;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" path="m41783,l52229,r,28940l40119,56858r12110,l52229,75806r-20263,l22962,96711,,96711,41783,xe" fillcolor="#4c7573" stroked="f" strokeweight="0">
                <v:stroke miterlimit="83231f" joinstyle="miter"/>
                <v:path arrowok="t" o:connecttype="custom" o:connectlocs="418,0;522,0;522,289;401,569;522,569;522,758;319,758;229,967;0,967;418,0" o:connectangles="0,0,0,0,0,0,0,0,0,0" textboxrect="0,0,52229,96711"/>
              </v:shape>
              <v:shape id="Shape 23" o:spid="_x0000_s1044" style="position:absolute;left:36946;top:19493;width:523;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" path="m,l10446,,52229,96711r-22961,l20276,75806,,75806,,56858r12110,l70,28778,,28940,,xe" fillcolor="#4c7573" stroked="f" strokeweight="0">
                <v:stroke miterlimit="83231f" joinstyle="miter"/>
                <v:path arrowok="t" o:connecttype="custom" o:connectlocs="0,0;105,0;523,967;293,967;203,758;0,758;0,569;121,569;1,288;0,289;0,0" o:connectangles="0,0,0,0,0,0,0,0,0,0,0" textboxrect="0,0,52229,96711"/>
              </v:shape>
              <v:shape id="Shape 24" o:spid="_x0000_s1045" style="position:absolute;left:37527;top:19493;width:628;height:967;visibility:visible;mso-wrap-style:square;v-text-anchor:top" coordsize="62814,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" path="m,l21577,r,77470l62814,77470r,19241l,96711,,xe" fillcolor="#4c7573" stroked="f" strokeweight="0">
                <v:stroke miterlimit="83231f" joinstyle="miter"/>
                <v:path arrowok="t" o:connecttype="custom" o:connectlocs="0,0;216,0;216,775;628,775;628,967;0,967;0,0" o:connectangles="0,0,0,0,0,0,0" textboxrect="0,0,62814,96711"/>
              </v:shape>
              <v:shape id="Shape 25" o:spid="_x0000_s1046" style="position:absolute;left:38259;top:19493;width:816;height:967;visibility:visible;mso-wrap-style:square;v-text-anchor:top" coordsize="81623,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" path="m,l21577,r,40399l60046,40399,60046,,81623,r,96711l60046,96711r,-38050l21577,58661r,38050l,96711,,xe" fillcolor="#4c7573" stroked="f" strokeweight="0">
                <v:stroke miterlimit="83231f" joinstyle="miter"/>
                <v:path arrowok="t" o:connecttype="custom" o:connectlocs="0,0;216,0;216,404;600,404;600,0;816,0;816,967;600,967;600,587;216,587;216,967;0,967;0,0" o:connectangles="0,0,0,0,0,0,0,0,0,0,0,0,0" textboxrect="0,0,81623,96711"/>
              </v:shape>
              <v:shape id="Shape 26" o:spid="_x0000_s1047" style="position:absolute;left:39133;top:19493;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" path="m41783,l52229,r,28939l40119,56858r12110,l52229,75806r-20263,l22962,96711,,96711,41783,xe" fillcolor="#4c7573" stroked="f" strokeweight="0">
                <v:stroke miterlimit="83231f" joinstyle="miter"/>
                <v:path arrowok="t" o:connecttype="custom" o:connectlocs="418,0;522,0;522,289;401,569;522,569;522,758;319,758;229,967;0,967;418,0" o:connectangles="0,0,0,0,0,0,0,0,0,0" textboxrect="0,0,52229,96711"/>
              </v:shape>
              <v:shape id="Shape 27" o:spid="_x0000_s1048" style="position:absolute;left:39655;top:19493;width:523;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" path="m,l10445,,52229,96711r-22962,l20276,75806,,75806,,56858r12109,l70,28778,,28939,,xe" fillcolor="#4c7573" stroked="f" strokeweight="0">
                <v:stroke miterlimit="83231f" joinstyle="miter"/>
                <v:path arrowok="t" o:connecttype="custom" o:connectlocs="0,0;105,0;523,967;293,967;203,758;0,758;0,569;121,569;1,288;0,289;0,0" o:connectangles="0,0,0,0,0,0,0,0,0,0,0" textboxrect="0,0,52229,96711"/>
              </v:shape>
              <v:shape id="Shape 28" o:spid="_x0000_s1049" style="position:absolute;left:26785;top:20914;width:900;height:1000;visibility:visible;mso-wrap-style:square;v-text-anchor:top" coordsize="90069,100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" path="m50292,c64173,,76238,4572,86474,13703l75260,29883c70930,26111,66942,23508,63297,22072,59652,20638,55715,19926,51473,19926v-8217,,-15126,2794,-20752,8370c25083,33884,22276,41224,22276,50368v,9131,2692,16434,8090,21933c35763,77775,42202,80531,49670,80531v7480,,13703,-1435,18681,-4293l68351,49670r21718,l90069,83985c80480,94679,67196,100038,50229,100038v-14212,,-26124,-4712,-35764,-14123c4826,76517,,64643,,50292,,35954,4915,23978,14732,14389,24562,4800,36411,,50292,xe" fillcolor="#4c7573" stroked="f" strokeweight="0">
                <v:stroke miterlimit="83231f" joinstyle="miter"/>
                <v:path arrowok="t" o:connecttype="custom" o:connectlocs="503,0;864,137;752,299;632,221;514,199;307,283;223,503;303,723;496,805;683,762;683,497;900,497;900,840;502,1000;145,859;0,503;147,144;503,0" o:connectangles="0,0,0,0,0,0,0,0,0,0,0,0,0,0,0,0,0,0" textboxrect="0,0,90069,100038"/>
              </v:shape>
              <v:shape id="Shape 29" o:spid="_x0000_s1050" style="position:absolute;left:27824;top:20936;width:712;height:967;visibility:visible;mso-wrap-style:square;v-text-anchor:top" coordsize="71260,96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" path="m,l69736,r,19240l21590,19240r,19914l64897,39154r,18402l21590,57556r,20066l71260,77622r,19101l,96723,,xe" fillcolor="#4c7573" stroked="f" strokeweight="0">
                <v:stroke miterlimit="83231f" joinstyle="miter"/>
                <v:path arrowok="t" o:connecttype="custom" o:connectlocs="0,0;697,0;697,192;216,192;216,391;648,391;648,575;216,575;216,776;712,776;712,967;0,967;0,0" o:connectangles="0,0,0,0,0,0,0,0,0,0,0,0,0" textboxrect="0,0,71260,96723"/>
              </v:shape>
              <v:shape id="Shape 30" o:spid="_x0000_s1051" style="position:absolute;left:28605;top:20914;width:768;height:1000;visibility:visible;mso-wrap-style:square;v-text-anchor:top" coordsize="76797,1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" path="m38748,v6451,,12903,1105,19367,3327c64567,5524,70193,8674,74993,12725l64059,28499c55664,22136,46990,18948,38049,18948v-3594,,-6439,864,-8509,2566c27470,23216,26429,25476,26429,28296v,2806,1270,5042,3810,6705c32766,36665,38621,38633,47803,40881v9182,2261,16307,5652,21374,10173c74257,55575,76797,62167,76797,70841v,8661,-3264,15710,-9754,21107c60528,97333,51981,100025,41364,100025,26060,100025,12268,94361,,83020l12865,67246v10427,9132,20066,13691,28918,13691c45745,80937,48857,80086,51118,78372v2260,-1702,3390,-4001,3390,-6909c54508,68555,53315,66256,50914,64541,48514,62840,43764,61100,36665,59360,25413,56680,17170,53200,11963,48908,6756,44615,4153,37884,4153,28715v,-9182,3302,-16256,9893,-21247c20638,2489,28867,,38748,xe" fillcolor="#4c7573" stroked="f" strokeweight="0">
                <v:stroke miterlimit="83231f" joinstyle="miter"/>
                <v:path arrowok="t" o:connecttype="custom" o:connectlocs="387,0;581,33;750,127;641,285;381,189;295,215;264,283;302,350;478,409;692,510;768,708;670,919;414,1000;0,830;129,672;418,809;511,784;545,714;509,645;367,593;120,489;42,287;140,75;387,0" o:connectangles="0,0,0,0,0,0,0,0,0,0,0,0,0,0,0,0,0,0,0,0,0,0,0,0" textboxrect="0,0,76797,100025"/>
              </v:shape>
              <v:shape id="Shape 31" o:spid="_x0000_s1052" style="position:absolute;left:29423;top:20936;width:764;height:967;visibility:visible;mso-wrap-style:square;v-text-anchor:top" coordsize="76378,96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" path="m,l76378,r,18682l48984,18682r,78041l27406,96723r,-78041l,18682,,xe" fillcolor="#4c7573" stroked="f" strokeweight="0">
                <v:stroke miterlimit="83231f" joinstyle="miter"/>
                <v:path arrowok="t" o:connecttype="custom" o:connectlocs="0,0;764,0;764,187;490,187;490,967;274,967;274,187;0,187;0,0" o:connectangles="0,0,0,0,0,0,0,0,0" textboxrect="0,0,76378,96723"/>
              </v:shape>
              <v:shape id="Shape 32" o:spid="_x0000_s1053" style="position:absolute;left:30165;top:20936;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" path="m41783,l52229,r,28939l40119,56871r12110,l52229,75819r-20263,l22962,96711,,96711,41783,xe" fillcolor="#4c7573" stroked="f" strokeweight="0">
                <v:stroke miterlimit="83231f" joinstyle="miter"/>
                <v:path arrowok="t" o:connecttype="custom" o:connectlocs="418,0;522,0;522,289;401,569;522,569;522,758;319,758;229,967;0,967;418,0" o:connectangles="0,0,0,0,0,0,0,0,0,0" textboxrect="0,0,52229,96711"/>
              </v:shape>
              <v:shape id="Shape 33" o:spid="_x0000_s1054" style="position:absolute;left:30411;top:20616;width:276;height:223;visibility:visible;mso-wrap-style:square;v-text-anchor:top" coordsize="27604,22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" path="m16053,v2946,,6515,1270,10719,3810l27604,4223r,15088l26429,18898c22098,16358,19558,15088,18821,15088v-2857,,-4254,2400,-4153,7201l,22289c,15367,1499,9919,4496,5956,7493,1994,11341,,16053,xe" fillcolor="#4c7573" stroked="f" strokeweight="0">
                <v:stroke miterlimit="83231f" joinstyle="miter"/>
                <v:path arrowok="t" o:connecttype="custom" o:connectlocs="161,0;268,38;276,42;276,193;264,189;188,151;147,223;0,223;45,60;161,0" o:connectangles="0,0,0,0,0,0,0,0,0,0" textboxrect="0,0,27604,22289"/>
              </v:shape>
              <v:shape id="Shape 34" o:spid="_x0000_s1055" style="position:absolute;left:30687;top:20936;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" path="m,l10446,,52229,96711r-22962,l20276,75819,,75819,,56871r12109,l70,28778,,28939,,xe" fillcolor="#4c7573" stroked="f" strokeweight="0">
                <v:stroke miterlimit="83231f" joinstyle="miter"/>
                <v:path arrowok="t" o:connecttype="custom" o:connectlocs="0,0;104,0;522,967;293,967;203,758;0,758;0,569;121,569;1,288;0,289;0,0" o:connectangles="0,0,0,0,0,0,0,0,0,0,0" textboxrect="0,0,52229,96711"/>
              </v:shape>
              <v:shape id="Shape 35" o:spid="_x0000_s1056" style="position:absolute;left:30687;top:20620;width:257;height:223;visibility:visible;mso-wrap-style:square;v-text-anchor:top" coordsize="25673,22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" path="m11004,l25673,v,6921,-1511,12370,-4509,16332c18167,20295,14319,22276,9620,22276l,18892,,3803,6852,7201c9709,7201,11093,4801,11004,xe" fillcolor="#4c7573" stroked="f" strokeweight="0">
                <v:stroke miterlimit="83231f" joinstyle="miter"/>
                <v:path arrowok="t" o:connecttype="custom" o:connectlocs="110,0;257,0;212,163;96,223;0,189;0,38;69,72;110,0" o:connectangles="0,0,0,0,0,0,0,0" textboxrect="0,0,25673,22276"/>
              </v:shape>
              <v:shape id="Shape 36" o:spid="_x0000_s1057" style="position:absolute;left:31212;top:20914;width:508;height:999;visibility:visible;mso-wrap-style:square;v-text-anchor:top" coordsize="50857,99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" path="m50787,r70,13l50857,18812r-6,-3c42786,18809,35979,21857,30442,27940v-5525,6096,-8293,13449,-8293,22073c22149,58636,24917,65964,30442,72009v5537,6045,12344,9068,20409,9068l50857,81074r,18799l50787,99886v-14300,,-26339,-4763,-36119,-14313c4889,76035,,64148,,49949,,35738,4889,23863,14668,14313,24448,4775,36487,,50787,xe" fillcolor="#4c7573" stroked="f" strokeweight="0">
                <v:stroke miterlimit="83231f" joinstyle="miter"/>
                <v:path arrowok="t" o:connecttype="custom" o:connectlocs="507,0;508,0;508,188;508,188;304,279;221,500;304,720;508,811;508,811;508,999;507,999;147,856;0,500;147,143;507,0" o:connectangles="0,0,0,0,0,0,0,0,0,0,0,0,0,0,0" textboxrect="0,0,50857,99886"/>
              </v:shape>
              <v:shape id="Shape 37" o:spid="_x0000_s1058" style="position:absolute;left:31721;top:20914;width:507;height:998;visibility:visible;mso-wrap-style:square;v-text-anchor:top" coordsize="50705,99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" path="m,l19679,3567v6016,2386,11468,5965,16357,10733c45815,23851,50705,35725,50705,49936v,14199,-4890,26086,-14669,35624c31147,90335,25695,93913,19679,96298l,99860,,81061,20402,71996v5538,-6045,8306,-13373,8306,-21996c28708,41377,25940,34024,20402,27927l,18799,,xe" fillcolor="#4c7573" stroked="f" strokeweight="0">
                <v:stroke miterlimit="83231f" joinstyle="miter"/>
                <v:path arrowok="t" o:connecttype="custom" o:connectlocs="0,0;197,36;360,143;507,499;360,855;197,962;0,998;0,810;204,720;287,500;204,279;0,188;0,0" o:connectangles="0,0,0,0,0,0,0,0,0,0,0,0,0" textboxrect="0,0,50705,99860"/>
              </v:shape>
              <v:shape id="Shape 38" o:spid="_x0000_s1059" style="position:absolute;left:32612;top:20914;width:509;height:999;visibility:visible;mso-wrap-style:square;v-text-anchor:top" coordsize="50857,99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" path="m50788,r69,13l50857,18811r-6,-2c42787,18809,35979,21857,30442,27940v-5525,6096,-8293,13449,-8293,22073c22149,58636,24917,65964,30442,72009v5537,6045,12345,9068,20409,9068l50857,81074r,18885l50788,99886v-14301,,-26340,-4763,-36119,-14313c4890,76035,,64148,,49949,,35738,4890,23863,14669,14313,24448,4775,36487,,50788,xe" fillcolor="#4c7573" stroked="f" strokeweight="0">
                <v:stroke miterlimit="83231f" joinstyle="miter"/>
                <v:path arrowok="t" o:connecttype="custom" o:connectlocs="508,0;509,0;509,188;509,188;305,279;222,500;305,720;509,810;509,810;509,999;508,998;147,855;0,499;147,143;508,0" o:connectangles="0,0,0,0,0,0,0,0,0,0,0,0,0,0,0" textboxrect="0,0,50857,99959"/>
              </v:shape>
              <v:shape id="Shape 39" o:spid="_x0000_s1060" style="position:absolute;left:33121;top:20914;width:583;height:1173;visibility:visible;mso-wrap-style:square;v-text-anchor:top" coordsize="58312,11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" path="m,l19679,3567v6016,2386,11468,5965,16357,10733c45815,23851,50705,35725,50705,49936v,10046,-2566,19089,-7671,27115c37916,85077,31007,91072,22346,95034v825,1397,2146,2566,3937,3531c28086,99530,29953,100025,31883,100025v1944,,3836,-305,5677,-901c39402,98514,40888,97803,41992,96977v2401,-1943,4102,-3822,5119,-5677l58312,104724v-7925,8395,-17844,12586,-29743,12586c23032,117310,17596,115786,12236,112751l,99946,,81062,20403,71996v5537,-6045,8305,-13373,8305,-21996c28708,41377,25940,34024,20403,27927l,18799,,xe" fillcolor="#4c7573" stroked="f" strokeweight="0">
                <v:stroke miterlimit="83231f" joinstyle="miter"/>
                <v:path arrowok="t" o:connecttype="custom" o:connectlocs="0,0;197,36;360,143;507,499;430,770;223,950;263,986;319,1000;376,991;420,970;471,913;583,1047;286,1173;122,1127;0,999;0,811;204,720;287,500;204,279;0,188;0,0" o:connectangles="0,0,0,0,0,0,0,0,0,0,0,0,0,0,0,0,0,0,0,0,0" textboxrect="0,0,58312,117310"/>
              </v:shape>
              <v:shape id="Shape 40" o:spid="_x0000_s1061" style="position:absolute;left:33744;top:20936;width:829;height:977;visibility:visible;mso-wrap-style:square;v-text-anchor:top" coordsize="82880,97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" path="m,l21590,r,53404c21590,61151,23394,67259,26988,71742v3593,4483,8432,6706,14528,6706c47599,78448,52425,76225,55969,71742v3556,-4483,5334,-10591,5334,-18338l61303,,82880,r,54102c82880,68123,79007,78880,71260,86411,63513,93929,53594,97676,41516,97676v-12090,,-22021,-3772,-29819,-11341c3899,78765,,68021,,54102l,xe" fillcolor="#4c7573" stroked="f" strokeweight="0">
                <v:stroke miterlimit="83231f" joinstyle="miter"/>
                <v:path arrowok="t" o:connecttype="custom" o:connectlocs="0,0;216,0;216,534;270,718;415,785;560,718;613,534;613,0;829,0;829,541;713,864;415,977;117,864;0,541;0,0" o:connectangles="0,0,0,0,0,0,0,0,0,0,0,0,0,0,0" textboxrect="0,0,82880,97676"/>
              </v:shape>
              <v:shape id="Shape 41" o:spid="_x0000_s1062" style="position:absolute;left:34743;top:20936;width:712;height:967;visibility:visible;mso-wrap-style:square;v-text-anchor:top" coordsize="71260,96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" path="m,l69736,r,19240l21590,19240r,19914l64897,39154r,18402l21590,57556r,20066l71260,77622r,19101l,96723,,xe" fillcolor="#4c7573" stroked="f" strokeweight="0">
                <v:stroke miterlimit="83231f" joinstyle="miter"/>
                <v:path arrowok="t" o:connecttype="custom" o:connectlocs="0,0;697,0;697,192;216,192;216,391;648,391;648,575;216,575;216,776;712,776;712,967;0,967;0,0" o:connectangles="0,0,0,0,0,0,0,0,0,0,0,0,0" textboxrect="0,0,71260,96723"/>
              </v:shape>
              <v:shape id="Shape 42" o:spid="_x0000_s1063" style="position:absolute;left:35847;top:20914;width:906;height:1000;visibility:visible;mso-wrap-style:square;v-text-anchor:top" coordsize="90627,100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" path="m50787,c66649,,79933,6045,90627,18123l77203,33338c70383,24854,61900,20612,51752,20612v-8115,,-15062,2654,-20828,7950c25159,33871,22276,41021,22276,50012v,8992,2730,16206,8166,21654c35890,77114,42482,79832,50228,79832v10605,,19279,-4191,26010,-12598l90081,81496c79096,93853,66167,100025,51270,100025v-14897,,-27166,-4699,-36805,-14110c4826,76517,,64630,,50292,,35954,4915,23978,14744,14389,24562,4788,36576,,50787,xe" fillcolor="#4c7573" stroked="f" strokeweight="0">
                <v:stroke miterlimit="83231f" joinstyle="miter"/>
                <v:path arrowok="t" o:connecttype="custom" o:connectlocs="508,0;906,181;772,333;517,206;309,286;223,500;304,716;502,798;762,672;901,815;513,1000;145,859;0,503;147,144;508,0" o:connectangles="0,0,0,0,0,0,0,0,0,0,0,0,0,0,0" textboxrect="0,0,90627,100025"/>
              </v:shape>
              <v:shape id="Shape 43" o:spid="_x0000_s1064" style="position:absolute;left:36850;top:20936;width:829;height:977;visibility:visible;mso-wrap-style:square;v-text-anchor:top" coordsize="82880,97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" path="m,l21590,r,53404c21590,61151,23394,67259,26988,71742v3593,4483,8432,6706,14528,6706c47599,78448,52425,76225,55969,71742v3556,-4483,5334,-10591,5334,-18338l61303,,82880,r,54102c82880,68123,79007,78880,71260,86411,63513,93929,53594,97676,41516,97676v-12090,,-22021,-3772,-29819,-11341c3899,78765,,68021,,54102l,xe" fillcolor="#4c7573" stroked="f" strokeweight="0">
                <v:stroke miterlimit="83231f" joinstyle="miter"/>
                <v:path arrowok="t" o:connecttype="custom" o:connectlocs="0,0;216,0;216,534;270,718;415,785;560,718;613,534;613,0;829,0;829,541;713,864;415,977;117,864;0,541;0,0" o:connectangles="0,0,0,0,0,0,0,0,0,0,0,0,0,0,0" textboxrect="0,0,82880,97676"/>
              </v:shape>
              <v:shape id="Shape 1514" o:spid="_x0000_s1065" style="position:absolute;left:37849;top:20936;width:216;height:967;visibility:visible;mso-wrap-style:square;v-text-anchor:top" coordsize="21577,96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" path="m,l21577,r,96724l,96724,,e" fillcolor="#4c7573" stroked="f" strokeweight="0">
                <v:stroke miterlimit="83231f" joinstyle="miter"/>
                <v:path arrowok="t" o:connecttype="custom" o:connectlocs="0,0;216,0;216,967;0,967;0,0" o:connectangles="0,0,0,0,0" textboxrect="0,0,21577,96724"/>
              </v:shape>
              <v:shape id="Shape 45" o:spid="_x0000_s1066" style="position:absolute;left:38249;top:20936;width:438;height:967;visibility:visible;mso-wrap-style:square;v-text-anchor:top" coordsize="43783,96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" path="m,l34163,r9620,1331l43783,22020,33617,18822r-12040,l21577,77622r13704,l43783,74832r,20431l33071,96723,,96723,,xe" fillcolor="#4c7573" stroked="f" strokeweight="0">
                <v:stroke miterlimit="83231f" joinstyle="miter"/>
                <v:path arrowok="t" o:connecttype="custom" o:connectlocs="0,0;342,0;438,13;438,220;336,188;216,188;216,776;353,776;438,748;438,952;331,967;0,967;0,0" o:connectangles="0,0,0,0,0,0,0,0,0,0,0,0,0" textboxrect="0,0,43783,96723"/>
              </v:shape>
              <v:shape id="Shape 46" o:spid="_x0000_s1067" style="position:absolute;left:38687;top:20949;width:439;height:939;visibility:visible;mso-wrap-style:square;v-text-anchor:top" coordsize="43936,9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" path="m,l13246,1833v6620,2110,12237,5275,16847,9498c39313,19776,43936,31511,43936,46548v,15037,-4496,26924,-13488,35687c25946,86623,20266,89912,13407,92104l,93932,,73501,14256,68824v5308,-4979,7950,-12218,7950,-21730c22206,37594,19564,30279,14256,25174l,20689,,xe" fillcolor="#4c7573" stroked="f" strokeweight="0">
                <v:stroke miterlimit="83231f" joinstyle="miter"/>
                <v:path arrowok="t" o:connecttype="custom" o:connectlocs="0,0;132,18;301,113;439,465;304,822;134,921;0,939;0,735;142,688;222,471;142,252;0,207;0,0" o:connectangles="0,0,0,0,0,0,0,0,0,0,0,0,0" textboxrect="0,0,43936,93932"/>
              </v:shape>
              <v:shape id="Shape 47" o:spid="_x0000_s1068" style="position:absolute;left:39133;top:20936;width:522;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" path="m41783,l52229,r,28939l40119,56871r12110,l52229,75819r-20263,l22962,96711,,96711,41783,xe" fillcolor="#4c7573" stroked="f" strokeweight="0">
                <v:stroke miterlimit="83231f" joinstyle="miter"/>
                <v:path arrowok="t" o:connecttype="custom" o:connectlocs="418,0;522,0;522,289;401,569;522,569;522,758;319,758;229,967;0,967;418,0" o:connectangles="0,0,0,0,0,0,0,0,0,0" textboxrect="0,0,52229,96711"/>
              </v:shape>
              <v:shape id="Shape 48" o:spid="_x0000_s1069" style="position:absolute;left:39655;top:20936;width:523;height:967;visibility:visible;mso-wrap-style:square;v-text-anchor:top" coordsize="52229,9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" path="m,l10445,,52229,96711r-22962,l20276,75819,,75819,,56871r12109,l70,28778,,28939,,xe" fillcolor="#4c7573" stroked="f" strokeweight="0">
                <v:stroke miterlimit="83231f" joinstyle="miter"/>
                <v:path arrowok="t" o:connecttype="custom" o:connectlocs="0,0;105,0;523,967;293,967;203,758;0,758;0,569;121,569;1,288;0,289;0,0" o:connectangles="0,0,0,0,0,0,0,0,0,0,0" textboxrect="0,0,52229,96711"/>
              </v:shape>
              <v:shape id="Shape 49" o:spid="_x0000_s1070" style="position:absolute;left:46649;top:18505;width:294;height:758;visibility:visible;mso-wrap-style:square;v-text-anchor:top" coordsize="29413,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" path="m,l26048,r3365,886l29413,12381r-3581,-761l12814,11620r,30379l27674,41999r1739,-488l29413,52793r-3149,814l12814,53607r,22250l,75857,,xe" fillcolor="#4c7573" stroked="f" strokeweight="0">
                <v:stroke miterlimit="83231f" joinstyle="miter"/>
                <v:path arrowok="t" o:connecttype="custom" o:connectlocs="0,0;260,0;294,9;294,124;258,116;128,116;128,420;277,420;294,415;294,528;263,536;128,536;128,758;0,758;0,0" o:connectangles="0,0,0,0,0,0,0,0,0,0,0,0,0,0,0" textboxrect="0,0,29413,75857"/>
              </v:shape>
              <v:shape id="Shape 50" o:spid="_x0000_s1071" style="position:absolute;left:46943;top:18513;width:297;height:519;visibility:visible;mso-wrap-style:square;v-text-anchor:top" coordsize="29731,51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" path="m,l21806,5743v5283,4407,7925,11202,7925,20396c29731,35321,27038,42052,21641,46319l,51907,,40625,12751,37049v2565,-2718,3848,-6693,3848,-11939c16599,19865,14973,16157,11722,13985l,11495,,xe" fillcolor="#4c7573" stroked="f" strokeweight="0">
                <v:stroke miterlimit="83231f" joinstyle="miter"/>
                <v:path arrowok="t" o:connecttype="custom" o:connectlocs="0,0;218,57;297,261;216,463;0,519;0,406;127,370;166,251;117,140;0,115;0,0" o:connectangles="0,0,0,0,0,0,0,0,0,0,0" textboxrect="0,0,29731,51907"/>
              </v:shape>
              <v:shape id="Shape 51" o:spid="_x0000_s1072" style="position:absolute;left:47370;top:18505;width:301;height:758;visibility:visible;mso-wrap-style:square;v-text-anchor:top" coordsize="30112,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" path="m,l28219,r1893,186l30112,11818r-1029,-198l12802,11620r,27128l28753,38748r1359,-310l30112,51034r-483,-679l12802,50355r,25502l,75857,,xe" fillcolor="#4c7573" stroked="f" strokeweight="0">
                <v:stroke miterlimit="83231f" joinstyle="miter"/>
                <v:path arrowok="t" o:connecttype="custom" o:connectlocs="0,0;282,0;301,2;301,118;291,116;128,116;128,387;287,387;301,384;301,510;296,503;128,503;128,758;0,758;0,0" o:connectangles="0,0,0,0,0,0,0,0,0,0,0,0,0,0,0" textboxrect="0,0,30112,75857"/>
              </v:shape>
              <v:shape id="Shape 52" o:spid="_x0000_s1073" style="position:absolute;left:47671;top:18506;width:340;height:757;visibility:visible;mso-wrap-style:square;v-text-anchor:top" coordsize="33909,75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" path="m,l13000,1279v4142,976,7460,2440,9949,4389c27940,9580,30442,15841,30442,24452v,12522,-5461,20396,-16396,23660l33909,75671r-16269,l,50848,,38252,13398,35196v2604,-2248,3912,-5842,3912,-10795c17310,19435,15964,16044,13297,14190l,11632,,xe" fillcolor="#4c7573" stroked="f" strokeweight="0">
                <v:stroke miterlimit="83231f" joinstyle="miter"/>
                <v:path arrowok="t" o:connecttype="custom" o:connectlocs="0,0;130,13;230,57;305,245;141,481;340,757;177,757;0,509;0,383;134,352;174,244;133,142;0,116;0,0" o:connectangles="0,0,0,0,0,0,0,0,0,0,0,0,0,0" textboxrect="0,0,33909,75671"/>
              </v:shape>
              <v:shape id="Shape 53" o:spid="_x0000_s1074" style="position:absolute;left:48139;top:18505;width:546;height:758;visibility:visible;mso-wrap-style:square;v-text-anchor:top" coordsize="54585,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" path="m,l53277,r,12040l12802,12040r,20078l49149,32118r,11392l12802,43510r,20295l54585,63805r,12039l,75844,,xe" fillcolor="#4c7573" stroked="f" strokeweight="0">
                <v:stroke miterlimit="83231f" joinstyle="miter"/>
                <v:path arrowok="t" o:connecttype="custom" o:connectlocs="0,0;533,0;533,120;128,120;128,321;492,321;492,435;128,435;128,638;546,638;546,758;0,758;0,0" o:connectangles="0,0,0,0,0,0,0,0,0,0,0,0,0" textboxrect="0,0,54585,75844"/>
              </v:shape>
              <v:shape id="Shape 54" o:spid="_x0000_s1075" style="position:absolute;left:48827;top:18505;width:505;height:758;visibility:visible;mso-wrap-style:square;v-text-anchor:top" coordsize="50559,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" path="m,l50559,r-102,11938l12802,11938r,20828l46444,32766r,11824l12802,44590r,31254l,75844,,xe" fillcolor="#4c7573" stroked="f" strokeweight="0">
                <v:stroke miterlimit="83231f" joinstyle="miter"/>
                <v:path arrowok="t" o:connecttype="custom" o:connectlocs="0,0;505,0;504,119;128,119;128,327;464,327;464,446;128,446;128,758;0,758;0,0" o:connectangles="0,0,0,0,0,0,0,0,0,0,0" textboxrect="0,0,50559,75844"/>
              </v:shape>
              <v:shape id="Shape 55" o:spid="_x0000_s1076" style="position:absolute;left:49461;top:18505;width:546;height:758;visibility:visible;mso-wrap-style:square;v-text-anchor:top" coordsize="54585,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" path="m,l53277,r,12040l12802,12040r,20078l49149,32118r,11392l12802,43510r,20295l54585,63805r,12039l,75844,,xe" fillcolor="#4c7573" stroked="f" strokeweight="0">
                <v:stroke miterlimit="83231f" joinstyle="miter"/>
                <v:path arrowok="t" o:connecttype="custom" o:connectlocs="0,0;533,0;533,120;128,120;128,321;492,321;492,435;128,435;128,638;546,638;546,758;0,758;0,0" o:connectangles="0,0,0,0,0,0,0,0,0,0,0,0,0" textboxrect="0,0,54585,75844"/>
              </v:shape>
              <v:shape id="Shape 1515" o:spid="_x0000_s1077" style="position:absolute;left:50150;top:18505;width:128;height:758;visibility:visible;mso-wrap-style:square;v-text-anchor:top" coordsize="12802,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" path="m,l12802,r,75844l,75844,,e" fillcolor="#4c7573" stroked="f" strokeweight="0">
                <v:stroke miterlimit="83231f" joinstyle="miter"/>
                <v:path arrowok="t" o:connecttype="custom" o:connectlocs="0,0;128,0;128,758;0,758;0,0" o:connectangles="0,0,0,0,0" textboxrect="0,0,12802,75844"/>
              </v:shape>
              <v:shape id="Shape 57" o:spid="_x0000_s1078" style="position:absolute;left:50395;top:18505;width:588;height:758;visibility:visible;mso-wrap-style:square;v-text-anchor:top" coordsize="58814,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" path="m,l58814,r,11722l35814,11722r,64135l23013,75857r,-64135l,11722,,xe" fillcolor="#4c7573" stroked="f" strokeweight="0">
                <v:stroke miterlimit="83231f" joinstyle="miter"/>
                <v:path arrowok="t" o:connecttype="custom" o:connectlocs="0,0;588,0;588,117;358,117;358,758;230,758;230,117;0,117;0,0" o:connectangles="0,0,0,0,0,0,0,0,0" textboxrect="0,0,58814,75857"/>
              </v:shape>
              <v:shape id="Shape 58" o:spid="_x0000_s1079" style="position:absolute;left:51091;top:18505;width:643;height:766;visibility:visible;mso-wrap-style:square;v-text-anchor:top" coordsize="64250,76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" path="m,l12814,r,41986c12814,48933,14554,54432,18021,58483v3468,4052,8179,6071,14110,6071c38062,64554,42761,62535,46241,58483v3467,-4051,5207,-9550,5207,-16497l51448,,64250,r,42532c64250,53454,61252,61862,55245,67767v-6007,5893,-13716,8839,-23114,8839c22733,76606,15024,73660,9017,67767,3010,61862,,53454,,42532l,xe" fillcolor="#4c7573" stroked="f" strokeweight="0">
                <v:stroke miterlimit="83231f" joinstyle="miter"/>
                <v:path arrowok="t" o:connecttype="custom" o:connectlocs="0,0;128,0;128,420;180,585;322,645;463,585;515,420;515,0;643,0;643,425;553,678;322,766;90,678;0,425;0,0" o:connectangles="0,0,0,0,0,0,0,0,0,0,0,0,0,0,0" textboxrect="0,0,64250,76606"/>
              </v:shape>
              <v:shape id="Shape 59" o:spid="_x0000_s1080" style="position:absolute;left:51913;top:18505;width:301;height:758;visibility:visible;mso-wrap-style:square;v-text-anchor:top" coordsize="30112,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" path="m,l28219,r1893,186l30112,11818r-1029,-198l12802,11620r,27128l28753,38748r1359,-310l30112,51034r-483,-679l12802,50355r,25502l,75857,,xe" fillcolor="#4c7573" stroked="f" strokeweight="0">
                <v:stroke miterlimit="83231f" joinstyle="miter"/>
                <v:path arrowok="t" o:connecttype="custom" o:connectlocs="0,0;282,0;301,2;301,118;291,116;128,116;128,387;287,387;301,384;301,510;296,503;128,503;128,758;0,758;0,0" o:connectangles="0,0,0,0,0,0,0,0,0,0,0,0,0,0,0" textboxrect="0,0,30112,75857"/>
              </v:shape>
              <v:shape id="Shape 60" o:spid="_x0000_s1081" style="position:absolute;left:52214;top:18506;width:339;height:757;visibility:visible;mso-wrap-style:square;v-text-anchor:top" coordsize="33909,75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" path="m,l12995,1279v4140,976,7458,2440,9954,4389c27940,9580,30442,15841,30442,24452v,12522,-5461,20396,-16396,23660l33909,75671r-16269,l,50848,,38252,13398,35196v2604,-2248,3912,-5842,3912,-10795c17310,19435,15964,16044,13297,14190l,11632,,xe" fillcolor="#4c7573" stroked="f" strokeweight="0">
                <v:stroke miterlimit="83231f" joinstyle="miter"/>
                <v:path arrowok="t" o:connecttype="custom" o:connectlocs="0,0;130,13;229,57;304,245;140,481;339,757;176,757;0,509;0,383;134,352;173,244;133,142;0,116;0,0" o:connectangles="0,0,0,0,0,0,0,0,0,0,0,0,0,0" textboxrect="0,0,33909,75671"/>
              </v:shape>
              <v:shape id="Shape 61" o:spid="_x0000_s1082" style="position:absolute;left:52576;top:18505;width:402;height:758;visibility:visible;mso-wrap-style:square;v-text-anchor:top" coordsize="40259,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" path="m33427,r6832,l40259,15519,26479,46774r13780,l40259,58598r-18986,l13678,75857,,75857,33427,xe" fillcolor="#4c7573" stroked="f" strokeweight="0">
                <v:stroke miterlimit="83231f" joinstyle="miter"/>
                <v:path arrowok="t" o:connecttype="custom" o:connectlocs="334,0;402,0;402,155;264,467;402,467;402,586;212,586;137,758;0,758;334,0" o:connectangles="0,0,0,0,0,0,0,0,0,0" textboxrect="0,0,40259,75857"/>
              </v:shape>
              <v:shape id="Shape 62" o:spid="_x0000_s1083" style="position:absolute;left:52978;top:18505;width:403;height:758;visibility:visible;mso-wrap-style:square;v-text-anchor:top" coordsize="40259,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" path="m,l6833,,40259,75857r-13678,l18986,58598,,58598,,46774r13779,l,15519,,xe" fillcolor="#4c7573" stroked="f" strokeweight="0">
                <v:stroke miterlimit="83231f" joinstyle="miter"/>
                <v:path arrowok="t" o:connecttype="custom" o:connectlocs="0,0;68,0;403,758;266,758;190,586;0,586;0,467;138,467;0,155;0,0" o:connectangles="0,0,0,0,0,0,0,0,0,0" textboxrect="0,0,40259,75857"/>
              </v:shape>
              <v:shape id="Shape 63" o:spid="_x0000_s1084" style="position:absolute;left:53741;top:18505;width:342;height:758;visibility:visible;mso-wrap-style:square;v-text-anchor:top" coordsize="34125,75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" path="m,l26035,r8090,1114l34125,14303,25603,11824r-12801,l12802,63805r14223,l34125,61601r,13046l25171,75857,,75857,,xe" fillcolor="#4c7573" stroked="f" strokeweight="0">
                <v:stroke miterlimit="83231f" joinstyle="miter"/>
                <v:path arrowok="t" o:connecttype="custom" o:connectlocs="0,0;261,0;342,11;342,143;257,118;128,118;128,638;271,638;342,616;342,746;252,758;0,758;0,0" o:connectangles="0,0,0,0,0,0,0,0,0,0,0,0,0" textboxrect="0,0,34125,75857"/>
              </v:shape>
              <v:shape id="Shape 64" o:spid="_x0000_s1085" style="position:absolute;left:54083;top:18516;width:342;height:735;visibility:visible;mso-wrap-style:square;v-text-anchor:top" coordsize="34239,73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" path="m,l9957,1371v5229,1656,9671,4138,13322,7447c30582,15434,34239,24642,34239,36440v,11786,-3543,21120,-10642,27991c20053,67866,15567,70444,10141,72164l,73534,,60487,14008,56138v4877,-4382,7316,-10846,7316,-19380c21324,28077,18838,21565,13864,17224l,13190,,xe" fillcolor="#4c7573" stroked="f" strokeweight="0">
                <v:stroke miterlimit="83231f" joinstyle="miter"/>
                <v:path arrowok="t" o:connecttype="custom" o:connectlocs="0,0;99,14;233,88;342,364;236,644;101,721;0,735;0,605;140,561;213,367;138,172;0,132;0,0" o:connectangles="0,0,0,0,0,0,0,0,0,0,0,0,0" textboxrect="0,0,34239,73534"/>
              </v:shape>
              <v:shape id="Shape 65" o:spid="_x0000_s1086" style="position:absolute;left:54569;top:18505;width:546;height:758;visibility:visible;mso-wrap-style:square;v-text-anchor:top" coordsize="54585,7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" path="m,l53277,r,12040l12802,12040r,20078l49149,32118r,11392l12802,43510r,20295l54585,63805r,12039l,75844,,xe" fillcolor="#4c7573" stroked="f" strokeweight="0">
                <v:stroke miterlimit="83231f" joinstyle="miter"/>
                <v:path arrowok="t" o:connecttype="custom" o:connectlocs="0,0;533,0;533,120;128,120;128,321;492,321;492,435;128,435;128,638;546,638;546,758;0,758;0,0" o:connectangles="0,0,0,0,0,0,0,0,0,0,0,0,0" textboxrect="0,0,54585,75844"/>
              </v:shape>
              <v:shape id="Shape 66" o:spid="_x0000_s1087" style="position:absolute;left:46676;top:19719;width:593;height:1321;visibility:visible;mso-wrap-style:square;v-text-anchor:top" coordsize="59360,1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" path="m,l59360,r,29798l58128,29439r-20752,l37376,68135r20752,l59360,67775r,29799l37376,97574r,34531l,132105,,xe" fillcolor="#4c7573" stroked="f" strokeweight="0">
                <v:stroke miterlimit="83231f" joinstyle="miter"/>
                <v:path arrowok="t" o:connecttype="custom" o:connectlocs="0,0;593,0;593,298;581,294;373,294;373,681;581,681;593,678;593,976;373,976;373,1321;0,1321;0,0" o:connectangles="0,0,0,0,0,0,0,0,0,0,0,0,0" textboxrect="0,0,59360,132105"/>
              </v:shape>
              <v:shape id="Shape 67" o:spid="_x0000_s1088" style="position:absolute;left:47269;top:19719;width:597;height:976;visibility:visible;mso-wrap-style:square;v-text-anchor:top" coordsize="59728,97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" path="m,l1041,c13119,,23520,1943,32271,5842v8750,3899,15506,9538,20294,16891c57340,30099,59728,38811,59728,48882v,9944,-2388,18555,-7163,25857c47777,82029,41021,87668,32271,91630,23520,95580,13119,97574,1041,97574l,97574,,67775,16230,63030v3836,-3391,5754,-8115,5754,-14148c21984,42710,20066,37922,16230,34531l,29798,,xe" fillcolor="#4c7573" stroked="f" strokeweight="0">
                <v:stroke miterlimit="83231f" joinstyle="miter"/>
                <v:path arrowok="t" o:connecttype="custom" o:connectlocs="0,0;10,0;323,58;525,227;597,489;525,748;323,917;10,976;0,976;0,678;162,630;220,489;162,345;0,298;0,0" o:connectangles="0,0,0,0,0,0,0,0,0,0,0,0,0,0,0" textboxrect="0,0,59728,97574"/>
              </v:shape>
              <v:shape id="Shape 68" o:spid="_x0000_s1089" style="position:absolute;left:48067;top:19719;width:593;height:1321;visibility:visible;mso-wrap-style:square;v-text-anchor:top" coordsize="59360,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" path="m,l59360,r,29811l58128,29451r-20752,l37376,68136r20752,l59360,67776r,31565l57773,97015r-20397,l37376,132118,,132118,,xe" fillcolor="#4c7573" stroked="f" strokeweight="0">
                <v:stroke miterlimit="83231f" joinstyle="miter"/>
                <v:path arrowok="t" o:connecttype="custom" o:connectlocs="0,0;593,0;593,298;581,294;373,294;373,681;581,681;593,678;593,993;577,970;373,970;373,1321;0,1321;0,0" o:connectangles="0,0,0,0,0,0,0,0,0,0,0,0,0,0" textboxrect="0,0,59360,132118"/>
              </v:shape>
              <v:shape id="Shape 69" o:spid="_x0000_s1090" style="position:absolute;left:48660;top:19719;width:624;height:1321;visibility:visible;mso-wrap-style:square;v-text-anchor:top" coordsize="62383,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" path="m,l1042,c13119,,23521,1956,32271,5855v8750,3899,15507,9537,20282,16891c57341,30099,59728,38824,59728,48882v,9944,-2387,18530,-7175,25769l33598,90175r28785,41943l22365,132118,,99341,,67776,16231,63043v3835,-3404,5753,-8116,5753,-14161c21984,42723,20066,37935,16231,34544l,29811,,xe" fillcolor="#4c7573" stroked="f" strokeweight="0">
                <v:stroke miterlimit="83231f" joinstyle="miter"/>
                <v:path arrowok="t" o:connecttype="custom" o:connectlocs="0,0;10,0;323,59;526,227;597,489;526,746;336,902;624,1321;224,1321;0,993;0,678;162,630;220,489;162,345;0,298;0,0" o:connectangles="0,0,0,0,0,0,0,0,0,0,0,0,0,0,0,0" textboxrect="0,0,62383,132118"/>
              </v:shape>
              <v:shape id="Shape 70" o:spid="_x0000_s1091" style="position:absolute;left:49463;top:19719;width:1061;height:1321;visibility:visible;mso-wrap-style:square;v-text-anchor:top" coordsize="106071,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" path="m,l103619,r,28880l36995,28880r,22263l95682,51143r,27927l36995,79070r,24168l106071,103238r,28880l,132118,,xe" fillcolor="#4c7573" stroked="f" strokeweight="0">
                <v:stroke miterlimit="83231f" joinstyle="miter"/>
                <v:path arrowok="t" o:connecttype="custom" o:connectlocs="0,0;1036,0;1036,289;370,289;370,511;957,511;957,791;370,791;370,1032;1061,1032;1061,1321;0,1321;0,0" o:connectangles="0,0,0,0,0,0,0,0,0,0,0,0,0" textboxrect="0,0,106071,132118"/>
              </v:shape>
              <v:shape id="Shape 71" o:spid="_x0000_s1092" style="position:absolute;left:50639;top:19692;width:1142;height:1374;visibility:visible;mso-wrap-style:square;v-text-anchor:top" coordsize="114186,137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" path="m60770,v8686,,17221,965,25577,2921c94717,4864,102172,7734,108712,11506l97206,39243c90906,35852,84684,33299,78511,31597,72352,29908,66370,29058,60592,29058v-5157,,-9322,533,-12459,1600c44983,31737,42723,33147,41339,34899v-1385,1766,-2083,3785,-2083,6046c39256,43840,40615,46139,43320,47828v2705,1715,6286,3086,10757,4153c58534,53061,63449,54153,68796,55283v5347,1143,10693,2553,16040,4254c90183,61239,95060,63500,99466,66332v4408,2832,7951,6540,10668,11138c112827,82067,114186,87820,114186,94742v,7671,-2172,14745,-6515,21234c103340,122453,96850,127635,88240,131546v-8624,3887,-19469,5843,-32563,5843c44857,137389,34442,136042,24435,133337,14440,130632,6299,127140,,122860l12268,95313v5906,3772,12751,6871,20485,9335c40487,107099,48197,108331,55868,108331v5155,,9308,-470,12458,-1422c71463,105969,73762,104711,75209,103137v1448,-1575,2172,-3429,2172,-5563c77381,94551,75997,92164,73228,90386,70460,88633,66878,87185,62471,86055,58064,84925,53200,83782,47841,82652,42507,81521,37147,80073,31801,78321,26454,76556,21577,74257,17183,71425,12776,68593,9195,64884,6414,60287,3658,55702,2261,49886,2261,42837v,-7938,2171,-15100,6528,-21514c13119,14897,19634,9741,28321,5842,36995,1943,47816,,60770,xe" fillcolor="#4c7573" stroked="f" strokeweight="0">
                <v:stroke miterlimit="83231f" joinstyle="miter"/>
                <v:path arrowok="t" o:connecttype="custom" o:connectlocs="608,0;864,29;1087,115;972,392;785,316;606,291;481,307;413,349;393,409;433,478;541,520;688,553;848,595;995,663;1101,775;1142,947;1077,1160;883,1316;557,1374;244,1333;0,1229;123,953;328,1047;559,1083;683,1069;752,1031;774,976;732,904;625,861;478,827;318,783;172,714;64,603;23,428;88,213;283,58;608,0" o:connectangles="0,0,0,0,0,0,0,0,0,0,0,0,0,0,0,0,0,0,0,0,0,0,0,0,0,0,0,0,0,0,0,0,0,0,0,0,0" textboxrect="0,0,114186,137389"/>
              </v:shape>
              <v:shape id="Shape 1516" o:spid="_x0000_s1093" style="position:absolute;left:51953;top:19719;width:373;height:1321;visibility:visible;mso-wrap-style:square;v-text-anchor:top" coordsize="37376,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" path="m,l37376,r,132118l,132118,,e" fillcolor="#4c7573" stroked="f" strokeweight="0">
                <v:stroke miterlimit="83231f" joinstyle="miter"/>
                <v:path arrowok="t" o:connecttype="custom" o:connectlocs="0,0;373,0;373,1321;0,1321;0,0" o:connectangles="0,0,0,0,0" textboxrect="0,0,37376,132118"/>
              </v:shape>
              <v:shape id="Shape 73" o:spid="_x0000_s1094" style="position:absolute;left:52592;top:19719;width:680;height:1321;visibility:visible;mso-wrap-style:square;v-text-anchor:top" coordsize="67951,13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" path="m,l62471,r5480,1155l67951,31315,60960,29807r-23584,l37376,102286r23584,l67951,100782r,30169l62471,132106,,132106,,xe" fillcolor="#4c7573" stroked="f" strokeweight="0">
                <v:stroke miterlimit="83231f" joinstyle="miter"/>
                <v:path arrowok="t" o:connecttype="custom" o:connectlocs="0,0;625,0;680,12;680,313;610,298;374,298;374,1023;610,1023;680,1008;680,1309;625,1321;0,1321;0,0" o:connectangles="0,0,0,0,0,0,0,0,0,0,0,0,0" textboxrect="0,0,67951,132106"/>
              </v:shape>
              <v:shape id="Shape 74" o:spid="_x0000_s1095" style="position:absolute;left:53272;top:19730;width:683;height:1298;visibility:visible;mso-wrap-style:square;v-text-anchor:top" coordsize="68319,129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" path="m,l33026,6960v11062,5398,19723,13018,25946,22835c65208,39599,68319,51309,68319,64898v,13462,-3111,25133,-9347,35001c52749,109780,44088,117438,33026,122835l,129796,,99627,12732,96889v5601,-2832,9969,-6985,13119,-12459c29001,78957,30575,72442,30575,64898v,-7671,-1574,-14224,-4724,-19634c22701,39866,18333,35739,12732,32907l,30160,,xe" fillcolor="#4c7573" stroked="f" strokeweight="0">
                <v:stroke miterlimit="83231f" joinstyle="miter"/>
                <v:path arrowok="t" o:connecttype="custom" o:connectlocs="0,0;330,70;590,298;683,649;590,999;330,1228;0,1298;0,996;127,969;258,844;306,649;258,453;127,329;0,302;0,0" o:connectangles="0,0,0,0,0,0,0,0,0,0,0,0,0,0,0" textboxrect="0,0,68319,129796"/>
              </v:shape>
              <v:shape id="Shape 75" o:spid="_x0000_s1096" style="position:absolute;left:54151;top:19719;width:1061;height:1321;visibility:visible;mso-wrap-style:square;v-text-anchor:top" coordsize="106058,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" path="m,l103606,r,28880l36982,28880r,22263l95669,51143r,27927l36982,79070r,24168l106058,103238r,28880l,132118,,xe" fillcolor="#4c7573" stroked="f" strokeweight="0">
                <v:stroke miterlimit="83231f" joinstyle="miter"/>
                <v:path arrowok="t" o:connecttype="custom" o:connectlocs="0,0;1036,0;1036,289;370,289;370,511;957,511;957,791;370,791;370,1032;1061,1032;1061,1321;0,1321;0,0" o:connectangles="0,0,0,0,0,0,0,0,0,0,0,0,0" textboxrect="0,0,106058,132118"/>
              </v:shape>
              <v:shape id="Shape 76" o:spid="_x0000_s1097" style="position:absolute;left:55420;top:19719;width:1256;height:1321;visibility:visible;mso-wrap-style:square;v-text-anchor:top" coordsize="125692,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" path="m,l30772,,89078,70402,89078,r36614,l125692,132118r-30759,l36614,61723r,70395l,132118,,xe" fillcolor="#4c7573" stroked="f" strokeweight="0">
                <v:stroke miterlimit="83231f" joinstyle="miter"/>
                <v:path arrowok="t" o:connecttype="custom" o:connectlocs="0,0;307,0;890,704;890,0;1256,0;1256,1321;949,1321;366,617;366,1321;0,1321;0,0" o:connectangles="0,0,0,0,0,0,0,0,0,0,0" textboxrect="0,0,125692,132118"/>
              </v:shape>
              <v:shape id="Shape 77" o:spid="_x0000_s1098" style="position:absolute;left:56816;top:19719;width:1184;height:1321;visibility:visible;mso-wrap-style:square;v-text-anchor:top" coordsize="118339,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" path="m,l118339,r,29629l77953,29629r,102489l40577,132118r,-102489l,29629,,xe" fillcolor="#4c7573" stroked="f" strokeweight="0">
                <v:stroke miterlimit="83231f" joinstyle="miter"/>
                <v:path arrowok="t" o:connecttype="custom" o:connectlocs="0,0;1184,0;1184,296;780,296;780,1321;406,1321;406,296;0,296;0,0" o:connectangles="0,0,0,0,0,0,0,0,0" textboxrect="0,0,118339,132118"/>
              </v:shape>
              <v:shape id="Shape 78" o:spid="_x0000_s1099" style="position:absolute;left:58139;top:19719;width:1061;height:1321;visibility:visible;mso-wrap-style:square;v-text-anchor:top" coordsize="106070,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" path="m,l103606,r,28880l36995,28880r,22263l95682,51143r,27927l36995,79070r,24168l106070,103238r,28880l,132118,,xe" fillcolor="#4c7573" stroked="f" strokeweight="0">
                <v:stroke miterlimit="83231f" joinstyle="miter"/>
                <v:path arrowok="t" o:connecttype="custom" o:connectlocs="0,0;1036,0;1036,289;370,289;370,511;957,511;957,791;370,791;370,1032;1061,1032;1061,1321;0,1321;0,0" o:connectangles="0,0,0,0,0,0,0,0,0,0,0,0,0" textboxrect="0,0,106070,132118"/>
              </v:shape>
              <v:shape id="Shape 79" o:spid="_x0000_s1100" style="position:absolute;left:46676;top:21481;width:593;height:1321;visibility:visible;mso-wrap-style:square;v-text-anchor:top" coordsize="59360,1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" path="m,l59360,r,29798l58128,29439r-20752,l37376,68135r20752,l59360,67775r,29799l37376,97574r,34531l,132105,,xe" fillcolor="#4c7573" stroked="f" strokeweight="0">
                <v:stroke miterlimit="83231f" joinstyle="miter"/>
                <v:path arrowok="t" o:connecttype="custom" o:connectlocs="0,0;593,0;593,298;581,294;373,294;373,681;581,681;593,678;593,976;373,976;373,1321;0,1321;0,0" o:connectangles="0,0,0,0,0,0,0,0,0,0,0,0,0" textboxrect="0,0,59360,132105"/>
              </v:shape>
              <v:shape id="Shape 80" o:spid="_x0000_s1101" style="position:absolute;left:47269;top:21481;width:597;height:975;visibility:visible;mso-wrap-style:square;v-text-anchor:top" coordsize="59728,97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" path="m,l1041,c13119,,23520,1943,32271,5855v8750,3886,15506,9525,20294,16878c57340,30099,59728,38811,59728,48882v,9944,-2388,18555,-7163,25857c47777,82042,41021,87668,32271,91630,23520,95593,13119,97574,1041,97574l,97574,,67775,16230,63030v3836,-3391,5754,-8115,5754,-14148c21984,42710,20066,37935,16230,34531l,29798,,xe" fillcolor="#4c7573" stroked="f" strokeweight="0">
                <v:stroke miterlimit="83231f" joinstyle="miter"/>
                <v:path arrowok="t" o:connecttype="custom" o:connectlocs="0,0;10,0;323,59;525,227;597,488;525,747;323,916;10,975;0,975;0,677;162,630;220,488;162,345;0,298;0,0" o:connectangles="0,0,0,0,0,0,0,0,0,0,0,0,0,0,0" textboxrect="0,0,59728,97574"/>
              </v:shape>
              <v:shape id="Shape 81" o:spid="_x0000_s1102" style="position:absolute;left:47972;top:21481;width:594;height:1321;visibility:visible;mso-wrap-style:square;v-text-anchor:top" coordsize="59360,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" path="m,l59360,r,29811l58128,29451r-20752,l37376,68136r20752,l59360,67776r,31565l57773,97015r-20397,l37376,132118,,132118,,xe" fillcolor="#4c7573" stroked="f" strokeweight="0">
                <v:stroke miterlimit="83231f" joinstyle="miter"/>
                <v:path arrowok="t" o:connecttype="custom" o:connectlocs="0,0;594,0;594,298;582,294;374,294;374,681;582,681;594,678;594,993;578,970;374,970;374,1321;0,1321;0,0" o:connectangles="0,0,0,0,0,0,0,0,0,0,0,0,0,0" textboxrect="0,0,59360,132118"/>
              </v:shape>
              <v:shape id="Shape 82" o:spid="_x0000_s1103" style="position:absolute;left:48566;top:21481;width:624;height:1321;visibility:visible;mso-wrap-style:square;v-text-anchor:top" coordsize="62382,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" path="m,l1041,c13119,,23520,1956,32271,5855v8750,3899,15506,9537,20282,16891c57340,30112,59728,38824,59728,48882v,9944,-2388,18530,-7175,25769l33598,90175r28784,41943l22365,132118,,99341,,67776,16230,63043v3836,-3404,5754,-8116,5754,-14161c21984,42723,20066,37948,16230,34544l,29811,,xe" fillcolor="#4c7573" stroked="f" strokeweight="0">
                <v:stroke miterlimit="83231f" joinstyle="miter"/>
                <v:path arrowok="t" o:connecttype="custom" o:connectlocs="0,0;10,0;323,59;526,227;597,489;526,746;336,902;624,1321;224,1321;0,993;0,678;162,630;220,489;162,345;0,298;0,0" o:connectangles="0,0,0,0,0,0,0,0,0,0,0,0,0,0,0,0" textboxrect="0,0,62382,132118"/>
              </v:shape>
              <v:shape id="Shape 83" o:spid="_x0000_s1104" style="position:absolute;left:49284;top:21481;width:1242;height:1347;visibility:visible;mso-wrap-style:square;v-text-anchor:top" coordsize="124181,134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" path="m,l37364,r,72098c37364,83426,39599,91542,44069,96456v4471,4890,10592,7354,18402,7354c70269,103810,76365,101346,80772,96456v4407,-4914,6617,-13030,6617,-24358l87389,r36792,l124181,73228v,19634,-5474,34798,-16421,45492c96812,129413,81585,134760,62090,134760v-19507,,-34722,-5347,-45669,-16040c5474,108026,,92862,,73228l,xe" fillcolor="#4c7573" stroked="f" strokeweight="0">
                <v:stroke miterlimit="83231f" joinstyle="miter"/>
                <v:path arrowok="t" o:connecttype="custom" o:connectlocs="0,0;374,0;374,721;441,964;625,1038;808,964;874,721;874,0;1242,0;1242,732;1078,1187;621,1347;164,1187;0,732;0,0" o:connectangles="0,0,0,0,0,0,0,0,0,0,0,0,0,0,0" textboxrect="0,0,124181,134760"/>
              </v:shape>
              <v:shape id="Shape 84" o:spid="_x0000_s1105" style="position:absolute;left:50705;top:21481;width:680;height:1321;visibility:visible;mso-wrap-style:square;v-text-anchor:top" coordsize="67951,13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" path="m,l62471,r5480,1155l67951,31323,60960,29820r-23584,l37376,102286r23584,l67951,100782r,30169l62471,132106,,132106,,xe" fillcolor="#4c7573" stroked="f" strokeweight="0">
                <v:stroke miterlimit="83231f" joinstyle="miter"/>
                <v:path arrowok="t" o:connecttype="custom" o:connectlocs="0,0;625,0;680,12;680,313;610,298;374,298;374,1023;610,1023;680,1008;680,1309;625,1321;0,1321;0,0" o:connectangles="0,0,0,0,0,0,0,0,0,0,0,0,0" textboxrect="0,0,67951,132106"/>
              </v:shape>
              <v:shape id="Shape 85" o:spid="_x0000_s1106" style="position:absolute;left:51385;top:21492;width:683;height:1298;visibility:visible;mso-wrap-style:square;v-text-anchor:top" coordsize="68319,129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" path="m,l33026,6960v11062,5411,19723,13018,25946,22835c65208,39599,68319,51309,68319,64898v,13462,-3111,25133,-9347,35001c52749,109780,44088,117438,33026,122835l,129796,,99627,12732,96889v5601,-2832,9969,-6985,13119,-12459c29001,78957,30575,72442,30575,64898v,-7671,-1574,-14224,-4724,-19634c22701,39866,18333,35739,12732,32907l,30168,,xe" fillcolor="#4c7573" stroked="f" strokeweight="0">
                <v:stroke miterlimit="83231f" joinstyle="miter"/>
                <v:path arrowok="t" o:connecttype="custom" o:connectlocs="0,0;330,70;590,298;683,649;590,999;330,1228;0,1298;0,996;127,969;258,844;306,649;258,453;127,329;0,302;0,0" o:connectangles="0,0,0,0,0,0,0,0,0,0,0,0,0,0,0" textboxrect="0,0,68319,129796"/>
              </v:shape>
              <v:shape id="Shape 86" o:spid="_x0000_s1107" style="position:absolute;left:52188;top:21481;width:1061;height:1321;visibility:visible;mso-wrap-style:square;v-text-anchor:top" coordsize="106070,13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" path="m,l103619,r,28867l36995,28867r,22276l95682,51143r,27927l36995,79070r,24155l106070,103225r,28881l,132106,,xe" fillcolor="#4c7573" stroked="f" strokeweight="0">
                <v:stroke miterlimit="83231f" joinstyle="miter"/>
                <v:path arrowok="t" o:connecttype="custom" o:connectlocs="0,0;1036,0;1036,289;370,289;370,511;957,511;957,791;370,791;370,1032;1061,1032;1061,1321;0,1321;0,0" o:connectangles="0,0,0,0,0,0,0,0,0,0,0,0,0" textboxrect="0,0,106070,132106"/>
              </v:shape>
              <v:shape id="Shape 87" o:spid="_x0000_s1108" style="position:absolute;left:53383;top:21481;width:1257;height:1321;visibility:visible;mso-wrap-style:square;v-text-anchor:top" coordsize="125692,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" path="m,l30772,,89078,70402,89078,r36614,l125692,132118r-30759,l36614,61723r,70395l,132118,,xe" fillcolor="#4c7573" stroked="f" strokeweight="0">
                <v:stroke miterlimit="83231f" joinstyle="miter"/>
                <v:path arrowok="t" o:connecttype="custom" o:connectlocs="0,0;308,0;891,704;891,0;1257,0;1257,1321;949,1321;366,617;366,1321;0,1321;0,0" o:connectangles="0,0,0,0,0,0,0,0,0,0,0" textboxrect="0,0,125692,132118"/>
              </v:shape>
              <v:shape id="Shape 88" o:spid="_x0000_s1109" style="position:absolute;left:54704;top:21481;width:1184;height:1321;visibility:visible;mso-wrap-style:square;v-text-anchor:top" coordsize="118339,13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" path="m,l118339,r,29629l77953,29629r,102489l40577,132118r,-102489l,29629,,xe" fillcolor="#4c7573" stroked="f" strokeweight="0">
                <v:stroke miterlimit="83231f" joinstyle="miter"/>
                <v:path arrowok="t" o:connecttype="custom" o:connectlocs="0,0;1184,0;1184,296;780,296;780,1321;406,1321;406,296;0,296;0,0" o:connectangles="0,0,0,0,0,0,0,0,0" textboxrect="0,0,118339,132118"/>
              </v:shape>
              <v:shape id="Shape 89" o:spid="_x0000_s1110" style="position:absolute;left:55952;top:21481;width:1060;height:1321;visibility:visible;mso-wrap-style:square;v-text-anchor:top" coordsize="106070,132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" path="m,l103619,r,28867l36995,28867r,22276l95682,51143r,27927l36995,79070r,24155l106070,103225r,28881l,132106,,xe" fillcolor="#4c7573" stroked="f" strokeweight="0">
                <v:stroke miterlimit="83231f" joinstyle="miter"/>
                <v:path arrowok="t" o:connecttype="custom" o:connectlocs="0,0;1036,0;1036,289;370,289;370,511;956,511;956,791;370,791;370,1032;1060,1032;1060,1321;0,1321;0,0" o:connectangles="0,0,0,0,0,0,0,0,0,0,0,0,0" textboxrect="0,0,106070,132106"/>
              </v:shape>
              <v:shape id="Shape 90" o:spid="_x0000_s1111" style="position:absolute;left:43463;top:19080;width:833;height:3249;visibility:visible;mso-wrap-style:square;v-text-anchor:top" coordsize="83325,32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" path="m,l83325,72517r,165430l,324904,,xe" fillcolor="#4c7573" stroked="f" strokeweight="0">
                <v:stroke miterlimit="83231f" joinstyle="miter"/>
                <v:path arrowok="t" o:connecttype="custom" o:connectlocs="0,0;833,725;833,2379;0,3249;0,0" o:connectangles="0,0,0,0,0" textboxrect="0,0,83325,324904"/>
              </v:shape>
              <v:shape id="Shape 91" o:spid="_x0000_s1112" style="position:absolute;left:42445;top:19821;width:833;height:3410;visibility:visible;mso-wrap-style:square;v-text-anchor:top" coordsize="83325,340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" path="m83325,r,340919l,268402,,86944,83325,xe" fillcolor="#f8ac30" stroked="f" strokeweight="0">
                <v:stroke miterlimit="83231f" joinstyle="miter"/>
                <v:path arrowok="t" o:connecttype="custom" o:connectlocs="833,0;833,3410;0,2685;0,870;833,0" o:connectangles="0,0,0,0,0" textboxrect="0,0,83325,340919"/>
              </v:shape>
              <v:shape id="Shape 92" o:spid="_x0000_s1113" style="position:absolute;left:40678;top:17922;width:5121;height:3911;visibility:visible;mso-wrap-style:square;v-text-anchor:top" coordsize="512089,391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" path="m345503,3532v13176,505,26396,1963,39586,4439c457174,19858,512089,77072,511492,151710v-177,62801,-35433,117907,-79502,158775c418859,322500,406959,332532,392036,342146v-10045,6452,-17119,-6350,-8992,-13563c446253,272525,493471,148433,408559,93900,330619,45449,220967,104123,170688,170582v-25095,33985,-42050,73546,-33782,112560c139090,292477,143091,300058,148158,306548l67158,391067,54648,374049c,289010,36754,176576,100190,110689,163165,43180,253268,,345503,3532xe" fillcolor="#4b76ae" stroked="f" strokeweight="0">
                <v:stroke miterlimit="83231f" joinstyle="miter"/>
                <v:path arrowok="t" o:connecttype="custom" o:connectlocs="3455,35;3851,80;5115,1517;4320,3105;3920,3422;3831,3286;4086,939;1707,1706;1369,2832;1482,3066;672,3911;546,3741;1002,1107;3455,35" o:connectangles="0,0,0,0,0,0,0,0,0,0,0,0,0,0" textboxrect="0,0,512089,391067"/>
              </v:shape>
              <v:shape id="Shape 93" o:spid="_x0000_s1114" style="position:absolute;left:42603;top:16348;width:1546;height:1546;visibility:visible;mso-wrap-style:square;v-text-anchor:top" coordsize="154572,154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" path="m77279,v42685,,77293,34608,77293,77292c154572,119977,119964,154584,77279,154584,34595,154584,,119977,,77292,,34608,34595,,77279,xe" fillcolor="#4b76ae" stroked="f" strokeweight="0">
                <v:stroke miterlimit="83231f" joinstyle="miter"/>
                <v:path arrowok="t" o:connecttype="custom" o:connectlocs="773,0;1546,773;773,1546;0,773;773,0" o:connectangles="0,0,0,0,0" textboxrect="0,0,154572,154584"/>
              </v:shape>
              <v:shape id="Shape 96" o:spid="_x0000_s1115" style="position:absolute;left:14495;top:2390;width:19277;height:2454;visibility:visible;mso-wrap-style:square;v-text-anchor:top" coordsize="1927721,24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" path="m1927721,r-39444,22164c1714895,107673,1517293,160820,1315337,190849,916227,245440,428941,186750,16219,7816l,e" filled="f" strokecolor="#f8ac30" strokeweight=".36725mm">
                <v:stroke miterlimit="83231f" joinstyle="miter"/>
                <v:path arrowok="t" o:connecttype="custom" o:connectlocs="19277,0;18883,222;13153,1908;162,78;0,0" o:connectangles="0,0,0,0,0" textboxrect="0,0,1927721,245440"/>
              </v:shape>
              <v:shape id="Shape 97" o:spid="_x0000_s1116" style="position:absolute;left:3065;top:2390;width:44929;height:11011;visibility:visible;mso-wrap-style:square;v-text-anchor:top" coordsize="4492908,110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" path="m4492908,r-46296,85155c4057377,717534,3249263,1057101,2530800,1070464,1638622,1101112,727269,784468,120752,138399l,e" filled="f" strokecolor="#f8ac30" strokeweight=".36725mm">
                <v:stroke miterlimit="83231f" joinstyle="miter"/>
                <v:path arrowok="t" o:connecttype="custom" o:connectlocs="44929,0;44466,852;25308,10705;1208,1384;0,0" o:connectangles="0,0,0,0,0" textboxrect="0,0,4492908,1101112"/>
              </v:shape>
              <v:shape id="Shape 98" o:spid="_x0000_s1117" style="position:absolute;left:2390;top:6987;width:9541;height:15086;visibility:visible;mso-wrap-style:square;v-text-anchor:top" coordsize="954096,1508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" path="m,29093l62115,20249c276496,,498047,70871,662225,232863v291871,287985,291871,754888,,1042873c498047,1437721,276496,1508589,62115,1488341l,1479497e" filled="f" strokecolor="#f8ac30" strokeweight=".36725mm">
                <v:stroke miterlimit="83231f" joinstyle="miter"/>
                <v:path arrowok="t" o:connecttype="custom" o:connectlocs="0,291;621,202;6622,2329;6622,12757;621,14884;0,14795" o:connectangles="0,0,0,0,0,0" textboxrect="0,0,954096,1508589"/>
              </v:shape>
              <v:shape id="Shape 296" o:spid="_x0000_s1118" style="position:absolute;top:4191;width:3429;height:0;visibility:visible;mso-wrap-style:square;v-text-anchor:top" coordsize="342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" path="m342900,l,e" filled="f" strokecolor="white" strokeweight="1.25pt">
                <v:stroke miterlimit="83231f" joinstyle="miter"/>
                <v:path arrowok="t" o:connecttype="custom" o:connectlocs="3429,0;0,0" o:connectangles="0,0" textboxrect="0,0,342900,0"/>
              </v:shape>
              <v:shape id="Shape 298" o:spid="_x0000_s1119" style="position:absolute;left:4191;width:0;height:3429;visibility:visible;mso-wrap-style:square;v-text-anchor:top" coordsize="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" path="m,342900l,e" filled="f" strokecolor="white" strokeweight="1.25pt">
                <v:stroke miterlimit="83231f" joinstyle="miter"/>
                <v:path arrowok="t" o:connecttype="custom" o:connectlocs="0,3429;0,0" o:connectangles="0,0" textboxrect="0,0,0,342900"/>
              </v:shape>
              <w10:wrap type="topAndBottom" anchorx="page" anchory="page"/>
            </v:group>
          </w:pict>
        </mc:Fallback>
      </mc:AlternateContent>
    </w:r>
    <w:r w:rsidR="00D227E0" w:rsidRPr="00DE4254">
      <w:rPr>
        <w:noProof/>
        <w:lang w:eastAsia="pt-BR"/>
      </w:rPr>
      <w:drawing>
        <wp:anchor distT="0" distB="0" distL="114300" distR="114300" simplePos="0" relativeHeight="251662336" behindDoc="0" locked="0" layoutInCell="1" allowOverlap="1" wp14:anchorId="5DF5B01F" wp14:editId="357271CD">
          <wp:simplePos x="0" y="0"/>
          <wp:positionH relativeFrom="column">
            <wp:posOffset>4384675</wp:posOffset>
          </wp:positionH>
          <wp:positionV relativeFrom="paragraph">
            <wp:posOffset>20320</wp:posOffset>
          </wp:positionV>
          <wp:extent cx="1924050" cy="533400"/>
          <wp:effectExtent l="0" t="0" r="0" b="0"/>
          <wp:wrapNone/>
          <wp:docPr id="755927340" name="Imagem 1" descr="Logotip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15979" name="Imagem 1" descr="Logotipo&#10;&#10;O conteúdo gerado por IA pode estar incor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533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EC4"/>
    <w:rsid w:val="00052277"/>
    <w:rsid w:val="000B6097"/>
    <w:rsid w:val="0011613D"/>
    <w:rsid w:val="00134696"/>
    <w:rsid w:val="001C53B5"/>
    <w:rsid w:val="00211D4C"/>
    <w:rsid w:val="00293E25"/>
    <w:rsid w:val="002C4617"/>
    <w:rsid w:val="00354516"/>
    <w:rsid w:val="00403D3B"/>
    <w:rsid w:val="00414AB6"/>
    <w:rsid w:val="00416D3C"/>
    <w:rsid w:val="00472576"/>
    <w:rsid w:val="00516905"/>
    <w:rsid w:val="005849BE"/>
    <w:rsid w:val="005A20F2"/>
    <w:rsid w:val="005A65D2"/>
    <w:rsid w:val="00626748"/>
    <w:rsid w:val="00642F6B"/>
    <w:rsid w:val="006513AA"/>
    <w:rsid w:val="00683076"/>
    <w:rsid w:val="00684F6F"/>
    <w:rsid w:val="006F3269"/>
    <w:rsid w:val="00743AD8"/>
    <w:rsid w:val="0075364A"/>
    <w:rsid w:val="00762926"/>
    <w:rsid w:val="007705B7"/>
    <w:rsid w:val="0079544B"/>
    <w:rsid w:val="007B79C9"/>
    <w:rsid w:val="00834301"/>
    <w:rsid w:val="0084716D"/>
    <w:rsid w:val="00851B8E"/>
    <w:rsid w:val="00916AD3"/>
    <w:rsid w:val="009845FB"/>
    <w:rsid w:val="009F106C"/>
    <w:rsid w:val="00A242FC"/>
    <w:rsid w:val="00A458FB"/>
    <w:rsid w:val="00C13759"/>
    <w:rsid w:val="00D227E0"/>
    <w:rsid w:val="00DA30E5"/>
    <w:rsid w:val="00ED3F56"/>
    <w:rsid w:val="00FA483D"/>
    <w:rsid w:val="00FD5EC4"/>
    <w:rsid w:val="00FF091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3C901"/>
  <w15:docId w15:val="{E913EE0D-88DC-48A3-8AD6-B93AFF79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FD5E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FD5E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FD5EC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FD5EC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FD5EC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FD5EC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FD5EC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FD5EC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FD5EC4"/>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D5EC4"/>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FD5EC4"/>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FD5EC4"/>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FD5EC4"/>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FD5EC4"/>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FD5EC4"/>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FD5EC4"/>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FD5EC4"/>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FD5EC4"/>
    <w:rPr>
      <w:rFonts w:eastAsiaTheme="majorEastAsia" w:cstheme="majorBidi"/>
      <w:color w:val="272727" w:themeColor="text1" w:themeTint="D8"/>
    </w:rPr>
  </w:style>
  <w:style w:type="paragraph" w:styleId="Ttulo">
    <w:name w:val="Title"/>
    <w:basedOn w:val="Normal"/>
    <w:next w:val="Normal"/>
    <w:link w:val="TtuloChar"/>
    <w:uiPriority w:val="10"/>
    <w:qFormat/>
    <w:rsid w:val="00FD5E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FD5EC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FD5EC4"/>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FD5EC4"/>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FD5EC4"/>
    <w:pPr>
      <w:spacing w:before="160"/>
      <w:jc w:val="center"/>
    </w:pPr>
    <w:rPr>
      <w:i/>
      <w:iCs/>
      <w:color w:val="404040" w:themeColor="text1" w:themeTint="BF"/>
    </w:rPr>
  </w:style>
  <w:style w:type="character" w:customStyle="1" w:styleId="CitaoChar">
    <w:name w:val="Citação Char"/>
    <w:basedOn w:val="Fontepargpadro"/>
    <w:link w:val="Citao"/>
    <w:uiPriority w:val="29"/>
    <w:rsid w:val="00FD5EC4"/>
    <w:rPr>
      <w:i/>
      <w:iCs/>
      <w:color w:val="404040" w:themeColor="text1" w:themeTint="BF"/>
    </w:rPr>
  </w:style>
  <w:style w:type="paragraph" w:styleId="PargrafodaLista">
    <w:name w:val="List Paragraph"/>
    <w:basedOn w:val="Normal"/>
    <w:uiPriority w:val="34"/>
    <w:qFormat/>
    <w:rsid w:val="00FD5EC4"/>
    <w:pPr>
      <w:ind w:left="720"/>
      <w:contextualSpacing/>
    </w:pPr>
  </w:style>
  <w:style w:type="character" w:styleId="nfaseIntensa">
    <w:name w:val="Intense Emphasis"/>
    <w:basedOn w:val="Fontepargpadro"/>
    <w:uiPriority w:val="21"/>
    <w:qFormat/>
    <w:rsid w:val="00FD5EC4"/>
    <w:rPr>
      <w:i/>
      <w:iCs/>
      <w:color w:val="0F4761" w:themeColor="accent1" w:themeShade="BF"/>
    </w:rPr>
  </w:style>
  <w:style w:type="paragraph" w:styleId="CitaoIntensa">
    <w:name w:val="Intense Quote"/>
    <w:basedOn w:val="Normal"/>
    <w:next w:val="Normal"/>
    <w:link w:val="CitaoIntensaChar"/>
    <w:uiPriority w:val="30"/>
    <w:qFormat/>
    <w:rsid w:val="00FD5E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FD5EC4"/>
    <w:rPr>
      <w:i/>
      <w:iCs/>
      <w:color w:val="0F4761" w:themeColor="accent1" w:themeShade="BF"/>
    </w:rPr>
  </w:style>
  <w:style w:type="character" w:styleId="RefernciaIntensa">
    <w:name w:val="Intense Reference"/>
    <w:basedOn w:val="Fontepargpadro"/>
    <w:uiPriority w:val="32"/>
    <w:qFormat/>
    <w:rsid w:val="00FD5EC4"/>
    <w:rPr>
      <w:b/>
      <w:bCs/>
      <w:smallCaps/>
      <w:color w:val="0F4761" w:themeColor="accent1" w:themeShade="BF"/>
      <w:spacing w:val="5"/>
    </w:rPr>
  </w:style>
  <w:style w:type="paragraph" w:styleId="Cabealho">
    <w:name w:val="header"/>
    <w:basedOn w:val="Normal"/>
    <w:link w:val="CabealhoChar"/>
    <w:uiPriority w:val="99"/>
    <w:unhideWhenUsed/>
    <w:rsid w:val="00FD5EC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D5EC4"/>
  </w:style>
  <w:style w:type="paragraph" w:styleId="Rodap">
    <w:name w:val="footer"/>
    <w:basedOn w:val="Normal"/>
    <w:link w:val="RodapChar"/>
    <w:uiPriority w:val="99"/>
    <w:unhideWhenUsed/>
    <w:rsid w:val="00FD5EC4"/>
    <w:pPr>
      <w:tabs>
        <w:tab w:val="center" w:pos="4252"/>
        <w:tab w:val="right" w:pos="8504"/>
      </w:tabs>
      <w:spacing w:after="0" w:line="240" w:lineRule="auto"/>
    </w:pPr>
  </w:style>
  <w:style w:type="character" w:customStyle="1" w:styleId="RodapChar">
    <w:name w:val="Rodapé Char"/>
    <w:basedOn w:val="Fontepargpadro"/>
    <w:link w:val="Rodap"/>
    <w:uiPriority w:val="99"/>
    <w:rsid w:val="00FD5EC4"/>
  </w:style>
  <w:style w:type="table" w:styleId="Tabelacomgrade">
    <w:name w:val="Table Grid"/>
    <w:basedOn w:val="Tabelanormal"/>
    <w:uiPriority w:val="39"/>
    <w:rsid w:val="00FD5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D227E0"/>
    <w:rPr>
      <w:color w:val="467886" w:themeColor="hyperlink"/>
      <w:u w:val="single"/>
    </w:rPr>
  </w:style>
  <w:style w:type="character" w:customStyle="1" w:styleId="MenoPendente1">
    <w:name w:val="Menção Pendente1"/>
    <w:basedOn w:val="Fontepargpadro"/>
    <w:uiPriority w:val="99"/>
    <w:semiHidden/>
    <w:unhideWhenUsed/>
    <w:rsid w:val="00D227E0"/>
    <w:rPr>
      <w:color w:val="605E5C"/>
      <w:shd w:val="clear" w:color="auto" w:fill="E1DFDD"/>
    </w:rPr>
  </w:style>
  <w:style w:type="paragraph" w:styleId="Textodebalo">
    <w:name w:val="Balloon Text"/>
    <w:basedOn w:val="Normal"/>
    <w:link w:val="TextodebaloChar"/>
    <w:uiPriority w:val="99"/>
    <w:semiHidden/>
    <w:unhideWhenUsed/>
    <w:rsid w:val="00A242F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42FC"/>
    <w:rPr>
      <w:rFonts w:ascii="Tahoma" w:hAnsi="Tahoma" w:cs="Tahoma"/>
      <w:sz w:val="16"/>
      <w:szCs w:val="16"/>
    </w:rPr>
  </w:style>
  <w:style w:type="character" w:styleId="MenoPendente">
    <w:name w:val="Unresolved Mention"/>
    <w:basedOn w:val="Fontepargpadro"/>
    <w:uiPriority w:val="99"/>
    <w:semiHidden/>
    <w:unhideWhenUsed/>
    <w:rsid w:val="005A65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toria@sassompp.sp.gov.br" TargetMode="External"/><Relationship Id="rId13" Type="http://schemas.openxmlformats.org/officeDocument/2006/relationships/hyperlink" Target="mailto:diretoria@sassompp.sp.gov.br?subject=Aquisi&#231;&#227;o%20de%20materiais%20de%20consumo" TargetMode="External"/><Relationship Id="rId18" Type="http://schemas.openxmlformats.org/officeDocument/2006/relationships/hyperlink" Target="mailto:diretoria@sassompp.sp.gov.br?subject=Aquisi&#231;&#227;o%20de%20materiais%20de%20consumo"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presidenteprudente.sp.gov.br" TargetMode="External"/><Relationship Id="rId12" Type="http://schemas.openxmlformats.org/officeDocument/2006/relationships/hyperlink" Target="mailto:diretoria@sassompp.sp.gov.br?subject=Aquisi&#231;&#227;o%20de%20materiais%20de%20consumo" TargetMode="External"/><Relationship Id="rId17" Type="http://schemas.openxmlformats.org/officeDocument/2006/relationships/hyperlink" Target="mailto:diretoria@sassompp.sp.gov.br?subject=Aquisi&#231;&#227;o%20de%20materiais%20de%20consumo" TargetMode="External"/><Relationship Id="rId2" Type="http://schemas.openxmlformats.org/officeDocument/2006/relationships/settings" Target="settings.xml"/><Relationship Id="rId16" Type="http://schemas.openxmlformats.org/officeDocument/2006/relationships/hyperlink" Target="mailto:diretoria@sassompp.sp.gov.br?subject=Aquisi&#231;&#227;o%20de%20materiais%20de%20consumo"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sassompp.sp.gov.br" TargetMode="External"/><Relationship Id="rId11" Type="http://schemas.openxmlformats.org/officeDocument/2006/relationships/hyperlink" Target="mailto:diretoria@sassompp.sp.gov.br?subject=Aquisi&#231;&#227;o%20de%20materiais%20de%20consumo" TargetMode="External"/><Relationship Id="rId5" Type="http://schemas.openxmlformats.org/officeDocument/2006/relationships/endnotes" Target="endnotes.xml"/><Relationship Id="rId15" Type="http://schemas.openxmlformats.org/officeDocument/2006/relationships/hyperlink" Target="http://www.presidenteprudente.sp.gov.br" TargetMode="External"/><Relationship Id="rId10" Type="http://schemas.openxmlformats.org/officeDocument/2006/relationships/hyperlink" Target="mailto:diretoria@sassompp.sp.gov.br?subject=Aquisi&#231;&#227;o%20de%20materiais%20de%20consumo"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diretoria@sassompp.sp.gov.br" TargetMode="External"/><Relationship Id="rId14" Type="http://schemas.openxmlformats.org/officeDocument/2006/relationships/hyperlink" Target="http://www.sassompp.sp.gov.b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assompp.sp.gov.b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34</Pages>
  <Words>7761</Words>
  <Characters>41915</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Rosa</dc:creator>
  <cp:lastModifiedBy>Sassom-1</cp:lastModifiedBy>
  <cp:revision>8</cp:revision>
  <cp:lastPrinted>2025-02-20T13:21:00Z</cp:lastPrinted>
  <dcterms:created xsi:type="dcterms:W3CDTF">2025-03-20T14:34:00Z</dcterms:created>
  <dcterms:modified xsi:type="dcterms:W3CDTF">2025-03-27T18:35:00Z</dcterms:modified>
</cp:coreProperties>
</file>